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AFC3" w14:textId="4D9B0BB5" w:rsidR="00724445" w:rsidRPr="00724445" w:rsidRDefault="00510969" w:rsidP="007244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Appendix 1: Q</w:t>
      </w:r>
      <w:r w:rsidR="00724445">
        <w:rPr>
          <w:rFonts w:ascii="Times New Roman" w:eastAsia="Calibri" w:hAnsi="Times New Roman" w:cs="Times New Roman"/>
          <w:sz w:val="24"/>
          <w:szCs w:val="24"/>
        </w:rPr>
        <w:t xml:space="preserve">ualitative </w:t>
      </w:r>
      <w:r w:rsidR="00724445" w:rsidRPr="00724445">
        <w:rPr>
          <w:rFonts w:ascii="Times New Roman" w:eastAsia="Calibri" w:hAnsi="Times New Roman" w:cs="Times New Roman"/>
          <w:sz w:val="24"/>
          <w:szCs w:val="24"/>
        </w:rPr>
        <w:t xml:space="preserve">Interview Guide </w:t>
      </w:r>
    </w:p>
    <w:p w14:paraId="1268C0E2" w14:textId="77777777" w:rsidR="00724445" w:rsidRPr="00724445" w:rsidRDefault="00724445" w:rsidP="00724445">
      <w:pPr>
        <w:spacing w:after="0" w:line="240" w:lineRule="auto"/>
        <w:rPr>
          <w:rFonts w:ascii="Times New Roman" w:eastAsia="Calibri" w:hAnsi="Times New Roman" w:cs="Times New Roman"/>
          <w:sz w:val="24"/>
          <w:szCs w:val="24"/>
        </w:rPr>
      </w:pPr>
    </w:p>
    <w:p w14:paraId="57BC46F0" w14:textId="4C19D711" w:rsidR="00724445" w:rsidRPr="00724445" w:rsidRDefault="00724445" w:rsidP="00724445">
      <w:pPr>
        <w:spacing w:after="0" w:line="240" w:lineRule="auto"/>
        <w:rPr>
          <w:rFonts w:ascii="Times New Roman" w:eastAsia="Calibri" w:hAnsi="Times New Roman" w:cs="Times New Roman"/>
          <w:sz w:val="24"/>
          <w:szCs w:val="24"/>
        </w:rPr>
      </w:pPr>
      <w:r w:rsidRPr="00724445">
        <w:rPr>
          <w:rFonts w:ascii="Times New Roman" w:eastAsia="Calibri" w:hAnsi="Times New Roman" w:cs="Times New Roman"/>
          <w:sz w:val="24"/>
          <w:szCs w:val="24"/>
        </w:rPr>
        <w:t>Thank you for talking with me today about your experiences during cancer treatment. You may remember from the surveys you completed earlier</w:t>
      </w:r>
      <w:r w:rsidR="00220607">
        <w:rPr>
          <w:rFonts w:ascii="Times New Roman" w:eastAsia="Calibri" w:hAnsi="Times New Roman" w:cs="Times New Roman"/>
          <w:sz w:val="24"/>
          <w:szCs w:val="24"/>
        </w:rPr>
        <w:t xml:space="preserve"> this year</w:t>
      </w:r>
      <w:bookmarkStart w:id="0" w:name="_GoBack"/>
      <w:bookmarkEnd w:id="0"/>
      <w:r w:rsidRPr="00724445">
        <w:rPr>
          <w:rFonts w:ascii="Times New Roman" w:eastAsia="Calibri" w:hAnsi="Times New Roman" w:cs="Times New Roman"/>
          <w:sz w:val="24"/>
          <w:szCs w:val="24"/>
        </w:rPr>
        <w:t xml:space="preserve"> that some of the questions asked about how cancer has affected your money situation. We heard from many people who completed the survey that the questions didn’t always relate to their experiences. </w:t>
      </w:r>
    </w:p>
    <w:p w14:paraId="6CFA3ECD" w14:textId="77777777" w:rsidR="00441BC0" w:rsidRDefault="00441BC0" w:rsidP="00724445">
      <w:pPr>
        <w:spacing w:after="0" w:line="240" w:lineRule="auto"/>
        <w:rPr>
          <w:rFonts w:ascii="Times New Roman" w:eastAsia="Calibri" w:hAnsi="Times New Roman" w:cs="Times New Roman"/>
          <w:sz w:val="24"/>
          <w:szCs w:val="24"/>
        </w:rPr>
      </w:pPr>
    </w:p>
    <w:p w14:paraId="5748219A" w14:textId="77777777" w:rsidR="00724445" w:rsidRDefault="00724445" w:rsidP="00724445">
      <w:pPr>
        <w:spacing w:after="0" w:line="240" w:lineRule="auto"/>
        <w:rPr>
          <w:rFonts w:ascii="Times New Roman" w:eastAsia="Calibri" w:hAnsi="Times New Roman" w:cs="Times New Roman"/>
          <w:sz w:val="24"/>
          <w:szCs w:val="24"/>
        </w:rPr>
      </w:pPr>
      <w:r w:rsidRPr="00724445">
        <w:rPr>
          <w:rFonts w:ascii="Times New Roman" w:eastAsia="Calibri" w:hAnsi="Times New Roman" w:cs="Times New Roman"/>
          <w:sz w:val="24"/>
          <w:szCs w:val="24"/>
        </w:rPr>
        <w:t>I would like to talk with you for just a few more minutes about ways in which cancer has impacted your finances.</w:t>
      </w:r>
    </w:p>
    <w:p w14:paraId="053DF6C7" w14:textId="77777777" w:rsidR="00441BC0" w:rsidRDefault="00441BC0" w:rsidP="00724445">
      <w:pPr>
        <w:spacing w:after="0" w:line="240" w:lineRule="auto"/>
        <w:rPr>
          <w:rFonts w:ascii="Times New Roman" w:eastAsia="Calibri" w:hAnsi="Times New Roman" w:cs="Times New Roman"/>
          <w:sz w:val="24"/>
          <w:szCs w:val="24"/>
        </w:rPr>
      </w:pPr>
    </w:p>
    <w:p w14:paraId="3530DE00" w14:textId="799E3F48" w:rsidR="00911A44" w:rsidRDefault="00911A44" w:rsidP="00911A44">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 you worry about money? Why?</w:t>
      </w:r>
    </w:p>
    <w:p w14:paraId="46EE9B13" w14:textId="77777777" w:rsidR="002A4984" w:rsidRDefault="002A4984" w:rsidP="002A4984">
      <w:pPr>
        <w:pStyle w:val="ListParagraph"/>
        <w:spacing w:after="0" w:line="240" w:lineRule="auto"/>
        <w:rPr>
          <w:rFonts w:ascii="Times New Roman" w:eastAsia="Calibri" w:hAnsi="Times New Roman" w:cs="Times New Roman"/>
          <w:sz w:val="24"/>
          <w:szCs w:val="24"/>
        </w:rPr>
      </w:pPr>
    </w:p>
    <w:p w14:paraId="2EC17833" w14:textId="77777777" w:rsidR="00911A44" w:rsidRPr="00911A44" w:rsidRDefault="00911A44" w:rsidP="00911A44">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Does cancer make it worse? How?</w:t>
      </w:r>
    </w:p>
    <w:p w14:paraId="4F2CF9F8" w14:textId="77777777" w:rsidR="00724445" w:rsidRPr="00724445" w:rsidRDefault="00724445" w:rsidP="00724445">
      <w:pPr>
        <w:spacing w:after="0" w:line="240" w:lineRule="auto"/>
        <w:rPr>
          <w:rFonts w:ascii="Times New Roman" w:eastAsia="Calibri" w:hAnsi="Times New Roman" w:cs="Times New Roman"/>
          <w:sz w:val="24"/>
          <w:szCs w:val="24"/>
        </w:rPr>
      </w:pPr>
    </w:p>
    <w:p w14:paraId="0B7E76D7"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Has cancer affected how you spend your money? If yes, can you give me some examples of how it changed?</w:t>
      </w:r>
    </w:p>
    <w:p w14:paraId="0DA1BE1F" w14:textId="77777777" w:rsidR="00724445" w:rsidRPr="00724445" w:rsidRDefault="00724445" w:rsidP="002A4984">
      <w:pPr>
        <w:spacing w:after="0" w:line="240" w:lineRule="auto"/>
        <w:rPr>
          <w:rFonts w:ascii="Times New Roman" w:eastAsia="Calibri" w:hAnsi="Times New Roman" w:cs="Times New Roman"/>
          <w:sz w:val="24"/>
          <w:szCs w:val="24"/>
        </w:rPr>
      </w:pPr>
    </w:p>
    <w:p w14:paraId="11075E97" w14:textId="77777777" w:rsidR="00724445" w:rsidRPr="002A4984" w:rsidRDefault="00724445" w:rsidP="002A4984">
      <w:pPr>
        <w:pStyle w:val="ListParagraph"/>
        <w:numPr>
          <w:ilvl w:val="1"/>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What new expenses have you had since you were diagnosed with cancer?  (medical bills, transportation, prescriptions, missed work)</w:t>
      </w:r>
    </w:p>
    <w:p w14:paraId="62C48A97" w14:textId="77777777" w:rsidR="00724445" w:rsidRPr="00724445" w:rsidRDefault="00724445" w:rsidP="002A4984">
      <w:pPr>
        <w:spacing w:after="0" w:line="240" w:lineRule="auto"/>
        <w:rPr>
          <w:rFonts w:ascii="Times New Roman" w:eastAsia="Calibri" w:hAnsi="Times New Roman" w:cs="Times New Roman"/>
          <w:sz w:val="24"/>
          <w:szCs w:val="24"/>
        </w:rPr>
      </w:pPr>
    </w:p>
    <w:p w14:paraId="2905A47D"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Do you ever need help understanding or managing your medical bills? If yes, was someone available to help?</w:t>
      </w:r>
    </w:p>
    <w:p w14:paraId="58841CE3" w14:textId="77777777" w:rsidR="00724445" w:rsidRPr="00724445" w:rsidRDefault="00724445" w:rsidP="002A4984">
      <w:pPr>
        <w:spacing w:after="0" w:line="240" w:lineRule="auto"/>
        <w:ind w:left="720"/>
        <w:contextualSpacing/>
        <w:rPr>
          <w:rFonts w:ascii="Times New Roman" w:eastAsia="Calibri" w:hAnsi="Times New Roman" w:cs="Times New Roman"/>
          <w:sz w:val="24"/>
          <w:szCs w:val="24"/>
        </w:rPr>
      </w:pPr>
    </w:p>
    <w:p w14:paraId="5F550342"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Has cancer ever changed the money that comes into your home each month? (change in hours, ability to work, ability of your caregiver to work)</w:t>
      </w:r>
    </w:p>
    <w:p w14:paraId="5B6AF02A" w14:textId="77777777" w:rsidR="00724445" w:rsidRPr="00724445" w:rsidRDefault="00724445" w:rsidP="002A4984">
      <w:pPr>
        <w:spacing w:after="0" w:line="240" w:lineRule="auto"/>
        <w:rPr>
          <w:rFonts w:ascii="Times New Roman" w:eastAsia="Calibri" w:hAnsi="Times New Roman" w:cs="Times New Roman"/>
          <w:sz w:val="24"/>
          <w:szCs w:val="24"/>
        </w:rPr>
      </w:pPr>
    </w:p>
    <w:p w14:paraId="308C5865"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What has been the most financially challenging aspect since you have been diagnosed?</w:t>
      </w:r>
    </w:p>
    <w:p w14:paraId="1327EC11" w14:textId="77777777" w:rsidR="00724445" w:rsidRPr="00724445" w:rsidRDefault="00724445" w:rsidP="002A4984">
      <w:pPr>
        <w:spacing w:after="0" w:line="240" w:lineRule="auto"/>
        <w:ind w:left="720"/>
        <w:contextualSpacing/>
        <w:rPr>
          <w:rFonts w:ascii="Times New Roman" w:eastAsia="Calibri" w:hAnsi="Times New Roman" w:cs="Times New Roman"/>
          <w:sz w:val="24"/>
          <w:szCs w:val="24"/>
        </w:rPr>
      </w:pPr>
    </w:p>
    <w:p w14:paraId="7D9805B0"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sz w:val="24"/>
          <w:szCs w:val="24"/>
        </w:rPr>
        <w:t xml:space="preserve">Since you have been diagnosed, has money ever stood in the way of you being able to get prescriptions, labs, scans, or cancer treatments that your doctor ordered? </w:t>
      </w:r>
    </w:p>
    <w:p w14:paraId="4C1F3602" w14:textId="77777777" w:rsidR="00724445" w:rsidRPr="00724445" w:rsidRDefault="00724445" w:rsidP="002A4984">
      <w:pPr>
        <w:spacing w:after="0" w:line="240" w:lineRule="auto"/>
        <w:ind w:left="720"/>
        <w:contextualSpacing/>
        <w:rPr>
          <w:rFonts w:ascii="Times New Roman" w:eastAsia="Calibri" w:hAnsi="Times New Roman" w:cs="Times New Roman"/>
          <w:color w:val="111111"/>
          <w:sz w:val="24"/>
          <w:szCs w:val="24"/>
        </w:rPr>
      </w:pPr>
    </w:p>
    <w:p w14:paraId="6467DB58" w14:textId="77777777" w:rsidR="00724445" w:rsidRPr="002A4984" w:rsidRDefault="00724445" w:rsidP="002A4984">
      <w:pPr>
        <w:pStyle w:val="ListParagraph"/>
        <w:numPr>
          <w:ilvl w:val="0"/>
          <w:numId w:val="3"/>
        </w:numPr>
        <w:spacing w:after="0" w:line="240" w:lineRule="auto"/>
        <w:rPr>
          <w:rFonts w:ascii="Times New Roman" w:eastAsia="Calibri" w:hAnsi="Times New Roman" w:cs="Times New Roman"/>
          <w:sz w:val="24"/>
          <w:szCs w:val="24"/>
        </w:rPr>
      </w:pPr>
      <w:r w:rsidRPr="002A4984">
        <w:rPr>
          <w:rFonts w:ascii="Times New Roman" w:eastAsia="Calibri" w:hAnsi="Times New Roman" w:cs="Times New Roman"/>
          <w:color w:val="111111"/>
          <w:sz w:val="24"/>
          <w:szCs w:val="24"/>
        </w:rPr>
        <w:t xml:space="preserve">Have you or your family had to make any other kinds of financial sacrifices because of your cancer, its treatment, or the lasting effects of that treatment? </w:t>
      </w:r>
    </w:p>
    <w:p w14:paraId="7F569907" w14:textId="77777777" w:rsidR="00F56F06" w:rsidRDefault="00F56F06"/>
    <w:sectPr w:rsidR="00F5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5BF1"/>
    <w:multiLevelType w:val="hybridMultilevel"/>
    <w:tmpl w:val="026A0524"/>
    <w:lvl w:ilvl="0" w:tplc="43F210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405C3"/>
    <w:multiLevelType w:val="hybridMultilevel"/>
    <w:tmpl w:val="D4DECFCC"/>
    <w:lvl w:ilvl="0" w:tplc="43F210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B1492E"/>
    <w:multiLevelType w:val="hybridMultilevel"/>
    <w:tmpl w:val="41E0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5"/>
    <w:rsid w:val="00220607"/>
    <w:rsid w:val="002A4984"/>
    <w:rsid w:val="00441BC0"/>
    <w:rsid w:val="00510969"/>
    <w:rsid w:val="00724445"/>
    <w:rsid w:val="008E36A1"/>
    <w:rsid w:val="00911A44"/>
    <w:rsid w:val="00F5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9827"/>
  <w15:docId w15:val="{CC15D480-6C95-624E-911E-7A0D669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Farya</dc:creator>
  <cp:lastModifiedBy>Liana Petruzzi</cp:lastModifiedBy>
  <cp:revision>4</cp:revision>
  <dcterms:created xsi:type="dcterms:W3CDTF">2021-08-19T17:05:00Z</dcterms:created>
  <dcterms:modified xsi:type="dcterms:W3CDTF">2021-08-19T17:08:00Z</dcterms:modified>
</cp:coreProperties>
</file>