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AAB8" w14:textId="11598A8F" w:rsidR="004447CB" w:rsidRPr="00020E45" w:rsidRDefault="004447CB">
      <w:pPr>
        <w:rPr>
          <w:rFonts w:eastAsia="Batang"/>
          <w:color w:val="000000" w:themeColor="text1"/>
          <w:lang w:val="en-US"/>
        </w:rPr>
      </w:pPr>
      <w:bookmarkStart w:id="0" w:name="OLE_LINK33"/>
      <w:bookmarkStart w:id="1" w:name="OLE_LINK34"/>
      <w:bookmarkStart w:id="2" w:name="OLE_LINK243"/>
      <w:bookmarkStart w:id="3" w:name="OLE_LINK244"/>
      <w:r w:rsidRPr="00020E45">
        <w:rPr>
          <w:rFonts w:eastAsia="Batang"/>
          <w:color w:val="000000" w:themeColor="text1"/>
          <w:lang w:val="en-US"/>
        </w:rPr>
        <w:t xml:space="preserve">Appendix A. </w:t>
      </w:r>
      <w:r w:rsidR="00C730D6" w:rsidRPr="00020E45">
        <w:rPr>
          <w:rFonts w:eastAsia="Batang"/>
          <w:color w:val="000000" w:themeColor="text1"/>
          <w:lang w:val="en-US"/>
        </w:rPr>
        <w:t>By-group models for the word naming accuracy</w:t>
      </w:r>
    </w:p>
    <w:p w14:paraId="64BC8B38" w14:textId="77777777" w:rsidR="004447CB" w:rsidRPr="00020E45" w:rsidRDefault="004447CB">
      <w:pPr>
        <w:rPr>
          <w:rFonts w:eastAsia="Batang"/>
          <w:color w:val="000000" w:themeColor="text1"/>
          <w:lang w:val="en-US"/>
        </w:rPr>
      </w:pPr>
    </w:p>
    <w:p w14:paraId="535B2092" w14:textId="3E5587D4" w:rsidR="004447CB" w:rsidRPr="00020E45" w:rsidRDefault="004B73C3">
      <w:pPr>
        <w:rPr>
          <w:rFonts w:eastAsia="Batang"/>
          <w:color w:val="000000" w:themeColor="text1"/>
          <w:lang w:val="en-US"/>
        </w:rPr>
      </w:pPr>
      <w:bookmarkStart w:id="4" w:name="OLE_LINK241"/>
      <w:bookmarkStart w:id="5" w:name="OLE_LINK242"/>
      <w:r w:rsidRPr="00020E45">
        <w:rPr>
          <w:rFonts w:eastAsia="Batang"/>
          <w:color w:val="000000" w:themeColor="text1"/>
          <w:lang w:val="en-US"/>
        </w:rPr>
        <w:t>(1) Chinese group</w:t>
      </w:r>
    </w:p>
    <w:bookmarkEnd w:id="0"/>
    <w:bookmarkEnd w:id="1"/>
    <w:p w14:paraId="38E1AC69" w14:textId="55C75F4E" w:rsidR="004447CB" w:rsidRPr="00020E45" w:rsidRDefault="004447CB">
      <w:pPr>
        <w:rPr>
          <w:rFonts w:eastAsia="Batang"/>
          <w:color w:val="000000" w:themeColor="text1"/>
          <w:lang w:val="en-US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789"/>
        <w:gridCol w:w="1440"/>
        <w:gridCol w:w="1138"/>
        <w:gridCol w:w="2012"/>
      </w:tblGrid>
      <w:tr w:rsidR="00020E45" w:rsidRPr="00020E45" w14:paraId="74CB21CD" w14:textId="77777777" w:rsidTr="005A5D7B">
        <w:trPr>
          <w:trHeight w:val="312"/>
          <w:jc w:val="center"/>
        </w:trPr>
        <w:tc>
          <w:tcPr>
            <w:tcW w:w="105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282244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bookmarkStart w:id="6" w:name="OLE_LINK111"/>
            <w:bookmarkStart w:id="7" w:name="OLE_LINK110"/>
          </w:p>
        </w:tc>
        <w:tc>
          <w:tcPr>
            <w:tcW w:w="1490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B77F11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6928C64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Cs/>
                <w:color w:val="000000" w:themeColor="text1"/>
                <w:sz w:val="24"/>
                <w:szCs w:val="24"/>
              </w:rPr>
              <w:t>ß</w:t>
            </w:r>
          </w:p>
        </w:tc>
        <w:tc>
          <w:tcPr>
            <w:tcW w:w="60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F208A4F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i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75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66B217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020E45" w:rsidRPr="00020E45" w14:paraId="5BDBA74C" w14:textId="77777777" w:rsidTr="005A5D7B">
        <w:trPr>
          <w:trHeight w:val="53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DCA2A5" w14:textId="6F5ED684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8" w:name="OLE_LINK102"/>
            <w:bookmarkStart w:id="9" w:name="OLE_LINK103"/>
            <w:bookmarkStart w:id="10" w:name="_Hlk51334303"/>
            <w:bookmarkStart w:id="11" w:name="_Hlk76121159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bookmarkEnd w:id="8"/>
            <w:bookmarkEnd w:id="9"/>
            <w:proofErr w:type="spellEnd"/>
          </w:p>
        </w:tc>
        <w:tc>
          <w:tcPr>
            <w:tcW w:w="14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3E586072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5F78BA59" w14:textId="03C97998" w:rsidR="004B73C3" w:rsidRPr="00020E45" w:rsidRDefault="00020E45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="004B73C3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3591C65E" w14:textId="1CFA0330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3473DC6A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20B8FA6E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4ADF1D1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2A548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BAA7F" w14:textId="26F97593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12" w:name="OLE_LINK118"/>
            <w:bookmarkStart w:id="13" w:name="OLE_LINK119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bookmarkEnd w:id="12"/>
            <w:bookmarkEnd w:id="13"/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8C758" w14:textId="7A503C90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44286" w14:textId="6099331F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020E45" w:rsidRPr="00020E45" w14:paraId="4C463226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36C0914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52A2C" w14:textId="72AF633E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F8EA8" w14:textId="267005F2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0B778" w14:textId="6006E144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B5AC6" w14:textId="78D5F9A9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20E45" w:rsidRPr="00020E45" w14:paraId="12433EE7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BFEBBF0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CC1C0" w14:textId="270EE2A0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1BB3D" w14:textId="06FF4C0E" w:rsidR="004B73C3" w:rsidRPr="00020E45" w:rsidRDefault="00020E45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="004B73C3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900DC" w14:textId="0FAC9431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2A867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  <w:bookmarkEnd w:id="10"/>
      </w:tr>
      <w:tr w:rsidR="00020E45" w:rsidRPr="00020E45" w14:paraId="2AD9B1DA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8D0E256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14" w:name="OLE_LINK104"/>
            <w:bookmarkStart w:id="15" w:name="_Hlk51334315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Model including L2-L1 input ratio</w:t>
            </w:r>
            <w:bookmarkEnd w:id="14"/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7BC7B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6A036" w14:textId="013BB0D3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2.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4D162D" w14:textId="46996F3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89F07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16" w:name="OLE_LINK120"/>
            <w:bookmarkStart w:id="17" w:name="OLE_LINK121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16"/>
            <w:bookmarkEnd w:id="17"/>
          </w:p>
        </w:tc>
      </w:tr>
      <w:tr w:rsidR="00020E45" w:rsidRPr="00020E45" w14:paraId="275FA4A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C88B7A8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AA277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78193" w14:textId="20E78226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bookmarkStart w:id="18" w:name="OLE_LINK122"/>
            <w:bookmarkStart w:id="19" w:name="OLE_LINK123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.1</w:t>
            </w:r>
            <w:bookmarkEnd w:id="18"/>
            <w:bookmarkEnd w:id="19"/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D625" w14:textId="3D262F9E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E18F1" w14:textId="53A05EF4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585</w:t>
            </w:r>
          </w:p>
        </w:tc>
      </w:tr>
      <w:tr w:rsidR="00020E45" w:rsidRPr="00020E45" w14:paraId="510912EC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B3D537F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8F007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Input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CFB8F" w14:textId="75CD3D6A" w:rsidR="004B73C3" w:rsidRPr="00020E45" w:rsidRDefault="00020E45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</w:t>
            </w:r>
            <w:r w:rsidR="004B73C3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B6D93" w14:textId="4590F49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0.1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764F6" w14:textId="3DB0E5E8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286</w:t>
            </w:r>
          </w:p>
        </w:tc>
      </w:tr>
      <w:tr w:rsidR="00020E45" w:rsidRPr="00020E45" w14:paraId="02B28056" w14:textId="77777777" w:rsidTr="005A5D7B">
        <w:trPr>
          <w:trHeight w:val="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7D49A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41539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Input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F2086" w14:textId="0F88C398" w:rsidR="004B73C3" w:rsidRPr="00020E45" w:rsidRDefault="00020E45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4B73C3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F6EFA" w14:textId="0509766A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12C6F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  <w:bookmarkEnd w:id="15"/>
      </w:tr>
      <w:tr w:rsidR="00020E45" w:rsidRPr="00020E45" w14:paraId="5D37FCC1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206D6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bookmarkStart w:id="20" w:name="_Hlk75903054"/>
            <w:bookmarkStart w:id="21" w:name="_Hlk66979167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23FCFDF0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categorical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A6A187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8F7A82" w14:textId="2874EDC7" w:rsidR="004B73C3" w:rsidRPr="00020E45" w:rsidRDefault="00020E45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4B73C3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5B851F" w14:textId="33F534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0EE370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22" w:name="OLE_LINK124"/>
            <w:bookmarkStart w:id="23" w:name="OLE_LINK125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22"/>
            <w:bookmarkEnd w:id="23"/>
          </w:p>
        </w:tc>
      </w:tr>
      <w:tr w:rsidR="00020E45" w:rsidRPr="00020E45" w14:paraId="130DFB45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85360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6CDB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3E55F" w14:textId="1741297C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bookmarkStart w:id="24" w:name="OLE_LINK126"/>
            <w:bookmarkStart w:id="25" w:name="OLE_LINK127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bookmarkEnd w:id="24"/>
            <w:bookmarkEnd w:id="25"/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36937" w14:textId="0796BEEA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85EE9" w14:textId="0BF40AC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421</w:t>
            </w:r>
          </w:p>
        </w:tc>
      </w:tr>
      <w:tr w:rsidR="00020E45" w:rsidRPr="00020E45" w14:paraId="2B47D0F4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D4BC1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DBBD" w14:textId="0080D4ED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DD72" w14:textId="4DBFFD95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0.2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51496" w14:textId="7FE152CF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3A4D7" w14:textId="34DA3AE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427</w:t>
            </w:r>
          </w:p>
        </w:tc>
      </w:tr>
      <w:tr w:rsidR="00020E45" w:rsidRPr="00020E45" w14:paraId="6FC070B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27FC6D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BCEFF" w14:textId="4FEE99EC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0C79C" w14:textId="4AC64AE5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Batang"/>
                <w:color w:val="000000" w:themeColor="text1"/>
                <w:sz w:val="24"/>
                <w:szCs w:val="24"/>
              </w:rPr>
              <w:t>3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C65D48" w14:textId="172BAA4E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540B7" w14:textId="6B67AFE3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020E45">
              <w:rPr>
                <w:rFonts w:eastAsia="Arial Unicode MS"/>
                <w:color w:val="000000" w:themeColor="text1"/>
                <w:sz w:val="24"/>
                <w:szCs w:val="24"/>
              </w:rPr>
              <w:t>117</w:t>
            </w:r>
          </w:p>
        </w:tc>
      </w:tr>
      <w:bookmarkEnd w:id="20"/>
      <w:tr w:rsidR="00020E45" w:rsidRPr="00020E45" w14:paraId="5EF11C7F" w14:textId="77777777" w:rsidTr="005A5D7B">
        <w:trPr>
          <w:trHeight w:val="4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B1EEB5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791F6CE4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continuous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1708C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77F4D" w14:textId="64B53B53" w:rsidR="004B73C3" w:rsidRPr="00020E45" w:rsidRDefault="00DF34E0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4B73C3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BA202" w14:textId="197B6ABB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31C4B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3F93E5D9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2DF1744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7175" w14:textId="7777777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629B" w14:textId="44BA2F52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DF34E0"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DF34E0">
              <w:rPr>
                <w:rFonts w:eastAsia="Batang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AAA0" w14:textId="6D726A38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9F8D" w14:textId="080A0663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020E45" w:rsidRPr="00020E45" w14:paraId="46D4AFA3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7E598F7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FB1F" w14:textId="34BFCDB4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A15E" w14:textId="3848D82D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0.1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431B" w14:textId="783E2C32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0.1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1FE0" w14:textId="6A47E77B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5467A" w:rsidRPr="00020E45" w14:paraId="5D41FE8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2E331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CCFB" w14:textId="5909EE07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E8E87" w14:textId="30888830" w:rsidR="004B73C3" w:rsidRPr="00020E45" w:rsidRDefault="004B73C3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–0.</w:t>
            </w:r>
            <w:r w:rsidR="00DF34E0">
              <w:rPr>
                <w:rFonts w:eastAsia="Batang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A69D" w14:textId="0A1C89BD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A9925" w14:textId="6589921C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.1</w:t>
            </w:r>
            <w:r w:rsidR="00DF34E0">
              <w:rPr>
                <w:rFonts w:eastAsia="Arial Unicode MS"/>
                <w:color w:val="000000" w:themeColor="text1"/>
                <w:sz w:val="24"/>
                <w:szCs w:val="24"/>
              </w:rPr>
              <w:t>88</w:t>
            </w:r>
          </w:p>
        </w:tc>
      </w:tr>
      <w:bookmarkEnd w:id="6"/>
      <w:bookmarkEnd w:id="7"/>
      <w:bookmarkEnd w:id="11"/>
      <w:bookmarkEnd w:id="21"/>
    </w:tbl>
    <w:p w14:paraId="5CA02154" w14:textId="77777777" w:rsidR="000F282D" w:rsidRPr="00020E45" w:rsidRDefault="000F282D">
      <w:pPr>
        <w:rPr>
          <w:rFonts w:eastAsia="Batang"/>
          <w:color w:val="000000" w:themeColor="text1"/>
        </w:rPr>
      </w:pPr>
    </w:p>
    <w:p w14:paraId="18E64FE2" w14:textId="77777777" w:rsidR="00022182" w:rsidRPr="00020E45" w:rsidRDefault="00022182">
      <w:pPr>
        <w:rPr>
          <w:rFonts w:eastAsia="Batang"/>
          <w:color w:val="000000" w:themeColor="text1"/>
          <w:lang w:val="en-US"/>
        </w:rPr>
      </w:pPr>
    </w:p>
    <w:bookmarkEnd w:id="4"/>
    <w:bookmarkEnd w:id="5"/>
    <w:p w14:paraId="08A97C54" w14:textId="77777777" w:rsidR="004B73C3" w:rsidRPr="00020E45" w:rsidRDefault="004B73C3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br w:type="page"/>
      </w:r>
    </w:p>
    <w:p w14:paraId="69136739" w14:textId="7248A8A7" w:rsidR="004B73C3" w:rsidRPr="00020E45" w:rsidRDefault="004B73C3" w:rsidP="004B73C3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lastRenderedPageBreak/>
        <w:t>(2) Russian group</w:t>
      </w:r>
    </w:p>
    <w:p w14:paraId="286BE534" w14:textId="77777777" w:rsidR="004B73C3" w:rsidRPr="00020E45" w:rsidRDefault="004B73C3" w:rsidP="004B73C3">
      <w:pPr>
        <w:rPr>
          <w:rFonts w:eastAsia="Batang"/>
          <w:color w:val="000000" w:themeColor="text1"/>
          <w:lang w:val="en-US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789"/>
        <w:gridCol w:w="1440"/>
        <w:gridCol w:w="1138"/>
        <w:gridCol w:w="2012"/>
      </w:tblGrid>
      <w:tr w:rsidR="00020E45" w:rsidRPr="00020E45" w14:paraId="0D24F98F" w14:textId="77777777" w:rsidTr="005A5D7B">
        <w:trPr>
          <w:trHeight w:val="312"/>
          <w:jc w:val="center"/>
        </w:trPr>
        <w:tc>
          <w:tcPr>
            <w:tcW w:w="105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E44BA28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A66833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3F833EF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Cs/>
                <w:color w:val="000000" w:themeColor="text1"/>
                <w:sz w:val="24"/>
                <w:szCs w:val="24"/>
              </w:rPr>
              <w:t>ß</w:t>
            </w:r>
          </w:p>
        </w:tc>
        <w:tc>
          <w:tcPr>
            <w:tcW w:w="60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ED35A2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i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75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E2F7193" w14:textId="77777777" w:rsidR="004B73C3" w:rsidRPr="00020E45" w:rsidRDefault="004B73C3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802D78" w:rsidRPr="00020E45" w14:paraId="2BBA6D84" w14:textId="77777777" w:rsidTr="005A5D7B">
        <w:trPr>
          <w:trHeight w:val="53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E869EAA" w14:textId="31FE2A7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D81D70B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923A16E" w14:textId="1636F9CF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56F4CA1B" w14:textId="45349912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07FA6326" w14:textId="4BE48AF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420D2EC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A082A16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4C43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157A5" w14:textId="2B660C4A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C1C59" w14:textId="52E6C47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86024" w14:textId="01365E5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&lt; 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001***</w:t>
            </w:r>
          </w:p>
        </w:tc>
      </w:tr>
      <w:tr w:rsidR="00802D78" w:rsidRPr="00020E45" w14:paraId="09801DF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EC953A1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A0334" w14:textId="4077E8ED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9D92E" w14:textId="065294D0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D73C8" w14:textId="3AE6CF6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90BA" w14:textId="4B21D88A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02D78" w:rsidRPr="00020E45" w14:paraId="4948C19A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3096F62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2CB5B" w14:textId="65A1BDFF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04A36" w14:textId="0CBEF65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BBFAD" w14:textId="0FFB375C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52352" w14:textId="2C17A5C0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52257E61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380F5C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Model including L2-L1 input ratio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B1EACE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9A506" w14:textId="284FA03A" w:rsidR="00802D78" w:rsidRPr="00020E45" w:rsidRDefault="00B1209D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802D78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8C95E5" w14:textId="400AD92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5F4D4E" w14:textId="479E29C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26" w:name="OLE_LINK3"/>
            <w:bookmarkStart w:id="27" w:name="OLE_LINK4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26"/>
            <w:bookmarkEnd w:id="27"/>
          </w:p>
        </w:tc>
      </w:tr>
      <w:tr w:rsidR="00802D78" w:rsidRPr="00020E45" w14:paraId="69425DC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36E2F4D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4B34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6E681" w14:textId="31489DAF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B1209D"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B1209D">
              <w:rPr>
                <w:rFonts w:eastAsia="Batang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5A9D2" w14:textId="7824997F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B1209D">
              <w:rPr>
                <w:rFonts w:eastAsia="Arial Unicode MS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0B7A6" w14:textId="40C246CF" w:rsidR="00802D78" w:rsidRPr="00020E45" w:rsidRDefault="00B1209D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35065F8F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2139818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EA889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Input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4651E" w14:textId="4B1C1E0D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B1209D">
              <w:rPr>
                <w:rFonts w:eastAsia="Arial Unicode MS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7DF1A" w14:textId="70DD54A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B1209D">
              <w:rPr>
                <w:rFonts w:eastAsia="Arial Unicode MS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6D2EB" w14:textId="6B4767A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B1209D">
              <w:rPr>
                <w:rFonts w:eastAsia="Arial Unicode MS"/>
                <w:color w:val="000000" w:themeColor="text1"/>
                <w:sz w:val="24"/>
                <w:szCs w:val="24"/>
              </w:rPr>
              <w:t>193</w:t>
            </w:r>
          </w:p>
        </w:tc>
      </w:tr>
      <w:tr w:rsidR="00802D78" w:rsidRPr="00020E45" w14:paraId="514F597A" w14:textId="77777777" w:rsidTr="005A5D7B">
        <w:trPr>
          <w:trHeight w:val="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8CB0CA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705EE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Input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B5F6A" w14:textId="60F9FE30" w:rsidR="00802D78" w:rsidRPr="00020E45" w:rsidRDefault="00B1209D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  <w:r w:rsidR="00802D78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84B30" w14:textId="7F688C2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B1209D">
              <w:rPr>
                <w:rFonts w:eastAsia="Arial Unicode MS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93692" w14:textId="27FBEB7C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5A7E259E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88060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68D1C1A8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categorical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F41B1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880036" w14:textId="760F2866" w:rsidR="00802D78" w:rsidRPr="00020E45" w:rsidRDefault="00AD7A5B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802D78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7CFA73" w14:textId="2F1F7FD6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0D7A8" w14:textId="2583EAEF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28" w:name="OLE_LINK5"/>
            <w:bookmarkStart w:id="29" w:name="OLE_LINK6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28"/>
            <w:bookmarkEnd w:id="29"/>
          </w:p>
        </w:tc>
      </w:tr>
      <w:tr w:rsidR="00802D78" w:rsidRPr="00020E45" w14:paraId="54920EBF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5F338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7680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C718" w14:textId="70BE2BA4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AD7A5B"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AD7A5B">
              <w:rPr>
                <w:rFonts w:eastAsia="Batang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BF35" w14:textId="6EDC7AD3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C25C7" w14:textId="3BFB04F8" w:rsidR="00802D78" w:rsidRPr="00020E45" w:rsidRDefault="00AD7A5B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4F4E5F58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4C8BDC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E1B90" w14:textId="4B04F2CC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43656" w14:textId="5AED54DD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5559C" w14:textId="17179078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22FBE" w14:textId="6BB90BAB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82</w:t>
            </w:r>
          </w:p>
        </w:tc>
      </w:tr>
      <w:tr w:rsidR="00802D78" w:rsidRPr="00020E45" w14:paraId="51023D64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C8C36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BB3E8" w14:textId="0AAC7731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19F46" w14:textId="61D76F6A" w:rsidR="00802D78" w:rsidRPr="00020E45" w:rsidRDefault="00AD7A5B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="00802D78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83206" w14:textId="4621DAE6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3D1BF" w14:textId="72888F4C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852</w:t>
            </w:r>
          </w:p>
        </w:tc>
      </w:tr>
      <w:tr w:rsidR="00802D78" w:rsidRPr="00020E45" w14:paraId="575232F1" w14:textId="77777777" w:rsidTr="005A5D7B">
        <w:trPr>
          <w:trHeight w:val="4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F9F739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598E3400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continuous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DCC3A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099F2" w14:textId="28B20DC2" w:rsidR="00802D78" w:rsidRPr="00020E45" w:rsidRDefault="00AD7A5B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802D78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EC0B1" w14:textId="35D5E74C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30FCE" w14:textId="15CDD193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0" w:name="OLE_LINK7"/>
            <w:bookmarkStart w:id="31" w:name="OLE_LINK8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30"/>
            <w:bookmarkEnd w:id="31"/>
          </w:p>
        </w:tc>
      </w:tr>
      <w:tr w:rsidR="00802D78" w:rsidRPr="00020E45" w14:paraId="2613AB20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77930FB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B019" w14:textId="7777777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A1A6" w14:textId="6B1AC465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AD7A5B"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AD7A5B">
              <w:rPr>
                <w:rFonts w:eastAsia="Batang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2CBC" w14:textId="790960C9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CA18" w14:textId="1089A535" w:rsidR="00802D78" w:rsidRPr="00020E45" w:rsidRDefault="00AD7A5B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802D78" w:rsidRPr="00020E45" w14:paraId="2A9CBAB5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B98B6A3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82C4" w14:textId="67183C8D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5871" w14:textId="5811554D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0.1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CC94" w14:textId="718089EB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0.1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2866" w14:textId="431726E3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421</w:t>
            </w:r>
          </w:p>
        </w:tc>
      </w:tr>
      <w:tr w:rsidR="00802D78" w:rsidRPr="00020E45" w14:paraId="570D2933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6993" w14:textId="77777777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6129B" w14:textId="20BF4BA7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494DB" w14:textId="3D8341D3" w:rsidR="00802D78" w:rsidRPr="00020E45" w:rsidRDefault="00802D78" w:rsidP="00802D78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Batang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F7984" w14:textId="45C65895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0.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57C44" w14:textId="11D2D051" w:rsidR="00802D78" w:rsidRPr="00020E45" w:rsidRDefault="00802D78" w:rsidP="00802D78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AD7A5B"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88</w:t>
            </w:r>
          </w:p>
        </w:tc>
      </w:tr>
    </w:tbl>
    <w:p w14:paraId="2EF263F8" w14:textId="77777777" w:rsidR="004B73C3" w:rsidRPr="00020E45" w:rsidRDefault="004B73C3" w:rsidP="004B73C3">
      <w:pPr>
        <w:rPr>
          <w:rFonts w:eastAsia="Batang"/>
          <w:color w:val="000000" w:themeColor="text1"/>
        </w:rPr>
      </w:pPr>
    </w:p>
    <w:p w14:paraId="23F1DDCA" w14:textId="77777777" w:rsidR="004B73C3" w:rsidRPr="00020E45" w:rsidRDefault="004B73C3" w:rsidP="004B73C3">
      <w:pPr>
        <w:rPr>
          <w:rFonts w:eastAsia="Batang"/>
          <w:color w:val="000000" w:themeColor="text1"/>
          <w:lang w:val="en-US"/>
        </w:rPr>
      </w:pPr>
    </w:p>
    <w:p w14:paraId="3E8524D3" w14:textId="51D90FDB" w:rsidR="00C730D6" w:rsidRPr="00020E45" w:rsidRDefault="004447CB" w:rsidP="00C730D6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br w:type="page"/>
      </w:r>
      <w:bookmarkEnd w:id="2"/>
      <w:bookmarkEnd w:id="3"/>
      <w:r w:rsidR="00C730D6" w:rsidRPr="00020E45">
        <w:rPr>
          <w:rFonts w:eastAsia="Batang"/>
          <w:color w:val="000000" w:themeColor="text1"/>
          <w:lang w:val="en-US"/>
        </w:rPr>
        <w:lastRenderedPageBreak/>
        <w:t>Appendix B. By-group models for the response time</w:t>
      </w:r>
    </w:p>
    <w:p w14:paraId="14E27C03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</w:p>
    <w:p w14:paraId="4FBC2BE5" w14:textId="36118C06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t>(1) Chinese group</w:t>
      </w:r>
    </w:p>
    <w:p w14:paraId="00ECE1DD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789"/>
        <w:gridCol w:w="1440"/>
        <w:gridCol w:w="1138"/>
        <w:gridCol w:w="2012"/>
      </w:tblGrid>
      <w:tr w:rsidR="00020E45" w:rsidRPr="00020E45" w14:paraId="6426D652" w14:textId="77777777" w:rsidTr="005A5D7B">
        <w:trPr>
          <w:trHeight w:val="312"/>
          <w:jc w:val="center"/>
        </w:trPr>
        <w:tc>
          <w:tcPr>
            <w:tcW w:w="105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A17D74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569E63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60719BD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Cs/>
                <w:color w:val="000000" w:themeColor="text1"/>
                <w:sz w:val="24"/>
                <w:szCs w:val="24"/>
              </w:rPr>
              <w:t>ß</w:t>
            </w:r>
          </w:p>
        </w:tc>
        <w:tc>
          <w:tcPr>
            <w:tcW w:w="60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9733AAE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i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75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49F08F2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020E45" w:rsidRPr="00020E45" w14:paraId="1B454653" w14:textId="77777777" w:rsidTr="005A5D7B">
        <w:trPr>
          <w:trHeight w:val="53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0F900A6" w14:textId="797D74E2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2" w:name="_Hlk76121977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B9AB99F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9CFD004" w14:textId="4E4C019B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="00DB7ED4">
              <w:rPr>
                <w:rFonts w:eastAsia="Batang"/>
                <w:color w:val="000000" w:themeColor="text1"/>
                <w:sz w:val="24"/>
                <w:szCs w:val="24"/>
              </w:rPr>
              <w:t>260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646C1FB0" w14:textId="5687A31B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39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30894E8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72A1BDDB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BA7A0EA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504C6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522FB" w14:textId="5BB5B52A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–1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3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C52E" w14:textId="05F1EE50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23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7949" w14:textId="382F4EC2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570</w:t>
            </w:r>
          </w:p>
        </w:tc>
      </w:tr>
      <w:tr w:rsidR="00020E45" w:rsidRPr="00020E45" w14:paraId="738823E0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FD80AE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E7272" w14:textId="7C8DCF3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95415" w14:textId="6F22FF7E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–18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B8D35" w14:textId="359FCE87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30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51375" w14:textId="1BC48676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547</w:t>
            </w:r>
          </w:p>
        </w:tc>
      </w:tr>
      <w:tr w:rsidR="00020E45" w:rsidRPr="00020E45" w14:paraId="132C135A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8D5474E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D49C9" w14:textId="0D4E432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484AE" w14:textId="6791C012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61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82C6D3" w14:textId="3754F8B0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25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26EA9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18C0185D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CEF21E3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Model including L2-L1 input ratio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F3D22A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D260C9" w14:textId="14964E1F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1262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D7DC75" w14:textId="49058569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38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313B63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7FAADD13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C7361A2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54006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5D42F" w14:textId="77ECAC0C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–1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B34D5A">
              <w:rPr>
                <w:rFonts w:eastAsia="Batang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9FD24" w14:textId="3A9A3F45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23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147C3" w14:textId="3E4ECFF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B34D5A">
              <w:rPr>
                <w:rFonts w:eastAsia="Arial Unicode MS"/>
                <w:color w:val="000000" w:themeColor="text1"/>
                <w:sz w:val="24"/>
                <w:szCs w:val="24"/>
              </w:rPr>
              <w:t>549</w:t>
            </w:r>
          </w:p>
        </w:tc>
      </w:tr>
      <w:tr w:rsidR="00020E45" w:rsidRPr="00020E45" w14:paraId="7FA1BBB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8F02EEB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C185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Input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0BE1F" w14:textId="64CDA946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61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6496" w14:textId="18310649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22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1803F" w14:textId="2E5258D5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.0</w:t>
            </w:r>
            <w:r w:rsidR="00B34D5A">
              <w:rPr>
                <w:rFonts w:eastAsia="Arial Unicode MS"/>
                <w:color w:val="000000" w:themeColor="text1"/>
                <w:sz w:val="24"/>
                <w:szCs w:val="24"/>
              </w:rPr>
              <w:t>10*</w:t>
            </w:r>
          </w:p>
        </w:tc>
      </w:tr>
      <w:tr w:rsidR="00020E45" w:rsidRPr="00020E45" w14:paraId="0A569434" w14:textId="77777777" w:rsidTr="005A5D7B">
        <w:trPr>
          <w:trHeight w:val="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C2D1B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B50EE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Input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C987E" w14:textId="76266A58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–161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31867" w14:textId="474DCC91" w:rsidR="00C730D6" w:rsidRPr="00020E45" w:rsidRDefault="00B34D5A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21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C005C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5FEAC98F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04D02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73170F74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categorical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8CB27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6744F" w14:textId="7A6618FF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401304">
              <w:rPr>
                <w:rFonts w:eastAsia="Arial Unicode MS"/>
                <w:color w:val="000000" w:themeColor="text1"/>
                <w:sz w:val="24"/>
                <w:szCs w:val="24"/>
              </w:rPr>
              <w:t>258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401304">
              <w:rPr>
                <w:rFonts w:eastAsia="Arial Unicode M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8A5B6" w14:textId="61E2351A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38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B9F4A3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45C9D792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36391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8BBE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B83C" w14:textId="4DA397B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–1</w:t>
            </w:r>
            <w:r w:rsidR="00401304"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401304">
              <w:rPr>
                <w:rFonts w:eastAsia="Batang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C930" w14:textId="217E8AA4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35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B05CA" w14:textId="18537862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401304">
              <w:rPr>
                <w:rFonts w:eastAsia="Arial Unicode MS"/>
                <w:color w:val="000000" w:themeColor="text1"/>
                <w:sz w:val="24"/>
                <w:szCs w:val="24"/>
              </w:rPr>
              <w:t>727</w:t>
            </w:r>
          </w:p>
        </w:tc>
      </w:tr>
      <w:tr w:rsidR="00020E45" w:rsidRPr="00020E45" w14:paraId="1BABDB00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FD6ED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2899" w14:textId="71945C36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36200" w14:textId="359A8819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–39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393D5" w14:textId="54BDABB2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59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B398D" w14:textId="392E614C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401304">
              <w:rPr>
                <w:rFonts w:eastAsia="Arial Unicode MS"/>
                <w:color w:val="000000" w:themeColor="text1"/>
                <w:sz w:val="24"/>
                <w:szCs w:val="24"/>
              </w:rPr>
              <w:t>505</w:t>
            </w:r>
          </w:p>
        </w:tc>
      </w:tr>
      <w:tr w:rsidR="00020E45" w:rsidRPr="00020E45" w14:paraId="1466525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D3D62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89CC9" w14:textId="696EE613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3B019" w14:textId="2CFBA4AC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80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78A32" w14:textId="5BE37CB8" w:rsidR="00C730D6" w:rsidRPr="00020E45" w:rsidRDefault="00401304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70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D7535" w14:textId="5A2CBEE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401304">
              <w:rPr>
                <w:rFonts w:eastAsia="Arial Unicode MS"/>
                <w:color w:val="000000" w:themeColor="text1"/>
                <w:sz w:val="24"/>
                <w:szCs w:val="24"/>
              </w:rPr>
              <w:t>264</w:t>
            </w:r>
          </w:p>
        </w:tc>
      </w:tr>
      <w:tr w:rsidR="00020E45" w:rsidRPr="00020E45" w14:paraId="51E4E3FE" w14:textId="77777777" w:rsidTr="005A5D7B">
        <w:trPr>
          <w:trHeight w:val="4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709BA8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5F1058A4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continuous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578E7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BE9EB" w14:textId="61240608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FB7CF0">
              <w:rPr>
                <w:rFonts w:eastAsia="Arial Unicode MS"/>
                <w:color w:val="000000" w:themeColor="text1"/>
                <w:sz w:val="24"/>
                <w:szCs w:val="24"/>
              </w:rPr>
              <w:t>257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FB7CF0">
              <w:rPr>
                <w:rFonts w:eastAsia="Arial Unicode MS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9B876" w14:textId="368FED19" w:rsidR="00C730D6" w:rsidRPr="00020E45" w:rsidRDefault="00FB7CF0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38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64368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020E45" w:rsidRPr="00020E45" w14:paraId="68ECDA5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50B60BD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B07DB" w14:textId="77777777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2430" w14:textId="2CF7B808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–1</w:t>
            </w:r>
            <w:r w:rsidR="00FB7CF0"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FB7CF0">
              <w:rPr>
                <w:rFonts w:eastAsia="Batang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3827" w14:textId="2B5C49E1" w:rsidR="00C730D6" w:rsidRPr="00020E45" w:rsidRDefault="00FB7CF0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35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0D87" w14:textId="02E16ED8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FB7CF0">
              <w:rPr>
                <w:rFonts w:eastAsia="Arial Unicode MS"/>
                <w:color w:val="000000" w:themeColor="text1"/>
                <w:sz w:val="24"/>
                <w:szCs w:val="24"/>
              </w:rPr>
              <w:t>728</w:t>
            </w:r>
          </w:p>
        </w:tc>
      </w:tr>
      <w:tr w:rsidR="00020E45" w:rsidRPr="00020E45" w14:paraId="787F9FDC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1805361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970B" w14:textId="0ADDF483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C91" w14:textId="2FB52DBA" w:rsidR="00C730D6" w:rsidRPr="00020E45" w:rsidRDefault="00FB7CF0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–19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.1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49AA" w14:textId="602A5437" w:rsidR="00C730D6" w:rsidRPr="00020E45" w:rsidRDefault="00FB7CF0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27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C112" w14:textId="42B5D454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FB7CF0">
              <w:rPr>
                <w:rFonts w:eastAsia="Arial Unicode MS"/>
                <w:color w:val="000000" w:themeColor="text1"/>
                <w:sz w:val="24"/>
                <w:szCs w:val="24"/>
              </w:rPr>
              <w:t>490</w:t>
            </w:r>
          </w:p>
        </w:tc>
      </w:tr>
      <w:tr w:rsidR="00C730D6" w:rsidRPr="00020E45" w14:paraId="6CA6C66A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24B055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D9EFF" w14:textId="33B53445" w:rsidR="00C730D6" w:rsidRPr="00020E45" w:rsidRDefault="00C730D6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9689D" w14:textId="4C610EC2" w:rsidR="00C730D6" w:rsidRPr="00020E45" w:rsidRDefault="00FB7CF0" w:rsidP="005A5D7B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41</w:t>
            </w:r>
            <w:r w:rsidR="00C730D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F2FEA" w14:textId="16E7DC37" w:rsidR="00C730D6" w:rsidRPr="00020E45" w:rsidRDefault="00FB7CF0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33</w:t>
            </w:r>
            <w:r w:rsidR="00C730D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E1EF8" w14:textId="3CB925F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FB7CF0">
              <w:rPr>
                <w:rFonts w:eastAsia="Arial Unicode MS"/>
                <w:color w:val="000000" w:themeColor="text1"/>
                <w:sz w:val="24"/>
                <w:szCs w:val="24"/>
              </w:rPr>
              <w:t>226</w:t>
            </w:r>
          </w:p>
        </w:tc>
      </w:tr>
      <w:bookmarkEnd w:id="32"/>
    </w:tbl>
    <w:p w14:paraId="5516C4CC" w14:textId="77777777" w:rsidR="00C730D6" w:rsidRPr="00020E45" w:rsidRDefault="00C730D6" w:rsidP="00C730D6">
      <w:pPr>
        <w:rPr>
          <w:rFonts w:eastAsia="Batang"/>
          <w:color w:val="000000" w:themeColor="text1"/>
        </w:rPr>
      </w:pPr>
    </w:p>
    <w:p w14:paraId="65889C5A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</w:p>
    <w:p w14:paraId="44E30528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br w:type="page"/>
      </w:r>
    </w:p>
    <w:p w14:paraId="5449AEEA" w14:textId="5346FAB9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  <w:r w:rsidRPr="00020E45">
        <w:rPr>
          <w:rFonts w:eastAsia="Batang"/>
          <w:color w:val="000000" w:themeColor="text1"/>
          <w:lang w:val="en-US"/>
        </w:rPr>
        <w:lastRenderedPageBreak/>
        <w:t>(2) Russian group</w:t>
      </w:r>
    </w:p>
    <w:p w14:paraId="29C8299D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789"/>
        <w:gridCol w:w="1440"/>
        <w:gridCol w:w="1138"/>
        <w:gridCol w:w="2012"/>
      </w:tblGrid>
      <w:tr w:rsidR="00020E45" w:rsidRPr="00020E45" w14:paraId="1EDFFFEB" w14:textId="77777777" w:rsidTr="005A5D7B">
        <w:trPr>
          <w:trHeight w:val="312"/>
          <w:jc w:val="center"/>
        </w:trPr>
        <w:tc>
          <w:tcPr>
            <w:tcW w:w="105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F1475F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4BF177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7B0FB6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Cs/>
                <w:color w:val="000000" w:themeColor="text1"/>
                <w:sz w:val="24"/>
                <w:szCs w:val="24"/>
              </w:rPr>
              <w:t>ß</w:t>
            </w:r>
          </w:p>
        </w:tc>
        <w:tc>
          <w:tcPr>
            <w:tcW w:w="608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9169CC6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i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75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38921BB" w14:textId="77777777" w:rsidR="00C730D6" w:rsidRPr="00020E45" w:rsidRDefault="00C730D6" w:rsidP="005A5D7B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283A56" w:rsidRPr="00020E45" w14:paraId="7938E9E9" w14:textId="77777777" w:rsidTr="005A5D7B">
        <w:trPr>
          <w:trHeight w:val="53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2698CF3" w14:textId="1162CE93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7651110E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1F082A91" w14:textId="62C5C4D6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287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1755C67C" w14:textId="3F5C690D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35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50AC334D" w14:textId="1AF242F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3" w:name="OLE_LINK11"/>
            <w:bookmarkStart w:id="34" w:name="OLE_LINK12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  <w:bookmarkEnd w:id="33"/>
            <w:bookmarkEnd w:id="34"/>
          </w:p>
        </w:tc>
      </w:tr>
      <w:tr w:rsidR="00283A56" w:rsidRPr="00020E45" w14:paraId="4783A37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77280CA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383A7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E4EF8" w14:textId="183707AF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238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86DDD" w14:textId="57E16D4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27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B9518" w14:textId="7E0E3CE0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283A56" w:rsidRPr="00020E45" w14:paraId="627104DC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0220B48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78BD7" w14:textId="6C2575F9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CAA46" w14:textId="4EB3707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–0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CF9E0" w14:textId="2BB36CA0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25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AD3ED" w14:textId="714C7F46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977</w:t>
            </w:r>
          </w:p>
        </w:tc>
      </w:tr>
      <w:tr w:rsidR="00283A56" w:rsidRPr="00020E45" w14:paraId="75ED3BD3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4D45CFE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0336D" w14:textId="4D87AFA1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L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18415" w14:textId="1B9C4EFD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–96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50F46" w14:textId="73D109A9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29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79B4B" w14:textId="75B8D342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.00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**</w:t>
            </w:r>
          </w:p>
        </w:tc>
      </w:tr>
      <w:tr w:rsidR="00283A56" w:rsidRPr="00020E45" w14:paraId="742DA6EE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91CF49C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Model including L2-L1 input ratio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E0BEE4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080FD7" w14:textId="466EF105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12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86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546ADE" w14:textId="321DB770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4B697" w14:textId="37CE38D9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5" w:name="OLE_LINK13"/>
            <w:bookmarkStart w:id="36" w:name="OLE_LINK14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35"/>
            <w:bookmarkEnd w:id="36"/>
          </w:p>
        </w:tc>
      </w:tr>
      <w:tr w:rsidR="00283A56" w:rsidRPr="00020E45" w14:paraId="72C502C1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669DDC4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71DB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5CD9A" w14:textId="277186A9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238</w:t>
            </w:r>
            <w:r w:rsidR="00283A5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D6E47" w14:textId="5BAC0453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8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C71C3" w14:textId="647F54EA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283A56" w:rsidRPr="00020E45" w14:paraId="12ECC49F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B0799CE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438B2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Input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FDBBB" w14:textId="3E4AB1F9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</w:t>
            </w:r>
            <w:r w:rsidR="00283A56"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="00283A56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D7152" w14:textId="107541CB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89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12F34" w14:textId="519A3A30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481</w:t>
            </w:r>
          </w:p>
        </w:tc>
      </w:tr>
      <w:tr w:rsidR="00283A56" w:rsidRPr="00020E45" w14:paraId="4CB746FB" w14:textId="77777777" w:rsidTr="005A5D7B">
        <w:trPr>
          <w:trHeight w:val="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FBC70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2CE2C3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Input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043704" w14:textId="7409C52C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–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290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6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F8F0A" w14:textId="04992773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108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F2C67" w14:textId="1643018C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.0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1*</w:t>
            </w:r>
          </w:p>
        </w:tc>
      </w:tr>
      <w:tr w:rsidR="00283A56" w:rsidRPr="00020E45" w14:paraId="014D96D6" w14:textId="77777777" w:rsidTr="005A5D7B">
        <w:trPr>
          <w:trHeight w:val="449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2AE3AD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3E6D2B2E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categorical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1E5A8D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84C112" w14:textId="21241E5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86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EF8E1B" w14:textId="6B9736B0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2B6EFC" w14:textId="680E199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7" w:name="OLE_LINK15"/>
            <w:bookmarkStart w:id="38" w:name="OLE_LINK16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37"/>
            <w:bookmarkEnd w:id="38"/>
          </w:p>
        </w:tc>
      </w:tr>
      <w:tr w:rsidR="00283A56" w:rsidRPr="00020E45" w14:paraId="6B6F4645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048B1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16393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5E95D" w14:textId="7E997778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238</w:t>
            </w:r>
            <w:r w:rsidR="00283A5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669A" w14:textId="16C68065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2FA2" w14:textId="5B74531A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283A56" w:rsidRPr="00020E45" w14:paraId="75C5251C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7BEFA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644AE" w14:textId="0F71376F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5821A" w14:textId="73348810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283A56">
              <w:rPr>
                <w:rFonts w:eastAsia="Arial Unicode MS"/>
                <w:color w:val="000000" w:themeColor="text1"/>
                <w:sz w:val="24"/>
                <w:szCs w:val="24"/>
              </w:rPr>
              <w:t>9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D16CE" w14:textId="01A94847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47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C43D" w14:textId="41527FD3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83A56" w:rsidRPr="00020E45" w14:paraId="3A057E6B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2D91EB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3A9D5" w14:textId="109CBB5E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71278" w14:textId="30CC18E1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–7</w:t>
            </w:r>
            <w:r w:rsidR="00283A56">
              <w:rPr>
                <w:rFonts w:eastAsia="Batang"/>
                <w:color w:val="000000" w:themeColor="text1"/>
                <w:sz w:val="24"/>
                <w:szCs w:val="24"/>
              </w:rPr>
              <w:t>0</w:t>
            </w:r>
            <w:r w:rsidR="00283A5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C4103" w14:textId="4227A0D8" w:rsidR="00283A56" w:rsidRPr="00020E45" w:rsidRDefault="00584407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63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6EB81" w14:textId="1F5D2A4E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584407">
              <w:rPr>
                <w:rFonts w:eastAsia="Arial Unicode MS"/>
                <w:color w:val="000000" w:themeColor="text1"/>
                <w:sz w:val="24"/>
                <w:szCs w:val="24"/>
              </w:rPr>
              <w:t>75</w:t>
            </w:r>
          </w:p>
        </w:tc>
      </w:tr>
      <w:tr w:rsidR="00283A56" w:rsidRPr="00020E45" w14:paraId="3742643A" w14:textId="77777777" w:rsidTr="005A5D7B">
        <w:trPr>
          <w:trHeight w:val="4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CF9E71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Model including L2 </w:t>
            </w: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AoA</w:t>
            </w:r>
            <w:proofErr w:type="spellEnd"/>
          </w:p>
          <w:p w14:paraId="5AFE5181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continuous</w:t>
            </w:r>
            <w:proofErr w:type="gramEnd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 xml:space="preserve"> variable)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9B6D3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7AB3F" w14:textId="46B7177B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86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16D9F" w14:textId="681CB8D5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74F84" w14:textId="2B818553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bookmarkStart w:id="39" w:name="OLE_LINK17"/>
            <w:bookmarkStart w:id="40" w:name="OLE_LINK18"/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  <w:bookmarkEnd w:id="39"/>
            <w:bookmarkEnd w:id="40"/>
          </w:p>
        </w:tc>
      </w:tr>
      <w:tr w:rsidR="00283A56" w:rsidRPr="00020E45" w14:paraId="525BDFE3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90BE6C8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34BD" w14:textId="77777777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10556" w14:textId="4B07739F" w:rsidR="00283A56" w:rsidRPr="00020E45" w:rsidRDefault="00C97419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237</w:t>
            </w:r>
            <w:r w:rsidR="00283A5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 w:rsidR="00283A56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371" w14:textId="09E710E2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0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5FAB" w14:textId="07E46A4A" w:rsidR="00283A56" w:rsidRPr="00020E45" w:rsidRDefault="00C97419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&lt; .001***</w:t>
            </w:r>
          </w:p>
        </w:tc>
      </w:tr>
      <w:tr w:rsidR="00283A56" w:rsidRPr="00020E45" w14:paraId="5CB1607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9A8ED38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4A72" w14:textId="364087DD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rFonts w:eastAsia="Batang"/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1CDBB" w14:textId="7D997B27" w:rsidR="00283A56" w:rsidRPr="00020E45" w:rsidRDefault="00C97419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  <w:r w:rsidR="00283A56"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625C" w14:textId="6257BD6B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5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650C" w14:textId="7E7FE03E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>4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39</w:t>
            </w:r>
          </w:p>
        </w:tc>
      </w:tr>
      <w:tr w:rsidR="00283A56" w:rsidRPr="00020E45" w14:paraId="62FC87AD" w14:textId="77777777" w:rsidTr="005A5D7B">
        <w:trPr>
          <w:trHeight w:val="449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F812A" w14:textId="7777777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AF55D" w14:textId="41AD8286" w:rsidR="00283A56" w:rsidRPr="00020E45" w:rsidRDefault="00283A56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Batang"/>
                <w:color w:val="000000" w:themeColor="text1"/>
                <w:sz w:val="24"/>
                <w:szCs w:val="24"/>
              </w:rPr>
              <w:t>Language</w:t>
            </w:r>
            <w:r w:rsidRPr="00020E45">
              <w:rPr>
                <w:color w:val="000000" w:themeColor="text1"/>
                <w:sz w:val="24"/>
                <w:szCs w:val="24"/>
              </w:rPr>
              <w:t xml:space="preserve"> × </w:t>
            </w:r>
            <w:proofErr w:type="spellStart"/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r w:rsidR="009F40BC">
              <w:rPr>
                <w:color w:val="000000" w:themeColor="text1"/>
                <w:sz w:val="24"/>
                <w:szCs w:val="24"/>
              </w:rPr>
              <w:t>o</w:t>
            </w:r>
            <w:r w:rsidRPr="00020E45">
              <w:rPr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3A0BE" w14:textId="324F6F84" w:rsidR="00283A56" w:rsidRPr="00020E45" w:rsidRDefault="00C97419" w:rsidP="00283A56">
            <w:pPr>
              <w:spacing w:line="360" w:lineRule="auto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–62</w:t>
            </w:r>
            <w:r w:rsidR="00283A56" w:rsidRPr="00020E45"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A5618" w14:textId="7B21FD9A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33</w:t>
            </w: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5A29F" w14:textId="511150F7" w:rsidR="00283A56" w:rsidRPr="00020E45" w:rsidRDefault="00283A56" w:rsidP="00283A56">
            <w:pPr>
              <w:spacing w:line="360" w:lineRule="auto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20E45">
              <w:rPr>
                <w:rFonts w:eastAsia="Arial Unicode MS"/>
                <w:color w:val="000000" w:themeColor="text1"/>
                <w:sz w:val="24"/>
                <w:szCs w:val="24"/>
              </w:rPr>
              <w:t>.</w:t>
            </w:r>
            <w:r w:rsidR="00C97419">
              <w:rPr>
                <w:rFonts w:eastAsia="Arial Unicode MS"/>
                <w:color w:val="000000" w:themeColor="text1"/>
                <w:sz w:val="24"/>
                <w:szCs w:val="24"/>
              </w:rPr>
              <w:t>071</w:t>
            </w:r>
          </w:p>
        </w:tc>
      </w:tr>
    </w:tbl>
    <w:p w14:paraId="0CEDD07E" w14:textId="77777777" w:rsidR="00C730D6" w:rsidRPr="00020E45" w:rsidRDefault="00C730D6" w:rsidP="00C730D6">
      <w:pPr>
        <w:rPr>
          <w:rFonts w:eastAsia="Batang"/>
          <w:color w:val="000000" w:themeColor="text1"/>
        </w:rPr>
      </w:pPr>
    </w:p>
    <w:p w14:paraId="1A6420AE" w14:textId="77777777" w:rsidR="00C730D6" w:rsidRPr="00020E45" w:rsidRDefault="00C730D6" w:rsidP="00C730D6">
      <w:pPr>
        <w:rPr>
          <w:rFonts w:eastAsia="Batang"/>
          <w:color w:val="000000" w:themeColor="text1"/>
          <w:lang w:val="en-US"/>
        </w:rPr>
      </w:pPr>
    </w:p>
    <w:p w14:paraId="69241BA9" w14:textId="32C3AB78" w:rsidR="004447CB" w:rsidRPr="00020E45" w:rsidRDefault="004447CB" w:rsidP="00C730D6">
      <w:pPr>
        <w:rPr>
          <w:rFonts w:eastAsia="Batang"/>
          <w:color w:val="000000" w:themeColor="text1"/>
          <w:lang w:val="en-US"/>
        </w:rPr>
      </w:pPr>
    </w:p>
    <w:sectPr w:rsidR="004447CB" w:rsidRPr="00020E45" w:rsidSect="007D6CE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B14A" w14:textId="77777777" w:rsidR="00AA7D8D" w:rsidRDefault="00AA7D8D">
      <w:r>
        <w:separator/>
      </w:r>
    </w:p>
  </w:endnote>
  <w:endnote w:type="continuationSeparator" w:id="0">
    <w:p w14:paraId="0DA50B17" w14:textId="77777777" w:rsidR="00AA7D8D" w:rsidRDefault="00AA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0530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A5900" w14:textId="77777777" w:rsidR="000E22F1" w:rsidRDefault="00022182" w:rsidP="00B56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53463" w14:textId="77777777" w:rsidR="000E22F1" w:rsidRDefault="00AA7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AA98" w14:textId="77777777" w:rsidR="000E22F1" w:rsidRDefault="00AA7D8D">
    <w:pPr>
      <w:pStyle w:val="Footer"/>
      <w:jc w:val="center"/>
    </w:pPr>
  </w:p>
  <w:p w14:paraId="10434CCF" w14:textId="77777777" w:rsidR="000E22F1" w:rsidRDefault="00AA7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64D9" w14:textId="77777777" w:rsidR="00AA7D8D" w:rsidRDefault="00AA7D8D">
      <w:r>
        <w:separator/>
      </w:r>
    </w:p>
  </w:footnote>
  <w:footnote w:type="continuationSeparator" w:id="0">
    <w:p w14:paraId="38E232A3" w14:textId="77777777" w:rsidR="00AA7D8D" w:rsidRDefault="00AA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8366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3B8371" w14:textId="77777777" w:rsidR="000E22F1" w:rsidRDefault="00022182" w:rsidP="001C62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E5B66" w14:textId="77777777" w:rsidR="000E22F1" w:rsidRDefault="00AA7D8D" w:rsidP="003968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69831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A45973" w14:textId="77777777" w:rsidR="000E22F1" w:rsidRDefault="00022182" w:rsidP="00B562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0F0885E5" w14:textId="77777777" w:rsidR="000E22F1" w:rsidRDefault="00AA7D8D" w:rsidP="0039689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CB"/>
    <w:rsid w:val="00020E45"/>
    <w:rsid w:val="00022182"/>
    <w:rsid w:val="000222F0"/>
    <w:rsid w:val="00022E41"/>
    <w:rsid w:val="0005674B"/>
    <w:rsid w:val="00074716"/>
    <w:rsid w:val="000E0C65"/>
    <w:rsid w:val="000F282D"/>
    <w:rsid w:val="00146772"/>
    <w:rsid w:val="00250B54"/>
    <w:rsid w:val="00256BE8"/>
    <w:rsid w:val="00283A56"/>
    <w:rsid w:val="00322DF4"/>
    <w:rsid w:val="0033302D"/>
    <w:rsid w:val="00340C65"/>
    <w:rsid w:val="00353306"/>
    <w:rsid w:val="003B1FAE"/>
    <w:rsid w:val="003B7330"/>
    <w:rsid w:val="003C1BF1"/>
    <w:rsid w:val="003C65B3"/>
    <w:rsid w:val="003F2DFA"/>
    <w:rsid w:val="003F318D"/>
    <w:rsid w:val="00401304"/>
    <w:rsid w:val="004447CB"/>
    <w:rsid w:val="004930B1"/>
    <w:rsid w:val="004B73C3"/>
    <w:rsid w:val="005025F0"/>
    <w:rsid w:val="00584407"/>
    <w:rsid w:val="00595222"/>
    <w:rsid w:val="00595E16"/>
    <w:rsid w:val="005A4753"/>
    <w:rsid w:val="005D64A5"/>
    <w:rsid w:val="00642D07"/>
    <w:rsid w:val="00647E56"/>
    <w:rsid w:val="00660F4E"/>
    <w:rsid w:val="00665785"/>
    <w:rsid w:val="006A3D18"/>
    <w:rsid w:val="006B347E"/>
    <w:rsid w:val="006C0174"/>
    <w:rsid w:val="006C5617"/>
    <w:rsid w:val="006F7ECE"/>
    <w:rsid w:val="00714D21"/>
    <w:rsid w:val="0075280B"/>
    <w:rsid w:val="007C5F80"/>
    <w:rsid w:val="00802D78"/>
    <w:rsid w:val="008175B5"/>
    <w:rsid w:val="008A4126"/>
    <w:rsid w:val="009261B3"/>
    <w:rsid w:val="0095467A"/>
    <w:rsid w:val="0096299D"/>
    <w:rsid w:val="00976359"/>
    <w:rsid w:val="0098388D"/>
    <w:rsid w:val="009F40BC"/>
    <w:rsid w:val="00A72C3F"/>
    <w:rsid w:val="00A82B3B"/>
    <w:rsid w:val="00AA7D8D"/>
    <w:rsid w:val="00AD7A5B"/>
    <w:rsid w:val="00AF52EB"/>
    <w:rsid w:val="00AF5819"/>
    <w:rsid w:val="00B1209D"/>
    <w:rsid w:val="00B26958"/>
    <w:rsid w:val="00B34D5A"/>
    <w:rsid w:val="00B43FEF"/>
    <w:rsid w:val="00B703A6"/>
    <w:rsid w:val="00B96566"/>
    <w:rsid w:val="00C60865"/>
    <w:rsid w:val="00C730D6"/>
    <w:rsid w:val="00C97419"/>
    <w:rsid w:val="00D1113C"/>
    <w:rsid w:val="00D71EBC"/>
    <w:rsid w:val="00DB7ED4"/>
    <w:rsid w:val="00DF34E0"/>
    <w:rsid w:val="00E15F65"/>
    <w:rsid w:val="00E37A02"/>
    <w:rsid w:val="00E63D84"/>
    <w:rsid w:val="00E87047"/>
    <w:rsid w:val="00EA5D40"/>
    <w:rsid w:val="00EF0F47"/>
    <w:rsid w:val="00F643F2"/>
    <w:rsid w:val="00F76336"/>
    <w:rsid w:val="00F807C3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E90B"/>
  <w15:chartTrackingRefBased/>
  <w15:docId w15:val="{7AEFDE2F-5F20-3448-926F-85099F7F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7C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hAnsiTheme="minorHAnsi" w:cstheme="minorBidi"/>
      <w:kern w:val="2"/>
      <w:sz w:val="20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47CB"/>
    <w:rPr>
      <w:rFonts w:eastAsia="Times New Roman"/>
      <w:kern w:val="2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7C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hAnsiTheme="minorHAnsi" w:cstheme="minorBidi"/>
      <w:kern w:val="2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47CB"/>
    <w:rPr>
      <w:rFonts w:eastAsia="Times New Roman"/>
      <w:kern w:val="2"/>
      <w:sz w:val="20"/>
      <w:szCs w:val="22"/>
      <w:lang w:val="en-US"/>
    </w:rPr>
  </w:style>
  <w:style w:type="table" w:styleId="TableGrid">
    <w:name w:val="Table Grid"/>
    <w:basedOn w:val="TableNormal"/>
    <w:uiPriority w:val="59"/>
    <w:rsid w:val="004447CB"/>
    <w:rPr>
      <w:kern w:val="2"/>
      <w:sz w:val="20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447CB"/>
  </w:style>
  <w:style w:type="paragraph" w:styleId="ListParagraph">
    <w:name w:val="List Paragraph"/>
    <w:basedOn w:val="Normal"/>
    <w:uiPriority w:val="34"/>
    <w:qFormat/>
    <w:rsid w:val="004B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Hyunwoo Kim</dc:creator>
  <cp:keywords/>
  <dc:description/>
  <cp:lastModifiedBy>Hyunwoo Kim</cp:lastModifiedBy>
  <cp:revision>62</cp:revision>
  <dcterms:created xsi:type="dcterms:W3CDTF">2021-06-20T00:36:00Z</dcterms:created>
  <dcterms:modified xsi:type="dcterms:W3CDTF">2021-09-21T11:48:00Z</dcterms:modified>
</cp:coreProperties>
</file>