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D8BCD" w14:textId="0D335D72" w:rsidR="00C150E6" w:rsidRPr="00C150E6" w:rsidRDefault="00C150E6" w:rsidP="001664AE">
      <w:pPr>
        <w:ind w:left="360" w:hanging="360"/>
        <w:rPr>
          <w:b/>
          <w:bCs/>
        </w:rPr>
      </w:pPr>
      <w:bookmarkStart w:id="0" w:name="_GoBack"/>
      <w:r w:rsidRPr="00C150E6">
        <w:rPr>
          <w:b/>
          <w:bCs/>
        </w:rPr>
        <w:t>Supplementary Table 1a.</w:t>
      </w:r>
    </w:p>
    <w:bookmarkEnd w:id="0"/>
    <w:p w14:paraId="2146ECF7" w14:textId="0ED8708B" w:rsidR="001664AE" w:rsidRPr="000A4628" w:rsidRDefault="001664AE" w:rsidP="001664AE">
      <w:pPr>
        <w:ind w:left="360" w:hanging="360"/>
        <w:rPr>
          <w:bCs/>
        </w:rPr>
      </w:pPr>
      <w:r>
        <w:rPr>
          <w:bCs/>
        </w:rPr>
        <w:t>Patient Survey</w:t>
      </w:r>
    </w:p>
    <w:p w14:paraId="38FD96A6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49006" wp14:editId="1E6612F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79160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2613F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1pt" to="470.8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521469">
        <w:t xml:space="preserve">This survey was completed by: </w:t>
      </w:r>
    </w:p>
    <w:p w14:paraId="73892CC0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 xml:space="preserve">___ The person who completed the assessment (examinee) </w:t>
      </w:r>
    </w:p>
    <w:p w14:paraId="7086C8C5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___ A parent/guardian of the examinee</w:t>
      </w:r>
    </w:p>
    <w:p w14:paraId="7DD113B1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___ Another family member/caregiver of the examinee</w:t>
      </w:r>
    </w:p>
    <w:p w14:paraId="58ED5D51" w14:textId="77777777" w:rsidR="001664AE" w:rsidRPr="00521469" w:rsidRDefault="001664AE" w:rsidP="001664AE">
      <w:pPr>
        <w:pStyle w:val="NormalWeb"/>
        <w:spacing w:before="0" w:beforeAutospacing="0" w:after="0" w:afterAutospacing="0"/>
      </w:pPr>
    </w:p>
    <w:p w14:paraId="2521DB8C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Age of the Examinee</w:t>
      </w:r>
    </w:p>
    <w:p w14:paraId="1EF04BA6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>
        <w:t>___ 0-5 years</w:t>
      </w:r>
      <w:r>
        <w:tab/>
      </w:r>
      <w:r w:rsidRPr="00521469">
        <w:t>___ 6-</w:t>
      </w:r>
      <w:proofErr w:type="gramStart"/>
      <w:r w:rsidRPr="00521469">
        <w:t xml:space="preserve">11 </w:t>
      </w:r>
      <w:r>
        <w:t xml:space="preserve"> </w:t>
      </w:r>
      <w:r w:rsidRPr="00521469">
        <w:t>_</w:t>
      </w:r>
      <w:proofErr w:type="gramEnd"/>
      <w:r w:rsidRPr="00521469">
        <w:t xml:space="preserve">__ 12-17 </w:t>
      </w:r>
      <w:r>
        <w:t xml:space="preserve"> </w:t>
      </w:r>
      <w:r w:rsidRPr="00521469">
        <w:t xml:space="preserve">___ 18-30 </w:t>
      </w:r>
      <w:r>
        <w:t xml:space="preserve">  </w:t>
      </w:r>
      <w:r w:rsidRPr="00521469">
        <w:t xml:space="preserve">___ 31-50 </w:t>
      </w:r>
      <w:r>
        <w:t xml:space="preserve">  </w:t>
      </w:r>
      <w:r w:rsidRPr="00521469">
        <w:t xml:space="preserve">___ 51-70 </w:t>
      </w:r>
      <w:r>
        <w:t xml:space="preserve">. </w:t>
      </w:r>
      <w:r w:rsidRPr="00521469">
        <w:t xml:space="preserve">___ 70+ </w:t>
      </w:r>
    </w:p>
    <w:p w14:paraId="0392E538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Clinician's Name (Optional): _________</w:t>
      </w:r>
    </w:p>
    <w:p w14:paraId="35703484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Approximate Duration of Appointment (in minutes): _________</w:t>
      </w:r>
    </w:p>
    <w:p w14:paraId="2C9B7502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My appointment included (check all that apply):</w:t>
      </w:r>
    </w:p>
    <w:p w14:paraId="62E4AB63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___ An interview with the neuropsychologist</w:t>
      </w:r>
    </w:p>
    <w:p w14:paraId="798FD0C0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___ Testing (e.g., of memory, attention, language, or other abilities</w:t>
      </w:r>
    </w:p>
    <w:p w14:paraId="1D484326" w14:textId="77777777" w:rsidR="001664AE" w:rsidRPr="00521469" w:rsidRDefault="001664AE" w:rsidP="001664AE">
      <w:pPr>
        <w:pStyle w:val="NormalWeb"/>
        <w:spacing w:before="0" w:beforeAutospacing="0" w:after="0" w:afterAutospacing="0"/>
      </w:pPr>
      <w:r w:rsidRPr="00521469">
        <w:t>___ Feedback on test results</w:t>
      </w:r>
    </w:p>
    <w:p w14:paraId="7844C3C5" w14:textId="77777777" w:rsidR="001664AE" w:rsidRPr="00521469" w:rsidRDefault="001664AE" w:rsidP="001664AE">
      <w:pPr>
        <w:rPr>
          <w:b/>
          <w:bCs/>
        </w:rPr>
      </w:pPr>
    </w:p>
    <w:p w14:paraId="01175AE6" w14:textId="77777777" w:rsidR="001664AE" w:rsidRPr="00521469" w:rsidRDefault="001664AE" w:rsidP="001664AE">
      <w:pPr>
        <w:ind w:left="360" w:hanging="360"/>
      </w:pPr>
      <w:r w:rsidRPr="00521469">
        <w:t>For the following six questions, please select the answer that best represents how you felt about today’s evaluation:</w:t>
      </w:r>
    </w:p>
    <w:p w14:paraId="7806E69E" w14:textId="77777777" w:rsidR="001664AE" w:rsidRPr="00521469" w:rsidRDefault="001664AE" w:rsidP="001664AE">
      <w:pPr>
        <w:pStyle w:val="ListParagraph"/>
        <w:ind w:left="0" w:firstLine="720"/>
        <w:jc w:val="center"/>
        <w:rPr>
          <w:rFonts w:ascii="Times New Roman" w:hAnsi="Times New Roman" w:cs="Times New Roman"/>
        </w:rPr>
      </w:pPr>
      <w:r w:rsidRPr="00521469">
        <w:rPr>
          <w:rFonts w:ascii="Times New Roman" w:hAnsi="Times New Roman" w:cs="Times New Roman"/>
        </w:rPr>
        <w:t>1</w:t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  <w:t>2</w:t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  <w:t>3</w:t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  <w:t>4</w:t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  <w:t>5</w:t>
      </w:r>
    </w:p>
    <w:p w14:paraId="3BCA3D07" w14:textId="77777777" w:rsidR="001664AE" w:rsidRPr="000A4628" w:rsidRDefault="001664AE" w:rsidP="001664A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21469">
        <w:rPr>
          <w:rFonts w:ascii="Times New Roman" w:hAnsi="Times New Roman" w:cs="Times New Roman"/>
        </w:rPr>
        <w:t>Strongly disagree</w:t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  <w:t xml:space="preserve">            </w:t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</w:r>
      <w:r w:rsidRPr="00521469">
        <w:rPr>
          <w:rFonts w:ascii="Times New Roman" w:hAnsi="Times New Roman" w:cs="Times New Roman"/>
        </w:rPr>
        <w:tab/>
        <w:t>Strongly agree</w:t>
      </w:r>
    </w:p>
    <w:p w14:paraId="5893FDB3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 xml:space="preserve">Overall, I was satisfied with the virtual neuropsychology assessment. </w:t>
      </w:r>
    </w:p>
    <w:p w14:paraId="407892CB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>There were no technical problems with conducting this virtual session.</w:t>
      </w:r>
    </w:p>
    <w:p w14:paraId="6CA45C9F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>There were no problems with communication during the virtual testing session.</w:t>
      </w:r>
    </w:p>
    <w:p w14:paraId="788228A8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>I was not concerned about my privacy during virtual session.</w:t>
      </w:r>
    </w:p>
    <w:p w14:paraId="345EC0A0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>I felt that the examiner understood me and responded promptly to my questions during the virtual session.</w:t>
      </w:r>
    </w:p>
    <w:p w14:paraId="32107CE3" w14:textId="77777777" w:rsidR="001664AE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>I would recommend virtual neuropsychology appointments to others.</w:t>
      </w:r>
    </w:p>
    <w:p w14:paraId="3D93E43C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</w:p>
    <w:p w14:paraId="6DA7AE7B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 xml:space="preserve">Do you think an office assessment, as opposed to this virtual visit would (please check all that </w:t>
      </w:r>
      <w:proofErr w:type="gramStart"/>
      <w:r w:rsidRPr="00521469">
        <w:t>apply):</w:t>
      </w:r>
      <w:proofErr w:type="gramEnd"/>
      <w:r w:rsidRPr="00521469">
        <w:t xml:space="preserve"> </w:t>
      </w:r>
    </w:p>
    <w:p w14:paraId="54DD98F9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>___ Make it easier to express my concerns and symptoms to the clinician</w:t>
      </w:r>
      <w:r w:rsidRPr="00521469">
        <w:br/>
        <w:t xml:space="preserve">___ Allow better communication with the examiner </w:t>
      </w:r>
    </w:p>
    <w:p w14:paraId="54425EB3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 xml:space="preserve">___ Promote a better personal connection with the examiner </w:t>
      </w:r>
    </w:p>
    <w:p w14:paraId="1137D57E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 xml:space="preserve">___ Allow a more extensive evaluation </w:t>
      </w:r>
    </w:p>
    <w:p w14:paraId="2605FBCC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 xml:space="preserve">What did you like about virtual assessment: (please check all that apply)? </w:t>
      </w:r>
    </w:p>
    <w:p w14:paraId="4E997D5A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>___ Less anxious than I might be with an examiner in the room</w:t>
      </w:r>
      <w:r w:rsidRPr="00521469">
        <w:br/>
        <w:t xml:space="preserve">___ Reduced risk of infection due to one less visit at the hospital </w:t>
      </w:r>
    </w:p>
    <w:p w14:paraId="716AC108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 xml:space="preserve">___ Easier to concentrate without examiner in the room </w:t>
      </w:r>
    </w:p>
    <w:p w14:paraId="277C39DB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>___ Saved time traveling to a hospital for this type</w:t>
      </w:r>
      <w:r>
        <w:t xml:space="preserve"> </w:t>
      </w:r>
      <w:r w:rsidRPr="00521469">
        <w:t xml:space="preserve">of visit </w:t>
      </w:r>
    </w:p>
    <w:p w14:paraId="63C45A67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t>If you needed to see a doctor for this type of testing, how far would you be willing to drive/ride before choosing virtual assessment (please mark only one answer):</w:t>
      </w:r>
    </w:p>
    <w:p w14:paraId="7ECD0512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>___ Less than 1 hour</w:t>
      </w:r>
      <w:r w:rsidRPr="00521469">
        <w:br/>
        <w:t>___ 1-3 hours</w:t>
      </w:r>
      <w:r w:rsidRPr="00521469">
        <w:br/>
        <w:t>___ 3-6 hours</w:t>
      </w:r>
      <w:r w:rsidRPr="00521469">
        <w:br/>
        <w:t xml:space="preserve">___ I would drive/ride as far as it takes and spend the night, if needed </w:t>
      </w:r>
    </w:p>
    <w:p w14:paraId="1A4873B6" w14:textId="77777777" w:rsidR="001664AE" w:rsidRPr="00521469" w:rsidRDefault="001664AE" w:rsidP="001664AE">
      <w:pPr>
        <w:pStyle w:val="NormalWeb"/>
        <w:spacing w:before="0" w:beforeAutospacing="0" w:after="0" w:afterAutospacing="0"/>
        <w:ind w:left="720"/>
      </w:pPr>
      <w:r w:rsidRPr="00521469">
        <w:t xml:space="preserve">___ I would prefer the virtual appointment </w:t>
      </w:r>
    </w:p>
    <w:p w14:paraId="688BBD72" w14:textId="77777777" w:rsidR="001664AE" w:rsidRPr="00521469" w:rsidRDefault="001664AE" w:rsidP="001664A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21469">
        <w:lastRenderedPageBreak/>
        <w:t>What could improve the virtual neuropsychology assessment experience? Please add any other comments or feedback here. _______________________________________</w:t>
      </w:r>
    </w:p>
    <w:p w14:paraId="53EF9E52" w14:textId="77777777" w:rsidR="001664AE" w:rsidRDefault="001664AE" w:rsidP="001664AE">
      <w:pPr>
        <w:pStyle w:val="NormalWeb"/>
        <w:rPr>
          <w:b/>
          <w:bCs/>
        </w:rPr>
      </w:pPr>
      <w:r w:rsidRPr="005214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7C72" wp14:editId="673FF389">
                <wp:simplePos x="0" y="0"/>
                <wp:positionH relativeFrom="column">
                  <wp:posOffset>103367</wp:posOffset>
                </wp:positionH>
                <wp:positionV relativeFrom="paragraph">
                  <wp:posOffset>117475</wp:posOffset>
                </wp:positionV>
                <wp:extent cx="5979381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6A1B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9.25pt" to="478.9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8CFA61E" w14:textId="124C1E4E" w:rsidR="00C150E6" w:rsidRDefault="00C150E6" w:rsidP="001664A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Supplementary Table 1</w:t>
      </w:r>
      <w:r w:rsidR="001664AE" w:rsidRPr="00521469">
        <w:rPr>
          <w:b/>
          <w:bCs/>
        </w:rPr>
        <w:t xml:space="preserve">b. </w:t>
      </w:r>
    </w:p>
    <w:p w14:paraId="2A999CD0" w14:textId="21248D44" w:rsidR="001664AE" w:rsidRPr="001B43BB" w:rsidRDefault="001664AE" w:rsidP="001664A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521469">
        <w:t>Clinician Survey</w:t>
      </w:r>
      <w:r w:rsidRPr="00521469">
        <w:tab/>
      </w:r>
    </w:p>
    <w:p w14:paraId="6221960D" w14:textId="77777777" w:rsidR="001664AE" w:rsidRPr="00D8273C" w:rsidRDefault="001664AE" w:rsidP="001664AE">
      <w:pPr>
        <w:ind w:hanging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AB9C" wp14:editId="7FBA352B">
                <wp:simplePos x="0" y="0"/>
                <wp:positionH relativeFrom="column">
                  <wp:posOffset>103367</wp:posOffset>
                </wp:positionH>
                <wp:positionV relativeFrom="paragraph">
                  <wp:posOffset>60684</wp:posOffset>
                </wp:positionV>
                <wp:extent cx="5979160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D6FDE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4.8pt" to="478.9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D865D4B" w14:textId="77777777" w:rsidR="001664AE" w:rsidRPr="000A4628" w:rsidRDefault="001664AE" w:rsidP="001664AE">
      <w:pPr>
        <w:pStyle w:val="NormalWeb"/>
        <w:spacing w:before="0" w:beforeAutospacing="0" w:after="0" w:afterAutospacing="0"/>
      </w:pPr>
      <w:r w:rsidRPr="000A4628">
        <w:t xml:space="preserve">Age of Patient </w:t>
      </w:r>
      <w:r>
        <w:t xml:space="preserve">___      </w:t>
      </w:r>
      <w:r w:rsidRPr="000A4628">
        <w:t xml:space="preserve">Sex of Patient </w:t>
      </w:r>
      <w:r>
        <w:t>(M, F, Non-</w:t>
      </w:r>
      <w:proofErr w:type="gramStart"/>
      <w:r>
        <w:t xml:space="preserve">binary)   </w:t>
      </w:r>
      <w:proofErr w:type="gramEnd"/>
      <w:r>
        <w:t xml:space="preserve"> D</w:t>
      </w:r>
      <w:r w:rsidRPr="000A4628">
        <w:t xml:space="preserve">uration of total evaluation </w:t>
      </w:r>
      <w:r>
        <w:t>(minutes)</w:t>
      </w:r>
      <w:r w:rsidRPr="000A4628">
        <w:t xml:space="preserve"> </w:t>
      </w:r>
    </w:p>
    <w:p w14:paraId="66B5E7A7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</w:p>
    <w:p w14:paraId="6B84D09A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This evaluation used: </w:t>
      </w:r>
    </w:p>
    <w:p w14:paraId="6143831A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>___ Telephone only</w:t>
      </w:r>
      <w:r w:rsidRPr="000A4628">
        <w:br/>
        <w:t>___ Video/Audio via computer</w:t>
      </w:r>
      <w:r w:rsidRPr="000A4628">
        <w:br/>
        <w:t xml:space="preserve">___ Combination of telephone and video/audio session </w:t>
      </w:r>
    </w:p>
    <w:p w14:paraId="760970A8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This evaluation included (choose all that apply): </w:t>
      </w:r>
    </w:p>
    <w:p w14:paraId="6333D2AB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>___ Interview with patient</w:t>
      </w:r>
      <w:r w:rsidRPr="000A4628">
        <w:br/>
        <w:t>___ Interview with family</w:t>
      </w:r>
      <w:r w:rsidRPr="000A4628">
        <w:br/>
        <w:t xml:space="preserve">___ Screening test (e.g., a mental status screen) </w:t>
      </w:r>
    </w:p>
    <w:p w14:paraId="5625CADA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Formal neuropsychological testing </w:t>
      </w:r>
    </w:p>
    <w:p w14:paraId="02E3FA25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Did you use testing help in this session? </w:t>
      </w:r>
    </w:p>
    <w:p w14:paraId="7F0014F6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Yes </w:t>
      </w:r>
    </w:p>
    <w:p w14:paraId="41311210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No </w:t>
      </w:r>
    </w:p>
    <w:p w14:paraId="128EC190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Did you break up the evaluation into more than one session? </w:t>
      </w:r>
    </w:p>
    <w:p w14:paraId="09A46B50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Yes </w:t>
      </w:r>
    </w:p>
    <w:p w14:paraId="03B57FCF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No </w:t>
      </w:r>
    </w:p>
    <w:p w14:paraId="64F4CDF6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What strategies were used to optimize the testing session (choose all that apply)? </w:t>
      </w:r>
    </w:p>
    <w:p w14:paraId="1E8E4530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>___ Brief instructions</w:t>
      </w:r>
      <w:r w:rsidRPr="000A4628">
        <w:br/>
        <w:t>___ Frequent breaks</w:t>
      </w:r>
      <w:r w:rsidRPr="000A4628">
        <w:br/>
        <w:t xml:space="preserve">___ Having another person in the room with patient </w:t>
      </w:r>
    </w:p>
    <w:p w14:paraId="53010EB7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None or N/A </w:t>
      </w:r>
    </w:p>
    <w:p w14:paraId="6A9E58DF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>Other strategies used to optimize the testing session: ______________________________________</w:t>
      </w:r>
    </w:p>
    <w:p w14:paraId="57C44D69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What were some challenges you had during the session (choose all that apply)? </w:t>
      </w:r>
    </w:p>
    <w:p w14:paraId="20DA8C4A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Slow or unreliable internet or phone connection </w:t>
      </w:r>
    </w:p>
    <w:p w14:paraId="7B44AFDF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>___ Audio or visual problems with the technology</w:t>
      </w:r>
    </w:p>
    <w:p w14:paraId="151BF8AC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Hearing or vision problems of the patient </w:t>
      </w:r>
    </w:p>
    <w:p w14:paraId="6D1F9F4C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Interruptions </w:t>
      </w:r>
    </w:p>
    <w:p w14:paraId="712F0504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 xml:space="preserve">___ Difficulty understanding instructions </w:t>
      </w:r>
    </w:p>
    <w:p w14:paraId="33E06590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>___ Patient self-regulation difficulties (ex., attention or behavior)</w:t>
      </w:r>
      <w:r w:rsidRPr="000A4628">
        <w:br/>
        <w:t xml:space="preserve">___ None or N/A </w:t>
      </w:r>
    </w:p>
    <w:p w14:paraId="42A50993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Other challenges you had during the </w:t>
      </w:r>
      <w:proofErr w:type="gramStart"/>
      <w:r w:rsidRPr="000A4628">
        <w:t>session:_</w:t>
      </w:r>
      <w:proofErr w:type="gramEnd"/>
      <w:r w:rsidRPr="000A4628">
        <w:t>____</w:t>
      </w:r>
      <w:r>
        <w:t xml:space="preserve">___________________________ </w:t>
      </w:r>
    </w:p>
    <w:p w14:paraId="506D1216" w14:textId="77777777" w:rsidR="001664AE" w:rsidRPr="000A4628" w:rsidRDefault="001664AE" w:rsidP="001664AE">
      <w:pPr>
        <w:pStyle w:val="NormalWeb"/>
        <w:numPr>
          <w:ilvl w:val="0"/>
          <w:numId w:val="2"/>
        </w:numPr>
      </w:pPr>
      <w:r w:rsidRPr="000A4628">
        <w:t xml:space="preserve">How did you handle these </w:t>
      </w:r>
      <w:proofErr w:type="gramStart"/>
      <w:r w:rsidRPr="000A4628">
        <w:t>challenges:</w:t>
      </w:r>
      <w:proofErr w:type="gramEnd"/>
      <w:r w:rsidRPr="000A4628">
        <w:t xml:space="preserve"> ______</w:t>
      </w:r>
      <w:r>
        <w:t>_______________________________</w:t>
      </w:r>
    </w:p>
    <w:p w14:paraId="035BACFD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>Did you feel that you were effectively able to achieve the goal of this evaluation (e.g., interview, screening, formal assessment)?</w:t>
      </w:r>
    </w:p>
    <w:p w14:paraId="6F0814F6" w14:textId="77777777" w:rsidR="001664AE" w:rsidRPr="000A4628" w:rsidRDefault="001664AE" w:rsidP="001664AE">
      <w:pPr>
        <w:pStyle w:val="NormalWeb"/>
        <w:spacing w:before="0" w:beforeAutospacing="0" w:after="0" w:afterAutospacing="0"/>
        <w:ind w:left="720"/>
      </w:pPr>
      <w:r w:rsidRPr="000A4628">
        <w:t>___ Yes</w:t>
      </w:r>
      <w:r>
        <w:tab/>
      </w:r>
      <w:r w:rsidRPr="000A4628">
        <w:t xml:space="preserve">___ No </w:t>
      </w:r>
      <w:r>
        <w:tab/>
      </w:r>
      <w:r w:rsidRPr="000A4628">
        <w:t>___ Partially</w:t>
      </w:r>
    </w:p>
    <w:p w14:paraId="24192445" w14:textId="77777777" w:rsidR="001664AE" w:rsidRPr="000A4628" w:rsidRDefault="001664AE" w:rsidP="001664A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A4628">
        <w:t xml:space="preserve"> Comments regarding your abil</w:t>
      </w:r>
      <w:r>
        <w:t xml:space="preserve">ity to achieve the goal of this </w:t>
      </w:r>
      <w:r w:rsidRPr="000A4628">
        <w:t>evaluation:  </w:t>
      </w:r>
      <w:r>
        <w:t>____________</w:t>
      </w:r>
    </w:p>
    <w:p w14:paraId="73912B21" w14:textId="77777777" w:rsidR="003229B9" w:rsidRDefault="001664AE" w:rsidP="001664AE">
      <w:r w:rsidRPr="000A4628">
        <w:t>What would you do differently during the next session? ______________________________________</w:t>
      </w:r>
    </w:p>
    <w:sectPr w:rsidR="003229B9" w:rsidSect="001664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2ED7"/>
    <w:multiLevelType w:val="hybridMultilevel"/>
    <w:tmpl w:val="9712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66CF"/>
    <w:multiLevelType w:val="hybridMultilevel"/>
    <w:tmpl w:val="D6B4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E"/>
    <w:rsid w:val="0001211B"/>
    <w:rsid w:val="000173BA"/>
    <w:rsid w:val="000207A6"/>
    <w:rsid w:val="000334FD"/>
    <w:rsid w:val="00037638"/>
    <w:rsid w:val="000411CE"/>
    <w:rsid w:val="00053BA3"/>
    <w:rsid w:val="00057A2A"/>
    <w:rsid w:val="000644C0"/>
    <w:rsid w:val="000A79DD"/>
    <w:rsid w:val="000B2FE8"/>
    <w:rsid w:val="000D0F1F"/>
    <w:rsid w:val="000D4E0E"/>
    <w:rsid w:val="000F7983"/>
    <w:rsid w:val="00111403"/>
    <w:rsid w:val="001125BA"/>
    <w:rsid w:val="00117D19"/>
    <w:rsid w:val="00127BC6"/>
    <w:rsid w:val="001335EF"/>
    <w:rsid w:val="00136B76"/>
    <w:rsid w:val="0014772C"/>
    <w:rsid w:val="00152246"/>
    <w:rsid w:val="00166251"/>
    <w:rsid w:val="001664AE"/>
    <w:rsid w:val="00166E50"/>
    <w:rsid w:val="00171ACE"/>
    <w:rsid w:val="001733BE"/>
    <w:rsid w:val="001745C6"/>
    <w:rsid w:val="00186980"/>
    <w:rsid w:val="001900B0"/>
    <w:rsid w:val="00195821"/>
    <w:rsid w:val="001C604B"/>
    <w:rsid w:val="001E48A5"/>
    <w:rsid w:val="001F2559"/>
    <w:rsid w:val="001F7D9F"/>
    <w:rsid w:val="00200687"/>
    <w:rsid w:val="00203C2A"/>
    <w:rsid w:val="00221783"/>
    <w:rsid w:val="0022425D"/>
    <w:rsid w:val="002523CB"/>
    <w:rsid w:val="00270AC2"/>
    <w:rsid w:val="00277E1E"/>
    <w:rsid w:val="0029566E"/>
    <w:rsid w:val="00296657"/>
    <w:rsid w:val="002A5B3B"/>
    <w:rsid w:val="002B7ECF"/>
    <w:rsid w:val="002C7E85"/>
    <w:rsid w:val="002D1F39"/>
    <w:rsid w:val="002D5408"/>
    <w:rsid w:val="002D65BF"/>
    <w:rsid w:val="002E213A"/>
    <w:rsid w:val="002E2B44"/>
    <w:rsid w:val="002E7779"/>
    <w:rsid w:val="003134F4"/>
    <w:rsid w:val="00313DC4"/>
    <w:rsid w:val="0031541A"/>
    <w:rsid w:val="00317804"/>
    <w:rsid w:val="0032734C"/>
    <w:rsid w:val="003548EC"/>
    <w:rsid w:val="00356FCF"/>
    <w:rsid w:val="00374867"/>
    <w:rsid w:val="00377AA1"/>
    <w:rsid w:val="00381763"/>
    <w:rsid w:val="00386730"/>
    <w:rsid w:val="003876BB"/>
    <w:rsid w:val="003B7306"/>
    <w:rsid w:val="003C0228"/>
    <w:rsid w:val="003C122E"/>
    <w:rsid w:val="003C6601"/>
    <w:rsid w:val="003C6694"/>
    <w:rsid w:val="003D119C"/>
    <w:rsid w:val="003D1523"/>
    <w:rsid w:val="003D7B03"/>
    <w:rsid w:val="003E4A1F"/>
    <w:rsid w:val="003F2F05"/>
    <w:rsid w:val="00405F4E"/>
    <w:rsid w:val="00411942"/>
    <w:rsid w:val="00431ABA"/>
    <w:rsid w:val="00432ABC"/>
    <w:rsid w:val="00451F8B"/>
    <w:rsid w:val="00452EE8"/>
    <w:rsid w:val="00456498"/>
    <w:rsid w:val="00457D1F"/>
    <w:rsid w:val="004754EF"/>
    <w:rsid w:val="004852AF"/>
    <w:rsid w:val="0048657B"/>
    <w:rsid w:val="004A3026"/>
    <w:rsid w:val="004B5C5A"/>
    <w:rsid w:val="004B6ACA"/>
    <w:rsid w:val="004D49C8"/>
    <w:rsid w:val="004E07F8"/>
    <w:rsid w:val="004F7BF7"/>
    <w:rsid w:val="005055B2"/>
    <w:rsid w:val="00511472"/>
    <w:rsid w:val="005139A3"/>
    <w:rsid w:val="005163C7"/>
    <w:rsid w:val="00533553"/>
    <w:rsid w:val="00536A74"/>
    <w:rsid w:val="00550EDC"/>
    <w:rsid w:val="005516FE"/>
    <w:rsid w:val="00562413"/>
    <w:rsid w:val="00567939"/>
    <w:rsid w:val="00584D49"/>
    <w:rsid w:val="00585575"/>
    <w:rsid w:val="005930B6"/>
    <w:rsid w:val="00596A24"/>
    <w:rsid w:val="005A557F"/>
    <w:rsid w:val="005A66C9"/>
    <w:rsid w:val="005C2567"/>
    <w:rsid w:val="005C5BAB"/>
    <w:rsid w:val="005E2F29"/>
    <w:rsid w:val="005F4484"/>
    <w:rsid w:val="00601056"/>
    <w:rsid w:val="006208CE"/>
    <w:rsid w:val="0062444B"/>
    <w:rsid w:val="006347E9"/>
    <w:rsid w:val="006417C8"/>
    <w:rsid w:val="00652A85"/>
    <w:rsid w:val="006570EF"/>
    <w:rsid w:val="00660ECB"/>
    <w:rsid w:val="006655F8"/>
    <w:rsid w:val="00666200"/>
    <w:rsid w:val="00667C73"/>
    <w:rsid w:val="0067142D"/>
    <w:rsid w:val="00682C8E"/>
    <w:rsid w:val="00684D82"/>
    <w:rsid w:val="006977D1"/>
    <w:rsid w:val="006A10E6"/>
    <w:rsid w:val="006A2FA2"/>
    <w:rsid w:val="006A6C01"/>
    <w:rsid w:val="006B1A4A"/>
    <w:rsid w:val="006B727E"/>
    <w:rsid w:val="006D1242"/>
    <w:rsid w:val="006E6E0C"/>
    <w:rsid w:val="006F575A"/>
    <w:rsid w:val="007100F4"/>
    <w:rsid w:val="007142C9"/>
    <w:rsid w:val="00736CB3"/>
    <w:rsid w:val="00737F8D"/>
    <w:rsid w:val="00747184"/>
    <w:rsid w:val="00761C8C"/>
    <w:rsid w:val="00775469"/>
    <w:rsid w:val="00793AF8"/>
    <w:rsid w:val="007971D6"/>
    <w:rsid w:val="007A4FD1"/>
    <w:rsid w:val="007C315F"/>
    <w:rsid w:val="007D4AE2"/>
    <w:rsid w:val="007D6B95"/>
    <w:rsid w:val="007D6D7B"/>
    <w:rsid w:val="00830DA6"/>
    <w:rsid w:val="0083245B"/>
    <w:rsid w:val="008508F3"/>
    <w:rsid w:val="008547D6"/>
    <w:rsid w:val="00862F31"/>
    <w:rsid w:val="00864FC2"/>
    <w:rsid w:val="00872F16"/>
    <w:rsid w:val="00882424"/>
    <w:rsid w:val="008841FF"/>
    <w:rsid w:val="0088578B"/>
    <w:rsid w:val="008874D6"/>
    <w:rsid w:val="00892767"/>
    <w:rsid w:val="00893E19"/>
    <w:rsid w:val="008A23EC"/>
    <w:rsid w:val="008A45BB"/>
    <w:rsid w:val="008D2895"/>
    <w:rsid w:val="008D52D9"/>
    <w:rsid w:val="0090441E"/>
    <w:rsid w:val="009201D1"/>
    <w:rsid w:val="00944DB4"/>
    <w:rsid w:val="00975EDF"/>
    <w:rsid w:val="00994287"/>
    <w:rsid w:val="009B4A39"/>
    <w:rsid w:val="009F61AE"/>
    <w:rsid w:val="00A06C03"/>
    <w:rsid w:val="00A06D4E"/>
    <w:rsid w:val="00A06DE2"/>
    <w:rsid w:val="00A30493"/>
    <w:rsid w:val="00A3561A"/>
    <w:rsid w:val="00A3586F"/>
    <w:rsid w:val="00A51AF2"/>
    <w:rsid w:val="00A56885"/>
    <w:rsid w:val="00A661A1"/>
    <w:rsid w:val="00A71C03"/>
    <w:rsid w:val="00A8040A"/>
    <w:rsid w:val="00A850C2"/>
    <w:rsid w:val="00A86CBA"/>
    <w:rsid w:val="00A90599"/>
    <w:rsid w:val="00AB014A"/>
    <w:rsid w:val="00AB07E0"/>
    <w:rsid w:val="00AD0396"/>
    <w:rsid w:val="00AD103D"/>
    <w:rsid w:val="00AD5F48"/>
    <w:rsid w:val="00AF4C8F"/>
    <w:rsid w:val="00B002CD"/>
    <w:rsid w:val="00B03CDE"/>
    <w:rsid w:val="00B12D64"/>
    <w:rsid w:val="00B26654"/>
    <w:rsid w:val="00B43550"/>
    <w:rsid w:val="00B44F79"/>
    <w:rsid w:val="00B454ED"/>
    <w:rsid w:val="00B46B47"/>
    <w:rsid w:val="00BA3843"/>
    <w:rsid w:val="00BB13E3"/>
    <w:rsid w:val="00BB3305"/>
    <w:rsid w:val="00BF0089"/>
    <w:rsid w:val="00C04BF8"/>
    <w:rsid w:val="00C05CFE"/>
    <w:rsid w:val="00C12C66"/>
    <w:rsid w:val="00C150E6"/>
    <w:rsid w:val="00C24264"/>
    <w:rsid w:val="00C24EE3"/>
    <w:rsid w:val="00C24F56"/>
    <w:rsid w:val="00C40631"/>
    <w:rsid w:val="00C43B4B"/>
    <w:rsid w:val="00C46919"/>
    <w:rsid w:val="00C510EE"/>
    <w:rsid w:val="00C55161"/>
    <w:rsid w:val="00C86B15"/>
    <w:rsid w:val="00C872F0"/>
    <w:rsid w:val="00C94791"/>
    <w:rsid w:val="00C977E7"/>
    <w:rsid w:val="00C9790B"/>
    <w:rsid w:val="00CE5410"/>
    <w:rsid w:val="00CF0A58"/>
    <w:rsid w:val="00CF6219"/>
    <w:rsid w:val="00CF6F87"/>
    <w:rsid w:val="00D035A5"/>
    <w:rsid w:val="00D12EBE"/>
    <w:rsid w:val="00D208E7"/>
    <w:rsid w:val="00D21943"/>
    <w:rsid w:val="00D303ED"/>
    <w:rsid w:val="00D472F7"/>
    <w:rsid w:val="00D6178A"/>
    <w:rsid w:val="00D67DAD"/>
    <w:rsid w:val="00D73074"/>
    <w:rsid w:val="00D8152A"/>
    <w:rsid w:val="00D818FA"/>
    <w:rsid w:val="00D8292A"/>
    <w:rsid w:val="00DA76ED"/>
    <w:rsid w:val="00DB1F88"/>
    <w:rsid w:val="00DB46D3"/>
    <w:rsid w:val="00DD0DD6"/>
    <w:rsid w:val="00DD636A"/>
    <w:rsid w:val="00E26336"/>
    <w:rsid w:val="00E3078C"/>
    <w:rsid w:val="00E31888"/>
    <w:rsid w:val="00E50F90"/>
    <w:rsid w:val="00E51EE0"/>
    <w:rsid w:val="00E66AB0"/>
    <w:rsid w:val="00E80852"/>
    <w:rsid w:val="00E867B7"/>
    <w:rsid w:val="00EA267E"/>
    <w:rsid w:val="00EB473D"/>
    <w:rsid w:val="00EB5B34"/>
    <w:rsid w:val="00EB78E8"/>
    <w:rsid w:val="00EC6507"/>
    <w:rsid w:val="00EC7D03"/>
    <w:rsid w:val="00EE05A4"/>
    <w:rsid w:val="00EE0A4B"/>
    <w:rsid w:val="00EF6147"/>
    <w:rsid w:val="00F03922"/>
    <w:rsid w:val="00F3722D"/>
    <w:rsid w:val="00F47E1E"/>
    <w:rsid w:val="00F529FE"/>
    <w:rsid w:val="00F5561C"/>
    <w:rsid w:val="00F76FF2"/>
    <w:rsid w:val="00F81A04"/>
    <w:rsid w:val="00F92D7D"/>
    <w:rsid w:val="00FA6B17"/>
    <w:rsid w:val="00FB147E"/>
    <w:rsid w:val="00FB5C7F"/>
    <w:rsid w:val="00FC2D60"/>
    <w:rsid w:val="00FC639E"/>
    <w:rsid w:val="00FD2DB1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0E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4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64A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3540</Characters>
  <Application>Microsoft Macintosh Word</Application>
  <DocSecurity>0</DocSecurity>
  <Lines>29</Lines>
  <Paragraphs>8</Paragraphs>
  <ScaleCrop>false</ScaleCrop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Michael W.</dc:creator>
  <cp:keywords/>
  <dc:description/>
  <cp:lastModifiedBy>Parsons, Michael W.</cp:lastModifiedBy>
  <cp:revision>2</cp:revision>
  <dcterms:created xsi:type="dcterms:W3CDTF">2020-08-25T00:46:00Z</dcterms:created>
  <dcterms:modified xsi:type="dcterms:W3CDTF">2020-08-31T18:17:00Z</dcterms:modified>
</cp:coreProperties>
</file>