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260CF" w14:textId="1E13CBDA" w:rsidR="00FC67C9" w:rsidRPr="00E94088" w:rsidRDefault="009D7C01" w:rsidP="00E94088">
      <w:pPr>
        <w:spacing w:line="480" w:lineRule="auto"/>
        <w:jc w:val="both"/>
        <w:rPr>
          <w:rFonts w:ascii="Arial" w:hAnsi="Arial" w:cs="Arial"/>
          <w:b/>
          <w:color w:val="FF0000"/>
          <w:lang w:val="en-US"/>
        </w:rPr>
      </w:pPr>
      <w:r>
        <w:rPr>
          <w:rFonts w:ascii="Arial" w:hAnsi="Arial" w:cs="Arial"/>
          <w:b/>
          <w:lang w:val="en-US"/>
        </w:rPr>
        <w:t xml:space="preserve">Supplementary </w:t>
      </w:r>
      <w:r w:rsidRPr="0034233C">
        <w:rPr>
          <w:rFonts w:ascii="Arial" w:hAnsi="Arial" w:cs="Arial"/>
          <w:b/>
          <w:strike/>
          <w:lang w:val="en-US"/>
        </w:rPr>
        <w:t>Material</w:t>
      </w:r>
      <w:r w:rsidR="0034233C">
        <w:rPr>
          <w:rFonts w:ascii="Arial" w:hAnsi="Arial" w:cs="Arial"/>
          <w:b/>
          <w:lang w:val="en-US"/>
        </w:rPr>
        <w:t xml:space="preserve"> </w:t>
      </w:r>
      <w:r w:rsidR="0034233C">
        <w:rPr>
          <w:rFonts w:ascii="Arial" w:hAnsi="Arial" w:cs="Arial"/>
          <w:b/>
          <w:color w:val="FF0000"/>
          <w:lang w:val="en-US"/>
        </w:rPr>
        <w:t>Table</w:t>
      </w:r>
      <w:r w:rsidR="007C22F7">
        <w:rPr>
          <w:rFonts w:ascii="Arial" w:hAnsi="Arial" w:cs="Arial"/>
          <w:b/>
          <w:lang w:val="en-US"/>
        </w:rPr>
        <w:t xml:space="preserve"> </w:t>
      </w:r>
      <w:r w:rsidR="007C22F7" w:rsidRPr="007C22F7">
        <w:rPr>
          <w:rFonts w:ascii="Arial" w:hAnsi="Arial" w:cs="Arial"/>
          <w:b/>
          <w:strike/>
          <w:lang w:val="en-US"/>
        </w:rPr>
        <w:t>5</w:t>
      </w:r>
      <w:r w:rsidR="00FC67C9" w:rsidRPr="00690364">
        <w:rPr>
          <w:rFonts w:ascii="Arial" w:hAnsi="Arial" w:cs="Arial"/>
          <w:b/>
          <w:lang w:val="en-US"/>
        </w:rPr>
        <w:t xml:space="preserve"> </w:t>
      </w:r>
      <w:r w:rsidR="00987A4E" w:rsidRPr="007C22F7">
        <w:rPr>
          <w:rFonts w:ascii="Arial" w:hAnsi="Arial" w:cs="Arial"/>
          <w:b/>
          <w:color w:val="FF0000"/>
          <w:lang w:val="en-US"/>
        </w:rPr>
        <w:t>4</w:t>
      </w:r>
      <w:r w:rsidR="00FC67C9" w:rsidRPr="00690364">
        <w:rPr>
          <w:rFonts w:ascii="Arial" w:hAnsi="Arial" w:cs="Arial"/>
          <w:b/>
          <w:lang w:val="en-US"/>
        </w:rPr>
        <w:t xml:space="preserve">. </w:t>
      </w:r>
      <w:r w:rsidR="006E1357">
        <w:rPr>
          <w:rFonts w:ascii="Arial" w:hAnsi="Arial" w:cs="Arial"/>
          <w:bCs/>
          <w:lang w:val="en-US"/>
        </w:rPr>
        <w:t>B</w:t>
      </w:r>
      <w:r w:rsidR="00045B47" w:rsidRPr="009C01CF">
        <w:rPr>
          <w:rFonts w:ascii="Arial" w:hAnsi="Arial" w:cs="Arial"/>
          <w:bCs/>
          <w:lang w:val="en-US"/>
        </w:rPr>
        <w:t>lood</w:t>
      </w:r>
      <w:r w:rsidR="006E1357">
        <w:rPr>
          <w:rFonts w:ascii="Arial" w:hAnsi="Arial" w:cs="Arial"/>
          <w:bCs/>
          <w:lang w:val="en-US"/>
        </w:rPr>
        <w:t xml:space="preserve"> gas</w:t>
      </w:r>
      <w:r w:rsidR="00045B47" w:rsidRPr="009C01CF">
        <w:rPr>
          <w:rFonts w:ascii="Arial" w:hAnsi="Arial" w:cs="Arial"/>
          <w:bCs/>
          <w:lang w:val="en-US"/>
        </w:rPr>
        <w:t xml:space="preserve"> analyses</w:t>
      </w:r>
      <w:r w:rsidR="00987A4E">
        <w:rPr>
          <w:rFonts w:ascii="Arial" w:hAnsi="Arial" w:cs="Arial"/>
          <w:bCs/>
          <w:lang w:val="en-US"/>
        </w:rPr>
        <w:t xml:space="preserve"> </w:t>
      </w:r>
      <w:r w:rsidR="00987A4E" w:rsidRPr="00987A4E">
        <w:rPr>
          <w:rFonts w:ascii="Arial" w:hAnsi="Arial" w:cs="Arial"/>
          <w:bCs/>
          <w:color w:val="FF0000"/>
          <w:lang w:val="en-US"/>
        </w:rPr>
        <w:t>for stratified groups</w:t>
      </w:r>
      <w:r w:rsidR="0045451C" w:rsidRPr="009C01CF">
        <w:rPr>
          <w:rFonts w:ascii="Arial" w:hAnsi="Arial" w:cs="Arial"/>
          <w:bCs/>
          <w:lang w:val="en-US"/>
        </w:rPr>
        <w:t>.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689"/>
        <w:gridCol w:w="2284"/>
        <w:gridCol w:w="2285"/>
        <w:gridCol w:w="1089"/>
        <w:gridCol w:w="2086"/>
        <w:gridCol w:w="2087"/>
        <w:gridCol w:w="1088"/>
      </w:tblGrid>
      <w:tr w:rsidR="00045B47" w:rsidRPr="00690364" w14:paraId="253DB6A7" w14:textId="77777777" w:rsidTr="003A5BF1">
        <w:trPr>
          <w:trHeight w:val="1021"/>
          <w:jc w:val="center"/>
        </w:trPr>
        <w:tc>
          <w:tcPr>
            <w:tcW w:w="2689" w:type="dxa"/>
            <w:shd w:val="clear" w:color="auto" w:fill="auto"/>
          </w:tcPr>
          <w:p w14:paraId="3748B90B" w14:textId="77777777" w:rsidR="00045B47" w:rsidRPr="00690364" w:rsidRDefault="00045B47" w:rsidP="00540147">
            <w:pPr>
              <w:spacing w:before="120" w:after="120" w:line="480" w:lineRule="auto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  <w:tc>
          <w:tcPr>
            <w:tcW w:w="5658" w:type="dxa"/>
            <w:gridSpan w:val="3"/>
          </w:tcPr>
          <w:p w14:paraId="7BEFBEA6" w14:textId="477340A3" w:rsidR="00045B47" w:rsidRPr="00690364" w:rsidRDefault="00780368" w:rsidP="00540147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u w:val="single"/>
                <w:lang w:val="en-US"/>
              </w:rPr>
              <w:t>Intraoperative</w:t>
            </w:r>
          </w:p>
        </w:tc>
        <w:tc>
          <w:tcPr>
            <w:tcW w:w="5261" w:type="dxa"/>
            <w:gridSpan w:val="3"/>
          </w:tcPr>
          <w:p w14:paraId="3771D679" w14:textId="66E2ABC8" w:rsidR="00045B47" w:rsidRPr="00690364" w:rsidRDefault="00045B47" w:rsidP="00540147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u w:val="single"/>
                <w:lang w:val="en-US"/>
              </w:rPr>
            </w:pPr>
            <w:r w:rsidRPr="00690364">
              <w:rPr>
                <w:rFonts w:ascii="Arial" w:hAnsi="Arial" w:cs="Arial"/>
                <w:b/>
                <w:bCs/>
                <w:i/>
                <w:color w:val="000000"/>
                <w:u w:val="single"/>
                <w:lang w:val="en-US"/>
              </w:rPr>
              <w:t>Postoperative</w:t>
            </w:r>
            <w:r w:rsidR="000E5B2E">
              <w:rPr>
                <w:rFonts w:ascii="Arial" w:hAnsi="Arial" w:cs="Arial"/>
                <w:b/>
                <w:bCs/>
                <w:i/>
                <w:color w:val="000000"/>
                <w:u w:val="single"/>
                <w:lang w:val="en-US"/>
              </w:rPr>
              <w:t xml:space="preserve"> (ICU)</w:t>
            </w:r>
          </w:p>
        </w:tc>
      </w:tr>
      <w:tr w:rsidR="00D47D7D" w:rsidRPr="00690364" w14:paraId="21B02700" w14:textId="77777777" w:rsidTr="003A5BF1">
        <w:trPr>
          <w:trHeight w:val="1021"/>
          <w:jc w:val="center"/>
        </w:trPr>
        <w:tc>
          <w:tcPr>
            <w:tcW w:w="2689" w:type="dxa"/>
            <w:shd w:val="clear" w:color="auto" w:fill="auto"/>
          </w:tcPr>
          <w:p w14:paraId="4B94DE36" w14:textId="77777777" w:rsidR="00D47D7D" w:rsidRPr="00690364" w:rsidRDefault="00D47D7D" w:rsidP="00D47D7D">
            <w:pPr>
              <w:spacing w:before="120" w:after="120" w:line="480" w:lineRule="auto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  <w:tc>
          <w:tcPr>
            <w:tcW w:w="2284" w:type="dxa"/>
          </w:tcPr>
          <w:p w14:paraId="73CFEBA8" w14:textId="77777777" w:rsidR="00D47D7D" w:rsidRPr="00115239" w:rsidRDefault="00D47D7D" w:rsidP="00D47D7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lang w:val="en-US"/>
              </w:rPr>
              <w:t>MAP&lt;40 mmHg</w:t>
            </w:r>
          </w:p>
          <w:p w14:paraId="5FD3CCDE" w14:textId="0A909035" w:rsidR="00D47D7D" w:rsidRPr="00690364" w:rsidRDefault="00D47D7D" w:rsidP="00D47D7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lang w:val="en-US"/>
              </w:rPr>
              <w:t>n=33</w:t>
            </w:r>
          </w:p>
        </w:tc>
        <w:tc>
          <w:tcPr>
            <w:tcW w:w="2285" w:type="dxa"/>
          </w:tcPr>
          <w:p w14:paraId="7A32E02F" w14:textId="77777777" w:rsidR="00D47D7D" w:rsidRPr="00115239" w:rsidRDefault="00D47D7D" w:rsidP="00D47D7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lang w:val="en-US"/>
              </w:rPr>
              <w:t>MAP&gt;40 mmHg</w:t>
            </w:r>
          </w:p>
          <w:p w14:paraId="68E878AF" w14:textId="0CCF7386" w:rsidR="00D47D7D" w:rsidRPr="00690364" w:rsidRDefault="00D47D7D" w:rsidP="00D47D7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lang w:val="en-US"/>
              </w:rPr>
              <w:t>n=25</w:t>
            </w:r>
          </w:p>
        </w:tc>
        <w:tc>
          <w:tcPr>
            <w:tcW w:w="1089" w:type="dxa"/>
          </w:tcPr>
          <w:p w14:paraId="396ACC28" w14:textId="4AAD16FD" w:rsidR="00D47D7D" w:rsidRPr="00690364" w:rsidRDefault="00D47D7D" w:rsidP="00D47D7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lang w:val="en-US"/>
              </w:rPr>
              <w:t>p</w:t>
            </w:r>
            <w:r w:rsidRPr="00690364">
              <w:rPr>
                <w:rFonts w:ascii="Arial" w:hAnsi="Arial" w:cs="Arial"/>
                <w:b/>
                <w:bCs/>
                <w:i/>
                <w:color w:val="000000"/>
                <w:lang w:val="en-US"/>
              </w:rPr>
              <w:t>-value</w:t>
            </w:r>
          </w:p>
        </w:tc>
        <w:tc>
          <w:tcPr>
            <w:tcW w:w="2086" w:type="dxa"/>
          </w:tcPr>
          <w:p w14:paraId="6E720613" w14:textId="77777777" w:rsidR="00D47D7D" w:rsidRPr="00115239" w:rsidRDefault="00D47D7D" w:rsidP="00D47D7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lang w:val="en-US"/>
              </w:rPr>
              <w:t>MAP&lt;40 mmHg</w:t>
            </w:r>
          </w:p>
          <w:p w14:paraId="4E318A7D" w14:textId="275FF0ED" w:rsidR="00D47D7D" w:rsidRPr="00690364" w:rsidRDefault="00D47D7D" w:rsidP="00D47D7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lang w:val="en-US"/>
              </w:rPr>
              <w:t>n=33</w:t>
            </w:r>
          </w:p>
        </w:tc>
        <w:tc>
          <w:tcPr>
            <w:tcW w:w="2087" w:type="dxa"/>
          </w:tcPr>
          <w:p w14:paraId="7836804E" w14:textId="77777777" w:rsidR="00D47D7D" w:rsidRPr="00115239" w:rsidRDefault="00D47D7D" w:rsidP="00D47D7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lang w:val="en-US"/>
              </w:rPr>
              <w:t>MAP&gt;40 mmHg</w:t>
            </w:r>
          </w:p>
          <w:p w14:paraId="0F3047BE" w14:textId="5DE524FF" w:rsidR="00D47D7D" w:rsidRPr="00690364" w:rsidRDefault="00D47D7D" w:rsidP="00D47D7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lang w:val="en-US"/>
              </w:rPr>
              <w:t>n=25</w:t>
            </w:r>
          </w:p>
        </w:tc>
        <w:tc>
          <w:tcPr>
            <w:tcW w:w="1088" w:type="dxa"/>
          </w:tcPr>
          <w:p w14:paraId="4A3D0330" w14:textId="1E4302C2" w:rsidR="00D47D7D" w:rsidRPr="00690364" w:rsidRDefault="00D47D7D" w:rsidP="00D47D7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lang w:val="en-US"/>
              </w:rPr>
              <w:t>p</w:t>
            </w:r>
            <w:r w:rsidRPr="00690364">
              <w:rPr>
                <w:rFonts w:ascii="Arial" w:hAnsi="Arial" w:cs="Arial"/>
                <w:b/>
                <w:bCs/>
                <w:i/>
                <w:color w:val="000000"/>
                <w:lang w:val="en-US"/>
              </w:rPr>
              <w:t>-value</w:t>
            </w:r>
          </w:p>
        </w:tc>
      </w:tr>
      <w:tr w:rsidR="00045B47" w:rsidRPr="00690364" w14:paraId="4734EFE9" w14:textId="77777777" w:rsidTr="003A5BF1">
        <w:trPr>
          <w:trHeight w:hRule="exact" w:val="680"/>
          <w:jc w:val="center"/>
        </w:trPr>
        <w:tc>
          <w:tcPr>
            <w:tcW w:w="2689" w:type="dxa"/>
            <w:shd w:val="clear" w:color="auto" w:fill="auto"/>
            <w:hideMark/>
          </w:tcPr>
          <w:p w14:paraId="7DD4E750" w14:textId="77777777" w:rsidR="00045B47" w:rsidRPr="00690364" w:rsidRDefault="00045B47" w:rsidP="00BB7850">
            <w:pPr>
              <w:spacing w:line="480" w:lineRule="auto"/>
              <w:rPr>
                <w:rFonts w:ascii="Arial" w:hAnsi="Arial" w:cs="Arial"/>
                <w:b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b/>
                <w:color w:val="000000"/>
                <w:lang w:val="en-US"/>
              </w:rPr>
              <w:t>pH</w:t>
            </w:r>
          </w:p>
        </w:tc>
        <w:tc>
          <w:tcPr>
            <w:tcW w:w="2284" w:type="dxa"/>
          </w:tcPr>
          <w:p w14:paraId="6BBAF0BB" w14:textId="77777777" w:rsidR="00045B47" w:rsidRPr="00690364" w:rsidRDefault="00045B47" w:rsidP="0064266D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285" w:type="dxa"/>
          </w:tcPr>
          <w:p w14:paraId="7DB21BC2" w14:textId="77777777" w:rsidR="00045B47" w:rsidRPr="00690364" w:rsidRDefault="00045B47" w:rsidP="0064266D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89" w:type="dxa"/>
          </w:tcPr>
          <w:p w14:paraId="34DFDBFC" w14:textId="77777777" w:rsidR="00045B47" w:rsidRPr="00690364" w:rsidRDefault="00045B47" w:rsidP="0064266D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86" w:type="dxa"/>
          </w:tcPr>
          <w:p w14:paraId="0B072BCA" w14:textId="77777777" w:rsidR="00045B47" w:rsidRPr="00690364" w:rsidRDefault="00045B47" w:rsidP="00DD6C54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87" w:type="dxa"/>
          </w:tcPr>
          <w:p w14:paraId="2D27A4AC" w14:textId="77777777" w:rsidR="00045B47" w:rsidRPr="00690364" w:rsidRDefault="00045B47" w:rsidP="00DD6C54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88" w:type="dxa"/>
          </w:tcPr>
          <w:p w14:paraId="64E52E7A" w14:textId="77777777" w:rsidR="00045B47" w:rsidRPr="00690364" w:rsidRDefault="00045B47" w:rsidP="00DD6C54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B7850" w:rsidRPr="00690364" w14:paraId="14F2DC33" w14:textId="77777777" w:rsidTr="003A5BF1">
        <w:trPr>
          <w:trHeight w:hRule="exact" w:val="680"/>
          <w:jc w:val="center"/>
        </w:trPr>
        <w:tc>
          <w:tcPr>
            <w:tcW w:w="2689" w:type="dxa"/>
            <w:shd w:val="clear" w:color="auto" w:fill="auto"/>
          </w:tcPr>
          <w:p w14:paraId="54E4A592" w14:textId="77777777" w:rsidR="00BB7850" w:rsidRPr="00690364" w:rsidRDefault="00A0514F" w:rsidP="00A0514F">
            <w:pPr>
              <w:spacing w:line="480" w:lineRule="auto"/>
              <w:ind w:left="306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bCs/>
                <w:color w:val="000000"/>
                <w:lang w:val="en-US"/>
              </w:rPr>
              <w:t>Low</w:t>
            </w:r>
          </w:p>
        </w:tc>
        <w:tc>
          <w:tcPr>
            <w:tcW w:w="2284" w:type="dxa"/>
          </w:tcPr>
          <w:p w14:paraId="62B0A967" w14:textId="77777777" w:rsidR="00BB7850" w:rsidRPr="00690364" w:rsidRDefault="0022170C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color w:val="000000"/>
                <w:lang w:val="en-US"/>
              </w:rPr>
              <w:t>7.3</w:t>
            </w:r>
            <w:r w:rsidR="005B1849" w:rsidRPr="00690364">
              <w:rPr>
                <w:rFonts w:ascii="Arial" w:hAnsi="Arial" w:cs="Arial"/>
                <w:color w:val="000000"/>
                <w:lang w:val="en-US"/>
              </w:rPr>
              <w:t>4</w:t>
            </w:r>
            <w:r w:rsidRPr="00690364">
              <w:rPr>
                <w:rFonts w:ascii="Arial" w:hAnsi="Arial" w:cs="Arial"/>
                <w:color w:val="000000"/>
                <w:lang w:val="en-US"/>
              </w:rPr>
              <w:t xml:space="preserve"> (7.20-7.40)</w:t>
            </w:r>
          </w:p>
        </w:tc>
        <w:tc>
          <w:tcPr>
            <w:tcW w:w="2285" w:type="dxa"/>
          </w:tcPr>
          <w:p w14:paraId="2E5FCCAE" w14:textId="77777777" w:rsidR="00BB7850" w:rsidRPr="00690364" w:rsidRDefault="0022170C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color w:val="000000"/>
                <w:lang w:val="en-US"/>
              </w:rPr>
              <w:t>7.33 (7.24-7.40)</w:t>
            </w:r>
          </w:p>
        </w:tc>
        <w:tc>
          <w:tcPr>
            <w:tcW w:w="1089" w:type="dxa"/>
          </w:tcPr>
          <w:p w14:paraId="2C3BF725" w14:textId="299BE2D3" w:rsidR="00BB7850" w:rsidRPr="00690364" w:rsidRDefault="00EC3E44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0.894</w:t>
            </w:r>
          </w:p>
        </w:tc>
        <w:tc>
          <w:tcPr>
            <w:tcW w:w="2086" w:type="dxa"/>
          </w:tcPr>
          <w:p w14:paraId="1385084E" w14:textId="77777777" w:rsidR="00BB7850" w:rsidRPr="00690364" w:rsidRDefault="00B706FC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7.34 (7.10-7.45)</w:t>
            </w:r>
          </w:p>
        </w:tc>
        <w:tc>
          <w:tcPr>
            <w:tcW w:w="2087" w:type="dxa"/>
          </w:tcPr>
          <w:p w14:paraId="719C6536" w14:textId="77777777" w:rsidR="00BB7850" w:rsidRPr="00690364" w:rsidRDefault="00B706FC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7.32 (</w:t>
            </w:r>
            <w:r w:rsidR="004D5E3C">
              <w:rPr>
                <w:rFonts w:ascii="Arial" w:hAnsi="Arial" w:cs="Arial"/>
                <w:color w:val="000000"/>
                <w:lang w:val="en-US"/>
              </w:rPr>
              <w:t>7.23-7.39)</w:t>
            </w:r>
          </w:p>
        </w:tc>
        <w:tc>
          <w:tcPr>
            <w:tcW w:w="1088" w:type="dxa"/>
          </w:tcPr>
          <w:p w14:paraId="17E3B065" w14:textId="275A1713" w:rsidR="00BB7850" w:rsidRPr="00690364" w:rsidRDefault="00DD7A5F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0.894</w:t>
            </w:r>
          </w:p>
        </w:tc>
      </w:tr>
      <w:tr w:rsidR="00BB7850" w:rsidRPr="00690364" w14:paraId="06909608" w14:textId="77777777" w:rsidTr="003A5BF1">
        <w:trPr>
          <w:trHeight w:hRule="exact" w:val="680"/>
          <w:jc w:val="center"/>
        </w:trPr>
        <w:tc>
          <w:tcPr>
            <w:tcW w:w="2689" w:type="dxa"/>
            <w:shd w:val="clear" w:color="auto" w:fill="auto"/>
          </w:tcPr>
          <w:p w14:paraId="43F64B45" w14:textId="77777777" w:rsidR="00BB7850" w:rsidRPr="00690364" w:rsidRDefault="00A0514F" w:rsidP="00A0514F">
            <w:pPr>
              <w:spacing w:line="480" w:lineRule="auto"/>
              <w:ind w:left="306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bCs/>
                <w:color w:val="000000"/>
                <w:lang w:val="en-US"/>
              </w:rPr>
              <w:t>High</w:t>
            </w:r>
          </w:p>
        </w:tc>
        <w:tc>
          <w:tcPr>
            <w:tcW w:w="2284" w:type="dxa"/>
          </w:tcPr>
          <w:p w14:paraId="5AB27F7D" w14:textId="77777777" w:rsidR="00BB7850" w:rsidRPr="00690364" w:rsidRDefault="00C32592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color w:val="000000"/>
                <w:lang w:val="en-US"/>
              </w:rPr>
              <w:t>7.49 (7.39-7.62)</w:t>
            </w:r>
          </w:p>
        </w:tc>
        <w:tc>
          <w:tcPr>
            <w:tcW w:w="2285" w:type="dxa"/>
          </w:tcPr>
          <w:p w14:paraId="0CD1CE0F" w14:textId="77777777" w:rsidR="00BB7850" w:rsidRPr="00690364" w:rsidRDefault="00C32592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color w:val="000000"/>
                <w:lang w:val="en-US"/>
              </w:rPr>
              <w:t>7.47 (7.38-7.63)</w:t>
            </w:r>
          </w:p>
        </w:tc>
        <w:tc>
          <w:tcPr>
            <w:tcW w:w="1089" w:type="dxa"/>
          </w:tcPr>
          <w:p w14:paraId="67DABB49" w14:textId="0C3AF458" w:rsidR="00BB7850" w:rsidRPr="00690364" w:rsidRDefault="00EC3E44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0.110</w:t>
            </w:r>
          </w:p>
        </w:tc>
        <w:tc>
          <w:tcPr>
            <w:tcW w:w="2086" w:type="dxa"/>
          </w:tcPr>
          <w:p w14:paraId="4D4FD54E" w14:textId="77777777" w:rsidR="00BB7850" w:rsidRPr="00690364" w:rsidRDefault="00E16AD0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7.44 (7.35-7.90)</w:t>
            </w:r>
          </w:p>
        </w:tc>
        <w:tc>
          <w:tcPr>
            <w:tcW w:w="2087" w:type="dxa"/>
          </w:tcPr>
          <w:p w14:paraId="0AB6FFDC" w14:textId="77777777" w:rsidR="00BB7850" w:rsidRPr="00690364" w:rsidRDefault="00E16AD0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7.42 (7.35-7.56)</w:t>
            </w:r>
          </w:p>
        </w:tc>
        <w:tc>
          <w:tcPr>
            <w:tcW w:w="1088" w:type="dxa"/>
          </w:tcPr>
          <w:p w14:paraId="29824B54" w14:textId="7A9B588D" w:rsidR="00BB7850" w:rsidRPr="00690364" w:rsidRDefault="00DD7A5F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0.110</w:t>
            </w:r>
          </w:p>
        </w:tc>
      </w:tr>
      <w:tr w:rsidR="00045B47" w:rsidRPr="00690364" w14:paraId="42F85060" w14:textId="77777777" w:rsidTr="003A5BF1">
        <w:trPr>
          <w:trHeight w:hRule="exact" w:val="680"/>
          <w:jc w:val="center"/>
        </w:trPr>
        <w:tc>
          <w:tcPr>
            <w:tcW w:w="2689" w:type="dxa"/>
            <w:shd w:val="clear" w:color="auto" w:fill="auto"/>
          </w:tcPr>
          <w:p w14:paraId="73D87371" w14:textId="5C598B72" w:rsidR="00045B47" w:rsidRPr="00690364" w:rsidRDefault="00045B47" w:rsidP="00BB7850">
            <w:pPr>
              <w:spacing w:line="480" w:lineRule="auto"/>
              <w:rPr>
                <w:rFonts w:ascii="Arial" w:hAnsi="Arial" w:cs="Arial"/>
                <w:b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b/>
                <w:color w:val="000000"/>
                <w:lang w:val="en-US"/>
              </w:rPr>
              <w:t>pCO</w:t>
            </w:r>
            <w:r w:rsidRPr="00690364">
              <w:rPr>
                <w:rFonts w:ascii="Arial" w:hAnsi="Arial" w:cs="Arial"/>
                <w:b/>
                <w:color w:val="000000"/>
                <w:vertAlign w:val="subscript"/>
                <w:lang w:val="en-US"/>
              </w:rPr>
              <w:t>2</w:t>
            </w:r>
            <w:r w:rsidRPr="00690364">
              <w:rPr>
                <w:rFonts w:ascii="Arial" w:hAnsi="Arial" w:cs="Arial"/>
                <w:b/>
                <w:color w:val="000000"/>
                <w:lang w:val="en-US"/>
              </w:rPr>
              <w:t xml:space="preserve"> (kPa)</w:t>
            </w:r>
          </w:p>
        </w:tc>
        <w:tc>
          <w:tcPr>
            <w:tcW w:w="2284" w:type="dxa"/>
          </w:tcPr>
          <w:p w14:paraId="51D19B47" w14:textId="77777777" w:rsidR="00045B47" w:rsidRPr="00690364" w:rsidRDefault="00045B47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285" w:type="dxa"/>
          </w:tcPr>
          <w:p w14:paraId="713EDBEA" w14:textId="77777777" w:rsidR="00045B47" w:rsidRPr="00690364" w:rsidRDefault="00045B47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89" w:type="dxa"/>
          </w:tcPr>
          <w:p w14:paraId="13879A25" w14:textId="77777777" w:rsidR="00045B47" w:rsidRPr="00690364" w:rsidRDefault="00045B47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86" w:type="dxa"/>
          </w:tcPr>
          <w:p w14:paraId="543133EA" w14:textId="77777777" w:rsidR="00045B47" w:rsidRPr="00690364" w:rsidRDefault="00045B47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87" w:type="dxa"/>
          </w:tcPr>
          <w:p w14:paraId="7EA173DE" w14:textId="77777777" w:rsidR="00045B47" w:rsidRPr="00690364" w:rsidRDefault="00045B47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88" w:type="dxa"/>
          </w:tcPr>
          <w:p w14:paraId="12E70004" w14:textId="77777777" w:rsidR="00045B47" w:rsidRPr="00690364" w:rsidRDefault="00045B47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0514F" w:rsidRPr="00690364" w14:paraId="7E8E20AC" w14:textId="77777777" w:rsidTr="003A5BF1">
        <w:trPr>
          <w:trHeight w:hRule="exact" w:val="680"/>
          <w:jc w:val="center"/>
        </w:trPr>
        <w:tc>
          <w:tcPr>
            <w:tcW w:w="2689" w:type="dxa"/>
            <w:shd w:val="clear" w:color="auto" w:fill="auto"/>
          </w:tcPr>
          <w:p w14:paraId="4B30522F" w14:textId="77777777" w:rsidR="00A0514F" w:rsidRPr="00690364" w:rsidRDefault="00A0514F" w:rsidP="00A0514F">
            <w:pPr>
              <w:spacing w:line="480" w:lineRule="auto"/>
              <w:ind w:left="306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bCs/>
                <w:color w:val="000000"/>
                <w:lang w:val="en-US"/>
              </w:rPr>
              <w:t>Low</w:t>
            </w:r>
          </w:p>
        </w:tc>
        <w:tc>
          <w:tcPr>
            <w:tcW w:w="2284" w:type="dxa"/>
          </w:tcPr>
          <w:p w14:paraId="17CDB0B7" w14:textId="77777777" w:rsidR="00A0514F" w:rsidRPr="00690364" w:rsidRDefault="00525D25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color w:val="000000"/>
                <w:lang w:val="en-US"/>
              </w:rPr>
              <w:t>3.7</w:t>
            </w:r>
            <w:r w:rsidR="005B1849" w:rsidRPr="00690364">
              <w:rPr>
                <w:rFonts w:ascii="Arial" w:hAnsi="Arial" w:cs="Arial"/>
                <w:color w:val="000000"/>
                <w:lang w:val="en-US"/>
              </w:rPr>
              <w:t>0</w:t>
            </w:r>
            <w:r w:rsidRPr="00690364">
              <w:rPr>
                <w:rFonts w:ascii="Arial" w:hAnsi="Arial" w:cs="Arial"/>
                <w:color w:val="000000"/>
                <w:lang w:val="en-US"/>
              </w:rPr>
              <w:t xml:space="preserve"> (2.46-4.77)</w:t>
            </w:r>
          </w:p>
        </w:tc>
        <w:tc>
          <w:tcPr>
            <w:tcW w:w="2285" w:type="dxa"/>
          </w:tcPr>
          <w:p w14:paraId="49011593" w14:textId="77777777" w:rsidR="00A0514F" w:rsidRPr="00690364" w:rsidRDefault="005B1849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color w:val="000000"/>
                <w:lang w:val="en-US"/>
              </w:rPr>
              <w:t>3.99</w:t>
            </w:r>
            <w:r w:rsidR="00525D25" w:rsidRPr="00690364">
              <w:rPr>
                <w:rFonts w:ascii="Arial" w:hAnsi="Arial" w:cs="Arial"/>
                <w:color w:val="000000"/>
                <w:lang w:val="en-US"/>
              </w:rPr>
              <w:t xml:space="preserve"> (2.39-5.24)</w:t>
            </w:r>
          </w:p>
        </w:tc>
        <w:tc>
          <w:tcPr>
            <w:tcW w:w="1089" w:type="dxa"/>
          </w:tcPr>
          <w:p w14:paraId="49A591FA" w14:textId="2D6BCA4E" w:rsidR="00A0514F" w:rsidRPr="00690364" w:rsidRDefault="00EC3E44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0.027</w:t>
            </w:r>
          </w:p>
        </w:tc>
        <w:tc>
          <w:tcPr>
            <w:tcW w:w="2086" w:type="dxa"/>
          </w:tcPr>
          <w:p w14:paraId="6FDDFB09" w14:textId="77777777" w:rsidR="00A0514F" w:rsidRPr="00690364" w:rsidRDefault="00D846D8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4.23 (3.37-5.60)</w:t>
            </w:r>
          </w:p>
        </w:tc>
        <w:tc>
          <w:tcPr>
            <w:tcW w:w="2087" w:type="dxa"/>
          </w:tcPr>
          <w:p w14:paraId="31F47298" w14:textId="77777777" w:rsidR="00A0514F" w:rsidRPr="00690364" w:rsidRDefault="00D846D8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4.41</w:t>
            </w:r>
            <w:r w:rsidR="000A0396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(3.20-5.44)</w:t>
            </w:r>
          </w:p>
        </w:tc>
        <w:tc>
          <w:tcPr>
            <w:tcW w:w="1088" w:type="dxa"/>
          </w:tcPr>
          <w:p w14:paraId="09DD0178" w14:textId="38704212" w:rsidR="00A0514F" w:rsidRPr="00690364" w:rsidRDefault="00DD7A5F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0.523</w:t>
            </w:r>
          </w:p>
        </w:tc>
      </w:tr>
      <w:tr w:rsidR="00A0514F" w:rsidRPr="00690364" w14:paraId="66B1264D" w14:textId="77777777" w:rsidTr="003A5BF1">
        <w:trPr>
          <w:trHeight w:hRule="exact" w:val="680"/>
          <w:jc w:val="center"/>
        </w:trPr>
        <w:tc>
          <w:tcPr>
            <w:tcW w:w="2689" w:type="dxa"/>
            <w:shd w:val="clear" w:color="auto" w:fill="auto"/>
          </w:tcPr>
          <w:p w14:paraId="2D885CA6" w14:textId="77777777" w:rsidR="00A0514F" w:rsidRPr="00690364" w:rsidRDefault="00A0514F" w:rsidP="00A0514F">
            <w:pPr>
              <w:spacing w:line="480" w:lineRule="auto"/>
              <w:ind w:left="306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bCs/>
                <w:color w:val="000000"/>
                <w:lang w:val="en-US"/>
              </w:rPr>
              <w:t>High</w:t>
            </w:r>
          </w:p>
        </w:tc>
        <w:tc>
          <w:tcPr>
            <w:tcW w:w="2284" w:type="dxa"/>
          </w:tcPr>
          <w:p w14:paraId="63571103" w14:textId="77777777" w:rsidR="00A0514F" w:rsidRPr="00690364" w:rsidRDefault="00156CE1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color w:val="000000"/>
                <w:lang w:val="en-US"/>
              </w:rPr>
              <w:t>5.</w:t>
            </w:r>
            <w:r w:rsidR="00AD11A0" w:rsidRPr="00690364">
              <w:rPr>
                <w:rFonts w:ascii="Arial" w:hAnsi="Arial" w:cs="Arial"/>
                <w:color w:val="000000"/>
                <w:lang w:val="en-US"/>
              </w:rPr>
              <w:t>65</w:t>
            </w:r>
            <w:r w:rsidRPr="00690364">
              <w:rPr>
                <w:rFonts w:ascii="Arial" w:hAnsi="Arial" w:cs="Arial"/>
                <w:color w:val="000000"/>
                <w:lang w:val="en-US"/>
              </w:rPr>
              <w:t xml:space="preserve"> (3.94-8.07)</w:t>
            </w:r>
          </w:p>
        </w:tc>
        <w:tc>
          <w:tcPr>
            <w:tcW w:w="2285" w:type="dxa"/>
          </w:tcPr>
          <w:p w14:paraId="1E348F96" w14:textId="77777777" w:rsidR="00A0514F" w:rsidRPr="00690364" w:rsidRDefault="00156CE1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color w:val="000000"/>
                <w:lang w:val="en-US"/>
              </w:rPr>
              <w:t>5.</w:t>
            </w:r>
            <w:r w:rsidR="00AD11A0" w:rsidRPr="00690364">
              <w:rPr>
                <w:rFonts w:ascii="Arial" w:hAnsi="Arial" w:cs="Arial"/>
                <w:color w:val="000000"/>
                <w:lang w:val="en-US"/>
              </w:rPr>
              <w:t>68</w:t>
            </w:r>
            <w:r w:rsidRPr="00690364">
              <w:rPr>
                <w:rFonts w:ascii="Arial" w:hAnsi="Arial" w:cs="Arial"/>
                <w:color w:val="000000"/>
                <w:lang w:val="en-US"/>
              </w:rPr>
              <w:t xml:space="preserve"> (4.47-6.81)</w:t>
            </w:r>
          </w:p>
        </w:tc>
        <w:tc>
          <w:tcPr>
            <w:tcW w:w="1089" w:type="dxa"/>
          </w:tcPr>
          <w:p w14:paraId="61752BC2" w14:textId="083F7E7D" w:rsidR="00A0514F" w:rsidRPr="00690364" w:rsidRDefault="00EC3E44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0.863</w:t>
            </w:r>
          </w:p>
        </w:tc>
        <w:tc>
          <w:tcPr>
            <w:tcW w:w="2086" w:type="dxa"/>
          </w:tcPr>
          <w:p w14:paraId="671C8924" w14:textId="77777777" w:rsidR="00A0514F" w:rsidRPr="00690364" w:rsidRDefault="008C179D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5.70 (5.56-8.02)</w:t>
            </w:r>
          </w:p>
        </w:tc>
        <w:tc>
          <w:tcPr>
            <w:tcW w:w="2087" w:type="dxa"/>
          </w:tcPr>
          <w:p w14:paraId="4CC617D9" w14:textId="77777777" w:rsidR="00A0514F" w:rsidRPr="00690364" w:rsidRDefault="008C179D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5.97 (4.89-7.18)</w:t>
            </w:r>
          </w:p>
        </w:tc>
        <w:tc>
          <w:tcPr>
            <w:tcW w:w="1088" w:type="dxa"/>
          </w:tcPr>
          <w:p w14:paraId="668DBDA4" w14:textId="22DA8B87" w:rsidR="00A0514F" w:rsidRPr="00690364" w:rsidRDefault="00DD7A5F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0.275</w:t>
            </w:r>
          </w:p>
        </w:tc>
      </w:tr>
      <w:tr w:rsidR="00A0514F" w:rsidRPr="00690364" w14:paraId="5B7572DB" w14:textId="77777777" w:rsidTr="003A5BF1">
        <w:trPr>
          <w:trHeight w:hRule="exact" w:val="680"/>
          <w:jc w:val="center"/>
        </w:trPr>
        <w:tc>
          <w:tcPr>
            <w:tcW w:w="2689" w:type="dxa"/>
            <w:shd w:val="clear" w:color="auto" w:fill="auto"/>
          </w:tcPr>
          <w:p w14:paraId="35173D20" w14:textId="77777777" w:rsidR="00A0514F" w:rsidRPr="00690364" w:rsidRDefault="00A0514F" w:rsidP="00A0514F">
            <w:pPr>
              <w:spacing w:line="480" w:lineRule="auto"/>
              <w:rPr>
                <w:rFonts w:ascii="Arial" w:hAnsi="Arial" w:cs="Arial"/>
                <w:b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b/>
                <w:color w:val="000000"/>
                <w:lang w:val="en-US"/>
              </w:rPr>
              <w:t>pO</w:t>
            </w:r>
            <w:r w:rsidRPr="00690364">
              <w:rPr>
                <w:rFonts w:ascii="Arial" w:hAnsi="Arial" w:cs="Arial"/>
                <w:b/>
                <w:color w:val="000000"/>
                <w:vertAlign w:val="subscript"/>
                <w:lang w:val="en-US"/>
              </w:rPr>
              <w:t>2</w:t>
            </w:r>
            <w:r w:rsidRPr="00690364">
              <w:rPr>
                <w:rFonts w:ascii="Arial" w:hAnsi="Arial" w:cs="Arial"/>
                <w:b/>
                <w:color w:val="000000"/>
                <w:lang w:val="en-US"/>
              </w:rPr>
              <w:t xml:space="preserve"> (kPa)</w:t>
            </w:r>
          </w:p>
        </w:tc>
        <w:tc>
          <w:tcPr>
            <w:tcW w:w="2284" w:type="dxa"/>
          </w:tcPr>
          <w:p w14:paraId="5790D6B4" w14:textId="77777777" w:rsidR="00A0514F" w:rsidRPr="00690364" w:rsidRDefault="00A0514F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285" w:type="dxa"/>
          </w:tcPr>
          <w:p w14:paraId="6A89AEAD" w14:textId="77777777" w:rsidR="00A0514F" w:rsidRPr="00690364" w:rsidRDefault="00A0514F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89" w:type="dxa"/>
          </w:tcPr>
          <w:p w14:paraId="3EFF0348" w14:textId="77777777" w:rsidR="00A0514F" w:rsidRPr="00690364" w:rsidRDefault="00A0514F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86" w:type="dxa"/>
          </w:tcPr>
          <w:p w14:paraId="582DB23A" w14:textId="77777777" w:rsidR="00A0514F" w:rsidRPr="00690364" w:rsidRDefault="00A0514F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87" w:type="dxa"/>
          </w:tcPr>
          <w:p w14:paraId="6C1B4970" w14:textId="77777777" w:rsidR="00A0514F" w:rsidRPr="00690364" w:rsidRDefault="00A0514F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88" w:type="dxa"/>
          </w:tcPr>
          <w:p w14:paraId="6DDD3CE1" w14:textId="77777777" w:rsidR="00A0514F" w:rsidRPr="00690364" w:rsidRDefault="00A0514F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0514F" w:rsidRPr="00690364" w14:paraId="40621A02" w14:textId="77777777" w:rsidTr="003A5BF1">
        <w:trPr>
          <w:trHeight w:hRule="exact" w:val="680"/>
          <w:jc w:val="center"/>
        </w:trPr>
        <w:tc>
          <w:tcPr>
            <w:tcW w:w="2689" w:type="dxa"/>
            <w:shd w:val="clear" w:color="auto" w:fill="auto"/>
          </w:tcPr>
          <w:p w14:paraId="43C423C9" w14:textId="77777777" w:rsidR="00A0514F" w:rsidRPr="00690364" w:rsidRDefault="00A0514F" w:rsidP="00A0514F">
            <w:pPr>
              <w:spacing w:line="480" w:lineRule="auto"/>
              <w:ind w:left="306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bCs/>
                <w:color w:val="000000"/>
                <w:lang w:val="en-US"/>
              </w:rPr>
              <w:t>Low</w:t>
            </w:r>
          </w:p>
        </w:tc>
        <w:tc>
          <w:tcPr>
            <w:tcW w:w="2284" w:type="dxa"/>
          </w:tcPr>
          <w:p w14:paraId="569DA2E5" w14:textId="4001CD91" w:rsidR="00A0514F" w:rsidRPr="00690364" w:rsidRDefault="005B1849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D7A5F">
              <w:rPr>
                <w:rFonts w:ascii="Arial" w:hAnsi="Arial" w:cs="Arial"/>
                <w:color w:val="000000" w:themeColor="text1"/>
                <w:lang w:val="en-US"/>
              </w:rPr>
              <w:t>12.9</w:t>
            </w:r>
            <w:r w:rsidR="00BE3BDB" w:rsidRPr="00DD7A5F">
              <w:rPr>
                <w:rFonts w:ascii="Arial" w:hAnsi="Arial" w:cs="Arial"/>
                <w:color w:val="000000" w:themeColor="text1"/>
                <w:lang w:val="en-US"/>
              </w:rPr>
              <w:t xml:space="preserve"> (</w:t>
            </w:r>
            <w:r w:rsidR="00DD7A5F" w:rsidRPr="00DD7A5F">
              <w:rPr>
                <w:rFonts w:ascii="Arial" w:hAnsi="Arial" w:cs="Arial"/>
                <w:color w:val="000000" w:themeColor="text1"/>
                <w:lang w:val="en-US"/>
              </w:rPr>
              <w:t>4</w:t>
            </w:r>
            <w:r w:rsidR="00BE3BDB" w:rsidRPr="00DD7A5F">
              <w:rPr>
                <w:rFonts w:ascii="Arial" w:hAnsi="Arial" w:cs="Arial"/>
                <w:color w:val="000000" w:themeColor="text1"/>
                <w:lang w:val="en-US"/>
              </w:rPr>
              <w:t>.</w:t>
            </w:r>
            <w:r w:rsidR="00DD7A5F" w:rsidRPr="00DD7A5F">
              <w:rPr>
                <w:rFonts w:ascii="Arial" w:hAnsi="Arial" w:cs="Arial"/>
                <w:color w:val="000000" w:themeColor="text1"/>
                <w:lang w:val="en-US"/>
              </w:rPr>
              <w:t>6</w:t>
            </w:r>
            <w:r w:rsidR="00BE3BDB" w:rsidRPr="00DD7A5F">
              <w:rPr>
                <w:rFonts w:ascii="Arial" w:hAnsi="Arial" w:cs="Arial"/>
                <w:color w:val="000000" w:themeColor="text1"/>
                <w:lang w:val="en-US"/>
              </w:rPr>
              <w:t>-23.</w:t>
            </w:r>
            <w:r w:rsidR="003A5BF1" w:rsidRPr="00DD7A5F">
              <w:rPr>
                <w:rFonts w:ascii="Arial" w:hAnsi="Arial" w:cs="Arial"/>
                <w:color w:val="000000" w:themeColor="text1"/>
                <w:lang w:val="en-US"/>
              </w:rPr>
              <w:t>3</w:t>
            </w:r>
            <w:r w:rsidR="00BE3BDB" w:rsidRPr="00DD7A5F">
              <w:rPr>
                <w:rFonts w:ascii="Arial" w:hAnsi="Arial" w:cs="Arial"/>
                <w:color w:val="000000" w:themeColor="text1"/>
                <w:lang w:val="en-US"/>
              </w:rPr>
              <w:t>)</w:t>
            </w:r>
          </w:p>
        </w:tc>
        <w:tc>
          <w:tcPr>
            <w:tcW w:w="2285" w:type="dxa"/>
          </w:tcPr>
          <w:p w14:paraId="787F12F7" w14:textId="77777777" w:rsidR="00A0514F" w:rsidRPr="00690364" w:rsidRDefault="00BE3BDB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color w:val="000000"/>
                <w:lang w:val="en-US"/>
              </w:rPr>
              <w:t>14.3 (6.</w:t>
            </w:r>
            <w:r w:rsidR="003A5BF1" w:rsidRPr="00690364">
              <w:rPr>
                <w:rFonts w:ascii="Arial" w:hAnsi="Arial" w:cs="Arial"/>
                <w:color w:val="000000"/>
                <w:lang w:val="en-US"/>
              </w:rPr>
              <w:t>4</w:t>
            </w:r>
            <w:r w:rsidRPr="00690364">
              <w:rPr>
                <w:rFonts w:ascii="Arial" w:hAnsi="Arial" w:cs="Arial"/>
                <w:color w:val="000000"/>
                <w:lang w:val="en-US"/>
              </w:rPr>
              <w:t>-22.0)</w:t>
            </w:r>
          </w:p>
        </w:tc>
        <w:tc>
          <w:tcPr>
            <w:tcW w:w="1089" w:type="dxa"/>
          </w:tcPr>
          <w:p w14:paraId="3E077D86" w14:textId="3B068429" w:rsidR="00A0514F" w:rsidRPr="00690364" w:rsidRDefault="00DD7A5F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0.432</w:t>
            </w:r>
          </w:p>
        </w:tc>
        <w:tc>
          <w:tcPr>
            <w:tcW w:w="2086" w:type="dxa"/>
          </w:tcPr>
          <w:p w14:paraId="406757D2" w14:textId="77777777" w:rsidR="00A0514F" w:rsidRPr="00690364" w:rsidRDefault="00AE74CB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11.6 (7.6-28.9)</w:t>
            </w:r>
          </w:p>
        </w:tc>
        <w:tc>
          <w:tcPr>
            <w:tcW w:w="2087" w:type="dxa"/>
          </w:tcPr>
          <w:p w14:paraId="57A0DA78" w14:textId="77777777" w:rsidR="00A0514F" w:rsidRPr="00690364" w:rsidRDefault="00AE74CB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11.7 (6.0-19.0)</w:t>
            </w:r>
          </w:p>
        </w:tc>
        <w:tc>
          <w:tcPr>
            <w:tcW w:w="1088" w:type="dxa"/>
          </w:tcPr>
          <w:p w14:paraId="50EA1CDD" w14:textId="110330CC" w:rsidR="00A0514F" w:rsidRPr="00690364" w:rsidRDefault="00DD7A5F" w:rsidP="00156CE1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0.865</w:t>
            </w:r>
          </w:p>
        </w:tc>
      </w:tr>
      <w:tr w:rsidR="002E4E0E" w:rsidRPr="00690364" w14:paraId="50614DD7" w14:textId="77777777" w:rsidTr="003A5BF1">
        <w:trPr>
          <w:trHeight w:hRule="exact" w:val="680"/>
          <w:jc w:val="center"/>
        </w:trPr>
        <w:tc>
          <w:tcPr>
            <w:tcW w:w="2689" w:type="dxa"/>
            <w:shd w:val="clear" w:color="auto" w:fill="auto"/>
          </w:tcPr>
          <w:p w14:paraId="0E8CA2C2" w14:textId="77777777" w:rsidR="002E4E0E" w:rsidRPr="00690364" w:rsidRDefault="002E4E0E" w:rsidP="002E4E0E">
            <w:pPr>
              <w:spacing w:line="480" w:lineRule="auto"/>
              <w:ind w:left="306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bCs/>
                <w:color w:val="000000"/>
                <w:lang w:val="en-US"/>
              </w:rPr>
              <w:t>High</w:t>
            </w:r>
          </w:p>
        </w:tc>
        <w:tc>
          <w:tcPr>
            <w:tcW w:w="2284" w:type="dxa"/>
          </w:tcPr>
          <w:p w14:paraId="444CB2C2" w14:textId="77777777" w:rsidR="002E4E0E" w:rsidRPr="00690364" w:rsidRDefault="002E4E0E" w:rsidP="002E4E0E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color w:val="000000"/>
                <w:lang w:val="en-US"/>
              </w:rPr>
              <w:t>54.2 (25.8-79.5)</w:t>
            </w:r>
          </w:p>
        </w:tc>
        <w:tc>
          <w:tcPr>
            <w:tcW w:w="2285" w:type="dxa"/>
          </w:tcPr>
          <w:p w14:paraId="4D72A4DA" w14:textId="77777777" w:rsidR="002E4E0E" w:rsidRPr="00690364" w:rsidRDefault="002E4E0E" w:rsidP="002E4E0E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color w:val="000000"/>
                <w:lang w:val="en-US"/>
              </w:rPr>
              <w:t>55.2 (17.5-73.8)</w:t>
            </w:r>
          </w:p>
        </w:tc>
        <w:tc>
          <w:tcPr>
            <w:tcW w:w="1089" w:type="dxa"/>
          </w:tcPr>
          <w:p w14:paraId="422B1A02" w14:textId="21348FDA" w:rsidR="002E4E0E" w:rsidRPr="00690364" w:rsidRDefault="00DD7A5F" w:rsidP="002E4E0E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0.863</w:t>
            </w:r>
          </w:p>
        </w:tc>
        <w:tc>
          <w:tcPr>
            <w:tcW w:w="2086" w:type="dxa"/>
          </w:tcPr>
          <w:p w14:paraId="0A919E44" w14:textId="77777777" w:rsidR="002E4E0E" w:rsidRPr="00690364" w:rsidRDefault="002E4E0E" w:rsidP="002E4E0E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27.4 (14.9-40.1)</w:t>
            </w:r>
          </w:p>
        </w:tc>
        <w:tc>
          <w:tcPr>
            <w:tcW w:w="2087" w:type="dxa"/>
          </w:tcPr>
          <w:p w14:paraId="0F713A86" w14:textId="77777777" w:rsidR="002E4E0E" w:rsidRPr="00690364" w:rsidRDefault="002E4E0E" w:rsidP="002E4E0E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26.6 (11.5-60.6)</w:t>
            </w:r>
          </w:p>
        </w:tc>
        <w:tc>
          <w:tcPr>
            <w:tcW w:w="1088" w:type="dxa"/>
          </w:tcPr>
          <w:p w14:paraId="05DED36A" w14:textId="6F5C195D" w:rsidR="002E4E0E" w:rsidRPr="00690364" w:rsidRDefault="00DD7A5F" w:rsidP="002E4E0E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0.949</w:t>
            </w:r>
          </w:p>
        </w:tc>
      </w:tr>
      <w:tr w:rsidR="002E4E0E" w:rsidRPr="00690364" w14:paraId="162F2150" w14:textId="77777777" w:rsidTr="003A5BF1">
        <w:trPr>
          <w:trHeight w:hRule="exact" w:val="680"/>
          <w:jc w:val="center"/>
        </w:trPr>
        <w:tc>
          <w:tcPr>
            <w:tcW w:w="2689" w:type="dxa"/>
            <w:shd w:val="clear" w:color="auto" w:fill="auto"/>
          </w:tcPr>
          <w:p w14:paraId="3FF4241F" w14:textId="77777777" w:rsidR="002E4E0E" w:rsidRPr="00690364" w:rsidRDefault="002E4E0E" w:rsidP="002E4E0E">
            <w:pPr>
              <w:spacing w:line="480" w:lineRule="auto"/>
              <w:rPr>
                <w:rFonts w:ascii="Arial" w:hAnsi="Arial" w:cs="Arial"/>
                <w:b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b/>
                <w:color w:val="000000"/>
                <w:lang w:val="en-US"/>
              </w:rPr>
              <w:lastRenderedPageBreak/>
              <w:t>Hemoglobin (mmol/L)</w:t>
            </w:r>
          </w:p>
        </w:tc>
        <w:tc>
          <w:tcPr>
            <w:tcW w:w="2284" w:type="dxa"/>
          </w:tcPr>
          <w:p w14:paraId="141A8C23" w14:textId="77777777" w:rsidR="002E4E0E" w:rsidRPr="00690364" w:rsidRDefault="002E4E0E" w:rsidP="002E4E0E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285" w:type="dxa"/>
          </w:tcPr>
          <w:p w14:paraId="597ECA25" w14:textId="77777777" w:rsidR="002E4E0E" w:rsidRPr="00690364" w:rsidRDefault="002E4E0E" w:rsidP="002E4E0E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89" w:type="dxa"/>
          </w:tcPr>
          <w:p w14:paraId="701DC674" w14:textId="77777777" w:rsidR="002E4E0E" w:rsidRPr="00690364" w:rsidRDefault="002E4E0E" w:rsidP="002E4E0E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86" w:type="dxa"/>
          </w:tcPr>
          <w:p w14:paraId="41534840" w14:textId="77777777" w:rsidR="002E4E0E" w:rsidRPr="00690364" w:rsidRDefault="002E4E0E" w:rsidP="002E4E0E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87" w:type="dxa"/>
          </w:tcPr>
          <w:p w14:paraId="33079FAF" w14:textId="77777777" w:rsidR="002E4E0E" w:rsidRPr="00690364" w:rsidRDefault="002E4E0E" w:rsidP="002E4E0E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88" w:type="dxa"/>
          </w:tcPr>
          <w:p w14:paraId="4685CDA6" w14:textId="77777777" w:rsidR="002E4E0E" w:rsidRPr="00690364" w:rsidRDefault="002E4E0E" w:rsidP="002E4E0E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2E4E0E" w:rsidRPr="00690364" w14:paraId="63F9AA36" w14:textId="77777777" w:rsidTr="003A5BF1">
        <w:trPr>
          <w:trHeight w:hRule="exact" w:val="680"/>
          <w:jc w:val="center"/>
        </w:trPr>
        <w:tc>
          <w:tcPr>
            <w:tcW w:w="2689" w:type="dxa"/>
            <w:shd w:val="clear" w:color="auto" w:fill="auto"/>
          </w:tcPr>
          <w:p w14:paraId="291DC2E5" w14:textId="77777777" w:rsidR="002E4E0E" w:rsidRPr="00690364" w:rsidRDefault="002E4E0E" w:rsidP="002E4E0E">
            <w:pPr>
              <w:spacing w:line="480" w:lineRule="auto"/>
              <w:ind w:left="306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bCs/>
                <w:color w:val="000000"/>
                <w:lang w:val="en-US"/>
              </w:rPr>
              <w:t>Low</w:t>
            </w:r>
          </w:p>
        </w:tc>
        <w:tc>
          <w:tcPr>
            <w:tcW w:w="2284" w:type="dxa"/>
          </w:tcPr>
          <w:p w14:paraId="75CA93F2" w14:textId="77777777" w:rsidR="002E4E0E" w:rsidRPr="00690364" w:rsidRDefault="002E4E0E" w:rsidP="002E4E0E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color w:val="000000"/>
                <w:lang w:val="en-US"/>
              </w:rPr>
              <w:t>5.6 (3.2-6.5)</w:t>
            </w:r>
          </w:p>
        </w:tc>
        <w:tc>
          <w:tcPr>
            <w:tcW w:w="2285" w:type="dxa"/>
          </w:tcPr>
          <w:p w14:paraId="779A9310" w14:textId="77777777" w:rsidR="002E4E0E" w:rsidRPr="00690364" w:rsidRDefault="002E4E0E" w:rsidP="002E4E0E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color w:val="000000"/>
                <w:lang w:val="en-US"/>
              </w:rPr>
              <w:t>5.6 (2.8-7.2)</w:t>
            </w:r>
          </w:p>
        </w:tc>
        <w:tc>
          <w:tcPr>
            <w:tcW w:w="1089" w:type="dxa"/>
          </w:tcPr>
          <w:p w14:paraId="0008B93D" w14:textId="44D3C850" w:rsidR="002E4E0E" w:rsidRPr="00690364" w:rsidRDefault="00DD7A5F" w:rsidP="002E4E0E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0.450</w:t>
            </w:r>
          </w:p>
        </w:tc>
        <w:tc>
          <w:tcPr>
            <w:tcW w:w="2086" w:type="dxa"/>
          </w:tcPr>
          <w:p w14:paraId="69B70657" w14:textId="77777777" w:rsidR="002E4E0E" w:rsidRPr="00690364" w:rsidRDefault="000A0396" w:rsidP="002E4E0E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6.9 (5.2-8.4)</w:t>
            </w:r>
          </w:p>
        </w:tc>
        <w:tc>
          <w:tcPr>
            <w:tcW w:w="2087" w:type="dxa"/>
          </w:tcPr>
          <w:p w14:paraId="2D7B25C1" w14:textId="77777777" w:rsidR="002E4E0E" w:rsidRPr="00690364" w:rsidRDefault="000A0396" w:rsidP="002E4E0E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6.8 (5.7-7.8)</w:t>
            </w:r>
          </w:p>
        </w:tc>
        <w:tc>
          <w:tcPr>
            <w:tcW w:w="1088" w:type="dxa"/>
          </w:tcPr>
          <w:p w14:paraId="68641EAC" w14:textId="5ECFE16B" w:rsidR="002E4E0E" w:rsidRPr="00690364" w:rsidRDefault="004A2006" w:rsidP="002E4E0E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0.437</w:t>
            </w:r>
          </w:p>
        </w:tc>
      </w:tr>
      <w:tr w:rsidR="002E4E0E" w:rsidRPr="00690364" w14:paraId="15109486" w14:textId="77777777" w:rsidTr="003A5BF1">
        <w:trPr>
          <w:trHeight w:hRule="exact" w:val="680"/>
          <w:jc w:val="center"/>
        </w:trPr>
        <w:tc>
          <w:tcPr>
            <w:tcW w:w="2689" w:type="dxa"/>
            <w:shd w:val="clear" w:color="auto" w:fill="auto"/>
          </w:tcPr>
          <w:p w14:paraId="7C03D1E0" w14:textId="77777777" w:rsidR="002E4E0E" w:rsidRPr="00690364" w:rsidRDefault="002E4E0E" w:rsidP="002E4E0E">
            <w:pPr>
              <w:spacing w:line="480" w:lineRule="auto"/>
              <w:ind w:left="306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bCs/>
                <w:color w:val="000000"/>
                <w:lang w:val="en-US"/>
              </w:rPr>
              <w:t>High</w:t>
            </w:r>
          </w:p>
        </w:tc>
        <w:tc>
          <w:tcPr>
            <w:tcW w:w="2284" w:type="dxa"/>
          </w:tcPr>
          <w:p w14:paraId="39976CAC" w14:textId="77777777" w:rsidR="002E4E0E" w:rsidRPr="00690364" w:rsidRDefault="002E4E0E" w:rsidP="002E4E0E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color w:val="000000"/>
                <w:lang w:val="en-US"/>
              </w:rPr>
              <w:t>7.2 (5.7-8.7)</w:t>
            </w:r>
          </w:p>
        </w:tc>
        <w:tc>
          <w:tcPr>
            <w:tcW w:w="2285" w:type="dxa"/>
          </w:tcPr>
          <w:p w14:paraId="0130C45A" w14:textId="77777777" w:rsidR="002E4E0E" w:rsidRPr="00690364" w:rsidRDefault="002E4E0E" w:rsidP="002E4E0E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color w:val="000000"/>
                <w:lang w:val="en-US"/>
              </w:rPr>
              <w:t>7.5 (6.2-8.4)</w:t>
            </w:r>
          </w:p>
        </w:tc>
        <w:tc>
          <w:tcPr>
            <w:tcW w:w="1089" w:type="dxa"/>
          </w:tcPr>
          <w:p w14:paraId="46E95735" w14:textId="0114A4F5" w:rsidR="002E4E0E" w:rsidRPr="00690364" w:rsidRDefault="00DD7A5F" w:rsidP="002E4E0E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0.404</w:t>
            </w:r>
          </w:p>
        </w:tc>
        <w:tc>
          <w:tcPr>
            <w:tcW w:w="2086" w:type="dxa"/>
          </w:tcPr>
          <w:p w14:paraId="00C37409" w14:textId="77777777" w:rsidR="002E4E0E" w:rsidRPr="00690364" w:rsidRDefault="001E6950" w:rsidP="002E4E0E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7.9 (6.7-9.3)</w:t>
            </w:r>
          </w:p>
        </w:tc>
        <w:tc>
          <w:tcPr>
            <w:tcW w:w="2087" w:type="dxa"/>
          </w:tcPr>
          <w:p w14:paraId="65472BCC" w14:textId="77777777" w:rsidR="002E4E0E" w:rsidRPr="00690364" w:rsidRDefault="001E6950" w:rsidP="002E4E0E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7.9 (6.7-9.0)</w:t>
            </w:r>
          </w:p>
        </w:tc>
        <w:tc>
          <w:tcPr>
            <w:tcW w:w="1088" w:type="dxa"/>
          </w:tcPr>
          <w:p w14:paraId="76682998" w14:textId="65207FD6" w:rsidR="002E4E0E" w:rsidRPr="00690364" w:rsidRDefault="004A2006" w:rsidP="002E4E0E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0.865</w:t>
            </w:r>
          </w:p>
        </w:tc>
      </w:tr>
      <w:tr w:rsidR="002E4E0E" w:rsidRPr="00690364" w14:paraId="68CC11D5" w14:textId="77777777" w:rsidTr="003A5BF1">
        <w:trPr>
          <w:trHeight w:hRule="exact" w:val="680"/>
          <w:jc w:val="center"/>
        </w:trPr>
        <w:tc>
          <w:tcPr>
            <w:tcW w:w="2689" w:type="dxa"/>
            <w:shd w:val="clear" w:color="auto" w:fill="auto"/>
          </w:tcPr>
          <w:p w14:paraId="381E8629" w14:textId="77777777" w:rsidR="002E4E0E" w:rsidRPr="00690364" w:rsidRDefault="002E4E0E" w:rsidP="002E4E0E">
            <w:pPr>
              <w:spacing w:line="480" w:lineRule="auto"/>
              <w:rPr>
                <w:rFonts w:ascii="Arial" w:hAnsi="Arial" w:cs="Arial"/>
                <w:b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b/>
                <w:color w:val="000000"/>
                <w:lang w:val="en-US"/>
              </w:rPr>
              <w:t>Base excess</w:t>
            </w:r>
          </w:p>
        </w:tc>
        <w:tc>
          <w:tcPr>
            <w:tcW w:w="2284" w:type="dxa"/>
          </w:tcPr>
          <w:p w14:paraId="060DB68E" w14:textId="77777777" w:rsidR="002E4E0E" w:rsidRPr="00690364" w:rsidRDefault="002E4E0E" w:rsidP="002E4E0E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285" w:type="dxa"/>
          </w:tcPr>
          <w:p w14:paraId="57210907" w14:textId="77777777" w:rsidR="002E4E0E" w:rsidRPr="00690364" w:rsidRDefault="002E4E0E" w:rsidP="002E4E0E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89" w:type="dxa"/>
          </w:tcPr>
          <w:p w14:paraId="29642829" w14:textId="77777777" w:rsidR="002E4E0E" w:rsidRPr="00690364" w:rsidRDefault="002E4E0E" w:rsidP="002E4E0E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86" w:type="dxa"/>
          </w:tcPr>
          <w:p w14:paraId="026585D7" w14:textId="77777777" w:rsidR="002E4E0E" w:rsidRPr="00690364" w:rsidRDefault="002E4E0E" w:rsidP="002E4E0E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87" w:type="dxa"/>
          </w:tcPr>
          <w:p w14:paraId="0BCC2D86" w14:textId="77777777" w:rsidR="002E4E0E" w:rsidRPr="00690364" w:rsidRDefault="002E4E0E" w:rsidP="002E4E0E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88" w:type="dxa"/>
          </w:tcPr>
          <w:p w14:paraId="32FB2BCC" w14:textId="77777777" w:rsidR="002E4E0E" w:rsidRPr="00690364" w:rsidRDefault="002E4E0E" w:rsidP="002E4E0E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6C7FD3" w:rsidRPr="00690364" w14:paraId="7E9F6781" w14:textId="77777777" w:rsidTr="003A5BF1">
        <w:trPr>
          <w:trHeight w:hRule="exact" w:val="680"/>
          <w:jc w:val="center"/>
        </w:trPr>
        <w:tc>
          <w:tcPr>
            <w:tcW w:w="2689" w:type="dxa"/>
            <w:shd w:val="clear" w:color="auto" w:fill="auto"/>
          </w:tcPr>
          <w:p w14:paraId="77D4F613" w14:textId="77777777" w:rsidR="006C7FD3" w:rsidRPr="00690364" w:rsidRDefault="006C7FD3" w:rsidP="006C7FD3">
            <w:pPr>
              <w:spacing w:line="480" w:lineRule="auto"/>
              <w:ind w:left="306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bCs/>
                <w:color w:val="000000"/>
                <w:lang w:val="en-US"/>
              </w:rPr>
              <w:t>Low</w:t>
            </w:r>
          </w:p>
        </w:tc>
        <w:tc>
          <w:tcPr>
            <w:tcW w:w="2284" w:type="dxa"/>
          </w:tcPr>
          <w:p w14:paraId="3FF12965" w14:textId="64D04FDB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color w:val="000000"/>
                <w:lang w:val="en-US"/>
              </w:rPr>
              <w:t>-4.0 ((-9.</w:t>
            </w:r>
            <w:proofErr w:type="gramStart"/>
            <w:r w:rsidRPr="00690364">
              <w:rPr>
                <w:rFonts w:ascii="Arial" w:hAnsi="Arial" w:cs="Arial"/>
                <w:color w:val="000000"/>
                <w:lang w:val="en-US"/>
              </w:rPr>
              <w:t>4)-</w:t>
            </w:r>
            <w:r w:rsidR="00A8294F">
              <w:rPr>
                <w:rFonts w:ascii="Arial" w:hAnsi="Arial" w:cs="Arial"/>
                <w:color w:val="000000"/>
                <w:lang w:val="en-US"/>
              </w:rPr>
              <w:t>(</w:t>
            </w:r>
            <w:proofErr w:type="gramEnd"/>
            <w:r w:rsidRPr="00690364">
              <w:rPr>
                <w:rFonts w:ascii="Arial" w:hAnsi="Arial" w:cs="Arial"/>
                <w:color w:val="000000"/>
                <w:lang w:val="en-US"/>
              </w:rPr>
              <w:t>-0.9))</w:t>
            </w:r>
          </w:p>
        </w:tc>
        <w:tc>
          <w:tcPr>
            <w:tcW w:w="2285" w:type="dxa"/>
          </w:tcPr>
          <w:p w14:paraId="21CDD026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color w:val="000000"/>
                <w:lang w:val="en-US"/>
              </w:rPr>
              <w:t>-3.8 ((-9.</w:t>
            </w:r>
            <w:proofErr w:type="gramStart"/>
            <w:r w:rsidRPr="00690364">
              <w:rPr>
                <w:rFonts w:ascii="Arial" w:hAnsi="Arial" w:cs="Arial"/>
                <w:color w:val="000000"/>
                <w:lang w:val="en-US"/>
              </w:rPr>
              <w:t>8)-</w:t>
            </w:r>
            <w:r>
              <w:rPr>
                <w:rFonts w:ascii="Arial" w:hAnsi="Arial" w:cs="Arial"/>
                <w:color w:val="000000"/>
                <w:lang w:val="en-US"/>
              </w:rPr>
              <w:t>(</w:t>
            </w:r>
            <w:proofErr w:type="gramEnd"/>
            <w:r w:rsidRPr="00690364">
              <w:rPr>
                <w:rFonts w:ascii="Arial" w:hAnsi="Arial" w:cs="Arial"/>
                <w:color w:val="000000"/>
                <w:lang w:val="en-US"/>
              </w:rPr>
              <w:t>0.8</w:t>
            </w:r>
            <w:r>
              <w:rPr>
                <w:rFonts w:ascii="Arial" w:hAnsi="Arial" w:cs="Arial"/>
                <w:color w:val="000000"/>
                <w:lang w:val="en-US"/>
              </w:rPr>
              <w:t>)</w:t>
            </w:r>
            <w:r w:rsidRPr="00690364">
              <w:rPr>
                <w:rFonts w:ascii="Arial" w:hAnsi="Arial" w:cs="Arial"/>
                <w:color w:val="000000"/>
                <w:lang w:val="en-US"/>
              </w:rPr>
              <w:t>)</w:t>
            </w:r>
          </w:p>
        </w:tc>
        <w:tc>
          <w:tcPr>
            <w:tcW w:w="1089" w:type="dxa"/>
          </w:tcPr>
          <w:p w14:paraId="6FB70E14" w14:textId="41FDDCFE" w:rsidR="006C7FD3" w:rsidRPr="00690364" w:rsidRDefault="00DD7A5F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0.643</w:t>
            </w:r>
          </w:p>
        </w:tc>
        <w:tc>
          <w:tcPr>
            <w:tcW w:w="2086" w:type="dxa"/>
          </w:tcPr>
          <w:p w14:paraId="5CA41205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-4.1 ((-8.4)- (2.8))</w:t>
            </w:r>
          </w:p>
        </w:tc>
        <w:tc>
          <w:tcPr>
            <w:tcW w:w="2087" w:type="dxa"/>
          </w:tcPr>
          <w:p w14:paraId="1D54344B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-4.4((-9.</w:t>
            </w:r>
            <w:proofErr w:type="gramStart"/>
            <w:r>
              <w:rPr>
                <w:rFonts w:ascii="Arial" w:hAnsi="Arial" w:cs="Arial"/>
                <w:color w:val="000000"/>
                <w:lang w:val="en-US"/>
              </w:rPr>
              <w:t>8)-(</w:t>
            </w:r>
            <w:proofErr w:type="gramEnd"/>
            <w:r>
              <w:rPr>
                <w:rFonts w:ascii="Arial" w:hAnsi="Arial" w:cs="Arial"/>
                <w:color w:val="000000"/>
                <w:lang w:val="en-US"/>
              </w:rPr>
              <w:t>-3.6))</w:t>
            </w:r>
          </w:p>
        </w:tc>
        <w:tc>
          <w:tcPr>
            <w:tcW w:w="1088" w:type="dxa"/>
          </w:tcPr>
          <w:p w14:paraId="4266D8FE" w14:textId="0E2C2A94" w:rsidR="006C7FD3" w:rsidRPr="00690364" w:rsidRDefault="004A2006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0.308</w:t>
            </w:r>
          </w:p>
        </w:tc>
      </w:tr>
      <w:tr w:rsidR="006C7FD3" w:rsidRPr="00690364" w14:paraId="7DBB629D" w14:textId="77777777" w:rsidTr="003A5BF1">
        <w:trPr>
          <w:trHeight w:hRule="exact" w:val="680"/>
          <w:jc w:val="center"/>
        </w:trPr>
        <w:tc>
          <w:tcPr>
            <w:tcW w:w="2689" w:type="dxa"/>
            <w:shd w:val="clear" w:color="auto" w:fill="auto"/>
          </w:tcPr>
          <w:p w14:paraId="4452BAE5" w14:textId="77777777" w:rsidR="006C7FD3" w:rsidRPr="00690364" w:rsidRDefault="006C7FD3" w:rsidP="006C7FD3">
            <w:pPr>
              <w:spacing w:line="480" w:lineRule="auto"/>
              <w:ind w:left="306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bCs/>
                <w:color w:val="000000"/>
                <w:lang w:val="en-US"/>
              </w:rPr>
              <w:t>High</w:t>
            </w:r>
          </w:p>
        </w:tc>
        <w:tc>
          <w:tcPr>
            <w:tcW w:w="2284" w:type="dxa"/>
          </w:tcPr>
          <w:p w14:paraId="34D8C6EC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color w:val="000000"/>
                <w:lang w:val="en-US"/>
              </w:rPr>
              <w:t>-0.3 ((-3.</w:t>
            </w:r>
            <w:proofErr w:type="gramStart"/>
            <w:r w:rsidRPr="00690364">
              <w:rPr>
                <w:rFonts w:ascii="Arial" w:hAnsi="Arial" w:cs="Arial"/>
                <w:color w:val="000000"/>
                <w:lang w:val="en-US"/>
              </w:rPr>
              <w:t>0)-(</w:t>
            </w:r>
            <w:proofErr w:type="gramEnd"/>
            <w:r w:rsidRPr="00690364">
              <w:rPr>
                <w:rFonts w:ascii="Arial" w:hAnsi="Arial" w:cs="Arial"/>
                <w:color w:val="000000"/>
                <w:lang w:val="en-US"/>
              </w:rPr>
              <w:t>5.6))</w:t>
            </w:r>
          </w:p>
        </w:tc>
        <w:tc>
          <w:tcPr>
            <w:tcW w:w="2285" w:type="dxa"/>
          </w:tcPr>
          <w:p w14:paraId="7B541C81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color w:val="000000"/>
                <w:lang w:val="en-US"/>
              </w:rPr>
              <w:t>-0.1((-3.</w:t>
            </w:r>
            <w:proofErr w:type="gramStart"/>
            <w:r w:rsidRPr="00690364">
              <w:rPr>
                <w:rFonts w:ascii="Arial" w:hAnsi="Arial" w:cs="Arial"/>
                <w:color w:val="000000"/>
                <w:lang w:val="en-US"/>
              </w:rPr>
              <w:t>4)-</w:t>
            </w:r>
            <w:r>
              <w:rPr>
                <w:rFonts w:ascii="Arial" w:hAnsi="Arial" w:cs="Arial"/>
                <w:color w:val="000000"/>
                <w:lang w:val="en-US"/>
              </w:rPr>
              <w:t>(</w:t>
            </w:r>
            <w:proofErr w:type="gramEnd"/>
            <w:r w:rsidRPr="00690364">
              <w:rPr>
                <w:rFonts w:ascii="Arial" w:hAnsi="Arial" w:cs="Arial"/>
                <w:color w:val="000000"/>
                <w:lang w:val="en-US"/>
              </w:rPr>
              <w:t>5.0</w:t>
            </w:r>
            <w:r>
              <w:rPr>
                <w:rFonts w:ascii="Arial" w:hAnsi="Arial" w:cs="Arial"/>
                <w:color w:val="000000"/>
                <w:lang w:val="en-US"/>
              </w:rPr>
              <w:t>)</w:t>
            </w:r>
            <w:r w:rsidRPr="00690364">
              <w:rPr>
                <w:rFonts w:ascii="Arial" w:hAnsi="Arial" w:cs="Arial"/>
                <w:color w:val="000000"/>
                <w:lang w:val="en-US"/>
              </w:rPr>
              <w:t>)</w:t>
            </w:r>
          </w:p>
        </w:tc>
        <w:tc>
          <w:tcPr>
            <w:tcW w:w="1089" w:type="dxa"/>
          </w:tcPr>
          <w:p w14:paraId="64D679B8" w14:textId="746E3D99" w:rsidR="006C7FD3" w:rsidRPr="00690364" w:rsidRDefault="00DD7A5F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0.759</w:t>
            </w:r>
          </w:p>
        </w:tc>
        <w:tc>
          <w:tcPr>
            <w:tcW w:w="2086" w:type="dxa"/>
          </w:tcPr>
          <w:p w14:paraId="13088799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0.2 ((-5.</w:t>
            </w:r>
            <w:proofErr w:type="gramStart"/>
            <w:r>
              <w:rPr>
                <w:rFonts w:ascii="Arial" w:hAnsi="Arial" w:cs="Arial"/>
                <w:color w:val="000000"/>
                <w:lang w:val="en-US"/>
              </w:rPr>
              <w:t>4)-(</w:t>
            </w:r>
            <w:proofErr w:type="gramEnd"/>
            <w:r>
              <w:rPr>
                <w:rFonts w:ascii="Arial" w:hAnsi="Arial" w:cs="Arial"/>
                <w:color w:val="000000"/>
                <w:lang w:val="en-US"/>
              </w:rPr>
              <w:t>6.1))</w:t>
            </w:r>
          </w:p>
        </w:tc>
        <w:tc>
          <w:tcPr>
            <w:tcW w:w="2087" w:type="dxa"/>
          </w:tcPr>
          <w:p w14:paraId="4946C6CF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0.6 ((-3.</w:t>
            </w:r>
            <w:proofErr w:type="gramStart"/>
            <w:r>
              <w:rPr>
                <w:rFonts w:ascii="Arial" w:hAnsi="Arial" w:cs="Arial"/>
                <w:color w:val="000000"/>
                <w:lang w:val="en-US"/>
              </w:rPr>
              <w:t>4)-(</w:t>
            </w:r>
            <w:proofErr w:type="gramEnd"/>
            <w:r>
              <w:rPr>
                <w:rFonts w:ascii="Arial" w:hAnsi="Arial" w:cs="Arial"/>
                <w:color w:val="000000"/>
                <w:lang w:val="en-US"/>
              </w:rPr>
              <w:t>5.3))</w:t>
            </w:r>
          </w:p>
        </w:tc>
        <w:tc>
          <w:tcPr>
            <w:tcW w:w="1088" w:type="dxa"/>
          </w:tcPr>
          <w:p w14:paraId="3B45BEF4" w14:textId="756A852E" w:rsidR="006C7FD3" w:rsidRPr="00690364" w:rsidRDefault="004A2006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0.477</w:t>
            </w:r>
          </w:p>
        </w:tc>
      </w:tr>
      <w:tr w:rsidR="006C7FD3" w:rsidRPr="00690364" w14:paraId="0789F957" w14:textId="77777777" w:rsidTr="003A5BF1">
        <w:trPr>
          <w:trHeight w:hRule="exact" w:val="680"/>
          <w:jc w:val="center"/>
        </w:trPr>
        <w:tc>
          <w:tcPr>
            <w:tcW w:w="2689" w:type="dxa"/>
            <w:shd w:val="clear" w:color="auto" w:fill="auto"/>
          </w:tcPr>
          <w:p w14:paraId="18C32849" w14:textId="77777777" w:rsidR="006C7FD3" w:rsidRPr="00690364" w:rsidRDefault="006C7FD3" w:rsidP="006C7FD3">
            <w:pPr>
              <w:spacing w:line="480" w:lineRule="auto"/>
              <w:rPr>
                <w:rFonts w:ascii="Arial" w:hAnsi="Arial" w:cs="Arial"/>
                <w:b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b/>
                <w:color w:val="000000"/>
                <w:lang w:val="en-US"/>
              </w:rPr>
              <w:t>HCO</w:t>
            </w:r>
            <w:r w:rsidRPr="00690364">
              <w:rPr>
                <w:rFonts w:ascii="Arial" w:hAnsi="Arial" w:cs="Arial"/>
                <w:b/>
                <w:color w:val="000000"/>
                <w:vertAlign w:val="subscript"/>
                <w:lang w:val="en-US"/>
              </w:rPr>
              <w:t>3</w:t>
            </w:r>
            <w:r w:rsidRPr="00690364">
              <w:rPr>
                <w:rFonts w:ascii="Arial" w:hAnsi="Arial" w:cs="Arial"/>
                <w:b/>
                <w:color w:val="000000"/>
                <w:vertAlign w:val="superscript"/>
                <w:lang w:val="en-US"/>
              </w:rPr>
              <w:t>-</w:t>
            </w:r>
            <w:r w:rsidRPr="00690364">
              <w:rPr>
                <w:rFonts w:ascii="Arial" w:hAnsi="Arial" w:cs="Arial"/>
                <w:b/>
                <w:color w:val="000000"/>
                <w:lang w:val="en-US"/>
              </w:rPr>
              <w:t xml:space="preserve"> (mmol/L)</w:t>
            </w:r>
          </w:p>
        </w:tc>
        <w:tc>
          <w:tcPr>
            <w:tcW w:w="2284" w:type="dxa"/>
          </w:tcPr>
          <w:p w14:paraId="11ED26C1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285" w:type="dxa"/>
          </w:tcPr>
          <w:p w14:paraId="51F4705C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89" w:type="dxa"/>
          </w:tcPr>
          <w:p w14:paraId="298766BE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86" w:type="dxa"/>
          </w:tcPr>
          <w:p w14:paraId="4A7D6163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87" w:type="dxa"/>
          </w:tcPr>
          <w:p w14:paraId="470DEF0D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88" w:type="dxa"/>
          </w:tcPr>
          <w:p w14:paraId="7C98A8A0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6C7FD3" w:rsidRPr="00690364" w14:paraId="7885106F" w14:textId="77777777" w:rsidTr="003A5BF1">
        <w:trPr>
          <w:trHeight w:hRule="exact" w:val="680"/>
          <w:jc w:val="center"/>
        </w:trPr>
        <w:tc>
          <w:tcPr>
            <w:tcW w:w="2689" w:type="dxa"/>
            <w:shd w:val="clear" w:color="auto" w:fill="auto"/>
          </w:tcPr>
          <w:p w14:paraId="532F31C8" w14:textId="77777777" w:rsidR="006C7FD3" w:rsidRPr="00690364" w:rsidRDefault="006C7FD3" w:rsidP="006C7FD3">
            <w:pPr>
              <w:spacing w:line="480" w:lineRule="auto"/>
              <w:ind w:left="306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bCs/>
                <w:color w:val="000000"/>
                <w:lang w:val="en-US"/>
              </w:rPr>
              <w:t>Low</w:t>
            </w:r>
          </w:p>
        </w:tc>
        <w:tc>
          <w:tcPr>
            <w:tcW w:w="2284" w:type="dxa"/>
          </w:tcPr>
          <w:p w14:paraId="5495A1D1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color w:val="000000"/>
                <w:lang w:val="en-US"/>
              </w:rPr>
              <w:t>20.9 (16.9-23.7)</w:t>
            </w:r>
          </w:p>
        </w:tc>
        <w:tc>
          <w:tcPr>
            <w:tcW w:w="2285" w:type="dxa"/>
          </w:tcPr>
          <w:p w14:paraId="0B6DB8CE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color w:val="000000"/>
                <w:lang w:val="en-US"/>
              </w:rPr>
              <w:t>21.1 (16.6-24.9)</w:t>
            </w:r>
          </w:p>
        </w:tc>
        <w:tc>
          <w:tcPr>
            <w:tcW w:w="1089" w:type="dxa"/>
          </w:tcPr>
          <w:p w14:paraId="0B575D34" w14:textId="57159CDF" w:rsidR="006C7FD3" w:rsidRPr="00690364" w:rsidRDefault="00DD7A5F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0.832</w:t>
            </w:r>
          </w:p>
        </w:tc>
        <w:tc>
          <w:tcPr>
            <w:tcW w:w="2086" w:type="dxa"/>
          </w:tcPr>
          <w:p w14:paraId="319F475E" w14:textId="77777777" w:rsidR="006C7FD3" w:rsidRPr="00690364" w:rsidRDefault="00776E48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20.8 (16.6-26.3)</w:t>
            </w:r>
          </w:p>
        </w:tc>
        <w:tc>
          <w:tcPr>
            <w:tcW w:w="2087" w:type="dxa"/>
          </w:tcPr>
          <w:p w14:paraId="4681B2D2" w14:textId="77777777" w:rsidR="006C7FD3" w:rsidRPr="00690364" w:rsidRDefault="00776E48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20.3 (16.7-26.6)</w:t>
            </w:r>
          </w:p>
        </w:tc>
        <w:tc>
          <w:tcPr>
            <w:tcW w:w="1088" w:type="dxa"/>
          </w:tcPr>
          <w:p w14:paraId="78B5FBAD" w14:textId="7187CF08" w:rsidR="006C7FD3" w:rsidRPr="00690364" w:rsidRDefault="004A2006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0.162</w:t>
            </w:r>
          </w:p>
        </w:tc>
      </w:tr>
      <w:tr w:rsidR="006C7FD3" w:rsidRPr="00690364" w14:paraId="17C6FE18" w14:textId="77777777" w:rsidTr="003A5BF1">
        <w:trPr>
          <w:trHeight w:hRule="exact" w:val="680"/>
          <w:jc w:val="center"/>
        </w:trPr>
        <w:tc>
          <w:tcPr>
            <w:tcW w:w="2689" w:type="dxa"/>
            <w:shd w:val="clear" w:color="auto" w:fill="auto"/>
          </w:tcPr>
          <w:p w14:paraId="23D46471" w14:textId="77777777" w:rsidR="006C7FD3" w:rsidRPr="00690364" w:rsidRDefault="006C7FD3" w:rsidP="006C7FD3">
            <w:pPr>
              <w:spacing w:line="480" w:lineRule="auto"/>
              <w:ind w:left="306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bCs/>
                <w:color w:val="000000"/>
                <w:lang w:val="en-US"/>
              </w:rPr>
              <w:t>High</w:t>
            </w:r>
          </w:p>
        </w:tc>
        <w:tc>
          <w:tcPr>
            <w:tcW w:w="2284" w:type="dxa"/>
          </w:tcPr>
          <w:p w14:paraId="261E0F1B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color w:val="000000"/>
                <w:lang w:val="en-US"/>
              </w:rPr>
              <w:t>23.6 (20.7-29.9)</w:t>
            </w:r>
          </w:p>
        </w:tc>
        <w:tc>
          <w:tcPr>
            <w:tcW w:w="2285" w:type="dxa"/>
          </w:tcPr>
          <w:p w14:paraId="6A36404B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color w:val="000000"/>
                <w:lang w:val="en-US"/>
              </w:rPr>
              <w:t>24.1 (21.5-34.4)</w:t>
            </w:r>
          </w:p>
        </w:tc>
        <w:tc>
          <w:tcPr>
            <w:tcW w:w="1089" w:type="dxa"/>
          </w:tcPr>
          <w:p w14:paraId="3E4D7402" w14:textId="71625212" w:rsidR="006C7FD3" w:rsidRPr="00690364" w:rsidRDefault="00DD7A5F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0.820</w:t>
            </w:r>
          </w:p>
        </w:tc>
        <w:tc>
          <w:tcPr>
            <w:tcW w:w="2086" w:type="dxa"/>
          </w:tcPr>
          <w:p w14:paraId="3C6846BF" w14:textId="77777777" w:rsidR="006C7FD3" w:rsidRPr="00690364" w:rsidRDefault="00853AB8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24.8 (19.2-36.9)</w:t>
            </w:r>
          </w:p>
        </w:tc>
        <w:tc>
          <w:tcPr>
            <w:tcW w:w="2087" w:type="dxa"/>
          </w:tcPr>
          <w:p w14:paraId="076ED4F2" w14:textId="77777777" w:rsidR="006C7FD3" w:rsidRPr="00690364" w:rsidRDefault="00853AB8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24.3 (21.2-29.3)</w:t>
            </w:r>
          </w:p>
        </w:tc>
        <w:tc>
          <w:tcPr>
            <w:tcW w:w="1088" w:type="dxa"/>
          </w:tcPr>
          <w:p w14:paraId="41EC0D4C" w14:textId="7CA735F0" w:rsidR="006C7FD3" w:rsidRPr="00690364" w:rsidRDefault="004A2006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0.929</w:t>
            </w:r>
          </w:p>
        </w:tc>
      </w:tr>
      <w:tr w:rsidR="006C7FD3" w:rsidRPr="00690364" w14:paraId="1F5D08DE" w14:textId="77777777" w:rsidTr="003A5BF1">
        <w:trPr>
          <w:trHeight w:hRule="exact" w:val="680"/>
          <w:jc w:val="center"/>
        </w:trPr>
        <w:tc>
          <w:tcPr>
            <w:tcW w:w="2689" w:type="dxa"/>
            <w:shd w:val="clear" w:color="auto" w:fill="auto"/>
          </w:tcPr>
          <w:p w14:paraId="480E9E42" w14:textId="77777777" w:rsidR="006C7FD3" w:rsidRPr="00690364" w:rsidRDefault="006C7FD3" w:rsidP="006C7FD3">
            <w:pPr>
              <w:spacing w:line="480" w:lineRule="auto"/>
              <w:rPr>
                <w:rFonts w:ascii="Arial" w:hAnsi="Arial" w:cs="Arial"/>
                <w:b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b/>
                <w:color w:val="000000"/>
                <w:lang w:val="en-US"/>
              </w:rPr>
              <w:t>Glucose (mmol/L)</w:t>
            </w:r>
          </w:p>
        </w:tc>
        <w:tc>
          <w:tcPr>
            <w:tcW w:w="2284" w:type="dxa"/>
          </w:tcPr>
          <w:p w14:paraId="73DA2503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285" w:type="dxa"/>
          </w:tcPr>
          <w:p w14:paraId="12CAD888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89" w:type="dxa"/>
          </w:tcPr>
          <w:p w14:paraId="0AE19760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86" w:type="dxa"/>
          </w:tcPr>
          <w:p w14:paraId="0B78F9AC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87" w:type="dxa"/>
          </w:tcPr>
          <w:p w14:paraId="3B0EED03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88" w:type="dxa"/>
          </w:tcPr>
          <w:p w14:paraId="46A76867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6C7FD3" w:rsidRPr="00690364" w14:paraId="036FC594" w14:textId="77777777" w:rsidTr="003A5BF1">
        <w:trPr>
          <w:trHeight w:hRule="exact" w:val="680"/>
          <w:jc w:val="center"/>
        </w:trPr>
        <w:tc>
          <w:tcPr>
            <w:tcW w:w="2689" w:type="dxa"/>
            <w:shd w:val="clear" w:color="auto" w:fill="auto"/>
          </w:tcPr>
          <w:p w14:paraId="4F29F122" w14:textId="77777777" w:rsidR="006C7FD3" w:rsidRPr="00690364" w:rsidRDefault="006C7FD3" w:rsidP="006C7FD3">
            <w:pPr>
              <w:spacing w:line="480" w:lineRule="auto"/>
              <w:ind w:left="306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bCs/>
                <w:color w:val="000000"/>
                <w:lang w:val="en-US"/>
              </w:rPr>
              <w:t>Low</w:t>
            </w:r>
          </w:p>
        </w:tc>
        <w:tc>
          <w:tcPr>
            <w:tcW w:w="2284" w:type="dxa"/>
          </w:tcPr>
          <w:p w14:paraId="17147FF1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2285" w:type="dxa"/>
          </w:tcPr>
          <w:p w14:paraId="087D0B2F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1089" w:type="dxa"/>
          </w:tcPr>
          <w:p w14:paraId="4022BA41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86" w:type="dxa"/>
          </w:tcPr>
          <w:p w14:paraId="0F502197" w14:textId="77777777" w:rsidR="006C7FD3" w:rsidRPr="00690364" w:rsidRDefault="00CB25E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6.0 (2.7-11.0)</w:t>
            </w:r>
          </w:p>
        </w:tc>
        <w:tc>
          <w:tcPr>
            <w:tcW w:w="2087" w:type="dxa"/>
          </w:tcPr>
          <w:p w14:paraId="10254665" w14:textId="77777777" w:rsidR="006C7FD3" w:rsidRPr="00690364" w:rsidRDefault="00CB25E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6.8 (3.6-8.2)</w:t>
            </w:r>
          </w:p>
        </w:tc>
        <w:tc>
          <w:tcPr>
            <w:tcW w:w="1088" w:type="dxa"/>
          </w:tcPr>
          <w:p w14:paraId="010A4E70" w14:textId="2EC5B05F" w:rsidR="006C7FD3" w:rsidRPr="00690364" w:rsidRDefault="008E52C2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0.212</w:t>
            </w:r>
          </w:p>
        </w:tc>
      </w:tr>
      <w:tr w:rsidR="006C7FD3" w:rsidRPr="00690364" w14:paraId="1CE12036" w14:textId="77777777" w:rsidTr="003A5BF1">
        <w:trPr>
          <w:trHeight w:hRule="exact" w:val="680"/>
          <w:jc w:val="center"/>
        </w:trPr>
        <w:tc>
          <w:tcPr>
            <w:tcW w:w="2689" w:type="dxa"/>
            <w:shd w:val="clear" w:color="auto" w:fill="auto"/>
          </w:tcPr>
          <w:p w14:paraId="71FB7CA8" w14:textId="77777777" w:rsidR="006C7FD3" w:rsidRPr="00690364" w:rsidRDefault="006C7FD3" w:rsidP="006C7FD3">
            <w:pPr>
              <w:spacing w:line="480" w:lineRule="auto"/>
              <w:ind w:left="306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bCs/>
                <w:color w:val="000000"/>
                <w:lang w:val="en-US"/>
              </w:rPr>
              <w:t>High</w:t>
            </w:r>
          </w:p>
        </w:tc>
        <w:tc>
          <w:tcPr>
            <w:tcW w:w="2284" w:type="dxa"/>
          </w:tcPr>
          <w:p w14:paraId="57EA1FB7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2285" w:type="dxa"/>
          </w:tcPr>
          <w:p w14:paraId="4BCF929C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1089" w:type="dxa"/>
          </w:tcPr>
          <w:p w14:paraId="7538506C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86" w:type="dxa"/>
          </w:tcPr>
          <w:p w14:paraId="0C7232B4" w14:textId="77777777" w:rsidR="006C7FD3" w:rsidRPr="00690364" w:rsidRDefault="007739B8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9.1 (5.1-22.4)</w:t>
            </w:r>
          </w:p>
        </w:tc>
        <w:tc>
          <w:tcPr>
            <w:tcW w:w="2087" w:type="dxa"/>
          </w:tcPr>
          <w:p w14:paraId="140FD36C" w14:textId="77777777" w:rsidR="006C7FD3" w:rsidRPr="00690364" w:rsidRDefault="007739B8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10.0 (6.8-16.7)</w:t>
            </w:r>
          </w:p>
        </w:tc>
        <w:tc>
          <w:tcPr>
            <w:tcW w:w="1088" w:type="dxa"/>
          </w:tcPr>
          <w:p w14:paraId="3E2E9A45" w14:textId="3CD38E54" w:rsidR="006C7FD3" w:rsidRPr="00690364" w:rsidRDefault="008E52C2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0.208</w:t>
            </w:r>
          </w:p>
        </w:tc>
      </w:tr>
      <w:tr w:rsidR="006C7FD3" w:rsidRPr="00690364" w14:paraId="4C3FE1B4" w14:textId="77777777" w:rsidTr="003A5BF1">
        <w:trPr>
          <w:trHeight w:hRule="exact" w:val="680"/>
          <w:jc w:val="center"/>
        </w:trPr>
        <w:tc>
          <w:tcPr>
            <w:tcW w:w="2689" w:type="dxa"/>
            <w:shd w:val="clear" w:color="auto" w:fill="auto"/>
          </w:tcPr>
          <w:p w14:paraId="039D749D" w14:textId="77777777" w:rsidR="006C7FD3" w:rsidRPr="00690364" w:rsidRDefault="006C7FD3" w:rsidP="006C7FD3">
            <w:pPr>
              <w:spacing w:line="480" w:lineRule="auto"/>
              <w:rPr>
                <w:rFonts w:ascii="Arial" w:hAnsi="Arial" w:cs="Arial"/>
                <w:b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b/>
                <w:color w:val="000000"/>
                <w:lang w:val="en-US"/>
              </w:rPr>
              <w:t>Lactate (mmol/L)</w:t>
            </w:r>
          </w:p>
        </w:tc>
        <w:tc>
          <w:tcPr>
            <w:tcW w:w="2284" w:type="dxa"/>
          </w:tcPr>
          <w:p w14:paraId="4A8F58F7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285" w:type="dxa"/>
          </w:tcPr>
          <w:p w14:paraId="7854E2D4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89" w:type="dxa"/>
          </w:tcPr>
          <w:p w14:paraId="6B8EDCD1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86" w:type="dxa"/>
          </w:tcPr>
          <w:p w14:paraId="62BA3D3A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87" w:type="dxa"/>
          </w:tcPr>
          <w:p w14:paraId="1DCBCB4A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88" w:type="dxa"/>
          </w:tcPr>
          <w:p w14:paraId="2E429AF8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6C7FD3" w:rsidRPr="00690364" w14:paraId="18E2BA79" w14:textId="77777777" w:rsidTr="003A5BF1">
        <w:trPr>
          <w:trHeight w:hRule="exact" w:val="680"/>
          <w:jc w:val="center"/>
        </w:trPr>
        <w:tc>
          <w:tcPr>
            <w:tcW w:w="2689" w:type="dxa"/>
            <w:shd w:val="clear" w:color="auto" w:fill="auto"/>
          </w:tcPr>
          <w:p w14:paraId="49C2866A" w14:textId="77777777" w:rsidR="006C7FD3" w:rsidRPr="00690364" w:rsidRDefault="006C7FD3" w:rsidP="006C7FD3">
            <w:pPr>
              <w:spacing w:line="480" w:lineRule="auto"/>
              <w:ind w:left="306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bCs/>
                <w:color w:val="000000"/>
                <w:lang w:val="en-US"/>
              </w:rPr>
              <w:t>Low</w:t>
            </w:r>
          </w:p>
        </w:tc>
        <w:tc>
          <w:tcPr>
            <w:tcW w:w="2284" w:type="dxa"/>
          </w:tcPr>
          <w:p w14:paraId="46AB6A0C" w14:textId="51A54008" w:rsidR="006C7FD3" w:rsidRPr="00690364" w:rsidRDefault="00FC3AF8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2285" w:type="dxa"/>
          </w:tcPr>
          <w:p w14:paraId="39102A86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1089" w:type="dxa"/>
          </w:tcPr>
          <w:p w14:paraId="3C3C1A31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86" w:type="dxa"/>
          </w:tcPr>
          <w:p w14:paraId="68C59686" w14:textId="77777777" w:rsidR="006C7FD3" w:rsidRPr="00690364" w:rsidRDefault="007C38A7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0.8 (0.7-1.7)</w:t>
            </w:r>
          </w:p>
        </w:tc>
        <w:tc>
          <w:tcPr>
            <w:tcW w:w="2087" w:type="dxa"/>
          </w:tcPr>
          <w:p w14:paraId="7F2C92E1" w14:textId="77777777" w:rsidR="006C7FD3" w:rsidRPr="00690364" w:rsidRDefault="007C38A7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0.8 (0.6-1.1)</w:t>
            </w:r>
          </w:p>
        </w:tc>
        <w:tc>
          <w:tcPr>
            <w:tcW w:w="1088" w:type="dxa"/>
          </w:tcPr>
          <w:p w14:paraId="6C0BB9C5" w14:textId="04243CE5" w:rsidR="006C7FD3" w:rsidRPr="00690364" w:rsidRDefault="008E52C2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0.280</w:t>
            </w:r>
          </w:p>
        </w:tc>
      </w:tr>
      <w:tr w:rsidR="006C7FD3" w:rsidRPr="00690364" w14:paraId="53C2847C" w14:textId="77777777" w:rsidTr="003A5BF1">
        <w:trPr>
          <w:trHeight w:hRule="exact" w:val="680"/>
          <w:jc w:val="center"/>
        </w:trPr>
        <w:tc>
          <w:tcPr>
            <w:tcW w:w="2689" w:type="dxa"/>
            <w:shd w:val="clear" w:color="auto" w:fill="auto"/>
          </w:tcPr>
          <w:p w14:paraId="4D1869D4" w14:textId="77777777" w:rsidR="006C7FD3" w:rsidRPr="00690364" w:rsidRDefault="006C7FD3" w:rsidP="006C7FD3">
            <w:pPr>
              <w:spacing w:line="480" w:lineRule="auto"/>
              <w:ind w:left="306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bCs/>
                <w:color w:val="000000"/>
                <w:lang w:val="en-US"/>
              </w:rPr>
              <w:lastRenderedPageBreak/>
              <w:t>High</w:t>
            </w:r>
          </w:p>
        </w:tc>
        <w:tc>
          <w:tcPr>
            <w:tcW w:w="2284" w:type="dxa"/>
          </w:tcPr>
          <w:p w14:paraId="3CA0DADC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2285" w:type="dxa"/>
          </w:tcPr>
          <w:p w14:paraId="01F8F288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1089" w:type="dxa"/>
          </w:tcPr>
          <w:p w14:paraId="467CFF42" w14:textId="77777777" w:rsidR="006C7FD3" w:rsidRPr="00690364" w:rsidRDefault="006C7FD3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86" w:type="dxa"/>
          </w:tcPr>
          <w:p w14:paraId="44595521" w14:textId="77777777" w:rsidR="006C7FD3" w:rsidRPr="00690364" w:rsidRDefault="007C38A7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2.0 (1.0-3.4)</w:t>
            </w:r>
          </w:p>
        </w:tc>
        <w:tc>
          <w:tcPr>
            <w:tcW w:w="2087" w:type="dxa"/>
          </w:tcPr>
          <w:p w14:paraId="3223AEC7" w14:textId="77777777" w:rsidR="006C7FD3" w:rsidRPr="00690364" w:rsidRDefault="007C38A7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1.5 (0.6-2.0)</w:t>
            </w:r>
          </w:p>
        </w:tc>
        <w:tc>
          <w:tcPr>
            <w:tcW w:w="1088" w:type="dxa"/>
          </w:tcPr>
          <w:p w14:paraId="1DF4CF54" w14:textId="570201CD" w:rsidR="006C7FD3" w:rsidRPr="00690364" w:rsidRDefault="008E52C2" w:rsidP="006C7FD3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0.127</w:t>
            </w:r>
          </w:p>
        </w:tc>
      </w:tr>
      <w:tr w:rsidR="00B35A94" w:rsidRPr="00690364" w14:paraId="04D2E060" w14:textId="77777777" w:rsidTr="00284816">
        <w:trPr>
          <w:trHeight w:hRule="exact" w:val="74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B39C" w14:textId="063CD4AA" w:rsidR="00B35A94" w:rsidRPr="0042545A" w:rsidRDefault="00284816" w:rsidP="00B35A94">
            <w:pPr>
              <w:spacing w:line="48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ScvO</w:t>
            </w:r>
            <w:r>
              <w:rPr>
                <w:rFonts w:ascii="Arial" w:hAnsi="Arial" w:cs="Arial"/>
                <w:b/>
                <w:color w:val="000000"/>
                <w:vertAlign w:val="subscript"/>
                <w:lang w:val="en-US"/>
              </w:rPr>
              <w:t>2</w:t>
            </w:r>
            <w:r w:rsidR="0042545A">
              <w:rPr>
                <w:rFonts w:ascii="Arial" w:hAnsi="Arial" w:cs="Arial"/>
                <w:b/>
                <w:color w:val="000000"/>
                <w:vertAlign w:val="subscript"/>
                <w:lang w:val="en-US"/>
              </w:rPr>
              <w:t xml:space="preserve"> </w:t>
            </w:r>
            <w:r w:rsidR="0042545A">
              <w:rPr>
                <w:rFonts w:ascii="Arial" w:hAnsi="Arial" w:cs="Arial"/>
                <w:b/>
                <w:color w:val="000000"/>
                <w:lang w:val="en-US"/>
              </w:rPr>
              <w:t>(%)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5AC4" w14:textId="77777777" w:rsidR="00B35A94" w:rsidRPr="00690364" w:rsidRDefault="00B35A94" w:rsidP="00894C65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C4AF" w14:textId="77777777" w:rsidR="00B35A94" w:rsidRPr="00690364" w:rsidRDefault="00B35A94" w:rsidP="00894C65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18E3" w14:textId="77777777" w:rsidR="00B35A94" w:rsidRPr="00690364" w:rsidRDefault="00B35A94" w:rsidP="00894C65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6F7E" w14:textId="77777777" w:rsidR="00B35A94" w:rsidRPr="00690364" w:rsidRDefault="00B35A94" w:rsidP="00894C65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0E80" w14:textId="77777777" w:rsidR="00B35A94" w:rsidRPr="00690364" w:rsidRDefault="00B35A94" w:rsidP="00894C65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1EDE" w14:textId="77777777" w:rsidR="00B35A94" w:rsidRPr="00690364" w:rsidRDefault="00B35A94" w:rsidP="00894C65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A94" w:rsidRPr="00690364" w14:paraId="5988DCC8" w14:textId="77777777" w:rsidTr="00B35A94">
        <w:trPr>
          <w:trHeight w:hRule="exact" w:val="68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7F6B" w14:textId="77777777" w:rsidR="00B35A94" w:rsidRPr="00690364" w:rsidRDefault="00B35A94" w:rsidP="00894C65">
            <w:pPr>
              <w:spacing w:line="480" w:lineRule="auto"/>
              <w:ind w:left="306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bCs/>
                <w:color w:val="000000"/>
                <w:lang w:val="en-US"/>
              </w:rPr>
              <w:t>Low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FCB9" w14:textId="3A071241" w:rsidR="00B35A94" w:rsidRPr="00690364" w:rsidRDefault="0042545A" w:rsidP="00894C65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63.5 (33.1-81.4)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F84F" w14:textId="19FF8980" w:rsidR="00B35A94" w:rsidRPr="00690364" w:rsidRDefault="0042545A" w:rsidP="00894C65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65.3 (49.5-73.1)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C3E6" w14:textId="0E057111" w:rsidR="00B35A94" w:rsidRPr="00690364" w:rsidRDefault="0042545A" w:rsidP="00894C65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0.791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EFD3" w14:textId="6488ED1B" w:rsidR="00B35A94" w:rsidRPr="00690364" w:rsidRDefault="00772EDE" w:rsidP="00894C65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3E02" w14:textId="50F7BBF8" w:rsidR="00B35A94" w:rsidRPr="00690364" w:rsidRDefault="00772EDE" w:rsidP="00894C65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A0BA" w14:textId="7508F965" w:rsidR="00B35A94" w:rsidRPr="00690364" w:rsidRDefault="00772EDE" w:rsidP="00894C65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</w:tr>
      <w:tr w:rsidR="00B35A94" w:rsidRPr="00690364" w14:paraId="5A2E022C" w14:textId="77777777" w:rsidTr="00B35A94">
        <w:trPr>
          <w:trHeight w:hRule="exact" w:val="68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BCFE" w14:textId="77777777" w:rsidR="00B35A94" w:rsidRPr="00690364" w:rsidRDefault="00B35A94" w:rsidP="00894C65">
            <w:pPr>
              <w:spacing w:line="480" w:lineRule="auto"/>
              <w:ind w:left="306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690364">
              <w:rPr>
                <w:rFonts w:ascii="Arial" w:hAnsi="Arial" w:cs="Arial"/>
                <w:bCs/>
                <w:color w:val="000000"/>
                <w:lang w:val="en-US"/>
              </w:rPr>
              <w:t>High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6265" w14:textId="3EF4F6C4" w:rsidR="00B35A94" w:rsidRPr="00690364" w:rsidRDefault="0042545A" w:rsidP="00894C65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77.5 (54.0-91.0)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9BED" w14:textId="5F1A93B5" w:rsidR="00B35A94" w:rsidRPr="00690364" w:rsidRDefault="0042545A" w:rsidP="00894C65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79.4 (60.1-93.2)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A7C5" w14:textId="6CE2F306" w:rsidR="00B35A94" w:rsidRPr="00690364" w:rsidRDefault="0042545A" w:rsidP="00894C65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0.441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EDC8" w14:textId="045B81AF" w:rsidR="00B35A94" w:rsidRPr="00690364" w:rsidRDefault="00772EDE" w:rsidP="00894C65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FADB" w14:textId="767C3D27" w:rsidR="00B35A94" w:rsidRPr="00690364" w:rsidRDefault="00772EDE" w:rsidP="00894C65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7E4C" w14:textId="7FFD323D" w:rsidR="00B35A94" w:rsidRPr="00690364" w:rsidRDefault="00772EDE" w:rsidP="00894C65">
            <w:pPr>
              <w:spacing w:line="48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</w:tr>
    </w:tbl>
    <w:p w14:paraId="68616103" w14:textId="77777777" w:rsidR="00005DD3" w:rsidRPr="00690364" w:rsidRDefault="00005DD3">
      <w:pPr>
        <w:rPr>
          <w:rFonts w:ascii="Arial" w:hAnsi="Arial" w:cs="Arial"/>
          <w:lang w:val="en-US"/>
        </w:rPr>
      </w:pPr>
    </w:p>
    <w:p w14:paraId="00F214EB" w14:textId="10CFF91C" w:rsidR="007D0373" w:rsidRDefault="00690364" w:rsidP="007D0373">
      <w:pPr>
        <w:spacing w:line="480" w:lineRule="auto"/>
        <w:rPr>
          <w:rFonts w:ascii="Arial" w:hAnsi="Arial" w:cs="Arial"/>
          <w:lang w:val="en-US"/>
        </w:rPr>
      </w:pPr>
      <w:r w:rsidRPr="00690364">
        <w:rPr>
          <w:rFonts w:ascii="Arial" w:hAnsi="Arial" w:cs="Arial"/>
          <w:lang w:val="en-US"/>
        </w:rPr>
        <w:t xml:space="preserve">Numbers are presented as </w:t>
      </w:r>
      <w:r w:rsidR="0045716C">
        <w:rPr>
          <w:rFonts w:ascii="Arial" w:hAnsi="Arial" w:cs="Arial"/>
          <w:lang w:val="en-US"/>
        </w:rPr>
        <w:t xml:space="preserve">medians with total range of </w:t>
      </w:r>
      <w:r w:rsidR="00800C25">
        <w:rPr>
          <w:rFonts w:ascii="Arial" w:hAnsi="Arial" w:cs="Arial"/>
          <w:lang w:val="en-US"/>
        </w:rPr>
        <w:t xml:space="preserve">lowest and highest </w:t>
      </w:r>
      <w:r w:rsidR="0045716C">
        <w:rPr>
          <w:rFonts w:ascii="Arial" w:hAnsi="Arial" w:cs="Arial"/>
          <w:lang w:val="en-US"/>
        </w:rPr>
        <w:t>values</w:t>
      </w:r>
      <w:r w:rsidR="003C78EA">
        <w:rPr>
          <w:rFonts w:ascii="Arial" w:hAnsi="Arial" w:cs="Arial"/>
          <w:lang w:val="en-US"/>
        </w:rPr>
        <w:t>.</w:t>
      </w:r>
    </w:p>
    <w:p w14:paraId="7AB6F18C" w14:textId="77777777" w:rsidR="007D0373" w:rsidRDefault="007D0373" w:rsidP="007D0373">
      <w:pPr>
        <w:spacing w:line="480" w:lineRule="auto"/>
        <w:rPr>
          <w:rFonts w:ascii="Arial" w:hAnsi="Arial" w:cs="Arial"/>
          <w:lang w:val="en-US"/>
        </w:rPr>
      </w:pPr>
    </w:p>
    <w:p w14:paraId="2928CDB2" w14:textId="2000E3E9" w:rsidR="00305BED" w:rsidRPr="005C0894" w:rsidRDefault="00DD7A5F" w:rsidP="007D0373">
      <w:pPr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Postoperative period </w:t>
      </w:r>
      <w:r w:rsidR="007D0373">
        <w:rPr>
          <w:rFonts w:ascii="Arial" w:hAnsi="Arial" w:cs="Arial"/>
          <w:lang w:val="en-US"/>
        </w:rPr>
        <w:t>was</w:t>
      </w:r>
      <w:r>
        <w:rPr>
          <w:rFonts w:ascii="Arial" w:hAnsi="Arial" w:cs="Arial"/>
          <w:lang w:val="en-US"/>
        </w:rPr>
        <w:t xml:space="preserve"> defined from transfer from the operating room to discharge from the intensive care unit</w:t>
      </w:r>
      <w:r w:rsidR="007D0373">
        <w:rPr>
          <w:rFonts w:ascii="Arial" w:hAnsi="Arial" w:cs="Arial"/>
          <w:lang w:val="en-US"/>
        </w:rPr>
        <w:t>.</w:t>
      </w:r>
    </w:p>
    <w:p w14:paraId="35AE587B" w14:textId="77777777" w:rsidR="00305BED" w:rsidRDefault="00305BED" w:rsidP="007D0373">
      <w:pPr>
        <w:spacing w:line="480" w:lineRule="auto"/>
        <w:rPr>
          <w:rFonts w:ascii="Arial" w:hAnsi="Arial" w:cs="Arial"/>
          <w:lang w:val="en-US"/>
        </w:rPr>
      </w:pPr>
    </w:p>
    <w:p w14:paraId="4C2CF2EA" w14:textId="3C2E4827" w:rsidR="006C4E33" w:rsidRPr="00284816" w:rsidRDefault="000E5B2E" w:rsidP="007D0373">
      <w:pPr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ICU, intensive care unit</w:t>
      </w:r>
      <w:r w:rsidR="006C4E33">
        <w:rPr>
          <w:rFonts w:ascii="Arial" w:hAnsi="Arial" w:cs="Arial"/>
          <w:lang w:val="en-US"/>
        </w:rPr>
        <w:t>; MAP, mean arterial pressure</w:t>
      </w:r>
      <w:r w:rsidR="00284816">
        <w:rPr>
          <w:rFonts w:ascii="Arial" w:hAnsi="Arial" w:cs="Arial"/>
          <w:lang w:val="en-US"/>
        </w:rPr>
        <w:t>; ScvO</w:t>
      </w:r>
      <w:r w:rsidR="00284816">
        <w:rPr>
          <w:rFonts w:ascii="Arial" w:hAnsi="Arial" w:cs="Arial"/>
          <w:vertAlign w:val="subscript"/>
          <w:lang w:val="en-US"/>
        </w:rPr>
        <w:t>2</w:t>
      </w:r>
      <w:r w:rsidR="00284816">
        <w:rPr>
          <w:rFonts w:ascii="Arial" w:hAnsi="Arial" w:cs="Arial"/>
          <w:lang w:val="en-US"/>
        </w:rPr>
        <w:t>, Central venous oxygen saturation.</w:t>
      </w:r>
    </w:p>
    <w:p w14:paraId="028CFCB7" w14:textId="75C7A895" w:rsidR="005360FD" w:rsidRDefault="005360FD">
      <w:pPr>
        <w:rPr>
          <w:rFonts w:ascii="Arial" w:hAnsi="Arial" w:cs="Arial"/>
          <w:lang w:val="en-US"/>
        </w:rPr>
      </w:pPr>
    </w:p>
    <w:p w14:paraId="079B4D80" w14:textId="612C283C" w:rsidR="005360FD" w:rsidRPr="00690364" w:rsidRDefault="005360FD" w:rsidP="00305BED">
      <w:pPr>
        <w:rPr>
          <w:rFonts w:ascii="Arial" w:hAnsi="Arial" w:cs="Arial"/>
          <w:lang w:val="en-US"/>
        </w:rPr>
      </w:pPr>
    </w:p>
    <w:sectPr w:rsidR="005360FD" w:rsidRPr="00690364" w:rsidSect="00F60C7D"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C9"/>
    <w:rsid w:val="000034FF"/>
    <w:rsid w:val="00005DD3"/>
    <w:rsid w:val="0002798B"/>
    <w:rsid w:val="00045B47"/>
    <w:rsid w:val="00064860"/>
    <w:rsid w:val="00075EDD"/>
    <w:rsid w:val="000A0396"/>
    <w:rsid w:val="000E5B2E"/>
    <w:rsid w:val="00135F16"/>
    <w:rsid w:val="00156CE1"/>
    <w:rsid w:val="00157A56"/>
    <w:rsid w:val="00160B64"/>
    <w:rsid w:val="001724D1"/>
    <w:rsid w:val="0017799F"/>
    <w:rsid w:val="001868C5"/>
    <w:rsid w:val="001E6950"/>
    <w:rsid w:val="001F6F75"/>
    <w:rsid w:val="0022170C"/>
    <w:rsid w:val="00226E32"/>
    <w:rsid w:val="002468D7"/>
    <w:rsid w:val="0027622C"/>
    <w:rsid w:val="00284816"/>
    <w:rsid w:val="002B2321"/>
    <w:rsid w:val="002E4CEF"/>
    <w:rsid w:val="002E4E0E"/>
    <w:rsid w:val="00305BED"/>
    <w:rsid w:val="00340180"/>
    <w:rsid w:val="0034233C"/>
    <w:rsid w:val="0037392D"/>
    <w:rsid w:val="00375879"/>
    <w:rsid w:val="00392FDA"/>
    <w:rsid w:val="003A1699"/>
    <w:rsid w:val="003A5BF1"/>
    <w:rsid w:val="003C78EA"/>
    <w:rsid w:val="0042545A"/>
    <w:rsid w:val="00431FD5"/>
    <w:rsid w:val="00437F90"/>
    <w:rsid w:val="00446D5A"/>
    <w:rsid w:val="0045451C"/>
    <w:rsid w:val="00455485"/>
    <w:rsid w:val="0045716C"/>
    <w:rsid w:val="00490962"/>
    <w:rsid w:val="004A2006"/>
    <w:rsid w:val="004D5E3C"/>
    <w:rsid w:val="0051511D"/>
    <w:rsid w:val="00525D25"/>
    <w:rsid w:val="005360FD"/>
    <w:rsid w:val="0055050B"/>
    <w:rsid w:val="005569E5"/>
    <w:rsid w:val="005B1849"/>
    <w:rsid w:val="005B203C"/>
    <w:rsid w:val="005C0894"/>
    <w:rsid w:val="00612AB6"/>
    <w:rsid w:val="0064266D"/>
    <w:rsid w:val="00690364"/>
    <w:rsid w:val="006C03D0"/>
    <w:rsid w:val="006C4E33"/>
    <w:rsid w:val="006C7FD3"/>
    <w:rsid w:val="006E0A2F"/>
    <w:rsid w:val="006E1357"/>
    <w:rsid w:val="007001CA"/>
    <w:rsid w:val="00717FC2"/>
    <w:rsid w:val="00720375"/>
    <w:rsid w:val="00772EDE"/>
    <w:rsid w:val="007739B8"/>
    <w:rsid w:val="00776E48"/>
    <w:rsid w:val="00780368"/>
    <w:rsid w:val="0078311D"/>
    <w:rsid w:val="007B46D3"/>
    <w:rsid w:val="007C22F7"/>
    <w:rsid w:val="007C38A7"/>
    <w:rsid w:val="007D0373"/>
    <w:rsid w:val="00800C25"/>
    <w:rsid w:val="00805D72"/>
    <w:rsid w:val="00822FF5"/>
    <w:rsid w:val="00832290"/>
    <w:rsid w:val="008479FC"/>
    <w:rsid w:val="00853AB8"/>
    <w:rsid w:val="0087293A"/>
    <w:rsid w:val="008955DF"/>
    <w:rsid w:val="008B5C23"/>
    <w:rsid w:val="008C179D"/>
    <w:rsid w:val="008C757C"/>
    <w:rsid w:val="008E52C2"/>
    <w:rsid w:val="00941D1F"/>
    <w:rsid w:val="00981F64"/>
    <w:rsid w:val="00985305"/>
    <w:rsid w:val="00987A4E"/>
    <w:rsid w:val="00990FB3"/>
    <w:rsid w:val="00997146"/>
    <w:rsid w:val="009C01CF"/>
    <w:rsid w:val="009D7C01"/>
    <w:rsid w:val="00A0514F"/>
    <w:rsid w:val="00A10C5B"/>
    <w:rsid w:val="00A8294F"/>
    <w:rsid w:val="00AA7D7C"/>
    <w:rsid w:val="00AB1417"/>
    <w:rsid w:val="00AD11A0"/>
    <w:rsid w:val="00AE74CB"/>
    <w:rsid w:val="00B06B61"/>
    <w:rsid w:val="00B35A94"/>
    <w:rsid w:val="00B6492E"/>
    <w:rsid w:val="00B706FC"/>
    <w:rsid w:val="00B9309A"/>
    <w:rsid w:val="00BB7850"/>
    <w:rsid w:val="00BC0E91"/>
    <w:rsid w:val="00BE3BDB"/>
    <w:rsid w:val="00C06897"/>
    <w:rsid w:val="00C152DF"/>
    <w:rsid w:val="00C32592"/>
    <w:rsid w:val="00CB0571"/>
    <w:rsid w:val="00CB25E3"/>
    <w:rsid w:val="00D31F21"/>
    <w:rsid w:val="00D47D7D"/>
    <w:rsid w:val="00D62833"/>
    <w:rsid w:val="00D82048"/>
    <w:rsid w:val="00D846D8"/>
    <w:rsid w:val="00DD576C"/>
    <w:rsid w:val="00DD6C54"/>
    <w:rsid w:val="00DD7A5F"/>
    <w:rsid w:val="00E1519C"/>
    <w:rsid w:val="00E15D67"/>
    <w:rsid w:val="00E16AD0"/>
    <w:rsid w:val="00E225FF"/>
    <w:rsid w:val="00E50974"/>
    <w:rsid w:val="00E7093D"/>
    <w:rsid w:val="00E94088"/>
    <w:rsid w:val="00EC3E44"/>
    <w:rsid w:val="00EC7CCE"/>
    <w:rsid w:val="00F36063"/>
    <w:rsid w:val="00F60C7D"/>
    <w:rsid w:val="00F9509B"/>
    <w:rsid w:val="00FC3AF8"/>
    <w:rsid w:val="00FC67C9"/>
    <w:rsid w:val="00FD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70AC7F"/>
  <w15:chartTrackingRefBased/>
  <w15:docId w15:val="{60533613-CDCD-BC4E-BFCA-2614905C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7C9"/>
    <w:rPr>
      <w:rFonts w:ascii="Calibri" w:eastAsia="Yu Mincho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22FF5"/>
    <w:rPr>
      <w:rFonts w:ascii="Times New Roman" w:hAnsi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22FF5"/>
    <w:rPr>
      <w:rFonts w:ascii="Times New Roman" w:eastAsia="Yu Mincho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278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Julius Lauritzen</dc:creator>
  <cp:keywords/>
  <dc:description/>
  <cp:lastModifiedBy>Daniel Julius Lauritzen</cp:lastModifiedBy>
  <cp:revision>26</cp:revision>
  <dcterms:created xsi:type="dcterms:W3CDTF">2020-05-14T07:15:00Z</dcterms:created>
  <dcterms:modified xsi:type="dcterms:W3CDTF">2021-03-16T16:55:00Z</dcterms:modified>
</cp:coreProperties>
</file>