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A2C97" w14:textId="2FE91428" w:rsidR="008323AC" w:rsidRPr="00B024E5" w:rsidRDefault="008323AC" w:rsidP="008323AC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B024E5">
        <w:rPr>
          <w:rFonts w:ascii="Times New Roman" w:eastAsia="Times New Roman" w:hAnsi="Times New Roman" w:cs="Times New Roman"/>
          <w:b/>
        </w:rPr>
        <w:t xml:space="preserve">Molecular evidence linking the larval and adult stages of </w:t>
      </w:r>
      <w:proofErr w:type="spellStart"/>
      <w:r w:rsidRPr="00B024E5">
        <w:rPr>
          <w:rFonts w:ascii="Times New Roman" w:eastAsia="Times New Roman" w:hAnsi="Times New Roman" w:cs="Times New Roman"/>
          <w:b/>
          <w:i/>
        </w:rPr>
        <w:t>Mexiconema</w:t>
      </w:r>
      <w:proofErr w:type="spellEnd"/>
      <w:r w:rsidRPr="00B024E5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B024E5">
        <w:rPr>
          <w:rFonts w:ascii="Times New Roman" w:eastAsia="Times New Roman" w:hAnsi="Times New Roman" w:cs="Times New Roman"/>
          <w:b/>
          <w:i/>
        </w:rPr>
        <w:t>cichlasomae</w:t>
      </w:r>
      <w:proofErr w:type="spellEnd"/>
      <w:r w:rsidRPr="00B024E5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B024E5">
        <w:rPr>
          <w:rFonts w:ascii="Times New Roman" w:eastAsia="Times New Roman" w:hAnsi="Times New Roman" w:cs="Times New Roman"/>
          <w:b/>
        </w:rPr>
        <w:t>Dracunculoidea</w:t>
      </w:r>
      <w:proofErr w:type="spellEnd"/>
      <w:r w:rsidRPr="00B024E5">
        <w:rPr>
          <w:rFonts w:ascii="Times New Roman" w:eastAsia="Times New Roman" w:hAnsi="Times New Roman" w:cs="Times New Roman"/>
          <w:b/>
        </w:rPr>
        <w:t>:</w:t>
      </w:r>
      <w:r w:rsidRPr="00B0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24E5">
        <w:rPr>
          <w:rFonts w:ascii="Times New Roman" w:eastAsia="Times New Roman" w:hAnsi="Times New Roman" w:cs="Times New Roman"/>
          <w:b/>
        </w:rPr>
        <w:t>Daniconematidae</w:t>
      </w:r>
      <w:proofErr w:type="spellEnd"/>
      <w:r w:rsidRPr="00B024E5">
        <w:rPr>
          <w:rFonts w:ascii="Times New Roman" w:eastAsia="Times New Roman" w:hAnsi="Times New Roman" w:cs="Times New Roman"/>
          <w:b/>
        </w:rPr>
        <w:t xml:space="preserve">) from México, with notes on its phylogenetic position among </w:t>
      </w:r>
      <w:proofErr w:type="spellStart"/>
      <w:r w:rsidRPr="00B024E5">
        <w:rPr>
          <w:rFonts w:ascii="Times New Roman" w:eastAsia="Times New Roman" w:hAnsi="Times New Roman" w:cs="Times New Roman"/>
          <w:b/>
        </w:rPr>
        <w:t>Dracunculoidea</w:t>
      </w:r>
      <w:proofErr w:type="spellEnd"/>
    </w:p>
    <w:p w14:paraId="3605BDD6" w14:textId="7335210B" w:rsidR="005969D0" w:rsidRDefault="008323AC" w:rsidP="008323AC">
      <w:pPr>
        <w:spacing w:line="480" w:lineRule="auto"/>
        <w:rPr>
          <w:rFonts w:ascii="Times New Roman" w:eastAsia="Times New Roman" w:hAnsi="Times New Roman" w:cs="Times New Roman"/>
          <w:lang w:val="es-ES"/>
        </w:rPr>
      </w:pPr>
      <w:r w:rsidRPr="00B024E5">
        <w:rPr>
          <w:rFonts w:ascii="Times New Roman" w:hAnsi="Times New Roman" w:cs="Times New Roman"/>
          <w:bCs/>
          <w:lang w:val="es-MX"/>
        </w:rPr>
        <w:t xml:space="preserve">A.L. May-Tec, A. Martínez-Aquino, </w:t>
      </w:r>
      <w:r w:rsidRPr="00B024E5">
        <w:rPr>
          <w:rFonts w:ascii="Times New Roman" w:hAnsi="Times New Roman" w:cs="Times New Roman"/>
          <w:lang w:val="es-MX"/>
        </w:rPr>
        <w:t>V.M. Vidal-Martínez,</w:t>
      </w:r>
      <w:r w:rsidRPr="00B024E5">
        <w:rPr>
          <w:rFonts w:ascii="Times New Roman" w:hAnsi="Times New Roman" w:cs="Times New Roman"/>
          <w:b/>
          <w:lang w:val="es-MX"/>
        </w:rPr>
        <w:t xml:space="preserve"> </w:t>
      </w:r>
      <w:r w:rsidRPr="00B024E5">
        <w:rPr>
          <w:rFonts w:ascii="Times New Roman" w:hAnsi="Times New Roman" w:cs="Times New Roman"/>
          <w:bCs/>
          <w:lang w:val="es-MX"/>
        </w:rPr>
        <w:t>and M.L. Aguirre-Macedo</w:t>
      </w:r>
    </w:p>
    <w:p w14:paraId="584198C8" w14:textId="77777777" w:rsidR="00A5710E" w:rsidRPr="00B024E5" w:rsidRDefault="00A5710E" w:rsidP="008323AC">
      <w:pPr>
        <w:spacing w:line="480" w:lineRule="auto"/>
        <w:rPr>
          <w:rFonts w:ascii="Times New Roman" w:hAnsi="Times New Roman" w:cs="Times New Roman"/>
          <w:b/>
          <w:color w:val="000000"/>
          <w:lang w:val="es-ES"/>
        </w:rPr>
      </w:pPr>
    </w:p>
    <w:p w14:paraId="67CB0D92" w14:textId="51A250D4" w:rsidR="003D3837" w:rsidRDefault="003D3837">
      <w:pPr>
        <w:rPr>
          <w:rFonts w:ascii="Times New Roman" w:hAnsi="Times New Roman" w:cs="Times New Roman"/>
          <w:color w:val="000000"/>
        </w:rPr>
      </w:pPr>
      <w:r w:rsidRPr="00A5710E">
        <w:rPr>
          <w:rFonts w:ascii="Times New Roman" w:hAnsi="Times New Roman" w:cs="Times New Roman"/>
          <w:b/>
          <w:color w:val="000000"/>
        </w:rPr>
        <w:t>Table S</w:t>
      </w:r>
      <w:r w:rsidR="000D72D4" w:rsidRPr="00A5710E">
        <w:rPr>
          <w:rFonts w:ascii="Times New Roman" w:hAnsi="Times New Roman" w:cs="Times New Roman"/>
          <w:b/>
          <w:color w:val="000000" w:themeColor="text1"/>
        </w:rPr>
        <w:t>4</w:t>
      </w:r>
      <w:r w:rsidR="00C91712" w:rsidRPr="00A5710E">
        <w:rPr>
          <w:rFonts w:ascii="Times New Roman" w:hAnsi="Times New Roman" w:cs="Times New Roman"/>
          <w:b/>
          <w:color w:val="000000"/>
        </w:rPr>
        <w:t>.</w:t>
      </w:r>
      <w:r w:rsidR="00C91712">
        <w:rPr>
          <w:rFonts w:ascii="Times New Roman" w:hAnsi="Times New Roman" w:cs="Times New Roman"/>
          <w:color w:val="000000"/>
        </w:rPr>
        <w:t xml:space="preserve"> </w:t>
      </w:r>
      <w:r w:rsidRPr="003D3837">
        <w:rPr>
          <w:rFonts w:ascii="Times New Roman" w:hAnsi="Times New Roman" w:cs="Times New Roman"/>
          <w:color w:val="000000"/>
        </w:rPr>
        <w:t xml:space="preserve">List of </w:t>
      </w:r>
      <w:r w:rsidR="00C91712">
        <w:rPr>
          <w:rFonts w:ascii="Times New Roman" w:hAnsi="Times New Roman" w:cs="Times New Roman"/>
          <w:color w:val="000000"/>
        </w:rPr>
        <w:t>analyzed</w:t>
      </w:r>
      <w:r w:rsidR="00674909">
        <w:rPr>
          <w:rFonts w:ascii="Times New Roman" w:hAnsi="Times New Roman" w:cs="Times New Roman"/>
          <w:color w:val="000000"/>
        </w:rPr>
        <w:t xml:space="preserve"> </w:t>
      </w:r>
      <w:r w:rsidRPr="003D3837">
        <w:rPr>
          <w:rFonts w:ascii="Times New Roman" w:hAnsi="Times New Roman" w:cs="Times New Roman"/>
          <w:color w:val="000000"/>
        </w:rPr>
        <w:t>taxa for SSU with</w:t>
      </w:r>
      <w:bookmarkStart w:id="0" w:name="_GoBack"/>
      <w:bookmarkEnd w:id="0"/>
      <w:r w:rsidRPr="003D3837">
        <w:rPr>
          <w:rFonts w:ascii="Times New Roman" w:hAnsi="Times New Roman" w:cs="Times New Roman"/>
          <w:color w:val="000000"/>
        </w:rPr>
        <w:t xml:space="preserve"> their </w:t>
      </w:r>
      <w:proofErr w:type="spellStart"/>
      <w:r w:rsidRPr="003D3837">
        <w:rPr>
          <w:rFonts w:ascii="Times New Roman" w:hAnsi="Times New Roman" w:cs="Times New Roman"/>
          <w:color w:val="000000"/>
        </w:rPr>
        <w:t>GenBank</w:t>
      </w:r>
      <w:proofErr w:type="spellEnd"/>
      <w:r w:rsidRPr="003D3837">
        <w:rPr>
          <w:rFonts w:ascii="Times New Roman" w:hAnsi="Times New Roman" w:cs="Times New Roman"/>
          <w:color w:val="000000"/>
        </w:rPr>
        <w:t xml:space="preserve"> accession numbers (new sequences in bold </w:t>
      </w:r>
      <w:r w:rsidR="00BA7A66">
        <w:rPr>
          <w:rFonts w:ascii="Times New Roman" w:hAnsi="Times New Roman" w:cs="Times New Roman"/>
          <w:color w:val="000000"/>
        </w:rPr>
        <w:t>fonts)</w:t>
      </w:r>
    </w:p>
    <w:p w14:paraId="64898644" w14:textId="77777777" w:rsidR="00EA009D" w:rsidRPr="003D3837" w:rsidRDefault="00EA009D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7796"/>
        <w:gridCol w:w="1207"/>
      </w:tblGrid>
      <w:tr w:rsidR="00BA7A66" w:rsidRPr="00C91712" w14:paraId="5F643993" w14:textId="77777777" w:rsidTr="00BA7A66">
        <w:trPr>
          <w:trHeight w:val="349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48C87" w14:textId="77777777" w:rsidR="00B74E6E" w:rsidRPr="00C91712" w:rsidRDefault="00B74E6E" w:rsidP="00141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Family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005DD" w14:textId="77777777" w:rsidR="00B74E6E" w:rsidRPr="00C91712" w:rsidRDefault="00B74E6E" w:rsidP="00141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Taxa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DBBA3" w14:textId="09C1E87C" w:rsidR="00B74E6E" w:rsidRPr="00C91712" w:rsidRDefault="00B74E6E" w:rsidP="00141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Accession number</w:t>
            </w:r>
          </w:p>
        </w:tc>
      </w:tr>
      <w:tr w:rsidR="00BA7A66" w:rsidRPr="00C91712" w14:paraId="232B9C79" w14:textId="77777777" w:rsidTr="00BA7A66">
        <w:trPr>
          <w:trHeight w:val="34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A2AE" w14:textId="53A2B66F" w:rsidR="00B74E6E" w:rsidRPr="00C91712" w:rsidRDefault="00B74E6E" w:rsidP="00141E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Daniconematidae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Moravec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Køie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1987)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C4BB" w14:textId="6FA1E897" w:rsidR="00B74E6E" w:rsidRPr="00C91712" w:rsidRDefault="00B74E6E" w:rsidP="00141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s-ES" w:eastAsia="en-US"/>
              </w:rPr>
              <w:t>Mexiconema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s-ES" w:eastAsia="en-US"/>
              </w:rPr>
              <w:t>cichlasomae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>Moravec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>, Vidal&amp; Salgado-Maldonado, 1992 (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>Adult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>male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>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F367" w14:textId="154C0B6F" w:rsidR="00B74E6E" w:rsidRPr="00890401" w:rsidRDefault="00C72DCA" w:rsidP="008904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712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MH397269</w:t>
            </w:r>
          </w:p>
        </w:tc>
      </w:tr>
      <w:tr w:rsidR="00BA7A66" w:rsidRPr="00C91712" w14:paraId="6F98C3B9" w14:textId="77777777" w:rsidTr="00BA7A66">
        <w:trPr>
          <w:trHeight w:val="34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9091" w14:textId="243D9A17" w:rsidR="00B74E6E" w:rsidRPr="00C91712" w:rsidRDefault="00B74E6E" w:rsidP="00141E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Daniconematidae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Moravec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Køie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1987)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F6DF" w14:textId="77777777" w:rsidR="00B74E6E" w:rsidRPr="00C91712" w:rsidRDefault="00B74E6E" w:rsidP="00141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s-ES" w:eastAsia="en-US"/>
              </w:rPr>
              <w:t>Mexiconema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s-ES" w:eastAsia="en-US"/>
              </w:rPr>
              <w:t>cichlasomae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>Moravec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>, Vidal &amp; Salgado-Maldonado, 1992 (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>Adult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>female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>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ADF1" w14:textId="215F5554" w:rsidR="00B74E6E" w:rsidRPr="00890401" w:rsidRDefault="0091007C" w:rsidP="008904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712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MH397270</w:t>
            </w:r>
          </w:p>
        </w:tc>
      </w:tr>
      <w:tr w:rsidR="00BA7A66" w:rsidRPr="00C91712" w14:paraId="6486E8DE" w14:textId="77777777" w:rsidTr="00BA7A66">
        <w:trPr>
          <w:trHeight w:val="34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93DB" w14:textId="6A4D2F0F" w:rsidR="00B74E6E" w:rsidRPr="00C91712" w:rsidRDefault="00B74E6E" w:rsidP="00141E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Daniconematidae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Moravec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Køie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1987)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17F1" w14:textId="08EB4C7B" w:rsidR="00B74E6E" w:rsidRPr="00C91712" w:rsidRDefault="00B74E6E" w:rsidP="00141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s-ES" w:eastAsia="en-US"/>
              </w:rPr>
              <w:t>Mexiconema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s-ES" w:eastAsia="en-US"/>
              </w:rPr>
              <w:t>cichlasomae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>Moravec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>, Vidal &amp;</w:t>
            </w:r>
            <w:r w:rsidR="006729B2"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 Salgado-Maldonado, 1992 (Larva</w:t>
            </w:r>
            <w:r w:rsidR="00CC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l </w:t>
            </w:r>
            <w:proofErr w:type="spellStart"/>
            <w:r w:rsidR="00CC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>stage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 1)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5B28" w14:textId="61592D3D" w:rsidR="00B74E6E" w:rsidRPr="00890401" w:rsidRDefault="0091007C" w:rsidP="008904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712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MH397271</w:t>
            </w:r>
          </w:p>
        </w:tc>
      </w:tr>
      <w:tr w:rsidR="00BA7A66" w:rsidRPr="00C91712" w14:paraId="017F3FA4" w14:textId="77777777" w:rsidTr="00BA7A66">
        <w:trPr>
          <w:trHeight w:val="34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7699" w14:textId="2E132FF6" w:rsidR="00B74E6E" w:rsidRPr="00C91712" w:rsidRDefault="00B74E6E" w:rsidP="00141E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Daniconematidae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Moravec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Køie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1987)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9F46" w14:textId="51DE7CC7" w:rsidR="00B74E6E" w:rsidRPr="00C91712" w:rsidRDefault="00B74E6E" w:rsidP="00141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s-ES" w:eastAsia="en-US"/>
              </w:rPr>
              <w:t>Mexiconema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s-ES" w:eastAsia="en-US"/>
              </w:rPr>
              <w:t>cichlasomae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>Moravec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>, Vidal &amp;</w:t>
            </w:r>
            <w:r w:rsidR="006729B2"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 Salgado-Maldonado, 1992 (Larva</w:t>
            </w:r>
            <w:r w:rsidR="00CC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l </w:t>
            </w:r>
            <w:proofErr w:type="spellStart"/>
            <w:r w:rsidR="00CC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>stage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 2)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3C83" w14:textId="35296011" w:rsidR="00B74E6E" w:rsidRPr="00890401" w:rsidRDefault="0091007C" w:rsidP="008904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712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MH397272</w:t>
            </w:r>
          </w:p>
        </w:tc>
      </w:tr>
      <w:tr w:rsidR="00BA7A66" w:rsidRPr="00C91712" w14:paraId="541C9F46" w14:textId="77777777" w:rsidTr="00BA7A66">
        <w:trPr>
          <w:trHeight w:val="34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2616" w14:textId="3123BE38" w:rsidR="00B74E6E" w:rsidRPr="00C91712" w:rsidRDefault="00B74E6E" w:rsidP="00141E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Daniconematidae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Moravec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Køie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1987)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D39E" w14:textId="5DFC4F03" w:rsidR="00B74E6E" w:rsidRPr="00C91712" w:rsidRDefault="00B74E6E" w:rsidP="00141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s-ES" w:eastAsia="en-US"/>
              </w:rPr>
              <w:t>Mexiconema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s-ES" w:eastAsia="en-US"/>
              </w:rPr>
              <w:t>cichlasomae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>Moravec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>, Vidal &amp;</w:t>
            </w:r>
            <w:r w:rsidR="006729B2"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 Salgado-Maldonado, 1992 (Larva</w:t>
            </w:r>
            <w:r w:rsidR="00CC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l </w:t>
            </w:r>
            <w:proofErr w:type="spellStart"/>
            <w:r w:rsidR="00CC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>stage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 3)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0729" w14:textId="0F573D07" w:rsidR="00B74E6E" w:rsidRPr="00890401" w:rsidRDefault="0091007C" w:rsidP="008904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712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MH397273</w:t>
            </w:r>
          </w:p>
        </w:tc>
      </w:tr>
      <w:tr w:rsidR="00BA7A66" w:rsidRPr="00C91712" w14:paraId="331FBC13" w14:textId="77777777" w:rsidTr="00BA7A66">
        <w:trPr>
          <w:trHeight w:val="34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2DE6" w14:textId="4345399E" w:rsidR="00B74E6E" w:rsidRPr="00C91712" w:rsidRDefault="00B74E6E" w:rsidP="00141E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Daniconematidae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Moravec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Køie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1987)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B8DB" w14:textId="6BDC7212" w:rsidR="00B74E6E" w:rsidRPr="00C91712" w:rsidRDefault="00B74E6E" w:rsidP="00141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s-ES" w:eastAsia="en-US"/>
              </w:rPr>
              <w:t>Mexiconema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s-ES" w:eastAsia="en-US"/>
              </w:rPr>
              <w:t>cichlasomae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>Moravec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>, Vidal &amp;</w:t>
            </w:r>
            <w:r w:rsidR="006729B2"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 Salgado-Maldonado, 1992 (Larva</w:t>
            </w:r>
            <w:r w:rsidR="00CC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l </w:t>
            </w:r>
            <w:proofErr w:type="spellStart"/>
            <w:r w:rsidR="00CC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>stage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 4)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7D67" w14:textId="20CCE8A5" w:rsidR="00B74E6E" w:rsidRPr="00890401" w:rsidRDefault="0091007C" w:rsidP="008904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712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MH397274</w:t>
            </w:r>
          </w:p>
        </w:tc>
      </w:tr>
      <w:tr w:rsidR="00BA7A66" w:rsidRPr="00C91712" w14:paraId="1B7B99EC" w14:textId="77777777" w:rsidTr="004B7810">
        <w:trPr>
          <w:trHeight w:val="32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EEB4" w14:textId="51C042FB" w:rsidR="00B74E6E" w:rsidRPr="00C91712" w:rsidRDefault="00B74E6E" w:rsidP="00141E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Daniconematidae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Moravec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Køie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1987)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6C60" w14:textId="77777777" w:rsidR="00B74E6E" w:rsidRPr="00C91712" w:rsidRDefault="00B74E6E" w:rsidP="00141E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ES" w:eastAsia="en-US"/>
              </w:rPr>
              <w:t>Mexiconema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ES" w:eastAsia="en-US"/>
              </w:rPr>
              <w:t>cichlasomae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n-US"/>
              </w:rPr>
              <w:t>Moravec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n-US"/>
              </w:rPr>
              <w:t>, Vidal &amp; Salgado-Maldonado, 1992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5173" w14:textId="77777777" w:rsidR="00B74E6E" w:rsidRPr="00C91712" w:rsidRDefault="00B74E6E" w:rsidP="00141E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HM566089</w:t>
            </w:r>
          </w:p>
        </w:tc>
      </w:tr>
      <w:tr w:rsidR="00BA7A66" w:rsidRPr="00C91712" w14:paraId="41DD2773" w14:textId="77777777" w:rsidTr="004B7810">
        <w:trPr>
          <w:trHeight w:val="32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B0D9" w14:textId="57D67631" w:rsidR="00B74E6E" w:rsidRPr="00C91712" w:rsidRDefault="00B74E6E" w:rsidP="00141E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Daniconematidae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Moravec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Køie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1987)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64ED" w14:textId="340ED323" w:rsidR="00B74E6E" w:rsidRPr="00C91712" w:rsidRDefault="00B74E6E" w:rsidP="00141E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ES" w:eastAsia="en-US"/>
              </w:rPr>
              <w:t>Mexiconema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ES" w:eastAsia="en-US"/>
              </w:rPr>
              <w:t>africanum</w:t>
            </w:r>
            <w:proofErr w:type="spellEnd"/>
            <w:r w:rsidR="00034871"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n-US"/>
              </w:rPr>
              <w:t>Moravec</w:t>
            </w:r>
            <w:proofErr w:type="spellEnd"/>
            <w:r w:rsidR="00C6568A"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n-US"/>
              </w:rPr>
              <w:t>,</w:t>
            </w:r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="00C6568A"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n-US"/>
              </w:rPr>
              <w:t>Jirků</w:t>
            </w:r>
            <w:proofErr w:type="spellEnd"/>
            <w:r w:rsidR="00C6568A"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n-US"/>
              </w:rPr>
              <w:t>, Charo-</w:t>
            </w:r>
            <w:proofErr w:type="spellStart"/>
            <w:r w:rsidR="00C6568A"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n-US"/>
              </w:rPr>
              <w:t>Karisa</w:t>
            </w:r>
            <w:proofErr w:type="spellEnd"/>
            <w:r w:rsidR="00C6568A"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n-US"/>
              </w:rPr>
              <w:t xml:space="preserve">, &amp; </w:t>
            </w:r>
            <w:proofErr w:type="spellStart"/>
            <w:r w:rsidR="00C6568A"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n-US"/>
              </w:rPr>
              <w:t>Mašová</w:t>
            </w:r>
            <w:proofErr w:type="spellEnd"/>
            <w:r w:rsidR="00C6568A"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n-US"/>
              </w:rPr>
              <w:t>,</w:t>
            </w:r>
            <w:r w:rsidR="00C6568A" w:rsidRPr="00C917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n-US"/>
              </w:rPr>
              <w:t>2009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A7BE" w14:textId="77777777" w:rsidR="00B74E6E" w:rsidRPr="00C91712" w:rsidRDefault="00B74E6E" w:rsidP="00141E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JF803947</w:t>
            </w:r>
          </w:p>
        </w:tc>
      </w:tr>
      <w:tr w:rsidR="00BA7A66" w:rsidRPr="00C91712" w14:paraId="174F0566" w14:textId="77777777" w:rsidTr="004B7810">
        <w:trPr>
          <w:trHeight w:val="2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3154" w14:textId="2B7C43C7" w:rsidR="00B74E6E" w:rsidRPr="00C91712" w:rsidRDefault="00B74E6E" w:rsidP="00BA7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Skrjabillanidae</w:t>
            </w:r>
            <w:proofErr w:type="spellEnd"/>
            <w:r w:rsidR="00BA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Shigin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Shigina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1958)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5973" w14:textId="77777777" w:rsidR="00B74E6E" w:rsidRPr="00C91712" w:rsidRDefault="00B74E6E" w:rsidP="00141E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Molnaria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 xml:space="preserve"> intestinalis</w:t>
            </w:r>
            <w:r w:rsidR="00034871"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Dogiel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Bychowsky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1934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8D3B" w14:textId="77777777" w:rsidR="00B74E6E" w:rsidRPr="00C91712" w:rsidRDefault="00B74E6E" w:rsidP="00141E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DQ442668</w:t>
            </w:r>
          </w:p>
        </w:tc>
      </w:tr>
      <w:tr w:rsidR="00BA7A66" w:rsidRPr="00C91712" w14:paraId="43344793" w14:textId="77777777" w:rsidTr="004B7810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E249" w14:textId="2A8FEA27" w:rsidR="00B74E6E" w:rsidRPr="00C91712" w:rsidRDefault="00B74E6E" w:rsidP="00BA7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Skrjabillanidae</w:t>
            </w:r>
            <w:proofErr w:type="spellEnd"/>
            <w:r w:rsidR="00BA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Shigin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Shigina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1958)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E840" w14:textId="6961D203" w:rsidR="00B74E6E" w:rsidRPr="00C91712" w:rsidRDefault="00B74E6E" w:rsidP="00141E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Skrjabillanus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scardinii</w:t>
            </w:r>
            <w:proofErr w:type="spellEnd"/>
            <w:r w:rsidR="00034871"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Molná</w:t>
            </w:r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r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1966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E85E" w14:textId="77777777" w:rsidR="00B74E6E" w:rsidRPr="00C91712" w:rsidRDefault="00B74E6E" w:rsidP="00141E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DQ442669</w:t>
            </w:r>
          </w:p>
        </w:tc>
      </w:tr>
      <w:tr w:rsidR="00BA7A66" w:rsidRPr="00C91712" w14:paraId="1C981C48" w14:textId="77777777" w:rsidTr="004B7810">
        <w:trPr>
          <w:trHeight w:val="297"/>
        </w:trPr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9BC2" w14:textId="731F3AC8" w:rsidR="00B74E6E" w:rsidRPr="00C91712" w:rsidRDefault="00B74E6E" w:rsidP="00BA7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Skrjabillanidae</w:t>
            </w:r>
            <w:proofErr w:type="spellEnd"/>
            <w:r w:rsidR="00BA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Shigin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Shigina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1958)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34A5" w14:textId="77777777" w:rsidR="00B74E6E" w:rsidRPr="00C91712" w:rsidRDefault="00034871" w:rsidP="00141E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Esocinema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bohemicum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74E6E"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Moravec</w:t>
            </w:r>
            <w:proofErr w:type="spellEnd"/>
            <w:r w:rsidR="00B74E6E"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1977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8F9C" w14:textId="3164D940" w:rsidR="00B74E6E" w:rsidRPr="00C91712" w:rsidRDefault="00B74E6E" w:rsidP="00141E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JF803917</w:t>
            </w:r>
          </w:p>
        </w:tc>
      </w:tr>
      <w:tr w:rsidR="00BA7A66" w:rsidRPr="00C91712" w14:paraId="783FACC6" w14:textId="77777777" w:rsidTr="004B7810">
        <w:trPr>
          <w:trHeight w:val="298"/>
        </w:trPr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AA02" w14:textId="10F3770D" w:rsidR="00B74E6E" w:rsidRPr="00C91712" w:rsidRDefault="00B74E6E" w:rsidP="00BA7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Philometridae</w:t>
            </w:r>
            <w:proofErr w:type="spellEnd"/>
            <w:r w:rsidR="00BA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Baylis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Daubney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1926)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DCE1" w14:textId="350D8F9F" w:rsidR="00B74E6E" w:rsidRPr="00C91712" w:rsidRDefault="00B74E6E" w:rsidP="00711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Philonema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onc</w:t>
            </w:r>
            <w:r w:rsidR="00034871" w:rsidRPr="00C917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orhynchi</w:t>
            </w:r>
            <w:proofErr w:type="spellEnd"/>
            <w:r w:rsidR="00034871"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34871"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Kuitunen-Ekbaum</w:t>
            </w:r>
            <w:proofErr w:type="spellEnd"/>
            <w:r w:rsidR="00034871"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1933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6885" w14:textId="77777777" w:rsidR="00B74E6E" w:rsidRPr="00C91712" w:rsidRDefault="00B74E6E" w:rsidP="00711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DQ442670</w:t>
            </w:r>
          </w:p>
        </w:tc>
      </w:tr>
      <w:tr w:rsidR="00BA7A66" w:rsidRPr="00C91712" w14:paraId="0DCD3068" w14:textId="77777777" w:rsidTr="004B7810">
        <w:trPr>
          <w:trHeight w:val="297"/>
        </w:trPr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2EE0" w14:textId="76A329F1" w:rsidR="00B74E6E" w:rsidRPr="00C91712" w:rsidRDefault="00B74E6E" w:rsidP="00BA7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Philometridae</w:t>
            </w:r>
            <w:proofErr w:type="spellEnd"/>
            <w:r w:rsidR="00BA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Baylis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Daubney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1926)</w:t>
            </w: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2676" w14:textId="6E7CF440" w:rsidR="00B74E6E" w:rsidRPr="00C91712" w:rsidRDefault="00B74E6E" w:rsidP="007118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Philonema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sp.</w:t>
            </w:r>
            <w:r w:rsidR="000D7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D72D4"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Kuitunen-Ekbaum</w:t>
            </w:r>
            <w:proofErr w:type="spellEnd"/>
            <w:r w:rsidR="000D72D4"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1933</w:t>
            </w:r>
          </w:p>
        </w:tc>
        <w:tc>
          <w:tcPr>
            <w:tcW w:w="1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4399" w14:textId="77777777" w:rsidR="00B74E6E" w:rsidRPr="00C91712" w:rsidRDefault="00B74E6E" w:rsidP="00711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U81574</w:t>
            </w:r>
          </w:p>
        </w:tc>
      </w:tr>
      <w:tr w:rsidR="00BA7A66" w:rsidRPr="00C91712" w14:paraId="4651816E" w14:textId="77777777" w:rsidTr="004B7810">
        <w:trPr>
          <w:trHeight w:val="298"/>
        </w:trPr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C7DF" w14:textId="77146A47" w:rsidR="00B74E6E" w:rsidRPr="00C91712" w:rsidRDefault="00B74E6E" w:rsidP="00BA7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Camallanidae</w:t>
            </w:r>
            <w:proofErr w:type="spellEnd"/>
            <w:r w:rsidR="00BA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Railliet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&amp; Henry, 1915)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716E" w14:textId="77777777" w:rsidR="00B74E6E" w:rsidRPr="00C91712" w:rsidRDefault="00B74E6E" w:rsidP="00711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Camallanus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oxycephalus</w:t>
            </w:r>
            <w:proofErr w:type="spellEnd"/>
            <w:r w:rsidR="00034871"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Ward &amp;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Magath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1916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6460" w14:textId="77777777" w:rsidR="00B74E6E" w:rsidRPr="00C91712" w:rsidRDefault="00B74E6E" w:rsidP="00711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DQ503463</w:t>
            </w:r>
          </w:p>
        </w:tc>
      </w:tr>
      <w:tr w:rsidR="00BA7A66" w:rsidRPr="00C91712" w14:paraId="2C5975D4" w14:textId="77777777" w:rsidTr="004B7810">
        <w:trPr>
          <w:trHeight w:val="311"/>
        </w:trPr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2889" w14:textId="188A2453" w:rsidR="00B74E6E" w:rsidRPr="00C91712" w:rsidRDefault="00B74E6E" w:rsidP="00BA7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Camallanidae</w:t>
            </w:r>
            <w:proofErr w:type="spellEnd"/>
            <w:r w:rsidR="00BA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Railliet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&amp; Henry, 1915)</w:t>
            </w: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E5DC" w14:textId="554538AC" w:rsidR="00B74E6E" w:rsidRPr="00C91712" w:rsidRDefault="00B74E6E" w:rsidP="004509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Camallanus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hypophthalmichthys</w:t>
            </w:r>
            <w:proofErr w:type="spellEnd"/>
            <w:r w:rsidR="00034871"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Moravec</w:t>
            </w:r>
            <w:proofErr w:type="spellEnd"/>
            <w:r w:rsidR="00450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</w:t>
            </w:r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200</w:t>
            </w:r>
            <w:r w:rsidR="00450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1DD0" w14:textId="77777777" w:rsidR="00B74E6E" w:rsidRPr="00C91712" w:rsidRDefault="00B74E6E" w:rsidP="00711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JF803915</w:t>
            </w:r>
          </w:p>
        </w:tc>
      </w:tr>
      <w:tr w:rsidR="00BA7A66" w:rsidRPr="00C91712" w14:paraId="080BF0A2" w14:textId="77777777" w:rsidTr="004B7810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A0181" w14:textId="4A8E9827" w:rsidR="00B74E6E" w:rsidRPr="00C91712" w:rsidRDefault="00B74E6E" w:rsidP="00BA7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Camallanidae</w:t>
            </w:r>
            <w:proofErr w:type="spellEnd"/>
            <w:r w:rsidR="00BA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Railliet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&amp; Henry, 1915)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8BA9C" w14:textId="28735A19" w:rsidR="00B74E6E" w:rsidRPr="00C91712" w:rsidRDefault="00034871" w:rsidP="007118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17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Procamallanus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pintoi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Kohn &amp; </w:t>
            </w:r>
            <w:proofErr w:type="spellStart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Fernandes</w:t>
            </w:r>
            <w:proofErr w:type="spellEnd"/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1988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BB92E" w14:textId="77777777" w:rsidR="00B74E6E" w:rsidRPr="00C91712" w:rsidRDefault="00B74E6E" w:rsidP="00711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9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DQ442666</w:t>
            </w:r>
          </w:p>
        </w:tc>
      </w:tr>
    </w:tbl>
    <w:p w14:paraId="08A572F0" w14:textId="0F5CB367" w:rsidR="00BA7A66" w:rsidRPr="00B74E6E" w:rsidRDefault="00BA7A66" w:rsidP="004B7810">
      <w:pPr>
        <w:rPr>
          <w:rFonts w:ascii="Times New Roman" w:hAnsi="Times New Roman" w:cs="Times New Roman"/>
          <w:sz w:val="20"/>
          <w:szCs w:val="20"/>
        </w:rPr>
      </w:pPr>
    </w:p>
    <w:sectPr w:rsidR="00BA7A66" w:rsidRPr="00B74E6E" w:rsidSect="003D383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D88B3" w14:textId="77777777" w:rsidR="001F2659" w:rsidRDefault="001F2659" w:rsidP="00B74E6E">
      <w:r>
        <w:separator/>
      </w:r>
    </w:p>
  </w:endnote>
  <w:endnote w:type="continuationSeparator" w:id="0">
    <w:p w14:paraId="57FF7D8D" w14:textId="77777777" w:rsidR="001F2659" w:rsidRDefault="001F2659" w:rsidP="00B7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F235F" w14:textId="77777777" w:rsidR="001F2659" w:rsidRDefault="001F2659" w:rsidP="00B74E6E">
      <w:r>
        <w:separator/>
      </w:r>
    </w:p>
  </w:footnote>
  <w:footnote w:type="continuationSeparator" w:id="0">
    <w:p w14:paraId="5A3160C5" w14:textId="77777777" w:rsidR="001F2659" w:rsidRDefault="001F2659" w:rsidP="00B74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37"/>
    <w:rsid w:val="00034871"/>
    <w:rsid w:val="000D72D4"/>
    <w:rsid w:val="0010713A"/>
    <w:rsid w:val="00141E72"/>
    <w:rsid w:val="0016767E"/>
    <w:rsid w:val="001B4970"/>
    <w:rsid w:val="001C77DC"/>
    <w:rsid w:val="001F2659"/>
    <w:rsid w:val="00210F67"/>
    <w:rsid w:val="00332A08"/>
    <w:rsid w:val="003D3837"/>
    <w:rsid w:val="0045090B"/>
    <w:rsid w:val="004B74E0"/>
    <w:rsid w:val="004B7810"/>
    <w:rsid w:val="00510717"/>
    <w:rsid w:val="00510CC7"/>
    <w:rsid w:val="00524994"/>
    <w:rsid w:val="005969D0"/>
    <w:rsid w:val="005B00D8"/>
    <w:rsid w:val="006729B2"/>
    <w:rsid w:val="00674909"/>
    <w:rsid w:val="00695939"/>
    <w:rsid w:val="007118AB"/>
    <w:rsid w:val="0078605C"/>
    <w:rsid w:val="008323AC"/>
    <w:rsid w:val="0084548A"/>
    <w:rsid w:val="00890401"/>
    <w:rsid w:val="0091007C"/>
    <w:rsid w:val="00915049"/>
    <w:rsid w:val="00941FFC"/>
    <w:rsid w:val="00970F8D"/>
    <w:rsid w:val="009A0B42"/>
    <w:rsid w:val="009E4E9C"/>
    <w:rsid w:val="00A5674E"/>
    <w:rsid w:val="00A5710E"/>
    <w:rsid w:val="00B0156C"/>
    <w:rsid w:val="00B02424"/>
    <w:rsid w:val="00B024E5"/>
    <w:rsid w:val="00B74E6E"/>
    <w:rsid w:val="00BA7A66"/>
    <w:rsid w:val="00C44483"/>
    <w:rsid w:val="00C6568A"/>
    <w:rsid w:val="00C72DCA"/>
    <w:rsid w:val="00C91712"/>
    <w:rsid w:val="00CA508B"/>
    <w:rsid w:val="00CC007E"/>
    <w:rsid w:val="00D57B0C"/>
    <w:rsid w:val="00D64C25"/>
    <w:rsid w:val="00D95CBC"/>
    <w:rsid w:val="00E04D01"/>
    <w:rsid w:val="00EA009D"/>
    <w:rsid w:val="00F9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272A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4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E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E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E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E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6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4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E6E"/>
  </w:style>
  <w:style w:type="paragraph" w:styleId="Footer">
    <w:name w:val="footer"/>
    <w:basedOn w:val="Normal"/>
    <w:link w:val="FooterChar"/>
    <w:uiPriority w:val="99"/>
    <w:unhideWhenUsed/>
    <w:rsid w:val="00B74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4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E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E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E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E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6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4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E6E"/>
  </w:style>
  <w:style w:type="paragraph" w:styleId="Footer">
    <w:name w:val="footer"/>
    <w:basedOn w:val="Normal"/>
    <w:link w:val="FooterChar"/>
    <w:uiPriority w:val="99"/>
    <w:unhideWhenUsed/>
    <w:rsid w:val="00B74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CINVESTAV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Martinez</dc:creator>
  <cp:keywords/>
  <dc:description/>
  <cp:lastModifiedBy>Cella</cp:lastModifiedBy>
  <cp:revision>27</cp:revision>
  <dcterms:created xsi:type="dcterms:W3CDTF">2018-05-15T15:26:00Z</dcterms:created>
  <dcterms:modified xsi:type="dcterms:W3CDTF">2018-06-12T07:52:00Z</dcterms:modified>
</cp:coreProperties>
</file>