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1D" w:rsidRPr="00BA42C9" w:rsidRDefault="000C591D" w:rsidP="000C591D">
      <w:pPr>
        <w:rPr>
          <w:rFonts w:ascii="Times New Roman" w:hAnsi="Times New Roman" w:cs="Times New Roman"/>
          <w:sz w:val="12"/>
          <w:szCs w:val="1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1. Database s</w:t>
      </w:r>
      <w:r w:rsidRPr="00BA42C9">
        <w:rPr>
          <w:rFonts w:ascii="Times New Roman" w:hAnsi="Times New Roman" w:cs="Times New Roman"/>
          <w:sz w:val="24"/>
          <w:szCs w:val="24"/>
          <w:lang w:val="en-US"/>
        </w:rPr>
        <w:t>earch strategy</w:t>
      </w:r>
    </w:p>
    <w:p w:rsidR="000C591D" w:rsidRPr="00CB041A" w:rsidRDefault="000C591D" w:rsidP="000C591D">
      <w:pPr>
        <w:shd w:val="clear" w:color="auto" w:fill="0070C0"/>
        <w:ind w:left="794"/>
        <w:jc w:val="both"/>
        <w:rPr>
          <w:rFonts w:ascii="Calibri Light" w:hAnsi="Calibri Light" w:cs="Calibri Light"/>
          <w:color w:val="FFFFFF" w:themeColor="background1"/>
          <w:sz w:val="24"/>
          <w:szCs w:val="24"/>
          <w:lang w:val="en-US"/>
        </w:rPr>
      </w:pPr>
      <w:r w:rsidRPr="00CB041A">
        <w:rPr>
          <w:rFonts w:ascii="Calibri Light" w:hAnsi="Calibri Light" w:cs="Calibri Light"/>
          <w:color w:val="FFFFFF" w:themeColor="background1"/>
          <w:sz w:val="24"/>
          <w:szCs w:val="24"/>
          <w:lang w:val="en-US"/>
        </w:rPr>
        <w:t>Appendix</w:t>
      </w:r>
      <w:r>
        <w:rPr>
          <w:rFonts w:ascii="Calibri Light" w:hAnsi="Calibri Light" w:cs="Calibri Light"/>
          <w:color w:val="FFFFFF" w:themeColor="background1"/>
          <w:sz w:val="24"/>
          <w:szCs w:val="24"/>
          <w:lang w:val="en-US"/>
        </w:rPr>
        <w:t xml:space="preserve"> </w:t>
      </w:r>
      <w:r w:rsidRPr="00CB041A">
        <w:rPr>
          <w:rFonts w:ascii="Calibri Light" w:hAnsi="Calibri Light" w:cs="Calibri Light"/>
          <w:color w:val="FFFFFF" w:themeColor="background1"/>
          <w:sz w:val="24"/>
          <w:szCs w:val="24"/>
          <w:lang w:val="en-US"/>
        </w:rPr>
        <w:t>1.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b/>
          <w:bCs/>
          <w:sz w:val="20"/>
          <w:szCs w:val="20"/>
          <w:lang w:val="en-US"/>
        </w:rPr>
      </w:pPr>
      <w:r w:rsidRPr="00CB041A">
        <w:rPr>
          <w:rFonts w:ascii="Calibri Light" w:hAnsi="Calibri Light"/>
          <w:b/>
          <w:bCs/>
          <w:sz w:val="20"/>
          <w:szCs w:val="20"/>
          <w:lang w:val="en-US"/>
        </w:rPr>
        <w:t>Web of Science (Clarivate Analytics) - Web of Science Core Collection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sz w:val="20"/>
          <w:szCs w:val="20"/>
          <w:lang w:val="en-US"/>
        </w:rPr>
      </w:pPr>
      <w:r w:rsidRPr="00CB041A">
        <w:rPr>
          <w:rFonts w:ascii="Calibri Light" w:hAnsi="Calibri Light"/>
          <w:sz w:val="20"/>
          <w:szCs w:val="20"/>
          <w:lang w:val="en-US"/>
        </w:rPr>
        <w:t>Searched 6.1.2022</w:t>
      </w:r>
    </w:p>
    <w:tbl>
      <w:tblPr>
        <w:tblStyle w:val="Tabel-Gitter4"/>
        <w:tblW w:w="8853" w:type="dxa"/>
        <w:tblInd w:w="781" w:type="dxa"/>
        <w:tblLook w:val="04A0" w:firstRow="1" w:lastRow="0" w:firstColumn="1" w:lastColumn="0" w:noHBand="0" w:noVBand="1"/>
      </w:tblPr>
      <w:tblGrid>
        <w:gridCol w:w="1387"/>
        <w:gridCol w:w="6592"/>
        <w:gridCol w:w="874"/>
      </w:tblGrid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Search no.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Search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Result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 xml:space="preserve"> ( ( communicat* NEAR/2 system* ) OR coms OR ( communication NEAR/2 breakdown* ) OR (radio NEAR/2 communicat*) OR (radios NEAR/2 communicat*) OR "Emergency medical service communication system*" OR "ems communication system*" OR (tetra NEAR/4 communicat*) OR ("terrestrial trunked radio*" NEAR/4 communicat*) OR ( ( "multi disciplinary" OR multidisciplinary OR "cross disciplinary" OR "inter disciplinary" OR interdisciplinary ) NEAR/2 communication* ) ) (Topic)</w:t>
            </w:r>
          </w:p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7:36 PM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125,031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TS=(rescue NEAR/2 work*)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1,426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TS=((emergen*) NEAR/1 ("health care" or healthcare or medical) NEAR/1 (service* or dispatch))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12,594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TS=((accident*) NEAR/1 (emergen* or squad*) NEAR/1 (service*))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224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TS=(((mass* or major or multiple or complex) NEAR/2 (electric* or "high voltage") NEAR/2 (accident*)))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TS=((structure* or building* or bridge*) NEAR/2 (collapse*))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6,838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TS=((aviation* or airline* or aeroplane* or aircraft*) NEAR/2 (accident* or crash* or collision* or trauma* or injur*) 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2,604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TS=(((mass* or major or multiple or complex) NEAR/2 (traffic or road*) NEAR/2 (accident* or crash* or collision* or trauma* or injur*)))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490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TS=(terror* or bioterror* or bio-terror*)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54,205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</w:t>
            </w: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TS=((disaster* or calamit* or fatalit* or catastroph* or poly-trauma* or polytrauma* or multi-trauma* or multitrauma*))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215,967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</w:t>
            </w:r>
            <w:r w:rsidRPr="00CB041A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(mass* or major or multiple or complex) NEAR/2 (incident* or emergen* or casualt* or accident* or trauma* or injur* or destruction or explosion*) (Topic)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55,924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</w:t>
            </w:r>
            <w:r w:rsidRPr="00CB041A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#2 OR #3 OR #4 OR #5 OR #6 OR #7 OR #8 OR #9 OR #10 OR #11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336,321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</w:t>
            </w:r>
            <w:r w:rsidRPr="00CB041A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#12 AND #1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1,650</w:t>
            </w:r>
          </w:p>
        </w:tc>
      </w:tr>
      <w:tr w:rsidR="000C591D" w:rsidRPr="003A1CE3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</w:t>
            </w:r>
            <w:r w:rsidRPr="00CB041A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TS=(((mass* or major or multiple or complex) NEAR/4 (incident* or accident* or disaster* or trauma* or casualt* or emergenc*) NEAR/4 (communicat*)))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0C591D" w:rsidRPr="00CB041A" w:rsidTr="0041528E">
        <w:tc>
          <w:tcPr>
            <w:tcW w:w="1413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  <w:lang w:val="en-US"/>
              </w:rPr>
              <w:t>#14 OR #13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  <w:lang w:val="en-US"/>
              </w:rPr>
              <w:t>1,778</w:t>
            </w:r>
          </w:p>
        </w:tc>
      </w:tr>
    </w:tbl>
    <w:p w:rsidR="000C591D" w:rsidRPr="00CB041A" w:rsidRDefault="000C591D" w:rsidP="000C591D">
      <w:pPr>
        <w:jc w:val="both"/>
        <w:rPr>
          <w:rFonts w:ascii="Calibri Light" w:hAnsi="Calibri Light" w:cs="Calibri Light"/>
          <w:b/>
          <w:sz w:val="24"/>
          <w:szCs w:val="24"/>
          <w:lang w:val="en-US"/>
        </w:rPr>
      </w:pPr>
    </w:p>
    <w:p w:rsidR="000C591D" w:rsidRPr="00CB041A" w:rsidRDefault="000C591D" w:rsidP="000C591D">
      <w:pPr>
        <w:shd w:val="clear" w:color="auto" w:fill="0070C0"/>
        <w:ind w:left="794"/>
        <w:jc w:val="both"/>
        <w:rPr>
          <w:rFonts w:ascii="Calibri Light" w:hAnsi="Calibri Light" w:cs="Calibri Light"/>
          <w:color w:val="FFFFFF" w:themeColor="background1"/>
          <w:sz w:val="24"/>
          <w:szCs w:val="24"/>
          <w:lang w:val="en-US"/>
        </w:rPr>
      </w:pPr>
      <w:r w:rsidRPr="00CB041A">
        <w:rPr>
          <w:rFonts w:ascii="Calibri Light" w:hAnsi="Calibri Light" w:cs="Calibri Light"/>
          <w:color w:val="FFFFFF" w:themeColor="background1"/>
          <w:sz w:val="24"/>
          <w:szCs w:val="24"/>
          <w:lang w:val="en-US"/>
        </w:rPr>
        <w:t>Appendix 2</w:t>
      </w:r>
      <w:r>
        <w:rPr>
          <w:rFonts w:ascii="Calibri Light" w:hAnsi="Calibri Light" w:cs="Calibri Light"/>
          <w:color w:val="FFFFFF" w:themeColor="background1"/>
          <w:sz w:val="24"/>
          <w:szCs w:val="24"/>
          <w:lang w:val="en-US"/>
        </w:rPr>
        <w:t>.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b/>
          <w:bCs/>
          <w:sz w:val="20"/>
          <w:szCs w:val="20"/>
          <w:lang w:val="en-US"/>
        </w:rPr>
      </w:pPr>
      <w:r w:rsidRPr="00CB041A">
        <w:rPr>
          <w:rFonts w:ascii="Calibri Light" w:hAnsi="Calibri Light"/>
          <w:b/>
          <w:bCs/>
          <w:sz w:val="20"/>
          <w:szCs w:val="20"/>
          <w:lang w:val="en-US"/>
        </w:rPr>
        <w:lastRenderedPageBreak/>
        <w:t>Ovid MEDLINE(R) ALL 1946 to January 05, 2022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sz w:val="20"/>
          <w:szCs w:val="20"/>
          <w:lang w:val="en-US"/>
        </w:rPr>
      </w:pPr>
      <w:r w:rsidRPr="00CB041A">
        <w:rPr>
          <w:rFonts w:ascii="Calibri Light" w:hAnsi="Calibri Light"/>
          <w:sz w:val="20"/>
          <w:szCs w:val="20"/>
          <w:lang w:val="en-US"/>
        </w:rPr>
        <w:t>Searched 6.1.2022.</w:t>
      </w:r>
    </w:p>
    <w:tbl>
      <w:tblPr>
        <w:tblStyle w:val="Tabel-Gitter4"/>
        <w:tblW w:w="8853" w:type="dxa"/>
        <w:tblInd w:w="781" w:type="dxa"/>
        <w:tblLook w:val="04A0" w:firstRow="1" w:lastRow="0" w:firstColumn="1" w:lastColumn="0" w:noHBand="0" w:noVBand="1"/>
      </w:tblPr>
      <w:tblGrid>
        <w:gridCol w:w="1390"/>
        <w:gridCol w:w="6638"/>
        <w:gridCol w:w="825"/>
      </w:tblGrid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Search no.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Search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Result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Radio/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2206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Emergency Medical Service Communication Systems/ and (radio or radios).ab,ti.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92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((Communicat* adj3 system*) or COMS or (Communication adj3 breakdown*) or ((Radio or radios) adj3 communicat*) or Emergency medical service communication system* or ems communication system* or (tetra adj5 communicat*) or (terrestrial trunked radio* adj5 communicat*) or ((multi disciplinary or multidisciplinary or cross disciplinary or inter disciplinary or interdisciplinary) adj3 communication*)).ab,ti.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15007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 or 2 or 3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17132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Disasters/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20159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Disaster Medicine/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898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Disaster Planning/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15082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Mass Casualty Incidents/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2333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Accidents/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19928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Accident Prevention/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9250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Accidents, Aviation/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2731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Accidents, Traffic/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46023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Explosions/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4159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Structure Collapse/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139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Rescue Work/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2220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Emergency Medical Services/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45967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Emergency Medical Dispatch/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163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exp Terrorism/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13299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((mass* or major or multiple or complex) adj3 (incident* or emergen* or casualt* or accident* or trauma* or injur* or destruction or explosion*)).ti,ab.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49376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(disaster* or calamit* or fatalit* or catastroph* or poly-trauma* or polytrauma* or multi-trauma* or multitrauma*).ti,ab.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95116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(terror* or bioterror* or bio-terror*).ti,ab.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12485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((aviation* or airline* or aeroplane* or aircraft*) adj3 (accident* or crash* or collision* or trauma* or injur*)).ti,ab.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1035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((mass* or major or multiple or complex) adj3 (traffic or road*) adj3 (accident* or crash* or collision* or trauma* or injur*)).ti,ab.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261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((structure* or building* or bridge*) adj3 collapse*).ti,ab.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1053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((mass* or major or multiple or complex) adj3 (electric* or "high voltage") adj3 accident*).ti,ab.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(accident* adj2 (emergen* or squad*) adj2 service*).ti,ab.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226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(emergen* adj2 (health care or healthcare or medical) adj2 (service* or dispatch)).ti,ab.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10497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(rescue adj3 work*).ti,ab.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579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5 or 6 or 7 or 8 or 9 or 10 or 11 or 12 or 13 or 14 or 15 or 16 or 17 or 18 or 19 or 20 or 21 or 22 or 23 or 24 or 25 or 26 or 27 or 28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282551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 and 29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688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((mass* or major or multiple or complex) adj5 (incident* or accident* or disaster* or trauma* or casualt* or emergenc*) adj5 communicat*).ab,ti.</w:t>
            </w:r>
          </w:p>
        </w:tc>
        <w:tc>
          <w:tcPr>
            <w:tcW w:w="63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71</w:t>
            </w:r>
          </w:p>
        </w:tc>
      </w:tr>
      <w:tr w:rsidR="000C591D" w:rsidRPr="00CB041A" w:rsidTr="0041528E">
        <w:tc>
          <w:tcPr>
            <w:tcW w:w="1413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30 or 31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748</w:t>
            </w:r>
          </w:p>
        </w:tc>
      </w:tr>
    </w:tbl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lang w:val="en-US"/>
        </w:rPr>
      </w:pPr>
    </w:p>
    <w:p w:rsidR="000C591D" w:rsidRPr="00CB041A" w:rsidRDefault="000C591D" w:rsidP="000C591D">
      <w:pPr>
        <w:rPr>
          <w:rFonts w:ascii="Calibri Light" w:hAnsi="Calibri Light"/>
          <w:b/>
          <w:lang w:val="en-US"/>
        </w:rPr>
      </w:pPr>
    </w:p>
    <w:p w:rsidR="000C591D" w:rsidRPr="00CB041A" w:rsidRDefault="000C591D" w:rsidP="000C591D">
      <w:pPr>
        <w:shd w:val="clear" w:color="auto" w:fill="0070C0"/>
        <w:ind w:left="794"/>
        <w:rPr>
          <w:rFonts w:ascii="Calibri Light" w:hAnsi="Calibri Light"/>
          <w:color w:val="FFFFFF" w:themeColor="background1"/>
          <w:sz w:val="24"/>
          <w:szCs w:val="24"/>
          <w:lang w:val="en-US"/>
        </w:rPr>
      </w:pPr>
      <w:r w:rsidRPr="00CB041A">
        <w:rPr>
          <w:rFonts w:ascii="Calibri Light" w:hAnsi="Calibri Light"/>
          <w:color w:val="FFFFFF" w:themeColor="background1"/>
          <w:sz w:val="24"/>
          <w:szCs w:val="24"/>
          <w:lang w:val="en-US"/>
        </w:rPr>
        <w:t>Appendix 3</w:t>
      </w:r>
      <w:r>
        <w:rPr>
          <w:rFonts w:ascii="Calibri Light" w:hAnsi="Calibri Light"/>
          <w:color w:val="FFFFFF" w:themeColor="background1"/>
          <w:sz w:val="24"/>
          <w:szCs w:val="24"/>
          <w:lang w:val="en-US"/>
        </w:rPr>
        <w:t>.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b/>
          <w:bCs/>
          <w:sz w:val="20"/>
          <w:szCs w:val="20"/>
          <w:lang w:val="en-US"/>
        </w:rPr>
      </w:pPr>
      <w:r w:rsidRPr="00CB041A">
        <w:rPr>
          <w:rFonts w:ascii="Calibri Light" w:hAnsi="Calibri Light"/>
          <w:b/>
          <w:bCs/>
          <w:sz w:val="20"/>
          <w:szCs w:val="20"/>
          <w:lang w:val="en-US"/>
        </w:rPr>
        <w:lastRenderedPageBreak/>
        <w:t>Embase Classic+Embase 1947 to 2022 January 05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sz w:val="20"/>
          <w:szCs w:val="20"/>
          <w:lang w:val="en-US"/>
        </w:rPr>
      </w:pPr>
      <w:r w:rsidRPr="00CB041A">
        <w:rPr>
          <w:rFonts w:ascii="Calibri Light" w:hAnsi="Calibri Light"/>
          <w:sz w:val="20"/>
          <w:szCs w:val="20"/>
          <w:lang w:val="en-US"/>
        </w:rPr>
        <w:t>Searched 6.1.2022.</w:t>
      </w:r>
    </w:p>
    <w:tbl>
      <w:tblPr>
        <w:tblStyle w:val="Tabel-Gitter4"/>
        <w:tblW w:w="8838" w:type="dxa"/>
        <w:tblInd w:w="796" w:type="dxa"/>
        <w:tblLook w:val="04A0" w:firstRow="1" w:lastRow="0" w:firstColumn="1" w:lastColumn="0" w:noHBand="0" w:noVBand="1"/>
      </w:tblPr>
      <w:tblGrid>
        <w:gridCol w:w="1388"/>
        <w:gridCol w:w="6625"/>
        <w:gridCol w:w="825"/>
      </w:tblGrid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Search no.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Search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Result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radio/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821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((Communicat* adj3 system*) or COMS or (Communication adj3 breakdown*) or ((Radio or radios) adj3 communicat*) or Emergency medical service communication system* or ems communication system* or (tetra adj5 communicat*) or (terrestrial trunked radio* adj5 communicat*) or ((multi disciplinary or multidisciplinary or cross disciplinary or inter disciplinary or interdisciplinary) adj3 communication*)).ab,ti.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18345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 or 2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19078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disaster/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19078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mass disaster/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2984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exp disaster planning/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13498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disaster medicine/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1497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accident/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42343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accident prevention/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18186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aircraft accident/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3011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destruction/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8614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electric accident/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648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explosion/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6232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structure collapse/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266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traffic accident/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69677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rescue work/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1122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emergency health service/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110530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emergency medical dispatch/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268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exp terrorism/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9881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((mass* or major or multiple or complex) adj3 (incident* or emergen* or casualt* or accident* or trauma* or injur* or destruction or explosion*)).ti,ab.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66681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(disaster* or calamit* or fatalit* or catastroph* or poly-trauma* or polytrauma* or multi-trauma* or multitrauma*).ti,ab.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121466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(terror* or bioterror* or bio-terror*).ti,ab.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14719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((aviation* or airline* or aeroplane* or aircraft*) adj3 (accident* or crash* or collision* or trauma* or injur*)).ti,ab.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1318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lastRenderedPageBreak/>
              <w:t>24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((mass* or major or multiple or complex) adj3 (traffic or road*) adj3 (accident* or crash* or collision* or trauma* or injur*)).ti,ab.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340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((structure* or building* or bridge*) adj3 collapse*).ti,ab.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1103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((mass* or major or multiple or complex) adj3 (electric* or "high voltage") adj3 accident*).ti,ab.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accident* adj2 (emergen* or squad*) adj2 service*).ti,ab.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263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(emergen* adj2 (health care or healthcare or medical) adj2 (service* or dispatch)).ti,ab.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14260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(rescue adj3 work*).ti,ab.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763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 or 5 or 6 or 7 or 8 or 9 or 10 or 11 or 12 or 13 or 14 or 15 or 16 or 17 or 18 or 19 or 20 or 21 or 22 or 23 or 24 or 25 or 26 or 27 or 28 or 29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439194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 and 30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860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((mass* or major or multiple or complex) adj5 (incident* or accident* or disaster* or trauma* or casualt* or emergenc*) adj5 communicat*).ab,ti.</w:t>
            </w:r>
          </w:p>
        </w:tc>
        <w:tc>
          <w:tcPr>
            <w:tcW w:w="62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86</w:t>
            </w:r>
          </w:p>
        </w:tc>
      </w:tr>
      <w:tr w:rsidR="000C591D" w:rsidRPr="00CB041A" w:rsidTr="0041528E">
        <w:tc>
          <w:tcPr>
            <w:tcW w:w="1413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CB041A">
              <w:rPr>
                <w:rFonts w:ascii="Calibri Light" w:hAnsi="Calibri Light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31 or 32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929</w:t>
            </w:r>
          </w:p>
        </w:tc>
      </w:tr>
    </w:tbl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Pr="00CB041A" w:rsidRDefault="000C591D" w:rsidP="000C591D">
      <w:pPr>
        <w:rPr>
          <w:rFonts w:ascii="Calibri Light" w:hAnsi="Calibri Light"/>
          <w:b/>
          <w:bCs/>
          <w:lang w:val="en-US"/>
        </w:rPr>
      </w:pPr>
    </w:p>
    <w:p w:rsidR="000C591D" w:rsidRPr="00CB041A" w:rsidRDefault="000C591D" w:rsidP="000C591D">
      <w:pPr>
        <w:shd w:val="clear" w:color="auto" w:fill="0070C0"/>
        <w:ind w:left="794"/>
        <w:rPr>
          <w:rFonts w:ascii="Calibri Light" w:hAnsi="Calibri Light"/>
          <w:bCs/>
          <w:color w:val="FFFFFF" w:themeColor="background1"/>
          <w:lang w:val="en-US"/>
        </w:rPr>
      </w:pPr>
      <w:r w:rsidRPr="00CB041A">
        <w:rPr>
          <w:rFonts w:ascii="Calibri Light" w:hAnsi="Calibri Light"/>
          <w:bCs/>
          <w:color w:val="FFFFFF" w:themeColor="background1"/>
          <w:lang w:val="en-US"/>
        </w:rPr>
        <w:t>Appendix 4</w:t>
      </w:r>
      <w:r>
        <w:rPr>
          <w:rFonts w:ascii="Calibri Light" w:hAnsi="Calibri Light"/>
          <w:bCs/>
          <w:color w:val="FFFFFF" w:themeColor="background1"/>
          <w:lang w:val="en-US"/>
        </w:rPr>
        <w:t>.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b/>
          <w:bCs/>
          <w:sz w:val="20"/>
          <w:szCs w:val="20"/>
          <w:lang w:val="en-US"/>
        </w:rPr>
      </w:pPr>
      <w:r w:rsidRPr="00CB041A">
        <w:rPr>
          <w:rFonts w:ascii="Calibri Light" w:hAnsi="Calibri Light"/>
          <w:b/>
          <w:bCs/>
          <w:sz w:val="20"/>
          <w:szCs w:val="20"/>
          <w:lang w:val="en-US"/>
        </w:rPr>
        <w:lastRenderedPageBreak/>
        <w:t>Cochrane Library (Wiley)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sz w:val="20"/>
          <w:szCs w:val="20"/>
          <w:lang w:val="en-US"/>
        </w:rPr>
      </w:pPr>
      <w:r w:rsidRPr="00CB041A">
        <w:rPr>
          <w:rFonts w:ascii="Calibri Light" w:hAnsi="Calibri Light"/>
          <w:sz w:val="20"/>
          <w:szCs w:val="20"/>
          <w:lang w:val="en-US"/>
        </w:rPr>
        <w:t>Searched 6.1.2022.</w:t>
      </w:r>
    </w:p>
    <w:tbl>
      <w:tblPr>
        <w:tblStyle w:val="Tabel-Gitter4"/>
        <w:tblW w:w="8823" w:type="dxa"/>
        <w:tblInd w:w="811" w:type="dxa"/>
        <w:tblLook w:val="04A0" w:firstRow="1" w:lastRow="0" w:firstColumn="1" w:lastColumn="0" w:noHBand="0" w:noVBand="1"/>
      </w:tblPr>
      <w:tblGrid>
        <w:gridCol w:w="1394"/>
        <w:gridCol w:w="6666"/>
        <w:gridCol w:w="763"/>
      </w:tblGrid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lang w:val="en-US"/>
              </w:rPr>
            </w:pPr>
            <w:r w:rsidRPr="00CB041A">
              <w:rPr>
                <w:rFonts w:ascii="Calibri Light" w:hAnsi="Calibri Light"/>
                <w:lang w:val="en-US"/>
              </w:rPr>
              <w:t>Search no.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lang w:val="en-US"/>
              </w:rPr>
            </w:pPr>
            <w:r w:rsidRPr="00CB041A">
              <w:rPr>
                <w:rFonts w:ascii="Calibri Light" w:hAnsi="Calibri Light"/>
                <w:lang w:val="en-US"/>
              </w:rPr>
              <w:t>Search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lang w:val="en-US"/>
              </w:rPr>
            </w:pPr>
            <w:r w:rsidRPr="00CB041A">
              <w:rPr>
                <w:rFonts w:ascii="Calibri Light" w:hAnsi="Calibri Light"/>
                <w:lang w:val="en-US"/>
              </w:rPr>
              <w:t>Result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[Radio] this term only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[Emergency Medical Service Communication Systems] this term only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53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((radio OR radios)):ti,ab,kw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2889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#2 AND #3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((Communicat* NEAR/2 system*) or COMS or (Communication NEAR/2 breakdown*) or ((Radio or radios) NEAR/2 communicat*) or “Emergency medical service communication system*” or “ems communication system*” or (tetra NEAR/4 communicat*) or (“terrestrial trunked radio*” NEAR/4 communicat*) or ((“multi disciplinary” or multidisciplinary or “cross disciplinary” or “inter disciplinary” or interdisciplinary) NEAR/2 communication*)):ti,ab,kw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851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#1 OR #4 OR #5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878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[Disasters] this term only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82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[Disaster Medicine] this term only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[Disaster Planning] this term only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[Mass Casualty Incidents] this term only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[Accidents] this term only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47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[Accident Prevention] this term only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134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[Accidents, Aviation] this term only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13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[Accidents, Traffic] this term only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444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[Explosions] explode all trees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[Structure Collapse] this term only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[Rescue Work] this term only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[Emergency Medical Services] this term only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1077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[Emergency Medical Dispatch] explode all trees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MeSH descriptor: [Terrorism] explode all trees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75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((mass* or major or multiple or complex) NEAR/3 (incident* or emergen* or casualt* or accident* or trauma* or injur* or destruction or explosion*)):ti,ab,kw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4691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lastRenderedPageBreak/>
              <w:t>22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(disaster* or calamit* or fatalit* or catastroph* or poly-trauma* or polytrauma* or multi-trauma* or multitrauma*):ti,ab,kw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6241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(terror* or bioterror* or bio-terror*):ti,ab,kw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259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(((mass* or major or multiple or complex) NEAR/3 (traffic or road*) NEAR/3 (accident* or crash* or collision* or trauma* or injur*))):ti,ab,kw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((aviation* or airline* or aeroplane* or aircraft*) NEAR/3 (accident* or crash* or collision* or trauma* or injur*)):ti,ab,kw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24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((structure* or building* or bridge*) NEAR/3 collapse*):ti,ab,kw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(((mass* or major or multiple or complex) NEAR/3 (electric* or "high voltage") NEAR/3 (accident*))):ti,ab,kw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((accident* NEAR/2 (emergen* or squad*) NEAR/2 service*)):ti,ab,kw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7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((emergen* NEAR/2 ("health care" or healthcare or medical) NEAR/2 (service* or dispatch))):ti,ab,kw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1627</w:t>
            </w:r>
          </w:p>
        </w:tc>
      </w:tr>
      <w:tr w:rsidR="000C591D" w:rsidRPr="00CB041A" w:rsidTr="0041528E">
        <w:tc>
          <w:tcPr>
            <w:tcW w:w="1413" w:type="dxa"/>
            <w:shd w:val="clear" w:color="auto" w:fill="FFFFFF" w:themeFill="background1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6804" w:type="dxa"/>
            <w:shd w:val="clear" w:color="auto" w:fill="FFFFFF" w:themeFill="background1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(rescue NEAR/3 work*):ti,ab,kw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  <w:shd w:val="clear" w:color="auto" w:fill="FFFFFF" w:themeFill="background1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40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#7 or #8 or #9 or #10 or #11 or #12 or #13 or #14 or #15 or #16 or #17 or #18 or #19 or #20 or #21 or #22 or #23 or #24 or #25 or #26 or #27 or #28 or #29 or #30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13095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#6 AND #31</w:t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69</w:t>
            </w:r>
          </w:p>
        </w:tc>
      </w:tr>
      <w:tr w:rsidR="000C591D" w:rsidRPr="00CB041A" w:rsidTr="0041528E">
        <w:tc>
          <w:tcPr>
            <w:tcW w:w="1413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(((mass* or major or multiple or complex) NEAR/5 (incident* or accident* or disaster* or trauma* or casualt* or emergenc*) NEAR/5 communicat*)):ti,ab,kw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ab/>
            </w:r>
          </w:p>
        </w:tc>
        <w:tc>
          <w:tcPr>
            <w:tcW w:w="606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</w:t>
            </w:r>
          </w:p>
        </w:tc>
      </w:tr>
      <w:tr w:rsidR="000C591D" w:rsidRPr="00CB041A" w:rsidTr="0041528E">
        <w:tc>
          <w:tcPr>
            <w:tcW w:w="1413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</w:rPr>
              <w:t>34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  <w:lang w:val="en-US"/>
              </w:rPr>
              <w:t>#32 OR #33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  <w:lang w:val="en-US"/>
              </w:rPr>
              <w:t>75</w:t>
            </w:r>
          </w:p>
        </w:tc>
      </w:tr>
    </w:tbl>
    <w:p w:rsidR="000C591D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Pr="00CB041A" w:rsidRDefault="000C591D" w:rsidP="000C591D">
      <w:pP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</w:p>
    <w:p w:rsidR="000C591D" w:rsidRPr="00CB041A" w:rsidRDefault="000C591D" w:rsidP="000C591D">
      <w:pPr>
        <w:shd w:val="clear" w:color="auto" w:fill="0070C0"/>
        <w:ind w:left="794"/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  <w:r w:rsidRPr="00CB041A"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  <w:lastRenderedPageBreak/>
        <w:t>Appendix 5</w:t>
      </w:r>
      <w: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  <w:t>.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b/>
          <w:bCs/>
          <w:sz w:val="20"/>
          <w:szCs w:val="20"/>
        </w:rPr>
      </w:pPr>
      <w:r w:rsidRPr="00CB041A">
        <w:rPr>
          <w:rFonts w:ascii="Calibri Light" w:hAnsi="Calibri Light"/>
          <w:b/>
          <w:bCs/>
          <w:sz w:val="20"/>
          <w:szCs w:val="20"/>
        </w:rPr>
        <w:t>Scopus (Elsevier).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b/>
          <w:bCs/>
          <w:sz w:val="20"/>
          <w:szCs w:val="20"/>
        </w:rPr>
      </w:pPr>
      <w:r w:rsidRPr="00CB041A">
        <w:rPr>
          <w:rFonts w:ascii="Calibri Light" w:hAnsi="Calibri Light"/>
          <w:sz w:val="20"/>
          <w:szCs w:val="20"/>
        </w:rPr>
        <w:t>Searched 10.1.2022.</w:t>
      </w:r>
    </w:p>
    <w:tbl>
      <w:tblPr>
        <w:tblStyle w:val="Tabel-Gitter4"/>
        <w:tblW w:w="0" w:type="auto"/>
        <w:tblInd w:w="846" w:type="dxa"/>
        <w:tblLook w:val="04A0" w:firstRow="1" w:lastRow="0" w:firstColumn="1" w:lastColumn="0" w:noHBand="0" w:noVBand="1"/>
      </w:tblPr>
      <w:tblGrid>
        <w:gridCol w:w="812"/>
        <w:gridCol w:w="6582"/>
        <w:gridCol w:w="1388"/>
      </w:tblGrid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</w:rPr>
            </w:pPr>
            <w:r w:rsidRPr="00CB041A">
              <w:rPr>
                <w:rFonts w:ascii="Calibri Light" w:hAnsi="Calibri Light"/>
              </w:rPr>
              <w:t>Search no.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</w:rPr>
            </w:pPr>
            <w:r w:rsidRPr="00CB041A">
              <w:rPr>
                <w:rFonts w:ascii="Calibri Light" w:hAnsi="Calibri Light"/>
              </w:rPr>
              <w:t>Search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</w:rPr>
            </w:pPr>
            <w:r w:rsidRPr="00CB041A">
              <w:rPr>
                <w:rFonts w:ascii="Calibri Light" w:hAnsi="Calibri Light"/>
              </w:rPr>
              <w:t>Result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TITLE-ABS-KEY ( ( communicat* W/2 system* ) OR coms OR ( communication W/2 breakdown* ) OR ((radio OR radios) W/2 communicat*) OR "Emergency medical service communication system*" OR "ems communication system*" OR (tetra W/4 communicat*) OR ("terrestrial trunked radio*" W/4 communicat*) OR ( ( "multi disciplinary" OR multidisciplinary OR "cross disciplinary" OR "inter disciplinary" OR interdisciplinary ) W/2 communication*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413,511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( mass*  OR  major  OR  multiple  OR  complex )  W/2  ( incident*  OR  emergen*  OR  casualt*  OR  accident*  OR  trauma*  OR  injur*  OR  destruction  OR  explosion* )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92,661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( disaster* OR calamit* OR fatalit* OR catastroph* OR poly-trauma* OR polytrauma* OR multi-trauma* OR multitrauma* )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447,530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terror* OR bioterror* OR bio-terror*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80,960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( ( mass* OR major OR multiple OR complex ) W/2 ( traffic OR road* ) W/2 ( accident* OR crash* OR collision* OR trauma* OR injur* ) )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1,131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( aviation* OR airline* OR aeroplane* OR aircraft* ) W/2 ( accident* OR crash* OR collision* OR trauma* OR injur* )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13,624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( structure* OR building* OR bridge* ) W/2 ( collapse* )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11,195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( ( mass* OR major OR multiple OR complex ) W/2 ( electric* OR "high voltage" ) W/2 ( accident* ) )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( accident* ) W/1 ( emergen* OR squad* ) W/1 ( service* )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279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( emergen* ) W/1 ( "health care" OR healthcare OR medical ) W/1 ( service* OR dispatch )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51,602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( TITLE-ABS-KEY ( rescue W/2 work*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3,951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#2 OR #3 OR #4 OR #5 OR #6 OR #7 OR #8 OR #9 OR #10 OR #11</w:t>
            </w:r>
          </w:p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 xml:space="preserve">( ( TITLE-ABS-KEY ( ( mass*  OR  major  OR  multiple  OR  complex )  W/2  ( incident*  OR  emergen*  OR  casualt*  OR  accident*  OR  trauma*  OR  injur*  OR  destruction  OR  explosion* ) ) ) )  OR  ( ( TITLE-ABS-KEY ( ( disaster*  OR  calamit*  OR  fatalit*  OR  catastroph*  OR  poly-trauma*  OR  polytrauma*  OR  multi-trauma*  OR  multitrauma* ) ) ) )  OR  ( ( TITLE-ABS-KEY ( terror*  OR  bioterror*  OR  bio-terror* ) ) )  OR  ( ( TITLE-ABS-KEY ( ( ( mass*  OR  major  OR  multiple  OR  complex )  W/2  ( traffic  OR  road* )  W/2  ( accident*  OR  crash*  OR  collision*  OR  trauma*  OR  injur* ) ) ) ) )  OR  ( ( TITLE-ABS-KEY ( ( aviation*  OR  airline*  OR  aeroplane*  OR  aircraft* )  W/2  ( accident*  OR  crash*  OR  collision*  OR  trauma*  OR  injur* ) ) ) )  OR  ( ( TITLE-ABS-KEY ( ( structure*  OR  building*  OR  bridge* )  W/2  ( collapse* ) ) ) )  OR  ( ( TITLE-ABS-KEY ( ( ( mass*  OR  major  OR  multiple  OR  complex )  W/2  ( electric*  OR  "high voltage" )  </w:t>
            </w: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>W/2  ( accident* ) ) ) ) )  OR  ( ( TITLE-ABS-KEY ( ( accident* )  W/1  ( emergen*  OR  squad* )  W/1  ( service* ) ) ) )  OR  ( ( TITLE-ABS-KEY ( ( emergen* )  W/1  ( "health care"  OR  healthcare  OR  medical )  W/1  ( service*  OR  dispatch ) ) ) )  OR  ( ( TITLE-ABS-KEY ( rescue  W/2  work* ) ) 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>662,276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#1 AND #12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6,689</w:t>
            </w:r>
          </w:p>
        </w:tc>
      </w:tr>
      <w:tr w:rsidR="000C591D" w:rsidRPr="00CB041A" w:rsidTr="0041528E">
        <w:tc>
          <w:tcPr>
            <w:tcW w:w="567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TITLE-ABS-KEY(((mass* or major or multiple or complex) W/4 (incident* or accident* or disaster* or trauma* or casualt* or emergenc*) W/4 (communicat*)))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197</w:t>
            </w:r>
          </w:p>
        </w:tc>
      </w:tr>
      <w:tr w:rsidR="000C591D" w:rsidRPr="00CB041A" w:rsidTr="0041528E">
        <w:tc>
          <w:tcPr>
            <w:tcW w:w="567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  <w:lang w:val="en-US"/>
              </w:rPr>
              <w:t>#13 OR #14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  <w:lang w:val="en-US"/>
              </w:rPr>
              <w:t>6,838</w:t>
            </w:r>
          </w:p>
        </w:tc>
      </w:tr>
    </w:tbl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Pr="00CB041A" w:rsidRDefault="000C591D" w:rsidP="000C591D">
      <w:pPr>
        <w:rPr>
          <w:rFonts w:ascii="Calibri Light" w:hAnsi="Calibri Light"/>
          <w:b/>
          <w:bCs/>
          <w:sz w:val="24"/>
          <w:szCs w:val="24"/>
          <w:lang w:val="en-US"/>
        </w:rPr>
      </w:pPr>
    </w:p>
    <w:p w:rsidR="000C591D" w:rsidRPr="00CB041A" w:rsidRDefault="000C591D" w:rsidP="000C591D">
      <w:pPr>
        <w:shd w:val="clear" w:color="auto" w:fill="0070C0"/>
        <w:ind w:left="794"/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</w:pPr>
      <w:r w:rsidRPr="00CB041A"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  <w:lastRenderedPageBreak/>
        <w:t>Appendix 6</w:t>
      </w:r>
      <w:r>
        <w:rPr>
          <w:rFonts w:ascii="Calibri Light" w:hAnsi="Calibri Light"/>
          <w:bCs/>
          <w:color w:val="FFFFFF" w:themeColor="background1"/>
          <w:sz w:val="24"/>
          <w:szCs w:val="24"/>
          <w:lang w:val="en-US"/>
        </w:rPr>
        <w:t>.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b/>
          <w:bCs/>
          <w:sz w:val="20"/>
          <w:szCs w:val="20"/>
          <w:lang w:val="en-US"/>
        </w:rPr>
      </w:pPr>
      <w:r w:rsidRPr="00CB041A">
        <w:rPr>
          <w:rFonts w:ascii="Calibri Light" w:hAnsi="Calibri Light"/>
          <w:b/>
          <w:bCs/>
          <w:sz w:val="20"/>
          <w:szCs w:val="20"/>
          <w:lang w:val="en-US"/>
        </w:rPr>
        <w:t>SveMed+ (Karolinska Institutet)</w:t>
      </w:r>
    </w:p>
    <w:p w:rsidR="000C591D" w:rsidRPr="00CB041A" w:rsidRDefault="000C591D" w:rsidP="000C591D">
      <w:pPr>
        <w:pBdr>
          <w:top w:val="single" w:sz="4" w:space="1" w:color="auto"/>
        </w:pBdr>
        <w:spacing w:after="0"/>
        <w:ind w:left="794"/>
        <w:rPr>
          <w:rFonts w:ascii="Calibri Light" w:hAnsi="Calibri Light"/>
          <w:sz w:val="20"/>
          <w:szCs w:val="20"/>
          <w:lang w:val="en-US"/>
        </w:rPr>
      </w:pPr>
      <w:r w:rsidRPr="00CB041A">
        <w:rPr>
          <w:rFonts w:ascii="Calibri Light" w:hAnsi="Calibri Light"/>
          <w:sz w:val="20"/>
          <w:szCs w:val="20"/>
          <w:lang w:val="en-US"/>
        </w:rPr>
        <w:t>Searched 6.1.2022.</w:t>
      </w:r>
    </w:p>
    <w:p w:rsidR="000C591D" w:rsidRPr="00CB041A" w:rsidRDefault="000C591D" w:rsidP="000C591D">
      <w:pPr>
        <w:spacing w:after="0"/>
        <w:ind w:left="794"/>
        <w:rPr>
          <w:rFonts w:ascii="Calibri Light" w:hAnsi="Calibri Light"/>
          <w:b/>
          <w:bCs/>
          <w:sz w:val="20"/>
          <w:szCs w:val="20"/>
          <w:lang w:val="en-US"/>
        </w:rPr>
      </w:pPr>
      <w:r w:rsidRPr="00CB041A">
        <w:rPr>
          <w:rFonts w:ascii="Calibri Light" w:hAnsi="Calibri Light"/>
          <w:b/>
          <w:bCs/>
          <w:sz w:val="20"/>
          <w:szCs w:val="20"/>
          <w:lang w:val="en-US"/>
        </w:rPr>
        <w:t>Note: Update of Svemed with new material ended on 1 January 2020.</w:t>
      </w:r>
    </w:p>
    <w:tbl>
      <w:tblPr>
        <w:tblStyle w:val="Tabel-Gitter4"/>
        <w:tblW w:w="0" w:type="auto"/>
        <w:tblInd w:w="704" w:type="dxa"/>
        <w:tblLook w:val="04A0" w:firstRow="1" w:lastRow="0" w:firstColumn="1" w:lastColumn="0" w:noHBand="0" w:noVBand="1"/>
      </w:tblPr>
      <w:tblGrid>
        <w:gridCol w:w="758"/>
        <w:gridCol w:w="6761"/>
        <w:gridCol w:w="1405"/>
      </w:tblGrid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 xml:space="preserve">Search </w:t>
            </w:r>
            <w:r w:rsidRPr="00CB041A">
              <w:rPr>
                <w:rFonts w:ascii="Calibri Light" w:hAnsi="Calibri Light"/>
                <w:sz w:val="20"/>
                <w:szCs w:val="20"/>
              </w:rPr>
              <w:t>no.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Search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Result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noexp:"Radio"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noexp:"Emergency Medical Service Communication Systems"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47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radio OR radios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68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#2 AND #3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"communication system"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71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"communication breakdown"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"radio communication"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"ems communication system"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47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tetra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"Multidisciplinary communication"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822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"Multi-disciplinary communication"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"cross disciplinary communication"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822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"interdisciplinary communication"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822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"inter-disciplinary communication"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"terrestrial trunked radio"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#1 OR #4 OR #5 OR #6 OR #7 OR #8 OR #9 OR #10 OR #11 OR #12 OR #13 OR #14 OR #15 OR #16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920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noexp:"disaster"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noexp:"disaster planning"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204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noexp:"Disaster Medicine"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noexp:"Mass Casualty Incidents"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42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noexp:"Accidents"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325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noexp:"Accidents, Aviation"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noexp:"Accidents, Traffic"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510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noexp:"Explosions"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45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lastRenderedPageBreak/>
              <w:t>26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noexp:"structure collapse"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exp:"Terrorism"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118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noexp:"Accident Prevention"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151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noexp:"Emergency Medical Services"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1065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noexp:"emergency medical dispatch"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noexp:"Rescue Work"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57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disaster*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371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calamit*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fatalit*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catastroph*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37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polytrauma*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poly-trauma*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multitrauma*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110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multi-trauma*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major incident*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mass casualt*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42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accident*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1583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trauma*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2162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emergenc*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3041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destruction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35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</w:p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explosion*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67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47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injur*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4311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48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terror*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84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49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bioterror*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40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50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bio-terror*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51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collapse*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52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rescue work*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62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53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#18 OR #19 OR #20 OR #21 OR #22 OR #23 OR #24 OR #25 OR #26 OR #27 OR #28 OR #29 OR #30 OR #31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2229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lastRenderedPageBreak/>
              <w:t>54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#32 OR #33 OR #34 OR #35 OR #36 OR #37 OR #38 OR #39 OR #40 OR #41OR #42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2042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55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 xml:space="preserve">#43 OR #44 OR #45 OR #46 OR #47 OR #48 OR #49 OR #50 OR #51 OR #52 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B041A">
              <w:rPr>
                <w:rFonts w:ascii="Calibri Light" w:hAnsi="Calibri Light"/>
                <w:sz w:val="20"/>
                <w:szCs w:val="20"/>
                <w:lang w:val="en-US"/>
              </w:rPr>
              <w:t>7981</w:t>
            </w:r>
          </w:p>
        </w:tc>
      </w:tr>
      <w:tr w:rsidR="000C591D" w:rsidRPr="00CB041A" w:rsidTr="0041528E">
        <w:tc>
          <w:tcPr>
            <w:tcW w:w="709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56</w:t>
            </w:r>
          </w:p>
        </w:tc>
        <w:tc>
          <w:tcPr>
            <w:tcW w:w="6804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#53 OR #54 OR #55</w:t>
            </w:r>
          </w:p>
        </w:tc>
        <w:tc>
          <w:tcPr>
            <w:tcW w:w="1411" w:type="dxa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sz w:val="20"/>
                <w:szCs w:val="20"/>
              </w:rPr>
            </w:pPr>
            <w:r w:rsidRPr="00CB041A">
              <w:rPr>
                <w:rFonts w:ascii="Calibri Light" w:hAnsi="Calibri Light"/>
                <w:sz w:val="20"/>
                <w:szCs w:val="20"/>
              </w:rPr>
              <w:t>9039</w:t>
            </w:r>
          </w:p>
        </w:tc>
      </w:tr>
      <w:tr w:rsidR="000C591D" w:rsidRPr="00CB041A" w:rsidTr="0041528E">
        <w:tc>
          <w:tcPr>
            <w:tcW w:w="709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</w:rPr>
              <w:t>57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</w:rPr>
              <w:t>#17 AND #56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0C591D" w:rsidRPr="00CB041A" w:rsidRDefault="000C591D" w:rsidP="0041528E">
            <w:pPr>
              <w:spacing w:after="200"/>
              <w:rPr>
                <w:rFonts w:ascii="Calibri Light" w:hAnsi="Calibri Light"/>
                <w:b/>
                <w:sz w:val="20"/>
                <w:szCs w:val="20"/>
              </w:rPr>
            </w:pPr>
            <w:r w:rsidRPr="00CB041A">
              <w:rPr>
                <w:rFonts w:ascii="Calibri Light" w:hAnsi="Calibri Light"/>
                <w:b/>
                <w:sz w:val="20"/>
                <w:szCs w:val="20"/>
              </w:rPr>
              <w:t>126</w:t>
            </w:r>
          </w:p>
        </w:tc>
      </w:tr>
    </w:tbl>
    <w:p w:rsidR="000C591D" w:rsidRPr="00CB041A" w:rsidRDefault="000C591D" w:rsidP="000C591D">
      <w:pPr>
        <w:spacing w:after="0"/>
        <w:rPr>
          <w:rFonts w:ascii="Calibri Light" w:hAnsi="Calibri Light"/>
          <w:sz w:val="20"/>
          <w:szCs w:val="20"/>
        </w:rPr>
      </w:pPr>
    </w:p>
    <w:p w:rsidR="000C591D" w:rsidRPr="00CB041A" w:rsidRDefault="000C591D" w:rsidP="000C591D">
      <w:pPr>
        <w:rPr>
          <w:rFonts w:ascii="Calibri Light" w:hAnsi="Calibri Light"/>
          <w:b/>
          <w:bCs/>
          <w:sz w:val="20"/>
          <w:szCs w:val="20"/>
          <w:lang w:val="en-US"/>
        </w:rPr>
      </w:pPr>
    </w:p>
    <w:p w:rsidR="000C591D" w:rsidRDefault="000C591D" w:rsidP="000C591D">
      <w:pPr>
        <w:jc w:val="both"/>
        <w:rPr>
          <w:rFonts w:ascii="Calibri Light" w:hAnsi="Calibri Light" w:cs="Calibri Light"/>
          <w:lang w:val="en-US"/>
        </w:rPr>
      </w:pPr>
    </w:p>
    <w:p w:rsidR="000C591D" w:rsidRDefault="000C591D" w:rsidP="000C591D">
      <w:pPr>
        <w:jc w:val="both"/>
        <w:rPr>
          <w:rFonts w:ascii="Calibri Light" w:hAnsi="Calibri Light" w:cs="Calibri Light"/>
          <w:lang w:val="en-US"/>
        </w:rPr>
      </w:pPr>
    </w:p>
    <w:p w:rsidR="00EA13E2" w:rsidRDefault="00EA13E2"/>
    <w:sectPr w:rsidR="00EA13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D4"/>
    <w:rsid w:val="000245D4"/>
    <w:rsid w:val="000C591D"/>
    <w:rsid w:val="005C1DFF"/>
    <w:rsid w:val="00704A85"/>
    <w:rsid w:val="00AE01F4"/>
    <w:rsid w:val="00E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1170-4B4D-4B22-8B7F-FD0710C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1D"/>
    <w:pPr>
      <w:spacing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4">
    <w:name w:val="Tabel - Gitter4"/>
    <w:basedOn w:val="Tabel-Normal"/>
    <w:next w:val="Tabel-Gitter"/>
    <w:uiPriority w:val="39"/>
    <w:rsid w:val="000C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0C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2088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Martin Hansen</dc:creator>
  <cp:keywords/>
  <dc:description/>
  <cp:lastModifiedBy>Peter Martin Hansen</cp:lastModifiedBy>
  <cp:revision>2</cp:revision>
  <dcterms:created xsi:type="dcterms:W3CDTF">2023-06-15T08:00:00Z</dcterms:created>
  <dcterms:modified xsi:type="dcterms:W3CDTF">2023-06-15T08:00:00Z</dcterms:modified>
</cp:coreProperties>
</file>