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9D2F3A3" wp14:paraId="0FDDB0C3" wp14:textId="0DD85D57">
      <w:pPr>
        <w:pStyle w:val="Heading1"/>
        <w:keepNext w:val="1"/>
        <w:keepLines w:val="1"/>
        <w:spacing w:before="360" w:after="8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D2F3A3" w:rsidR="6A5B6AC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Supplementary file A : Interview Questions </w:t>
      </w:r>
    </w:p>
    <w:p xmlns:wp14="http://schemas.microsoft.com/office/word/2010/wordml" w:rsidP="59D2F3A3" wp14:paraId="24015C29" wp14:textId="307CF7E4">
      <w:pPr>
        <w:ind w:left="0" w:firstLine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9D2F3A3" wp14:paraId="250F42B3" wp14:textId="5990C0F5">
      <w:pPr>
        <w:pStyle w:val="ListParagraph"/>
        <w:numPr>
          <w:ilvl w:val="0"/>
          <w:numId w:val="1"/>
        </w:numPr>
        <w:spacing w:beforeAutospacing="on" w:afterAutospacing="on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D2F3A3" w:rsidR="6A5B6A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Tell me what you know about heart disease in general. </w:t>
      </w:r>
    </w:p>
    <w:p xmlns:wp14="http://schemas.microsoft.com/office/word/2010/wordml" w:rsidP="59D2F3A3" wp14:paraId="74B392FB" wp14:textId="7DE9C4AF">
      <w:pPr>
        <w:pStyle w:val="ListParagraph"/>
        <w:numPr>
          <w:ilvl w:val="0"/>
          <w:numId w:val="1"/>
        </w:numPr>
        <w:spacing w:beforeAutospacing="on" w:afterAutospacing="on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D2F3A3" w:rsidR="6A5B6A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Do you think you have risks for future heart disease? Explain </w:t>
      </w:r>
    </w:p>
    <w:p xmlns:wp14="http://schemas.microsoft.com/office/word/2010/wordml" w:rsidP="59D2F3A3" wp14:paraId="63ECF177" wp14:textId="7746F8E9">
      <w:pPr>
        <w:pStyle w:val="ListParagraph"/>
        <w:numPr>
          <w:ilvl w:val="0"/>
          <w:numId w:val="1"/>
        </w:numPr>
        <w:spacing w:beforeAutospacing="on" w:afterAutospacing="on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D2F3A3" w:rsidR="6A5B6A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Compared with individuals of your own age and sex, how would you rate your risk of having a heart attack within the next 10 years? i.e., ‘lower than average’, ‘average’ or ‘above average’. Explain how?</w:t>
      </w:r>
    </w:p>
    <w:p xmlns:wp14="http://schemas.microsoft.com/office/word/2010/wordml" w:rsidP="59D2F3A3" wp14:paraId="48DE41D2" wp14:textId="525DC87A">
      <w:pPr>
        <w:pStyle w:val="ListParagraph"/>
        <w:numPr>
          <w:ilvl w:val="0"/>
          <w:numId w:val="1"/>
        </w:numPr>
        <w:spacing w:beforeAutospacing="on" w:afterAutospacing="on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D2F3A3" w:rsidR="6A5B6A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Can you explain how your lifestyle behaviours play a role in developing heart disease? </w:t>
      </w:r>
    </w:p>
    <w:p xmlns:wp14="http://schemas.microsoft.com/office/word/2010/wordml" w:rsidP="59D2F3A3" wp14:paraId="1631D5F0" wp14:textId="6E33FCA1">
      <w:pPr>
        <w:pStyle w:val="ListParagraph"/>
        <w:numPr>
          <w:ilvl w:val="0"/>
          <w:numId w:val="1"/>
        </w:numPr>
        <w:spacing w:beforeAutospacing="on" w:afterAutospacing="on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D2F3A3" w:rsidR="6A5B6A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How do you think your risks for developing heart disease influence your current daily life?</w:t>
      </w:r>
    </w:p>
    <w:p xmlns:wp14="http://schemas.microsoft.com/office/word/2010/wordml" w:rsidP="59D2F3A3" wp14:paraId="592614B2" wp14:textId="7B756DBE">
      <w:pPr>
        <w:pStyle w:val="ListParagraph"/>
        <w:numPr>
          <w:ilvl w:val="0"/>
          <w:numId w:val="1"/>
        </w:numPr>
        <w:spacing w:beforeAutospacing="on" w:afterAutospacing="on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D2F3A3" w:rsidR="6A5B6A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Have you ever had a chance to discuss heart disease with your General Practitioner or other health worker and if so tell me how this was done and your understanding of that discussion?</w:t>
      </w:r>
    </w:p>
    <w:p xmlns:wp14="http://schemas.microsoft.com/office/word/2010/wordml" wp14:paraId="2C078E63" wp14:textId="4EAD9EDE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3ad53cc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F526EE"/>
    <w:rsid w:val="59D2F3A3"/>
    <w:rsid w:val="6A5B6ACB"/>
    <w:rsid w:val="75F5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526EE"/>
  <w15:chartTrackingRefBased/>
  <w15:docId w15:val="{7A25FD4D-3A4C-438D-8AF9-2636B49010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9D2F3A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59D2F3A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103ff5dd5114eb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2025-09-24T02:03:36.2685540Z</dcterms:created>
  <dcterms:modified xsi:type="dcterms:W3CDTF">2025-09-24T02:04:04.2833482Z</dcterms:modified>
  <dc:creator>Kunwar KAUR</dc:creator>
  <lastModifiedBy>Kunwar KAUR</lastModifiedBy>
</coreProperties>
</file>