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764C" w14:textId="77777777" w:rsidR="00C928A8" w:rsidRPr="00E62F72" w:rsidRDefault="00C928A8" w:rsidP="00C928A8">
      <w:pPr>
        <w:spacing w:after="24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62F72">
        <w:rPr>
          <w:rFonts w:ascii="Times New Roman" w:hAnsi="Times New Roman" w:cs="Times New Roman"/>
          <w:b/>
          <w:bCs/>
          <w:szCs w:val="24"/>
        </w:rPr>
        <w:t xml:space="preserve">An iridovirus from the Antarctic </w:t>
      </w:r>
      <w:r>
        <w:rPr>
          <w:rFonts w:ascii="Times New Roman" w:hAnsi="Times New Roman" w:cs="Times New Roman"/>
          <w:b/>
          <w:bCs/>
          <w:szCs w:val="24"/>
        </w:rPr>
        <w:t>S</w:t>
      </w:r>
      <w:r w:rsidRPr="00E62F72">
        <w:rPr>
          <w:rFonts w:ascii="Times New Roman" w:hAnsi="Times New Roman" w:cs="Times New Roman"/>
          <w:b/>
          <w:bCs/>
          <w:szCs w:val="24"/>
        </w:rPr>
        <w:t xml:space="preserve">easpider </w:t>
      </w:r>
      <w:proofErr w:type="spellStart"/>
      <w:r w:rsidRPr="00E62F72">
        <w:rPr>
          <w:rFonts w:ascii="Times New Roman" w:hAnsi="Times New Roman" w:cs="Times New Roman"/>
          <w:b/>
          <w:bCs/>
          <w:i/>
          <w:iCs/>
          <w:szCs w:val="24"/>
        </w:rPr>
        <w:t>Pentanymphon</w:t>
      </w:r>
      <w:proofErr w:type="spellEnd"/>
      <w:r w:rsidRPr="00E62F72">
        <w:rPr>
          <w:rFonts w:ascii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E62F72">
        <w:rPr>
          <w:rFonts w:ascii="Times New Roman" w:hAnsi="Times New Roman" w:cs="Times New Roman"/>
          <w:b/>
          <w:bCs/>
          <w:i/>
          <w:iCs/>
          <w:szCs w:val="24"/>
        </w:rPr>
        <w:t>antarcticum</w:t>
      </w:r>
      <w:proofErr w:type="spellEnd"/>
      <w:r w:rsidRPr="00E62F72">
        <w:rPr>
          <w:rFonts w:ascii="Times New Roman" w:hAnsi="Times New Roman" w:cs="Times New Roman"/>
          <w:b/>
          <w:bCs/>
          <w:i/>
          <w:iCs/>
          <w:szCs w:val="24"/>
        </w:rPr>
        <w:t xml:space="preserve"> </w:t>
      </w:r>
      <w:r w:rsidRPr="00E62F72">
        <w:rPr>
          <w:rFonts w:ascii="Times New Roman" w:hAnsi="Times New Roman" w:cs="Times New Roman"/>
          <w:b/>
          <w:bCs/>
          <w:szCs w:val="24"/>
        </w:rPr>
        <w:t>(Pycnogonida)</w:t>
      </w:r>
    </w:p>
    <w:p w14:paraId="31B9E175" w14:textId="77777777" w:rsidR="00C928A8" w:rsidRPr="00F76437" w:rsidRDefault="00C928A8" w:rsidP="00C928A8">
      <w:pPr>
        <w:spacing w:after="240" w:line="360" w:lineRule="auto"/>
        <w:jc w:val="both"/>
        <w:rPr>
          <w:rFonts w:ascii="Times New Roman" w:hAnsi="Times New Roman" w:cs="Times New Roman"/>
          <w:sz w:val="22"/>
          <w:vertAlign w:val="superscript"/>
        </w:rPr>
      </w:pPr>
      <w:r w:rsidRPr="00E62F72">
        <w:rPr>
          <w:rFonts w:ascii="Times New Roman" w:hAnsi="Times New Roman" w:cs="Times New Roman"/>
          <w:sz w:val="22"/>
        </w:rPr>
        <w:t>Jamie Bojko</w:t>
      </w:r>
      <w:r w:rsidRPr="00E62F72">
        <w:rPr>
          <w:rFonts w:ascii="Times New Roman" w:hAnsi="Times New Roman" w:cs="Times New Roman"/>
          <w:sz w:val="22"/>
          <w:vertAlign w:val="superscript"/>
        </w:rPr>
        <w:t>1,2,*</w:t>
      </w:r>
      <w:r w:rsidRPr="00E62F72">
        <w:rPr>
          <w:rFonts w:ascii="Times New Roman" w:hAnsi="Times New Roman" w:cs="Times New Roman"/>
          <w:sz w:val="22"/>
        </w:rPr>
        <w:t xml:space="preserve">, Jamie </w:t>
      </w:r>
      <w:r>
        <w:rPr>
          <w:rFonts w:ascii="Times New Roman" w:hAnsi="Times New Roman" w:cs="Times New Roman"/>
          <w:sz w:val="22"/>
        </w:rPr>
        <w:t xml:space="preserve">M. </w:t>
      </w:r>
      <w:r w:rsidRPr="00E62F72">
        <w:rPr>
          <w:rFonts w:ascii="Times New Roman" w:hAnsi="Times New Roman" w:cs="Times New Roman"/>
          <w:sz w:val="22"/>
        </w:rPr>
        <w:t>Maxwell</w:t>
      </w:r>
      <w:r>
        <w:rPr>
          <w:rFonts w:ascii="Times New Roman" w:hAnsi="Times New Roman" w:cs="Times New Roman"/>
          <w:sz w:val="22"/>
          <w:vertAlign w:val="superscript"/>
        </w:rPr>
        <w:t>3,4</w:t>
      </w:r>
      <w:r w:rsidRPr="00E62F72">
        <w:rPr>
          <w:rFonts w:ascii="Times New Roman" w:hAnsi="Times New Roman" w:cs="Times New Roman"/>
          <w:sz w:val="22"/>
        </w:rPr>
        <w:t>, Amy L. Burgess</w:t>
      </w:r>
      <w:r w:rsidRPr="00E62F72">
        <w:rPr>
          <w:rFonts w:ascii="Times New Roman" w:hAnsi="Times New Roman" w:cs="Times New Roman"/>
          <w:sz w:val="22"/>
          <w:vertAlign w:val="superscript"/>
        </w:rPr>
        <w:t>1,2</w:t>
      </w:r>
      <w:r w:rsidRPr="00E62F72">
        <w:rPr>
          <w:rFonts w:ascii="Times New Roman" w:hAnsi="Times New Roman" w:cs="Times New Roman"/>
          <w:sz w:val="22"/>
        </w:rPr>
        <w:t>, Lance Nicado</w:t>
      </w:r>
      <w:r w:rsidRPr="00E62F72">
        <w:rPr>
          <w:rFonts w:ascii="Times New Roman" w:hAnsi="Times New Roman" w:cs="Times New Roman"/>
          <w:sz w:val="22"/>
          <w:vertAlign w:val="superscript"/>
        </w:rPr>
        <w:t>2</w:t>
      </w:r>
      <w:r w:rsidRPr="00E62F72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Brian Federici</w:t>
      </w:r>
      <w:r>
        <w:rPr>
          <w:rFonts w:ascii="Times New Roman" w:hAnsi="Times New Roman" w:cs="Times New Roman"/>
          <w:sz w:val="22"/>
          <w:vertAlign w:val="superscript"/>
        </w:rPr>
        <w:t>5</w:t>
      </w:r>
      <w:r>
        <w:rPr>
          <w:rFonts w:ascii="Times New Roman" w:hAnsi="Times New Roman" w:cs="Times New Roman"/>
          <w:sz w:val="22"/>
        </w:rPr>
        <w:t xml:space="preserve">, </w:t>
      </w:r>
      <w:r w:rsidRPr="00E62F72">
        <w:rPr>
          <w:rFonts w:ascii="Times New Roman" w:hAnsi="Times New Roman" w:cs="Times New Roman"/>
          <w:sz w:val="22"/>
        </w:rPr>
        <w:t>Huw J. Griffiths</w:t>
      </w:r>
      <w:r>
        <w:rPr>
          <w:rFonts w:ascii="Times New Roman" w:hAnsi="Times New Roman" w:cs="Times New Roman"/>
          <w:sz w:val="22"/>
          <w:vertAlign w:val="superscript"/>
        </w:rPr>
        <w:t>5</w:t>
      </w:r>
      <w:r w:rsidRPr="00E62F72">
        <w:rPr>
          <w:rFonts w:ascii="Times New Roman" w:hAnsi="Times New Roman" w:cs="Times New Roman"/>
          <w:sz w:val="22"/>
        </w:rPr>
        <w:t>, Louise Allcock</w:t>
      </w:r>
      <w:r>
        <w:rPr>
          <w:rFonts w:ascii="Times New Roman" w:hAnsi="Times New Roman" w:cs="Times New Roman"/>
          <w:sz w:val="22"/>
          <w:vertAlign w:val="superscript"/>
        </w:rPr>
        <w:t>3</w:t>
      </w:r>
    </w:p>
    <w:p w14:paraId="66411A6F" w14:textId="0005C902" w:rsidR="00C928A8" w:rsidRDefault="00C928A8" w:rsidP="00C928A8">
      <w:pPr>
        <w:spacing w:after="240" w:line="36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Supplementary Table 1: Layout of the coding genes for each annotated gene on the new iridovirus genome. A comparison of the draft iridovirus genome annotations including the predicted function and </w:t>
      </w:r>
      <w:proofErr w:type="spellStart"/>
      <w:r>
        <w:rPr>
          <w:rFonts w:ascii="Times New Roman" w:hAnsi="Times New Roman" w:cs="Times New Roman"/>
          <w:sz w:val="22"/>
        </w:rPr>
        <w:t>BlastP</w:t>
      </w:r>
      <w:proofErr w:type="spellEnd"/>
      <w:r>
        <w:rPr>
          <w:rFonts w:ascii="Times New Roman" w:hAnsi="Times New Roman" w:cs="Times New Roman"/>
          <w:sz w:val="22"/>
        </w:rPr>
        <w:t xml:space="preserve"> results.</w:t>
      </w:r>
    </w:p>
    <w:tbl>
      <w:tblPr>
        <w:tblStyle w:val="TableGrid"/>
        <w:tblW w:w="9887" w:type="dxa"/>
        <w:tblLayout w:type="fixed"/>
        <w:tblLook w:val="04A0" w:firstRow="1" w:lastRow="0" w:firstColumn="1" w:lastColumn="0" w:noHBand="0" w:noVBand="1"/>
      </w:tblPr>
      <w:tblGrid>
        <w:gridCol w:w="1048"/>
        <w:gridCol w:w="576"/>
        <w:gridCol w:w="2482"/>
        <w:gridCol w:w="3793"/>
        <w:gridCol w:w="636"/>
        <w:gridCol w:w="636"/>
        <w:gridCol w:w="716"/>
      </w:tblGrid>
      <w:tr w:rsidR="009D6385" w:rsidRPr="004D6F3E" w14:paraId="2CD417E2" w14:textId="77777777" w:rsidTr="00770348">
        <w:trPr>
          <w:cantSplit/>
          <w:trHeight w:val="983"/>
        </w:trPr>
        <w:tc>
          <w:tcPr>
            <w:tcW w:w="1048" w:type="dxa"/>
          </w:tcPr>
          <w:p w14:paraId="3686E434" w14:textId="0C18100F" w:rsidR="009D6385" w:rsidRPr="004D6F3E" w:rsidRDefault="009D6385" w:rsidP="009D638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E">
              <w:rPr>
                <w:rFonts w:ascii="Times New Roman" w:hAnsi="Times New Roman" w:cs="Times New Roman"/>
                <w:sz w:val="18"/>
                <w:szCs w:val="18"/>
              </w:rPr>
              <w:t>Iridovirus genomic segment</w:t>
            </w:r>
          </w:p>
        </w:tc>
        <w:tc>
          <w:tcPr>
            <w:tcW w:w="576" w:type="dxa"/>
            <w:textDirection w:val="btLr"/>
            <w:vAlign w:val="center"/>
          </w:tcPr>
          <w:p w14:paraId="0DE712AE" w14:textId="1ED04229" w:rsidR="009D6385" w:rsidRPr="004D6F3E" w:rsidRDefault="009D6385" w:rsidP="00504F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E">
              <w:rPr>
                <w:rFonts w:ascii="Times New Roman" w:hAnsi="Times New Roman" w:cs="Times New Roman"/>
                <w:sz w:val="18"/>
                <w:szCs w:val="18"/>
              </w:rPr>
              <w:t>Gene ID</w:t>
            </w:r>
          </w:p>
        </w:tc>
        <w:tc>
          <w:tcPr>
            <w:tcW w:w="2482" w:type="dxa"/>
            <w:vAlign w:val="center"/>
          </w:tcPr>
          <w:p w14:paraId="74C4581A" w14:textId="77777777" w:rsidR="009D6385" w:rsidRPr="000108D3" w:rsidRDefault="009D6385" w:rsidP="00504F7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8"/>
                <w:szCs w:val="18"/>
              </w:rPr>
              <w:t>Predicted function</w:t>
            </w:r>
          </w:p>
        </w:tc>
        <w:tc>
          <w:tcPr>
            <w:tcW w:w="3793" w:type="dxa"/>
            <w:vAlign w:val="center"/>
          </w:tcPr>
          <w:p w14:paraId="2B74D4CF" w14:textId="77777777" w:rsidR="009D6385" w:rsidRPr="000108D3" w:rsidRDefault="009D6385" w:rsidP="00504F7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8D3">
              <w:rPr>
                <w:rFonts w:ascii="Times New Roman" w:hAnsi="Times New Roman" w:cs="Times New Roman"/>
                <w:sz w:val="18"/>
                <w:szCs w:val="18"/>
              </w:rPr>
              <w:t>Blastp</w:t>
            </w:r>
            <w:proofErr w:type="spellEnd"/>
            <w:r w:rsidRPr="000108D3">
              <w:rPr>
                <w:rFonts w:ascii="Times New Roman" w:hAnsi="Times New Roman" w:cs="Times New Roman"/>
                <w:sz w:val="18"/>
                <w:szCs w:val="18"/>
              </w:rPr>
              <w:t xml:space="preserve"> result</w:t>
            </w:r>
          </w:p>
        </w:tc>
        <w:tc>
          <w:tcPr>
            <w:tcW w:w="636" w:type="dxa"/>
            <w:textDirection w:val="btLr"/>
            <w:vAlign w:val="center"/>
          </w:tcPr>
          <w:p w14:paraId="3C14CA50" w14:textId="77777777" w:rsidR="009D6385" w:rsidRPr="004D6F3E" w:rsidRDefault="009D6385" w:rsidP="00504F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E">
              <w:rPr>
                <w:rFonts w:ascii="Times New Roman" w:hAnsi="Times New Roman" w:cs="Times New Roman"/>
                <w:sz w:val="18"/>
                <w:szCs w:val="18"/>
              </w:rPr>
              <w:t>Similarity</w:t>
            </w:r>
          </w:p>
        </w:tc>
        <w:tc>
          <w:tcPr>
            <w:tcW w:w="636" w:type="dxa"/>
            <w:textDirection w:val="btLr"/>
            <w:vAlign w:val="center"/>
          </w:tcPr>
          <w:p w14:paraId="04A232FC" w14:textId="77777777" w:rsidR="009D6385" w:rsidRPr="004D6F3E" w:rsidRDefault="009D6385" w:rsidP="00504F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E">
              <w:rPr>
                <w:rFonts w:ascii="Times New Roman" w:hAnsi="Times New Roman" w:cs="Times New Roman"/>
                <w:sz w:val="18"/>
                <w:szCs w:val="18"/>
              </w:rPr>
              <w:t>Coverage</w:t>
            </w:r>
          </w:p>
        </w:tc>
        <w:tc>
          <w:tcPr>
            <w:tcW w:w="716" w:type="dxa"/>
            <w:textDirection w:val="btLr"/>
            <w:vAlign w:val="center"/>
          </w:tcPr>
          <w:p w14:paraId="5D8AB1CE" w14:textId="77777777" w:rsidR="009D6385" w:rsidRPr="004D6F3E" w:rsidRDefault="009D6385" w:rsidP="00504F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E">
              <w:rPr>
                <w:rFonts w:ascii="Times New Roman" w:hAnsi="Times New Roman" w:cs="Times New Roman"/>
                <w:sz w:val="18"/>
                <w:szCs w:val="18"/>
              </w:rPr>
              <w:t>e-value</w:t>
            </w:r>
          </w:p>
        </w:tc>
      </w:tr>
      <w:tr w:rsidR="004B6FD4" w:rsidRPr="004D6F3E" w14:paraId="107F6F2D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04574E72" w14:textId="41238D53" w:rsidR="004B6FD4" w:rsidRPr="004D6F3E" w:rsidRDefault="004B6FD4" w:rsidP="0047283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OQ791181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6" w:type="dxa"/>
          </w:tcPr>
          <w:p w14:paraId="5A673E23" w14:textId="6FED7967" w:rsidR="004B6FD4" w:rsidRPr="004D6F3E" w:rsidRDefault="004B6FD4" w:rsidP="00504F7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6F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2" w:type="dxa"/>
          </w:tcPr>
          <w:p w14:paraId="45C7A140" w14:textId="77777777" w:rsidR="004B6FD4" w:rsidRPr="000108D3" w:rsidRDefault="004B6FD4" w:rsidP="00504F7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681FA9B" w14:textId="77777777" w:rsidR="004B6FD4" w:rsidRPr="000108D3" w:rsidRDefault="004B6FD4" w:rsidP="00504F7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1377C46F" w14:textId="77777777" w:rsidR="004B6FD4" w:rsidRPr="004D6F3E" w:rsidRDefault="004B6FD4" w:rsidP="00504F7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74B78BAC" w14:textId="77777777" w:rsidR="004B6FD4" w:rsidRPr="004D6F3E" w:rsidRDefault="004B6FD4" w:rsidP="00504F7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40762BE9" w14:textId="77777777" w:rsidR="004B6FD4" w:rsidRPr="004D6F3E" w:rsidRDefault="004B6FD4" w:rsidP="00504F7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298F6426" w14:textId="77777777" w:rsidTr="00770348">
        <w:tc>
          <w:tcPr>
            <w:tcW w:w="1048" w:type="dxa"/>
            <w:vMerge/>
          </w:tcPr>
          <w:p w14:paraId="2DC86B6F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CCE3ADE" w14:textId="68FBAE50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2" w:type="dxa"/>
          </w:tcPr>
          <w:p w14:paraId="0EB543AC" w14:textId="0E59CAB5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AF1DC0C" w14:textId="25C231DC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0B93ABE7" w14:textId="25FF8FED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3B3673D7" w14:textId="58414A1E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3306DE6A" w14:textId="5BC544A0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1B60D246" w14:textId="77777777" w:rsidTr="00770348">
        <w:tc>
          <w:tcPr>
            <w:tcW w:w="1048" w:type="dxa"/>
            <w:vMerge/>
          </w:tcPr>
          <w:p w14:paraId="153F8474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0C91DB3" w14:textId="1A5B354A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2" w:type="dxa"/>
          </w:tcPr>
          <w:p w14:paraId="7E852168" w14:textId="6846A1A0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45F9AA0" w14:textId="78B36916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72BBD21A" w14:textId="15D37BC3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2A781174" w14:textId="6D3FAA99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B425918" w14:textId="3E80A9B7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22E045F9" w14:textId="77777777" w:rsidTr="00770348">
        <w:tc>
          <w:tcPr>
            <w:tcW w:w="1048" w:type="dxa"/>
            <w:vMerge/>
          </w:tcPr>
          <w:p w14:paraId="6FF560F2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EB8BC2E" w14:textId="11722C51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82" w:type="dxa"/>
          </w:tcPr>
          <w:p w14:paraId="0017ECA8" w14:textId="77777777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Major capsid protein</w:t>
            </w:r>
          </w:p>
        </w:tc>
        <w:tc>
          <w:tcPr>
            <w:tcW w:w="3793" w:type="dxa"/>
          </w:tcPr>
          <w:p w14:paraId="30DEA87F" w14:textId="77777777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UUT40469; carnivorous sponge associated iridovirus</w:t>
            </w:r>
          </w:p>
        </w:tc>
        <w:tc>
          <w:tcPr>
            <w:tcW w:w="636" w:type="dxa"/>
          </w:tcPr>
          <w:p w14:paraId="68F2E435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74%</w:t>
            </w:r>
          </w:p>
        </w:tc>
        <w:tc>
          <w:tcPr>
            <w:tcW w:w="636" w:type="dxa"/>
          </w:tcPr>
          <w:p w14:paraId="4929A516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5DAF230B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4B6FD4" w:rsidRPr="004D6F3E" w14:paraId="3F05242C" w14:textId="77777777" w:rsidTr="00770348">
        <w:tc>
          <w:tcPr>
            <w:tcW w:w="1048" w:type="dxa"/>
            <w:vMerge/>
          </w:tcPr>
          <w:p w14:paraId="79DCB88F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B9526CF" w14:textId="66354112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2" w:type="dxa"/>
          </w:tcPr>
          <w:p w14:paraId="03FEC6BE" w14:textId="77777777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01B1DF2" w14:textId="77777777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0B58AC3A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63D3E258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29F296D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169F8B51" w14:textId="77777777" w:rsidTr="00770348">
        <w:tc>
          <w:tcPr>
            <w:tcW w:w="1048" w:type="dxa"/>
            <w:vMerge/>
          </w:tcPr>
          <w:p w14:paraId="7EBD7A51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60A78DA" w14:textId="240E2D21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82" w:type="dxa"/>
          </w:tcPr>
          <w:p w14:paraId="1ACB0DC0" w14:textId="5033CE4A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7ADB4E52" w14:textId="6E7DC871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A589C3F" w14:textId="6A7F95E7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446EEB7D" w14:textId="3BA6ACB0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6E4CE2A3" w14:textId="043BB9C0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0DE14F26" w14:textId="77777777" w:rsidTr="00770348">
        <w:tc>
          <w:tcPr>
            <w:tcW w:w="1048" w:type="dxa"/>
            <w:vMerge/>
          </w:tcPr>
          <w:p w14:paraId="7B668AD9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63B25D9" w14:textId="01B05EE6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82" w:type="dxa"/>
          </w:tcPr>
          <w:p w14:paraId="5627EC5E" w14:textId="77777777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Thioredoxin</w:t>
            </w:r>
          </w:p>
        </w:tc>
        <w:tc>
          <w:tcPr>
            <w:tcW w:w="3793" w:type="dxa"/>
          </w:tcPr>
          <w:p w14:paraId="54A3B9C6" w14:textId="77777777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UUT40463; carnivorous sponge associated iridovirus</w:t>
            </w:r>
          </w:p>
        </w:tc>
        <w:tc>
          <w:tcPr>
            <w:tcW w:w="636" w:type="dxa"/>
          </w:tcPr>
          <w:p w14:paraId="281AC2CA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636" w:type="dxa"/>
          </w:tcPr>
          <w:p w14:paraId="25AF7B67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716" w:type="dxa"/>
          </w:tcPr>
          <w:p w14:paraId="581DE4D9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2e-40</w:t>
            </w:r>
          </w:p>
        </w:tc>
      </w:tr>
      <w:tr w:rsidR="004B6FD4" w:rsidRPr="004D6F3E" w14:paraId="471DDDC5" w14:textId="77777777" w:rsidTr="00770348">
        <w:tc>
          <w:tcPr>
            <w:tcW w:w="1048" w:type="dxa"/>
            <w:vMerge/>
          </w:tcPr>
          <w:p w14:paraId="487504B4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8E7805F" w14:textId="205AE30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82" w:type="dxa"/>
          </w:tcPr>
          <w:p w14:paraId="4434A603" w14:textId="77777777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2D19157" w14:textId="77777777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2CC17EB0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1625F5BD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4951184B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6375CD92" w14:textId="77777777" w:rsidTr="00770348">
        <w:tc>
          <w:tcPr>
            <w:tcW w:w="1048" w:type="dxa"/>
            <w:vMerge/>
          </w:tcPr>
          <w:p w14:paraId="2D589B34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B46E352" w14:textId="59C447BA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82" w:type="dxa"/>
          </w:tcPr>
          <w:p w14:paraId="298B9AEE" w14:textId="525172F0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BC363A4" w14:textId="19B33F9A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1D279D9" w14:textId="0C9BA554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429949A1" w14:textId="4A224BB3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0DAA907D" w14:textId="20BEF71C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1E4A81A3" w14:textId="77777777" w:rsidTr="00770348">
        <w:tc>
          <w:tcPr>
            <w:tcW w:w="1048" w:type="dxa"/>
            <w:vMerge/>
          </w:tcPr>
          <w:p w14:paraId="2884F3A5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B7275B9" w14:textId="14F71D54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82" w:type="dxa"/>
          </w:tcPr>
          <w:p w14:paraId="411ADEC6" w14:textId="77777777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DNA repair exonuclease D subunit</w:t>
            </w:r>
          </w:p>
        </w:tc>
        <w:tc>
          <w:tcPr>
            <w:tcW w:w="3793" w:type="dxa"/>
          </w:tcPr>
          <w:p w14:paraId="3EE11DFB" w14:textId="77777777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UUT40542; carnivorous sponge associated iridovirus</w:t>
            </w:r>
          </w:p>
        </w:tc>
        <w:tc>
          <w:tcPr>
            <w:tcW w:w="636" w:type="dxa"/>
          </w:tcPr>
          <w:p w14:paraId="5D480E08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636" w:type="dxa"/>
          </w:tcPr>
          <w:p w14:paraId="304F3FAB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  <w:tc>
          <w:tcPr>
            <w:tcW w:w="716" w:type="dxa"/>
          </w:tcPr>
          <w:p w14:paraId="6B4A5923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2e-117</w:t>
            </w:r>
          </w:p>
        </w:tc>
      </w:tr>
      <w:tr w:rsidR="004B6FD4" w:rsidRPr="004D6F3E" w14:paraId="5BF7B978" w14:textId="77777777" w:rsidTr="00770348">
        <w:tc>
          <w:tcPr>
            <w:tcW w:w="1048" w:type="dxa"/>
            <w:vMerge/>
          </w:tcPr>
          <w:p w14:paraId="50925AA5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5D221F0" w14:textId="6DC2AFC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82" w:type="dxa"/>
          </w:tcPr>
          <w:p w14:paraId="696CAF9A" w14:textId="77777777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SAP domain protein </w:t>
            </w:r>
          </w:p>
        </w:tc>
        <w:tc>
          <w:tcPr>
            <w:tcW w:w="3793" w:type="dxa"/>
          </w:tcPr>
          <w:p w14:paraId="0999A8BA" w14:textId="77777777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QBK85302; Iridovirus LCIVAC01</w:t>
            </w:r>
          </w:p>
        </w:tc>
        <w:tc>
          <w:tcPr>
            <w:tcW w:w="636" w:type="dxa"/>
          </w:tcPr>
          <w:p w14:paraId="66EA8BC2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636" w:type="dxa"/>
          </w:tcPr>
          <w:p w14:paraId="4F00876A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6257C399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7e-07</w:t>
            </w:r>
          </w:p>
        </w:tc>
      </w:tr>
      <w:tr w:rsidR="004B6FD4" w:rsidRPr="004D6F3E" w14:paraId="34FC935D" w14:textId="77777777" w:rsidTr="00770348">
        <w:tc>
          <w:tcPr>
            <w:tcW w:w="1048" w:type="dxa"/>
            <w:vMerge/>
          </w:tcPr>
          <w:p w14:paraId="0464D425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B14FE34" w14:textId="4A176270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82" w:type="dxa"/>
          </w:tcPr>
          <w:p w14:paraId="5F68CCE8" w14:textId="77777777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289CD14" w14:textId="77777777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UUT40451; carnivorous sponge associated iridovirus</w:t>
            </w:r>
          </w:p>
        </w:tc>
        <w:tc>
          <w:tcPr>
            <w:tcW w:w="636" w:type="dxa"/>
          </w:tcPr>
          <w:p w14:paraId="0B8D4838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636" w:type="dxa"/>
          </w:tcPr>
          <w:p w14:paraId="4618388D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716" w:type="dxa"/>
          </w:tcPr>
          <w:p w14:paraId="2A3E5982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7e-96</w:t>
            </w:r>
          </w:p>
        </w:tc>
      </w:tr>
      <w:tr w:rsidR="004B6FD4" w:rsidRPr="004D6F3E" w14:paraId="7094614F" w14:textId="77777777" w:rsidTr="00770348">
        <w:tc>
          <w:tcPr>
            <w:tcW w:w="1048" w:type="dxa"/>
            <w:vMerge/>
          </w:tcPr>
          <w:p w14:paraId="3992439A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B384562" w14:textId="72ABCFF0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82" w:type="dxa"/>
          </w:tcPr>
          <w:p w14:paraId="78CAA3A7" w14:textId="3AE0C91C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0F542D2" w14:textId="5C90095E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2C111D39" w14:textId="1CC43EF5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279AF09F" w14:textId="2FAFEE62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7E0DC03A" w14:textId="0B58F3FB" w:rsidR="004B6FD4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49651460" w14:textId="77777777" w:rsidTr="00770348">
        <w:tc>
          <w:tcPr>
            <w:tcW w:w="1048" w:type="dxa"/>
            <w:vMerge/>
          </w:tcPr>
          <w:p w14:paraId="3839C5F2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C1C4C5A" w14:textId="6B27DBDF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82" w:type="dxa"/>
          </w:tcPr>
          <w:p w14:paraId="54A9E87E" w14:textId="77777777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Tyrosine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kinase/LPS-modifying enzyme </w:t>
            </w:r>
          </w:p>
        </w:tc>
        <w:tc>
          <w:tcPr>
            <w:tcW w:w="3793" w:type="dxa"/>
          </w:tcPr>
          <w:p w14:paraId="154914C6" w14:textId="77777777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UUT40405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2FAEB218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36" w:type="dxa"/>
          </w:tcPr>
          <w:p w14:paraId="5BF3051B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1517B41A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4B6FD4" w:rsidRPr="004D6F3E" w14:paraId="05DC5576" w14:textId="77777777" w:rsidTr="00770348">
        <w:tc>
          <w:tcPr>
            <w:tcW w:w="1048" w:type="dxa"/>
            <w:vMerge/>
          </w:tcPr>
          <w:p w14:paraId="0C109FD1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904D5F3" w14:textId="1FEB9980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82" w:type="dxa"/>
          </w:tcPr>
          <w:p w14:paraId="39909BAD" w14:textId="77777777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apain-like proteinase </w:t>
            </w:r>
          </w:p>
        </w:tc>
        <w:tc>
          <w:tcPr>
            <w:tcW w:w="3793" w:type="dxa"/>
          </w:tcPr>
          <w:p w14:paraId="7BB111DD" w14:textId="77777777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UUT40459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53073934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41%</w:t>
            </w:r>
          </w:p>
        </w:tc>
        <w:tc>
          <w:tcPr>
            <w:tcW w:w="636" w:type="dxa"/>
          </w:tcPr>
          <w:p w14:paraId="572A6BB6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716" w:type="dxa"/>
          </w:tcPr>
          <w:p w14:paraId="11730D92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3e-76</w:t>
            </w:r>
          </w:p>
        </w:tc>
      </w:tr>
      <w:tr w:rsidR="004B6FD4" w:rsidRPr="004D6F3E" w14:paraId="6BF8CC21" w14:textId="77777777" w:rsidTr="00770348">
        <w:tc>
          <w:tcPr>
            <w:tcW w:w="1048" w:type="dxa"/>
            <w:vMerge/>
          </w:tcPr>
          <w:p w14:paraId="62284A83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7ABB5ED" w14:textId="586AC300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82" w:type="dxa"/>
          </w:tcPr>
          <w:p w14:paraId="016F14C0" w14:textId="77777777" w:rsidR="004B6FD4" w:rsidRPr="000108D3" w:rsidRDefault="004B6FD4" w:rsidP="009D638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D7BC073" w14:textId="77777777" w:rsidR="004B6FD4" w:rsidRPr="000108D3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565;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2F92C62F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37%</w:t>
            </w:r>
          </w:p>
        </w:tc>
        <w:tc>
          <w:tcPr>
            <w:tcW w:w="636" w:type="dxa"/>
          </w:tcPr>
          <w:p w14:paraId="2CC9C637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16" w:type="dxa"/>
          </w:tcPr>
          <w:p w14:paraId="53C5F299" w14:textId="77777777" w:rsidR="004B6FD4" w:rsidRPr="004D6F3E" w:rsidRDefault="004B6FD4" w:rsidP="009D638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4B6FD4" w:rsidRPr="004D6F3E" w14:paraId="61DCB9C8" w14:textId="77777777" w:rsidTr="00770348">
        <w:tc>
          <w:tcPr>
            <w:tcW w:w="1048" w:type="dxa"/>
            <w:vMerge/>
          </w:tcPr>
          <w:p w14:paraId="10256D96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6E9C88C" w14:textId="6A3EAB40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82" w:type="dxa"/>
          </w:tcPr>
          <w:p w14:paraId="51BF470D" w14:textId="116DA85D" w:rsidR="004B6FD4" w:rsidRPr="000108D3" w:rsidRDefault="004B6FD4" w:rsidP="00767C7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2158D4C" w14:textId="36E0AA83" w:rsidR="004B6FD4" w:rsidRPr="000108D3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7FDA72B3" w14:textId="63FA3C4E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7A6F31EA" w14:textId="11E85893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16DAC5A3" w14:textId="199AC9E2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7250A0EB" w14:textId="77777777" w:rsidTr="00770348">
        <w:tc>
          <w:tcPr>
            <w:tcW w:w="1048" w:type="dxa"/>
            <w:vMerge/>
          </w:tcPr>
          <w:p w14:paraId="74E411CF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C8C3399" w14:textId="0D423F14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82" w:type="dxa"/>
          </w:tcPr>
          <w:p w14:paraId="59A46918" w14:textId="35810795" w:rsidR="004B6FD4" w:rsidRPr="000108D3" w:rsidRDefault="004B6FD4" w:rsidP="00767C7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360A8F2" w14:textId="320CBFA3" w:rsidR="004B6FD4" w:rsidRPr="000108D3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7E3DFC9D" w14:textId="2E20A842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2B1115C9" w14:textId="35E3AFDD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497D9882" w14:textId="7ADE7A7D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7587A5CF" w14:textId="77777777" w:rsidTr="00770348">
        <w:tc>
          <w:tcPr>
            <w:tcW w:w="1048" w:type="dxa"/>
            <w:vMerge/>
          </w:tcPr>
          <w:p w14:paraId="4F6D0B40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3B59CC2" w14:textId="4ACB7952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82" w:type="dxa"/>
          </w:tcPr>
          <w:p w14:paraId="294B8E0D" w14:textId="77777777" w:rsidR="004B6FD4" w:rsidRPr="000108D3" w:rsidRDefault="004B6FD4" w:rsidP="00767C7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2955ED1" w14:textId="77777777" w:rsidR="004B6FD4" w:rsidRPr="000108D3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446;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47634673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636" w:type="dxa"/>
          </w:tcPr>
          <w:p w14:paraId="46929167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716" w:type="dxa"/>
          </w:tcPr>
          <w:p w14:paraId="7FE0FE45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4e-14</w:t>
            </w:r>
          </w:p>
        </w:tc>
      </w:tr>
      <w:tr w:rsidR="004B6FD4" w:rsidRPr="004D6F3E" w14:paraId="34ECE9C2" w14:textId="77777777" w:rsidTr="00770348">
        <w:tc>
          <w:tcPr>
            <w:tcW w:w="1048" w:type="dxa"/>
            <w:vMerge/>
          </w:tcPr>
          <w:p w14:paraId="5CCD9097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7440089" w14:textId="67169545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82" w:type="dxa"/>
          </w:tcPr>
          <w:p w14:paraId="56D536E6" w14:textId="77777777" w:rsidR="004B6FD4" w:rsidRPr="000108D3" w:rsidRDefault="004B6FD4" w:rsidP="00767C7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CA7F90F" w14:textId="77777777" w:rsidR="004B6FD4" w:rsidRPr="000108D3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518;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630A96AE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36%</w:t>
            </w:r>
          </w:p>
        </w:tc>
        <w:tc>
          <w:tcPr>
            <w:tcW w:w="636" w:type="dxa"/>
          </w:tcPr>
          <w:p w14:paraId="28437012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716" w:type="dxa"/>
          </w:tcPr>
          <w:p w14:paraId="3E2F3ABB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2e-24</w:t>
            </w:r>
          </w:p>
        </w:tc>
      </w:tr>
      <w:tr w:rsidR="004B6FD4" w:rsidRPr="004D6F3E" w14:paraId="7ECE8D32" w14:textId="77777777" w:rsidTr="00770348">
        <w:tc>
          <w:tcPr>
            <w:tcW w:w="1048" w:type="dxa"/>
            <w:vMerge/>
          </w:tcPr>
          <w:p w14:paraId="7FBEDBCC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80321E9" w14:textId="3EE5131E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82" w:type="dxa"/>
          </w:tcPr>
          <w:p w14:paraId="0B38CAC7" w14:textId="3CBB91A4" w:rsidR="004B6FD4" w:rsidRPr="000108D3" w:rsidRDefault="004B6FD4" w:rsidP="00767C7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CC7F3AF" w14:textId="5D2D73C3" w:rsidR="004B6FD4" w:rsidRPr="000108D3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519;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3DDC4DAD" w14:textId="5CFE4384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636" w:type="dxa"/>
          </w:tcPr>
          <w:p w14:paraId="479CBC2A" w14:textId="1B7E8C90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  <w:tc>
          <w:tcPr>
            <w:tcW w:w="716" w:type="dxa"/>
          </w:tcPr>
          <w:p w14:paraId="62EB7AB0" w14:textId="791D46C0" w:rsidR="004B6FD4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1e-06</w:t>
            </w:r>
          </w:p>
        </w:tc>
      </w:tr>
      <w:tr w:rsidR="004B6FD4" w:rsidRPr="004D6F3E" w14:paraId="75BB169A" w14:textId="77777777" w:rsidTr="00770348">
        <w:tc>
          <w:tcPr>
            <w:tcW w:w="1048" w:type="dxa"/>
            <w:vMerge/>
          </w:tcPr>
          <w:p w14:paraId="2FDB3AAA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19F4D64" w14:textId="17E79030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82" w:type="dxa"/>
          </w:tcPr>
          <w:p w14:paraId="1768D28B" w14:textId="77777777" w:rsidR="004B6FD4" w:rsidRPr="000108D3" w:rsidRDefault="004B6FD4" w:rsidP="00767C7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B61D07A" w14:textId="77777777" w:rsidR="004B6FD4" w:rsidRPr="000108D3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522;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628791B7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36" w:type="dxa"/>
          </w:tcPr>
          <w:p w14:paraId="05EDF891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716" w:type="dxa"/>
          </w:tcPr>
          <w:p w14:paraId="15659969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2e-87</w:t>
            </w:r>
          </w:p>
        </w:tc>
      </w:tr>
      <w:tr w:rsidR="004B6FD4" w:rsidRPr="004D6F3E" w14:paraId="6E16C435" w14:textId="77777777" w:rsidTr="00770348">
        <w:tc>
          <w:tcPr>
            <w:tcW w:w="1048" w:type="dxa"/>
            <w:vMerge/>
          </w:tcPr>
          <w:p w14:paraId="58D08D39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7B8D69F" w14:textId="11AC2C4D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82" w:type="dxa"/>
          </w:tcPr>
          <w:p w14:paraId="190E7B1D" w14:textId="77777777" w:rsidR="004B6FD4" w:rsidRPr="000108D3" w:rsidRDefault="004B6FD4" w:rsidP="00767C7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RAD2</w:t>
            </w:r>
          </w:p>
        </w:tc>
        <w:tc>
          <w:tcPr>
            <w:tcW w:w="3793" w:type="dxa"/>
          </w:tcPr>
          <w:p w14:paraId="5B95C9D8" w14:textId="77777777" w:rsidR="004B6FD4" w:rsidRPr="000108D3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506;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1C6D5A28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636" w:type="dxa"/>
          </w:tcPr>
          <w:p w14:paraId="2A287F95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  <w:tc>
          <w:tcPr>
            <w:tcW w:w="716" w:type="dxa"/>
          </w:tcPr>
          <w:p w14:paraId="6EB342CE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9e-77</w:t>
            </w:r>
          </w:p>
        </w:tc>
      </w:tr>
      <w:tr w:rsidR="004B6FD4" w:rsidRPr="004D6F3E" w14:paraId="35B297A5" w14:textId="77777777" w:rsidTr="00770348">
        <w:tc>
          <w:tcPr>
            <w:tcW w:w="1048" w:type="dxa"/>
            <w:vMerge/>
          </w:tcPr>
          <w:p w14:paraId="05E1922C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4033A12" w14:textId="5D11FD89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82" w:type="dxa"/>
          </w:tcPr>
          <w:p w14:paraId="0AD77A44" w14:textId="77777777" w:rsidR="004B6FD4" w:rsidRPr="000108D3" w:rsidRDefault="004B6FD4" w:rsidP="00767C7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77A3F40" w14:textId="77777777" w:rsidR="004B6FD4" w:rsidRPr="000108D3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77D924BB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606319C2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4E0232F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04972F1E" w14:textId="77777777" w:rsidTr="00770348">
        <w:tc>
          <w:tcPr>
            <w:tcW w:w="1048" w:type="dxa"/>
            <w:vMerge/>
          </w:tcPr>
          <w:p w14:paraId="6447D49B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41525D5" w14:textId="051F0BFF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82" w:type="dxa"/>
          </w:tcPr>
          <w:p w14:paraId="2A593B9D" w14:textId="77777777" w:rsidR="004B6FD4" w:rsidRPr="000108D3" w:rsidRDefault="004B6FD4" w:rsidP="00767C7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C50CAB4" w14:textId="77777777" w:rsidR="004B6FD4" w:rsidRPr="000108D3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027D3EF9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19E5994C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1836ACFD" w14:textId="77777777" w:rsidR="004B6FD4" w:rsidRPr="004D6F3E" w:rsidRDefault="004B6FD4" w:rsidP="00767C7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41C48ACE" w14:textId="77777777" w:rsidTr="00770348">
        <w:tc>
          <w:tcPr>
            <w:tcW w:w="1048" w:type="dxa"/>
            <w:vMerge/>
          </w:tcPr>
          <w:p w14:paraId="40665ADD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1B89D3D" w14:textId="296E5D53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82" w:type="dxa"/>
          </w:tcPr>
          <w:p w14:paraId="1274F58B" w14:textId="0D7BF484" w:rsidR="004B6FD4" w:rsidRPr="000108D3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BFC9ACE" w14:textId="67602E90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14CBAB5A" w14:textId="6FE73682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64795F5B" w14:textId="1422FE28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1F4C00B9" w14:textId="1D7D11C9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4169F042" w14:textId="77777777" w:rsidTr="00770348">
        <w:tc>
          <w:tcPr>
            <w:tcW w:w="1048" w:type="dxa"/>
            <w:vMerge/>
          </w:tcPr>
          <w:p w14:paraId="12EF6676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53A875A" w14:textId="74953FB3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82" w:type="dxa"/>
          </w:tcPr>
          <w:p w14:paraId="316729F0" w14:textId="7CF55E39" w:rsidR="004B6FD4" w:rsidRPr="000108D3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DC0B666" w14:textId="6C2CAFA2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5225B91" w14:textId="095ACEAB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521FB4D3" w14:textId="7BB7307D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2568D2C1" w14:textId="3DCC185B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382774EE" w14:textId="77777777" w:rsidTr="00770348">
        <w:tc>
          <w:tcPr>
            <w:tcW w:w="1048" w:type="dxa"/>
            <w:vMerge/>
          </w:tcPr>
          <w:p w14:paraId="43796B2E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9D686E5" w14:textId="12D07F86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82" w:type="dxa"/>
          </w:tcPr>
          <w:p w14:paraId="4601ED56" w14:textId="77777777" w:rsidR="004B6FD4" w:rsidRPr="000108D3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Zinc-Finger protein</w:t>
            </w:r>
          </w:p>
        </w:tc>
        <w:tc>
          <w:tcPr>
            <w:tcW w:w="3793" w:type="dxa"/>
          </w:tcPr>
          <w:p w14:paraId="52FAD688" w14:textId="7DCE25FB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505;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7C04F485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26%</w:t>
            </w:r>
          </w:p>
        </w:tc>
        <w:tc>
          <w:tcPr>
            <w:tcW w:w="636" w:type="dxa"/>
          </w:tcPr>
          <w:p w14:paraId="65259FB4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66%</w:t>
            </w:r>
          </w:p>
        </w:tc>
        <w:tc>
          <w:tcPr>
            <w:tcW w:w="716" w:type="dxa"/>
          </w:tcPr>
          <w:p w14:paraId="6F6CB34D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2e-16</w:t>
            </w:r>
          </w:p>
        </w:tc>
      </w:tr>
      <w:tr w:rsidR="004B6FD4" w:rsidRPr="004D6F3E" w14:paraId="4904B108" w14:textId="77777777" w:rsidTr="00770348">
        <w:tc>
          <w:tcPr>
            <w:tcW w:w="1048" w:type="dxa"/>
            <w:vMerge/>
          </w:tcPr>
          <w:p w14:paraId="5570DDE4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EFA912A" w14:textId="4C01E296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82" w:type="dxa"/>
          </w:tcPr>
          <w:p w14:paraId="1D9FF0D2" w14:textId="77777777" w:rsidR="004B6FD4" w:rsidRPr="000108D3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5'-3' exoribonuclease 1</w:t>
            </w:r>
          </w:p>
        </w:tc>
        <w:tc>
          <w:tcPr>
            <w:tcW w:w="3793" w:type="dxa"/>
          </w:tcPr>
          <w:p w14:paraId="1BE665CF" w14:textId="77777777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402;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70DC6E8B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636" w:type="dxa"/>
          </w:tcPr>
          <w:p w14:paraId="5389BB1D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16" w:type="dxa"/>
          </w:tcPr>
          <w:p w14:paraId="65DC21AC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2e-115</w:t>
            </w:r>
          </w:p>
        </w:tc>
      </w:tr>
      <w:tr w:rsidR="004B6FD4" w:rsidRPr="004D6F3E" w14:paraId="1F69E348" w14:textId="77777777" w:rsidTr="00770348">
        <w:tc>
          <w:tcPr>
            <w:tcW w:w="1048" w:type="dxa"/>
            <w:vMerge/>
          </w:tcPr>
          <w:p w14:paraId="275DC599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37235BA" w14:textId="2517E3F4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82" w:type="dxa"/>
          </w:tcPr>
          <w:p w14:paraId="5F8414C8" w14:textId="34249179" w:rsidR="004B6FD4" w:rsidRPr="003A793A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91E324B" w14:textId="79EDB083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67C47D4" w14:textId="2E997E76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28DC6F07" w14:textId="51954BDC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2B9C1F4F" w14:textId="678C0C57" w:rsidR="004B6FD4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04FAD275" w14:textId="77777777" w:rsidTr="00770348">
        <w:tc>
          <w:tcPr>
            <w:tcW w:w="1048" w:type="dxa"/>
            <w:vMerge/>
          </w:tcPr>
          <w:p w14:paraId="41FB2665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CDE2349" w14:textId="4078B765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62DF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482" w:type="dxa"/>
          </w:tcPr>
          <w:p w14:paraId="50FC8B8C" w14:textId="77777777" w:rsidR="004B6FD4" w:rsidRPr="000108D3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3826682" w14:textId="77777777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UPA43425; Iridovirus CN01</w:t>
            </w:r>
          </w:p>
        </w:tc>
        <w:tc>
          <w:tcPr>
            <w:tcW w:w="636" w:type="dxa"/>
          </w:tcPr>
          <w:p w14:paraId="3CA34B3D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636" w:type="dxa"/>
          </w:tcPr>
          <w:p w14:paraId="5F8A3DF9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  <w:tc>
          <w:tcPr>
            <w:tcW w:w="716" w:type="dxa"/>
          </w:tcPr>
          <w:p w14:paraId="557858FD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3e-49</w:t>
            </w:r>
          </w:p>
        </w:tc>
      </w:tr>
      <w:tr w:rsidR="004B6FD4" w:rsidRPr="004D6F3E" w14:paraId="00717553" w14:textId="77777777" w:rsidTr="00770348">
        <w:tc>
          <w:tcPr>
            <w:tcW w:w="1048" w:type="dxa"/>
            <w:vMerge/>
          </w:tcPr>
          <w:p w14:paraId="30E0FED6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4E60B7F" w14:textId="04D6777A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482" w:type="dxa"/>
          </w:tcPr>
          <w:p w14:paraId="7853D3C9" w14:textId="77777777" w:rsidR="004B6FD4" w:rsidRPr="000108D3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TFIID</w:t>
            </w:r>
          </w:p>
        </w:tc>
        <w:tc>
          <w:tcPr>
            <w:tcW w:w="3793" w:type="dxa"/>
          </w:tcPr>
          <w:p w14:paraId="42F0BF41" w14:textId="77777777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YP_009552440;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28E5F68F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36" w:type="dxa"/>
          </w:tcPr>
          <w:p w14:paraId="19308C8A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716" w:type="dxa"/>
          </w:tcPr>
          <w:p w14:paraId="768C53A2" w14:textId="1019AE7C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9e-54</w:t>
            </w:r>
          </w:p>
        </w:tc>
      </w:tr>
      <w:tr w:rsidR="004B6FD4" w:rsidRPr="004D6F3E" w14:paraId="3AC7F072" w14:textId="77777777" w:rsidTr="00770348">
        <w:tc>
          <w:tcPr>
            <w:tcW w:w="1048" w:type="dxa"/>
            <w:vMerge/>
          </w:tcPr>
          <w:p w14:paraId="20B55322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8446B44" w14:textId="7B3A72C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482" w:type="dxa"/>
          </w:tcPr>
          <w:p w14:paraId="13D3C10C" w14:textId="77777777" w:rsidR="004B6FD4" w:rsidRPr="000108D3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DA1A112" w14:textId="77777777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428;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7CACF81B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36" w:type="dxa"/>
          </w:tcPr>
          <w:p w14:paraId="12B70DC3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13979F53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3e-63</w:t>
            </w:r>
          </w:p>
        </w:tc>
      </w:tr>
      <w:tr w:rsidR="004B6FD4" w:rsidRPr="004D6F3E" w14:paraId="3B75DFAD" w14:textId="77777777" w:rsidTr="00770348">
        <w:tc>
          <w:tcPr>
            <w:tcW w:w="1048" w:type="dxa"/>
            <w:vMerge/>
          </w:tcPr>
          <w:p w14:paraId="134448D2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734ADF6" w14:textId="4730052E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82" w:type="dxa"/>
          </w:tcPr>
          <w:p w14:paraId="7B028F4E" w14:textId="77777777" w:rsidR="004B6FD4" w:rsidRPr="000108D3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5683">
              <w:rPr>
                <w:rFonts w:ascii="Times New Roman" w:hAnsi="Times New Roman" w:cs="Times New Roman"/>
                <w:sz w:val="16"/>
                <w:szCs w:val="16"/>
              </w:rPr>
              <w:t>NIF/NLI interacting factor</w:t>
            </w:r>
          </w:p>
        </w:tc>
        <w:tc>
          <w:tcPr>
            <w:tcW w:w="3793" w:type="dxa"/>
          </w:tcPr>
          <w:p w14:paraId="2C40947B" w14:textId="77777777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404;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448CF0F3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66%</w:t>
            </w:r>
          </w:p>
        </w:tc>
        <w:tc>
          <w:tcPr>
            <w:tcW w:w="636" w:type="dxa"/>
          </w:tcPr>
          <w:p w14:paraId="6E0471F1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716" w:type="dxa"/>
          </w:tcPr>
          <w:p w14:paraId="3B941852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5e-72</w:t>
            </w:r>
          </w:p>
        </w:tc>
      </w:tr>
      <w:tr w:rsidR="004B6FD4" w:rsidRPr="004D6F3E" w14:paraId="420B35C3" w14:textId="77777777" w:rsidTr="00770348">
        <w:tc>
          <w:tcPr>
            <w:tcW w:w="1048" w:type="dxa"/>
            <w:vMerge/>
          </w:tcPr>
          <w:p w14:paraId="4DB4F156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D7D3161" w14:textId="73DB3AE6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482" w:type="dxa"/>
          </w:tcPr>
          <w:p w14:paraId="56DC38B1" w14:textId="77777777" w:rsidR="004B6FD4" w:rsidRPr="000108D3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977D210" w14:textId="77777777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64C2A200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19CDD350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08305A77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6FD4" w:rsidRPr="004D6F3E" w14:paraId="7FE979CC" w14:textId="77777777" w:rsidTr="00770348">
        <w:tc>
          <w:tcPr>
            <w:tcW w:w="1048" w:type="dxa"/>
            <w:vMerge/>
          </w:tcPr>
          <w:p w14:paraId="2D535ADB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2E0F934" w14:textId="1D32D2BE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82" w:type="dxa"/>
          </w:tcPr>
          <w:p w14:paraId="6BC51BC0" w14:textId="77777777" w:rsidR="004B6FD4" w:rsidRPr="000108D3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Helicase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NTPase</w:t>
            </w:r>
            <w:proofErr w:type="spellEnd"/>
          </w:p>
        </w:tc>
        <w:tc>
          <w:tcPr>
            <w:tcW w:w="3793" w:type="dxa"/>
          </w:tcPr>
          <w:p w14:paraId="03C6891E" w14:textId="222FAB0F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0399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7286FAD1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636" w:type="dxa"/>
          </w:tcPr>
          <w:p w14:paraId="3F512999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27B5AE39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4B6FD4" w:rsidRPr="004D6F3E" w14:paraId="0D8790FA" w14:textId="77777777" w:rsidTr="00770348">
        <w:tc>
          <w:tcPr>
            <w:tcW w:w="1048" w:type="dxa"/>
            <w:vMerge/>
          </w:tcPr>
          <w:p w14:paraId="03D15395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7997EA8" w14:textId="36AA715F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82" w:type="dxa"/>
          </w:tcPr>
          <w:p w14:paraId="269C9799" w14:textId="77777777" w:rsidR="004B6FD4" w:rsidRPr="000108D3" w:rsidRDefault="004B6FD4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BRO-like protein</w:t>
            </w:r>
          </w:p>
        </w:tc>
        <w:tc>
          <w:tcPr>
            <w:tcW w:w="3793" w:type="dxa"/>
          </w:tcPr>
          <w:p w14:paraId="607094A2" w14:textId="77777777" w:rsidR="004B6FD4" w:rsidRPr="000108D3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4A1E">
              <w:rPr>
                <w:rFonts w:ascii="Times New Roman" w:hAnsi="Times New Roman" w:cs="Times New Roman"/>
                <w:sz w:val="16"/>
                <w:szCs w:val="16"/>
              </w:rPr>
              <w:t>YP_009021212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724A1E">
              <w:rPr>
                <w:rFonts w:ascii="Times New Roman" w:hAnsi="Times New Roman" w:cs="Times New Roman"/>
                <w:sz w:val="16"/>
                <w:szCs w:val="16"/>
              </w:rPr>
              <w:t xml:space="preserve">Anopheles </w:t>
            </w:r>
            <w:proofErr w:type="spellStart"/>
            <w:r w:rsidRPr="00724A1E">
              <w:rPr>
                <w:rFonts w:ascii="Times New Roman" w:hAnsi="Times New Roman" w:cs="Times New Roman"/>
                <w:sz w:val="16"/>
                <w:szCs w:val="16"/>
              </w:rPr>
              <w:t>minimus</w:t>
            </w:r>
            <w:proofErr w:type="spellEnd"/>
            <w:r w:rsidRPr="00724A1E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5A02F2B3" w14:textId="54DEC886" w:rsidR="004B6FD4" w:rsidRPr="004D6F3E" w:rsidRDefault="008D4B2A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4B6FD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6" w:type="dxa"/>
          </w:tcPr>
          <w:p w14:paraId="3E25B3CA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476F2266" w14:textId="77777777" w:rsidR="004B6FD4" w:rsidRPr="004D6F3E" w:rsidRDefault="004B6FD4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3e-22</w:t>
            </w:r>
          </w:p>
        </w:tc>
      </w:tr>
      <w:tr w:rsidR="00472833" w:rsidRPr="004D6F3E" w14:paraId="0364EA22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169B4343" w14:textId="73EB4747" w:rsidR="00472833" w:rsidRPr="004D6F3E" w:rsidRDefault="00472833" w:rsidP="0047283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2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OQ79118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576" w:type="dxa"/>
          </w:tcPr>
          <w:p w14:paraId="5D701989" w14:textId="4054DD32" w:rsidR="00472833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482" w:type="dxa"/>
          </w:tcPr>
          <w:p w14:paraId="30907F74" w14:textId="37EE21B1" w:rsidR="00472833" w:rsidRDefault="00472833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Hypothetical</w:t>
            </w:r>
          </w:p>
        </w:tc>
        <w:tc>
          <w:tcPr>
            <w:tcW w:w="3793" w:type="dxa"/>
          </w:tcPr>
          <w:p w14:paraId="32764116" w14:textId="5FD1E20D" w:rsidR="00472833" w:rsidRPr="00724A1E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UUT40475; </w:t>
            </w:r>
            <w:r w:rsidRPr="00724A1E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7DABA874" w14:textId="177CE3A2" w:rsidR="00472833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636" w:type="dxa"/>
          </w:tcPr>
          <w:p w14:paraId="3D6A6493" w14:textId="7979D075" w:rsidR="00472833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16" w:type="dxa"/>
          </w:tcPr>
          <w:p w14:paraId="35A12DC0" w14:textId="6114D584" w:rsidR="00472833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</w:p>
        </w:tc>
      </w:tr>
      <w:tr w:rsidR="00472833" w:rsidRPr="004D6F3E" w14:paraId="697F1A42" w14:textId="77777777" w:rsidTr="00770348">
        <w:tc>
          <w:tcPr>
            <w:tcW w:w="1048" w:type="dxa"/>
            <w:vMerge/>
          </w:tcPr>
          <w:p w14:paraId="1F01D392" w14:textId="78DFB234" w:rsidR="00472833" w:rsidRPr="004D6F3E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5FC8860" w14:textId="68477824" w:rsidR="00472833" w:rsidRPr="004D6F3E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82" w:type="dxa"/>
          </w:tcPr>
          <w:p w14:paraId="14088A6B" w14:textId="77777777" w:rsidR="00472833" w:rsidRPr="000108D3" w:rsidRDefault="00472833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724A1E">
              <w:rPr>
                <w:rFonts w:ascii="Times New Roman" w:hAnsi="Times New Roman" w:cs="Times New Roman"/>
                <w:sz w:val="16"/>
                <w:szCs w:val="16"/>
              </w:rPr>
              <w:t xml:space="preserve">ibonucleotide reductase beta subunit </w:t>
            </w:r>
          </w:p>
        </w:tc>
        <w:tc>
          <w:tcPr>
            <w:tcW w:w="3793" w:type="dxa"/>
          </w:tcPr>
          <w:p w14:paraId="26B2DF8C" w14:textId="77777777" w:rsidR="00472833" w:rsidRPr="000108D3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4A1E">
              <w:rPr>
                <w:rFonts w:ascii="Times New Roman" w:hAnsi="Times New Roman" w:cs="Times New Roman"/>
                <w:sz w:val="16"/>
                <w:szCs w:val="16"/>
              </w:rPr>
              <w:t>UUT40489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724A1E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3736CBEF" w14:textId="77777777" w:rsidR="00472833" w:rsidRPr="004D6F3E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65%</w:t>
            </w:r>
          </w:p>
        </w:tc>
        <w:tc>
          <w:tcPr>
            <w:tcW w:w="636" w:type="dxa"/>
          </w:tcPr>
          <w:p w14:paraId="4C3A7401" w14:textId="77777777" w:rsidR="00472833" w:rsidRPr="004D6F3E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16" w:type="dxa"/>
          </w:tcPr>
          <w:p w14:paraId="79811E94" w14:textId="77777777" w:rsidR="00472833" w:rsidRPr="004D6F3E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5e-148</w:t>
            </w:r>
          </w:p>
        </w:tc>
      </w:tr>
      <w:tr w:rsidR="00472833" w:rsidRPr="004D6F3E" w14:paraId="4292A755" w14:textId="77777777" w:rsidTr="00770348">
        <w:tc>
          <w:tcPr>
            <w:tcW w:w="1048" w:type="dxa"/>
            <w:vMerge/>
          </w:tcPr>
          <w:p w14:paraId="3A4DA10D" w14:textId="77777777" w:rsidR="00472833" w:rsidRPr="004D6F3E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97EF147" w14:textId="51FBE411" w:rsidR="00472833" w:rsidRPr="004D6F3E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82" w:type="dxa"/>
          </w:tcPr>
          <w:p w14:paraId="45FB1A5E" w14:textId="77777777" w:rsidR="00472833" w:rsidRPr="000108D3" w:rsidRDefault="00472833" w:rsidP="004B6FD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4A1E">
              <w:rPr>
                <w:rFonts w:ascii="Times New Roman" w:hAnsi="Times New Roman" w:cs="Times New Roman"/>
                <w:sz w:val="16"/>
                <w:szCs w:val="16"/>
              </w:rPr>
              <w:t xml:space="preserve">ATP-dependent DNA helicase PIF1 </w:t>
            </w:r>
          </w:p>
        </w:tc>
        <w:tc>
          <w:tcPr>
            <w:tcW w:w="3793" w:type="dxa"/>
          </w:tcPr>
          <w:p w14:paraId="4D2F5F5D" w14:textId="48D41920" w:rsidR="00472833" w:rsidRPr="000108D3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4A1E">
              <w:rPr>
                <w:rFonts w:ascii="Times New Roman" w:hAnsi="Times New Roman" w:cs="Times New Roman"/>
                <w:sz w:val="16"/>
                <w:szCs w:val="16"/>
              </w:rPr>
              <w:t>UUT40412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724A1E">
              <w:rPr>
                <w:rFonts w:ascii="Times New Roman" w:hAnsi="Times New Roman" w:cs="Times New Roman"/>
                <w:sz w:val="16"/>
                <w:szCs w:val="16"/>
              </w:rPr>
              <w:t>carnivorous sponge-associated iridovirus</w:t>
            </w:r>
          </w:p>
        </w:tc>
        <w:tc>
          <w:tcPr>
            <w:tcW w:w="636" w:type="dxa"/>
          </w:tcPr>
          <w:p w14:paraId="2D6A5D1C" w14:textId="77777777" w:rsidR="00472833" w:rsidRPr="004D6F3E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636" w:type="dxa"/>
          </w:tcPr>
          <w:p w14:paraId="6482CB58" w14:textId="77777777" w:rsidR="00472833" w:rsidRPr="004D6F3E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08BFD673" w14:textId="77777777" w:rsidR="00472833" w:rsidRPr="004D6F3E" w:rsidRDefault="00472833" w:rsidP="004B6FD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4e-120</w:t>
            </w:r>
          </w:p>
        </w:tc>
      </w:tr>
      <w:tr w:rsidR="00472833" w:rsidRPr="004D6F3E" w14:paraId="25FF3350" w14:textId="77777777" w:rsidTr="00770348">
        <w:tc>
          <w:tcPr>
            <w:tcW w:w="1048" w:type="dxa"/>
            <w:vMerge/>
          </w:tcPr>
          <w:p w14:paraId="07B32C5C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FB9815C" w14:textId="6CB78755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482" w:type="dxa"/>
          </w:tcPr>
          <w:p w14:paraId="0AA4B29E" w14:textId="13C8C33F" w:rsidR="00472833" w:rsidRPr="00724A1E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B65052D" w14:textId="17F6F286" w:rsidR="00472833" w:rsidRPr="00724A1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1D848EE1" w14:textId="77C2BFB7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016A0736" w14:textId="0541C2CD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BA3624E" w14:textId="46DAD491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833" w:rsidRPr="004D6F3E" w14:paraId="2466A847" w14:textId="77777777" w:rsidTr="00770348">
        <w:tc>
          <w:tcPr>
            <w:tcW w:w="1048" w:type="dxa"/>
            <w:vMerge/>
          </w:tcPr>
          <w:p w14:paraId="58476339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5ABE48B" w14:textId="72F48908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482" w:type="dxa"/>
          </w:tcPr>
          <w:p w14:paraId="0E6BA5DB" w14:textId="77777777" w:rsidR="00472833" w:rsidRPr="000108D3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kinase</w:t>
            </w:r>
          </w:p>
        </w:tc>
        <w:tc>
          <w:tcPr>
            <w:tcW w:w="3793" w:type="dxa"/>
          </w:tcPr>
          <w:p w14:paraId="52C6719D" w14:textId="77777777" w:rsidR="00472833" w:rsidRPr="000108D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YP_009552338;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22017093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36%</w:t>
            </w:r>
          </w:p>
        </w:tc>
        <w:tc>
          <w:tcPr>
            <w:tcW w:w="636" w:type="dxa"/>
          </w:tcPr>
          <w:p w14:paraId="2C487765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716" w:type="dxa"/>
          </w:tcPr>
          <w:p w14:paraId="731915CF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6e-68</w:t>
            </w:r>
          </w:p>
        </w:tc>
      </w:tr>
      <w:tr w:rsidR="00472833" w:rsidRPr="004D6F3E" w14:paraId="11282E0B" w14:textId="77777777" w:rsidTr="00770348">
        <w:tc>
          <w:tcPr>
            <w:tcW w:w="1048" w:type="dxa"/>
            <w:vMerge/>
          </w:tcPr>
          <w:p w14:paraId="0301F795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2009603" w14:textId="0279C925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482" w:type="dxa"/>
          </w:tcPr>
          <w:p w14:paraId="0B87C8AF" w14:textId="77777777" w:rsidR="00472833" w:rsidRPr="000108D3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732AA202" w14:textId="77777777" w:rsidR="00472833" w:rsidRPr="000108D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5962F05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2D96BC3E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0AC05FCF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833" w:rsidRPr="004D6F3E" w14:paraId="0ACBE506" w14:textId="77777777" w:rsidTr="00770348">
        <w:tc>
          <w:tcPr>
            <w:tcW w:w="1048" w:type="dxa"/>
            <w:vMerge/>
          </w:tcPr>
          <w:p w14:paraId="43857DB5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37DD89C" w14:textId="09ABA17B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482" w:type="dxa"/>
          </w:tcPr>
          <w:p w14:paraId="0DEB8914" w14:textId="77777777" w:rsidR="00472833" w:rsidRPr="000108D3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29D9">
              <w:rPr>
                <w:rFonts w:ascii="Times New Roman" w:hAnsi="Times New Roman" w:cs="Times New Roman"/>
                <w:sz w:val="16"/>
                <w:szCs w:val="16"/>
              </w:rPr>
              <w:t xml:space="preserve">D5 family </w:t>
            </w:r>
            <w:proofErr w:type="spellStart"/>
            <w:r w:rsidRPr="00A229D9">
              <w:rPr>
                <w:rFonts w:ascii="Times New Roman" w:hAnsi="Times New Roman" w:cs="Times New Roman"/>
                <w:sz w:val="16"/>
                <w:szCs w:val="16"/>
              </w:rPr>
              <w:t>NTPase</w:t>
            </w:r>
            <w:proofErr w:type="spellEnd"/>
            <w:r w:rsidRPr="00A229D9">
              <w:rPr>
                <w:rFonts w:ascii="Times New Roman" w:hAnsi="Times New Roman" w:cs="Times New Roman"/>
                <w:sz w:val="16"/>
                <w:szCs w:val="16"/>
              </w:rPr>
              <w:t xml:space="preserve"> ATPase</w:t>
            </w:r>
          </w:p>
        </w:tc>
        <w:tc>
          <w:tcPr>
            <w:tcW w:w="3793" w:type="dxa"/>
          </w:tcPr>
          <w:p w14:paraId="1FF684C8" w14:textId="77777777" w:rsidR="00472833" w:rsidRPr="000108D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29D9">
              <w:rPr>
                <w:rFonts w:ascii="Times New Roman" w:hAnsi="Times New Roman" w:cs="Times New Roman"/>
                <w:sz w:val="16"/>
                <w:szCs w:val="16"/>
              </w:rPr>
              <w:t>UUT40434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6C199A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4F50AF31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636" w:type="dxa"/>
          </w:tcPr>
          <w:p w14:paraId="655DD007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5B028597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472833" w:rsidRPr="004D6F3E" w14:paraId="4ACE48A5" w14:textId="77777777" w:rsidTr="00770348">
        <w:tc>
          <w:tcPr>
            <w:tcW w:w="1048" w:type="dxa"/>
            <w:vMerge/>
          </w:tcPr>
          <w:p w14:paraId="3CA2E7B8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0A057D5" w14:textId="38EBCCBD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82" w:type="dxa"/>
          </w:tcPr>
          <w:p w14:paraId="325665FD" w14:textId="363FF355" w:rsidR="00472833" w:rsidRPr="00A229D9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7936C0F" w14:textId="4E66D94C" w:rsidR="00472833" w:rsidRPr="00A229D9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2DA54A6D" w14:textId="5AAB1525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3924FC4F" w14:textId="705712CA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AF02BD4" w14:textId="5778D43B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833" w:rsidRPr="004D6F3E" w14:paraId="359D7730" w14:textId="77777777" w:rsidTr="00770348">
        <w:tc>
          <w:tcPr>
            <w:tcW w:w="1048" w:type="dxa"/>
            <w:vMerge/>
          </w:tcPr>
          <w:p w14:paraId="3A1385C6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1FFB4AD" w14:textId="33B98E7B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482" w:type="dxa"/>
          </w:tcPr>
          <w:p w14:paraId="59C32A9C" w14:textId="274B4BF4" w:rsidR="00472833" w:rsidRPr="000108D3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DNA polymerase elongation (B family)</w:t>
            </w:r>
          </w:p>
        </w:tc>
        <w:tc>
          <w:tcPr>
            <w:tcW w:w="3793" w:type="dxa"/>
          </w:tcPr>
          <w:p w14:paraId="2F4693BD" w14:textId="77777777" w:rsidR="00472833" w:rsidRPr="000108D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YP_009552323;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419E972C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636" w:type="dxa"/>
          </w:tcPr>
          <w:p w14:paraId="7C1A40D5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716" w:type="dxa"/>
          </w:tcPr>
          <w:p w14:paraId="16362105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5e-151</w:t>
            </w:r>
          </w:p>
        </w:tc>
      </w:tr>
      <w:tr w:rsidR="00472833" w:rsidRPr="004D6F3E" w14:paraId="25AF43A4" w14:textId="77777777" w:rsidTr="00770348">
        <w:tc>
          <w:tcPr>
            <w:tcW w:w="1048" w:type="dxa"/>
            <w:vMerge/>
          </w:tcPr>
          <w:p w14:paraId="04FC2AF8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A9C24B5" w14:textId="278F0286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482" w:type="dxa"/>
          </w:tcPr>
          <w:p w14:paraId="2338D7CC" w14:textId="77777777" w:rsidR="00472833" w:rsidRPr="000108D3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5B0E89">
              <w:rPr>
                <w:rFonts w:ascii="Times New Roman" w:hAnsi="Times New Roman" w:cs="Times New Roman"/>
                <w:sz w:val="16"/>
                <w:szCs w:val="16"/>
              </w:rPr>
              <w:t xml:space="preserve">elta DNA polymerase (B family) </w:t>
            </w:r>
          </w:p>
        </w:tc>
        <w:tc>
          <w:tcPr>
            <w:tcW w:w="3793" w:type="dxa"/>
          </w:tcPr>
          <w:p w14:paraId="56BB6EBF" w14:textId="77777777" w:rsidR="00472833" w:rsidRPr="000108D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E89">
              <w:rPr>
                <w:rFonts w:ascii="Times New Roman" w:hAnsi="Times New Roman" w:cs="Times New Roman"/>
                <w:sz w:val="16"/>
                <w:szCs w:val="16"/>
              </w:rPr>
              <w:t>YP_009010295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5B0E89">
              <w:rPr>
                <w:rFonts w:ascii="Times New Roman" w:hAnsi="Times New Roman" w:cs="Times New Roman"/>
                <w:sz w:val="16"/>
                <w:szCs w:val="16"/>
              </w:rPr>
              <w:t>Invertebrate iridescent virus 30</w:t>
            </w:r>
          </w:p>
        </w:tc>
        <w:tc>
          <w:tcPr>
            <w:tcW w:w="636" w:type="dxa"/>
          </w:tcPr>
          <w:p w14:paraId="6F9473B8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636" w:type="dxa"/>
          </w:tcPr>
          <w:p w14:paraId="2D284DFC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7E448500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6e-127</w:t>
            </w:r>
          </w:p>
        </w:tc>
      </w:tr>
      <w:tr w:rsidR="00472833" w:rsidRPr="004D6F3E" w14:paraId="7B42BE23" w14:textId="77777777" w:rsidTr="00770348">
        <w:tc>
          <w:tcPr>
            <w:tcW w:w="1048" w:type="dxa"/>
            <w:vMerge/>
          </w:tcPr>
          <w:p w14:paraId="4E40B362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D77943B" w14:textId="5FF83403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82" w:type="dxa"/>
          </w:tcPr>
          <w:p w14:paraId="6F7E90B2" w14:textId="77777777" w:rsidR="00472833" w:rsidRPr="000108D3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581E0D7" w14:textId="77777777" w:rsidR="00472833" w:rsidRPr="000108D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29B92C3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655A29F0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4F07D9FE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833" w:rsidRPr="004D6F3E" w14:paraId="6F67BF94" w14:textId="77777777" w:rsidTr="00770348">
        <w:tc>
          <w:tcPr>
            <w:tcW w:w="1048" w:type="dxa"/>
            <w:vMerge/>
          </w:tcPr>
          <w:p w14:paraId="429C7174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6B93CC5" w14:textId="50E77A36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82" w:type="dxa"/>
          </w:tcPr>
          <w:p w14:paraId="0B5D0BF0" w14:textId="507DAEE5" w:rsidR="00472833" w:rsidRPr="000108D3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B9FBCC6" w14:textId="00AB7078" w:rsidR="00472833" w:rsidRPr="000108D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0A19AF75" w14:textId="4C0666F0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166CBF79" w14:textId="2CA7D9A2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64FA3FA0" w14:textId="3E54F5FE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833" w:rsidRPr="004D6F3E" w14:paraId="2F60948B" w14:textId="77777777" w:rsidTr="00770348">
        <w:tc>
          <w:tcPr>
            <w:tcW w:w="1048" w:type="dxa"/>
            <w:vMerge/>
          </w:tcPr>
          <w:p w14:paraId="3ABA7B93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F239B09" w14:textId="01530E85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482" w:type="dxa"/>
          </w:tcPr>
          <w:p w14:paraId="33FF5993" w14:textId="0758717F" w:rsidR="00472833" w:rsidRPr="000108D3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61C23CF" w14:textId="6706D74C" w:rsidR="00472833" w:rsidRPr="000108D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60969A02" w14:textId="0C7E675D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0C9F2874" w14:textId="68500BB6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0DFA8EE" w14:textId="61DE3668" w:rsidR="0047283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833" w:rsidRPr="004D6F3E" w14:paraId="76B78271" w14:textId="77777777" w:rsidTr="00770348">
        <w:tc>
          <w:tcPr>
            <w:tcW w:w="1048" w:type="dxa"/>
            <w:vMerge/>
          </w:tcPr>
          <w:p w14:paraId="4CB88D1A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264A323" w14:textId="1C9CEB3B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482" w:type="dxa"/>
          </w:tcPr>
          <w:p w14:paraId="19D36C67" w14:textId="77777777" w:rsidR="00472833" w:rsidRPr="000108D3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6C199A">
              <w:rPr>
                <w:rFonts w:ascii="Times New Roman" w:hAnsi="Times New Roman" w:cs="Times New Roman"/>
                <w:sz w:val="16"/>
                <w:szCs w:val="16"/>
              </w:rPr>
              <w:t xml:space="preserve">apain-like proteinase </w:t>
            </w:r>
          </w:p>
        </w:tc>
        <w:tc>
          <w:tcPr>
            <w:tcW w:w="3793" w:type="dxa"/>
          </w:tcPr>
          <w:p w14:paraId="5EF27A77" w14:textId="77777777" w:rsidR="00472833" w:rsidRPr="000108D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99A">
              <w:rPr>
                <w:rFonts w:ascii="Times New Roman" w:hAnsi="Times New Roman" w:cs="Times New Roman"/>
                <w:sz w:val="16"/>
                <w:szCs w:val="16"/>
              </w:rPr>
              <w:t>UUT40459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6C199A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</w:p>
        </w:tc>
        <w:tc>
          <w:tcPr>
            <w:tcW w:w="636" w:type="dxa"/>
          </w:tcPr>
          <w:p w14:paraId="17511946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36" w:type="dxa"/>
          </w:tcPr>
          <w:p w14:paraId="1D435771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716" w:type="dxa"/>
          </w:tcPr>
          <w:p w14:paraId="3B7E48B1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3e-24</w:t>
            </w:r>
          </w:p>
        </w:tc>
      </w:tr>
      <w:tr w:rsidR="00472833" w:rsidRPr="004D6F3E" w14:paraId="2C6DEE0D" w14:textId="77777777" w:rsidTr="00770348">
        <w:tc>
          <w:tcPr>
            <w:tcW w:w="1048" w:type="dxa"/>
            <w:vMerge/>
          </w:tcPr>
          <w:p w14:paraId="1C6A1B7D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565959A" w14:textId="0273C8E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482" w:type="dxa"/>
          </w:tcPr>
          <w:p w14:paraId="7528F4B5" w14:textId="77777777" w:rsidR="00472833" w:rsidRPr="000108D3" w:rsidRDefault="00472833" w:rsidP="001B264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F40B3B2" w14:textId="77777777" w:rsidR="00472833" w:rsidRPr="000108D3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303A9BE4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537B46B4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3B544F2B" w14:textId="77777777" w:rsidR="00472833" w:rsidRPr="004D6F3E" w:rsidRDefault="00472833" w:rsidP="001B2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833" w:rsidRPr="004D6F3E" w14:paraId="0217C997" w14:textId="77777777" w:rsidTr="00770348">
        <w:tc>
          <w:tcPr>
            <w:tcW w:w="1048" w:type="dxa"/>
            <w:vMerge/>
          </w:tcPr>
          <w:p w14:paraId="7207737E" w14:textId="77777777" w:rsidR="00472833" w:rsidRPr="004D6F3E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2E6987E" w14:textId="5FD22B0D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482" w:type="dxa"/>
          </w:tcPr>
          <w:p w14:paraId="0374ED06" w14:textId="5EDC7629" w:rsidR="00472833" w:rsidRPr="000108D3" w:rsidRDefault="00472833" w:rsidP="0047283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7B5AB17" w14:textId="4AADF469" w:rsidR="00472833" w:rsidRPr="000108D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F7155C4" w14:textId="0E86411B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49F413D3" w14:textId="4F7C5DEF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33A95467" w14:textId="712C6B58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833" w:rsidRPr="004D6F3E" w14:paraId="4832D7B8" w14:textId="77777777" w:rsidTr="00770348">
        <w:tc>
          <w:tcPr>
            <w:tcW w:w="1048" w:type="dxa"/>
            <w:vMerge/>
          </w:tcPr>
          <w:p w14:paraId="4D364EE2" w14:textId="77777777" w:rsidR="00472833" w:rsidRPr="004D6F3E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77D0A92" w14:textId="2141AECD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82" w:type="dxa"/>
          </w:tcPr>
          <w:p w14:paraId="530B4E0B" w14:textId="2EF52EFA" w:rsidR="00472833" w:rsidRPr="000108D3" w:rsidRDefault="00472833" w:rsidP="0047283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73BDCF04" w14:textId="0F17FA13" w:rsidR="00472833" w:rsidRPr="000108D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53BBB02F" w14:textId="25E168CC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6262CBEC" w14:textId="537E0EEF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0335F634" w14:textId="260FC2D7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833" w:rsidRPr="004D6F3E" w14:paraId="77AB2EE0" w14:textId="77777777" w:rsidTr="00770348">
        <w:tc>
          <w:tcPr>
            <w:tcW w:w="1048" w:type="dxa"/>
            <w:vMerge/>
          </w:tcPr>
          <w:p w14:paraId="2A8D225C" w14:textId="77777777" w:rsidR="00472833" w:rsidRPr="004D6F3E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36BE690" w14:textId="57C11A5F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82" w:type="dxa"/>
          </w:tcPr>
          <w:p w14:paraId="5D78CC32" w14:textId="7C8FBEAC" w:rsidR="00472833" w:rsidRPr="000108D3" w:rsidRDefault="00472833" w:rsidP="0047283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7E3E889B" w14:textId="3192BD54" w:rsidR="00472833" w:rsidRPr="000108D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00B9879" w14:textId="65760845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17E51EAB" w14:textId="7C282737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4BD64F40" w14:textId="2B755541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833" w:rsidRPr="004D6F3E" w14:paraId="322511B4" w14:textId="77777777" w:rsidTr="00770348">
        <w:tc>
          <w:tcPr>
            <w:tcW w:w="1048" w:type="dxa"/>
            <w:vMerge/>
          </w:tcPr>
          <w:p w14:paraId="074AABE6" w14:textId="77777777" w:rsidR="00472833" w:rsidRPr="004D6F3E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6B15126" w14:textId="5701AAFC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482" w:type="dxa"/>
          </w:tcPr>
          <w:p w14:paraId="6B82FA4A" w14:textId="0BA10BA5" w:rsidR="00472833" w:rsidRPr="000108D3" w:rsidRDefault="00472833" w:rsidP="0047283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AC8E0C5" w14:textId="3C48818C" w:rsidR="00472833" w:rsidRPr="000108D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2763B105" w14:textId="449EB213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368AE349" w14:textId="1722510E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093E3287" w14:textId="1A8C4ADF" w:rsidR="00472833" w:rsidRDefault="00472833" w:rsidP="0047283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5BC4" w:rsidRPr="004D6F3E" w14:paraId="73EBAD8A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3E8D5C51" w14:textId="25A3D5E6" w:rsidR="00495BC4" w:rsidRPr="004D6F3E" w:rsidRDefault="00495BC4" w:rsidP="00495BC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3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OQ79118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576" w:type="dxa"/>
          </w:tcPr>
          <w:p w14:paraId="501B77A6" w14:textId="4C248BA8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482" w:type="dxa"/>
          </w:tcPr>
          <w:p w14:paraId="48CA0E8B" w14:textId="54698BA0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A9CD246" w14:textId="701E644F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3D3B90DC" w14:textId="58FB1180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31312210" w14:textId="32DB3D6F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44F486FF" w14:textId="1FD08E50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5BC4" w:rsidRPr="004D6F3E" w14:paraId="4AF96BA2" w14:textId="77777777" w:rsidTr="00770348">
        <w:tc>
          <w:tcPr>
            <w:tcW w:w="1048" w:type="dxa"/>
            <w:vMerge/>
          </w:tcPr>
          <w:p w14:paraId="3A6BA0D8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E0642CE" w14:textId="1854899B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482" w:type="dxa"/>
          </w:tcPr>
          <w:p w14:paraId="613DA57C" w14:textId="1EF05560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5027F49" w14:textId="05081434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1BD9C2F4" w14:textId="21FBB794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0C18BD4C" w14:textId="50BE7471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2C22B7FF" w14:textId="3585FE6D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5BC4" w:rsidRPr="004D6F3E" w14:paraId="6F7B42B1" w14:textId="77777777" w:rsidTr="00770348">
        <w:tc>
          <w:tcPr>
            <w:tcW w:w="1048" w:type="dxa"/>
            <w:vMerge/>
          </w:tcPr>
          <w:p w14:paraId="7A738C7A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DE117EF" w14:textId="07047988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482" w:type="dxa"/>
          </w:tcPr>
          <w:p w14:paraId="7F601026" w14:textId="707E5A3C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3588A53" w14:textId="3A58AA4E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16BF6A32" w14:textId="768A4B93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4859C40D" w14:textId="32822D0E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36C2EFEE" w14:textId="4707463B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5BC4" w:rsidRPr="004D6F3E" w14:paraId="3954755D" w14:textId="77777777" w:rsidTr="00770348">
        <w:tc>
          <w:tcPr>
            <w:tcW w:w="1048" w:type="dxa"/>
            <w:vMerge/>
          </w:tcPr>
          <w:p w14:paraId="3DB4EB91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006A54C" w14:textId="0788B345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482" w:type="dxa"/>
          </w:tcPr>
          <w:p w14:paraId="5A001FE9" w14:textId="77777777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1D51C8A" w14:textId="77777777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77B4AD60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636" w:type="dxa"/>
          </w:tcPr>
          <w:p w14:paraId="696C3482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77274A25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4e-171</w:t>
            </w:r>
          </w:p>
        </w:tc>
      </w:tr>
      <w:tr w:rsidR="00495BC4" w:rsidRPr="004D6F3E" w14:paraId="4650461B" w14:textId="77777777" w:rsidTr="00770348">
        <w:tc>
          <w:tcPr>
            <w:tcW w:w="1048" w:type="dxa"/>
            <w:vMerge/>
          </w:tcPr>
          <w:p w14:paraId="71EEE3BA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386CEE8" w14:textId="41389603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482" w:type="dxa"/>
          </w:tcPr>
          <w:p w14:paraId="35BC60A4" w14:textId="77777777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6D43C90" w14:textId="77777777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0441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636" w:type="dxa"/>
          </w:tcPr>
          <w:p w14:paraId="672410A4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636" w:type="dxa"/>
          </w:tcPr>
          <w:p w14:paraId="6D9F437C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716" w:type="dxa"/>
          </w:tcPr>
          <w:p w14:paraId="11ECD912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3e-27</w:t>
            </w:r>
          </w:p>
        </w:tc>
      </w:tr>
      <w:tr w:rsidR="00495BC4" w:rsidRPr="004D6F3E" w14:paraId="56107C06" w14:textId="77777777" w:rsidTr="00770348">
        <w:tc>
          <w:tcPr>
            <w:tcW w:w="1048" w:type="dxa"/>
            <w:vMerge/>
          </w:tcPr>
          <w:p w14:paraId="71F0E696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1CB03DD" w14:textId="3F2309CB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482" w:type="dxa"/>
          </w:tcPr>
          <w:p w14:paraId="245FFECB" w14:textId="05B9BC16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1BE6C7E" w14:textId="417143FA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5154E0D5" w14:textId="31499933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40423B06" w14:textId="6F870906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47DF2162" w14:textId="2A7220AB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5BC4" w:rsidRPr="004D6F3E" w14:paraId="6E641C04" w14:textId="77777777" w:rsidTr="00770348">
        <w:tc>
          <w:tcPr>
            <w:tcW w:w="1048" w:type="dxa"/>
            <w:vMerge/>
          </w:tcPr>
          <w:p w14:paraId="36C69863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3160ED6" w14:textId="2248D075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482" w:type="dxa"/>
          </w:tcPr>
          <w:p w14:paraId="2043E0B1" w14:textId="77777777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70F9B93" w14:textId="77777777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0528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636" w:type="dxa"/>
          </w:tcPr>
          <w:p w14:paraId="5CD035DC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636" w:type="dxa"/>
          </w:tcPr>
          <w:p w14:paraId="3AAF227F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  <w:tc>
          <w:tcPr>
            <w:tcW w:w="716" w:type="dxa"/>
          </w:tcPr>
          <w:p w14:paraId="6BCB395A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4e-83</w:t>
            </w:r>
          </w:p>
        </w:tc>
      </w:tr>
      <w:tr w:rsidR="00495BC4" w:rsidRPr="004D6F3E" w14:paraId="218E34ED" w14:textId="77777777" w:rsidTr="00770348">
        <w:tc>
          <w:tcPr>
            <w:tcW w:w="1048" w:type="dxa"/>
            <w:vMerge/>
          </w:tcPr>
          <w:p w14:paraId="18765A38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BA2A054" w14:textId="5C6CE5DB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482" w:type="dxa"/>
          </w:tcPr>
          <w:p w14:paraId="58EDB3A5" w14:textId="77777777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211A7F8" w14:textId="77777777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1863">
              <w:rPr>
                <w:rFonts w:ascii="Times New Roman" w:hAnsi="Times New Roman" w:cs="Times New Roman"/>
                <w:sz w:val="16"/>
                <w:szCs w:val="16"/>
              </w:rPr>
              <w:t>Invertebrate iridescent virus 3</w:t>
            </w:r>
          </w:p>
        </w:tc>
        <w:tc>
          <w:tcPr>
            <w:tcW w:w="636" w:type="dxa"/>
          </w:tcPr>
          <w:p w14:paraId="6A65A591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636" w:type="dxa"/>
          </w:tcPr>
          <w:p w14:paraId="588D88A9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716" w:type="dxa"/>
          </w:tcPr>
          <w:p w14:paraId="48C0A531" w14:textId="7C242F21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9e-22</w:t>
            </w:r>
          </w:p>
        </w:tc>
      </w:tr>
      <w:tr w:rsidR="00495BC4" w:rsidRPr="004D6F3E" w14:paraId="188452E7" w14:textId="77777777" w:rsidTr="00770348">
        <w:tc>
          <w:tcPr>
            <w:tcW w:w="1048" w:type="dxa"/>
            <w:vMerge/>
          </w:tcPr>
          <w:p w14:paraId="4E1FD4A7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579C0F6" w14:textId="138C27E5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482" w:type="dxa"/>
          </w:tcPr>
          <w:p w14:paraId="6AEC7A47" w14:textId="77777777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863">
              <w:rPr>
                <w:rFonts w:ascii="Times New Roman" w:hAnsi="Times New Roman" w:cs="Times New Roman"/>
                <w:sz w:val="16"/>
                <w:szCs w:val="16"/>
              </w:rPr>
              <w:t>DNA-directed RNA polymerase II largest subunit</w:t>
            </w:r>
          </w:p>
        </w:tc>
        <w:tc>
          <w:tcPr>
            <w:tcW w:w="3793" w:type="dxa"/>
          </w:tcPr>
          <w:p w14:paraId="0D1BD8A0" w14:textId="77777777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00523C15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65%</w:t>
            </w:r>
          </w:p>
        </w:tc>
        <w:tc>
          <w:tcPr>
            <w:tcW w:w="636" w:type="dxa"/>
          </w:tcPr>
          <w:p w14:paraId="6DD7AFD1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716" w:type="dxa"/>
          </w:tcPr>
          <w:p w14:paraId="0680DBFE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495BC4" w:rsidRPr="004D6F3E" w14:paraId="37DAEAF9" w14:textId="77777777" w:rsidTr="00770348">
        <w:tc>
          <w:tcPr>
            <w:tcW w:w="1048" w:type="dxa"/>
            <w:vMerge/>
          </w:tcPr>
          <w:p w14:paraId="180073C8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09E1968" w14:textId="606667C4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482" w:type="dxa"/>
          </w:tcPr>
          <w:p w14:paraId="6C4179C1" w14:textId="77777777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6E8CC30" w14:textId="77777777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BEE16A4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07E77D2E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6B9FAE4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5BC4" w:rsidRPr="004D6F3E" w14:paraId="37C3FC7B" w14:textId="77777777" w:rsidTr="00770348">
        <w:tc>
          <w:tcPr>
            <w:tcW w:w="1048" w:type="dxa"/>
            <w:vMerge/>
          </w:tcPr>
          <w:p w14:paraId="4D388489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E427080" w14:textId="63F0A44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482" w:type="dxa"/>
          </w:tcPr>
          <w:p w14:paraId="55E2EBE4" w14:textId="77777777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863">
              <w:rPr>
                <w:rFonts w:ascii="Times New Roman" w:hAnsi="Times New Roman" w:cs="Times New Roman"/>
                <w:sz w:val="16"/>
                <w:szCs w:val="16"/>
              </w:rPr>
              <w:t>DNA-directed RNA polymerase II largest subunit</w:t>
            </w:r>
          </w:p>
        </w:tc>
        <w:tc>
          <w:tcPr>
            <w:tcW w:w="3793" w:type="dxa"/>
          </w:tcPr>
          <w:p w14:paraId="7D805A5F" w14:textId="77777777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4017F8D4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61%</w:t>
            </w:r>
          </w:p>
        </w:tc>
        <w:tc>
          <w:tcPr>
            <w:tcW w:w="636" w:type="dxa"/>
          </w:tcPr>
          <w:p w14:paraId="72B1C2D7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288CAC8A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495BC4" w:rsidRPr="004D6F3E" w14:paraId="3058F226" w14:textId="77777777" w:rsidTr="00770348">
        <w:tc>
          <w:tcPr>
            <w:tcW w:w="1048" w:type="dxa"/>
            <w:vMerge/>
          </w:tcPr>
          <w:p w14:paraId="41B1D104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5F02350" w14:textId="6F2BA3E5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482" w:type="dxa"/>
          </w:tcPr>
          <w:p w14:paraId="38878343" w14:textId="77777777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1C37AF4" w14:textId="77777777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535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0350C5C6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636" w:type="dxa"/>
          </w:tcPr>
          <w:p w14:paraId="4CBFFC52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  <w:tc>
          <w:tcPr>
            <w:tcW w:w="716" w:type="dxa"/>
          </w:tcPr>
          <w:p w14:paraId="7C3FA2E4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1e-36</w:t>
            </w:r>
          </w:p>
        </w:tc>
      </w:tr>
      <w:tr w:rsidR="00495BC4" w:rsidRPr="004D6F3E" w14:paraId="79AB2653" w14:textId="77777777" w:rsidTr="00770348">
        <w:tc>
          <w:tcPr>
            <w:tcW w:w="1048" w:type="dxa"/>
            <w:vMerge/>
          </w:tcPr>
          <w:p w14:paraId="39476B4C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01B0B94" w14:textId="1F429890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482" w:type="dxa"/>
          </w:tcPr>
          <w:p w14:paraId="08980B8E" w14:textId="77777777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BFFF172" w14:textId="77777777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0534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636" w:type="dxa"/>
          </w:tcPr>
          <w:p w14:paraId="34DE785C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36" w:type="dxa"/>
          </w:tcPr>
          <w:p w14:paraId="55BC2202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716" w:type="dxa"/>
          </w:tcPr>
          <w:p w14:paraId="2D719699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5e-26</w:t>
            </w:r>
          </w:p>
        </w:tc>
      </w:tr>
      <w:tr w:rsidR="00495BC4" w:rsidRPr="004D6F3E" w14:paraId="4F240A11" w14:textId="77777777" w:rsidTr="00770348">
        <w:tc>
          <w:tcPr>
            <w:tcW w:w="1048" w:type="dxa"/>
            <w:vMerge/>
          </w:tcPr>
          <w:p w14:paraId="57A36E23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3C528DB" w14:textId="43696902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482" w:type="dxa"/>
          </w:tcPr>
          <w:p w14:paraId="2DBD21DE" w14:textId="1FE3BBEE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BC8FFFD" w14:textId="7EAD5B3F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79116B8B" w14:textId="5B926C28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2C579D26" w14:textId="1B4C2681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383472C7" w14:textId="536DF2E3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5BC4" w:rsidRPr="004D6F3E" w14:paraId="41E3EB1B" w14:textId="77777777" w:rsidTr="00770348">
        <w:tc>
          <w:tcPr>
            <w:tcW w:w="1048" w:type="dxa"/>
            <w:vMerge/>
          </w:tcPr>
          <w:p w14:paraId="78716EF9" w14:textId="77777777" w:rsidR="00495BC4" w:rsidRPr="004D6F3E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2BB3BB9" w14:textId="78829A9B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482" w:type="dxa"/>
          </w:tcPr>
          <w:p w14:paraId="53EEE606" w14:textId="49C6DAE7" w:rsidR="00495BC4" w:rsidRPr="000108D3" w:rsidRDefault="00495BC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EFB4867" w14:textId="6CC8A196" w:rsidR="00495BC4" w:rsidRPr="000108D3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59155130" w14:textId="67EBF73E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21D87A01" w14:textId="6278FA2F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08CD2A7E" w14:textId="5622D628" w:rsidR="00495BC4" w:rsidRDefault="00495BC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402" w:rsidRPr="004D6F3E" w14:paraId="38EAC658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13EF7ABF" w14:textId="06A42D59" w:rsidR="00007402" w:rsidRPr="004D6F3E" w:rsidRDefault="00007402" w:rsidP="0000740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4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OQ79118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576" w:type="dxa"/>
          </w:tcPr>
          <w:p w14:paraId="72FD221E" w14:textId="7152FC88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482" w:type="dxa"/>
          </w:tcPr>
          <w:p w14:paraId="7412D26E" w14:textId="77777777" w:rsidR="00007402" w:rsidRPr="000108D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863">
              <w:rPr>
                <w:rFonts w:ascii="Times New Roman" w:hAnsi="Times New Roman" w:cs="Times New Roman"/>
                <w:sz w:val="16"/>
                <w:szCs w:val="16"/>
              </w:rPr>
              <w:t>DNA double-strand break repair rad50 ATPase-like protein</w:t>
            </w:r>
          </w:p>
        </w:tc>
        <w:tc>
          <w:tcPr>
            <w:tcW w:w="3793" w:type="dxa"/>
          </w:tcPr>
          <w:p w14:paraId="111FB7C8" w14:textId="77777777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0398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636" w:type="dxa"/>
          </w:tcPr>
          <w:p w14:paraId="08DA23D7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636" w:type="dxa"/>
          </w:tcPr>
          <w:p w14:paraId="339D9AB7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71%</w:t>
            </w:r>
          </w:p>
        </w:tc>
        <w:tc>
          <w:tcPr>
            <w:tcW w:w="716" w:type="dxa"/>
          </w:tcPr>
          <w:p w14:paraId="40452D61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2e-56</w:t>
            </w:r>
          </w:p>
        </w:tc>
      </w:tr>
      <w:tr w:rsidR="00007402" w:rsidRPr="004D6F3E" w14:paraId="6EE9BE50" w14:textId="77777777" w:rsidTr="00770348">
        <w:tc>
          <w:tcPr>
            <w:tcW w:w="1048" w:type="dxa"/>
            <w:vMerge/>
          </w:tcPr>
          <w:p w14:paraId="4B8CB3D1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FDB3D54" w14:textId="2C907705" w:rsidR="00007402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482" w:type="dxa"/>
          </w:tcPr>
          <w:p w14:paraId="48CCA8A4" w14:textId="39D976A9" w:rsidR="00007402" w:rsidRPr="000A186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E6E6F6C" w14:textId="66AA1220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1DB565E4" w14:textId="25864293" w:rsidR="00007402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5312A5C8" w14:textId="2AB4B8ED" w:rsidR="00007402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0D6ECE37" w14:textId="7227266C" w:rsidR="00007402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7402" w:rsidRPr="004D6F3E" w14:paraId="24795F9B" w14:textId="77777777" w:rsidTr="00770348">
        <w:tc>
          <w:tcPr>
            <w:tcW w:w="1048" w:type="dxa"/>
            <w:vMerge/>
          </w:tcPr>
          <w:p w14:paraId="15D17FD2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D97A79A" w14:textId="669D2083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482" w:type="dxa"/>
          </w:tcPr>
          <w:p w14:paraId="0E0573C6" w14:textId="77777777" w:rsidR="00007402" w:rsidRPr="000108D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2372895" w14:textId="77777777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74A1">
              <w:rPr>
                <w:rFonts w:ascii="Times New Roman" w:hAnsi="Times New Roman" w:cs="Times New Roman"/>
                <w:sz w:val="16"/>
                <w:szCs w:val="16"/>
              </w:rPr>
              <w:t>QBK85229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7C74A1">
              <w:rPr>
                <w:rFonts w:ascii="Times New Roman" w:hAnsi="Times New Roman" w:cs="Times New Roman"/>
                <w:sz w:val="16"/>
                <w:szCs w:val="16"/>
              </w:rPr>
              <w:t xml:space="preserve"> Iridovirus LCIVAC01</w:t>
            </w:r>
          </w:p>
        </w:tc>
        <w:tc>
          <w:tcPr>
            <w:tcW w:w="636" w:type="dxa"/>
          </w:tcPr>
          <w:p w14:paraId="191C91B5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636" w:type="dxa"/>
          </w:tcPr>
          <w:p w14:paraId="780E7B5C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  <w:tc>
          <w:tcPr>
            <w:tcW w:w="716" w:type="dxa"/>
          </w:tcPr>
          <w:p w14:paraId="5E9F6883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2e-18</w:t>
            </w:r>
          </w:p>
        </w:tc>
      </w:tr>
      <w:tr w:rsidR="00007402" w:rsidRPr="004D6F3E" w14:paraId="3AE28097" w14:textId="77777777" w:rsidTr="00770348">
        <w:tc>
          <w:tcPr>
            <w:tcW w:w="1048" w:type="dxa"/>
            <w:vMerge/>
          </w:tcPr>
          <w:p w14:paraId="19022268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C503B21" w14:textId="28F35B3F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482" w:type="dxa"/>
          </w:tcPr>
          <w:p w14:paraId="5CF948FD" w14:textId="77777777" w:rsidR="00007402" w:rsidRPr="000108D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A327F">
              <w:rPr>
                <w:rFonts w:ascii="Times New Roman" w:hAnsi="Times New Roman" w:cs="Times New Roman"/>
                <w:sz w:val="16"/>
                <w:szCs w:val="16"/>
              </w:rPr>
              <w:t xml:space="preserve">mmediate early ICP-46 </w:t>
            </w:r>
          </w:p>
        </w:tc>
        <w:tc>
          <w:tcPr>
            <w:tcW w:w="3793" w:type="dxa"/>
          </w:tcPr>
          <w:p w14:paraId="6271F03E" w14:textId="34F5411E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27F">
              <w:rPr>
                <w:rFonts w:ascii="Times New Roman" w:hAnsi="Times New Roman" w:cs="Times New Roman"/>
                <w:sz w:val="16"/>
                <w:szCs w:val="16"/>
              </w:rPr>
              <w:t>YP_010084825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FA327F">
              <w:rPr>
                <w:rFonts w:ascii="Times New Roman" w:hAnsi="Times New Roman" w:cs="Times New Roman"/>
                <w:sz w:val="16"/>
                <w:szCs w:val="16"/>
              </w:rPr>
              <w:t>Shrimp 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FA327F">
              <w:rPr>
                <w:rFonts w:ascii="Times New Roman" w:hAnsi="Times New Roman" w:cs="Times New Roman"/>
                <w:sz w:val="16"/>
                <w:szCs w:val="16"/>
              </w:rPr>
              <w:t>emocyte iridescent virus</w:t>
            </w:r>
          </w:p>
        </w:tc>
        <w:tc>
          <w:tcPr>
            <w:tcW w:w="636" w:type="dxa"/>
          </w:tcPr>
          <w:p w14:paraId="481A6EAA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636" w:type="dxa"/>
          </w:tcPr>
          <w:p w14:paraId="39143810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716" w:type="dxa"/>
          </w:tcPr>
          <w:p w14:paraId="57B7A284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5e-61</w:t>
            </w:r>
          </w:p>
        </w:tc>
      </w:tr>
      <w:tr w:rsidR="00007402" w:rsidRPr="004D6F3E" w14:paraId="44BD3A06" w14:textId="77777777" w:rsidTr="00770348">
        <w:tc>
          <w:tcPr>
            <w:tcW w:w="1048" w:type="dxa"/>
            <w:vMerge/>
          </w:tcPr>
          <w:p w14:paraId="3EF93E9C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C1C1744" w14:textId="3A5E28C1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482" w:type="dxa"/>
          </w:tcPr>
          <w:p w14:paraId="4CB54B8B" w14:textId="018AE0B4" w:rsidR="00007402" w:rsidRPr="000108D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7402">
              <w:rPr>
                <w:rFonts w:ascii="Times New Roman" w:hAnsi="Times New Roman" w:cs="Times New Roman"/>
                <w:sz w:val="16"/>
                <w:szCs w:val="16"/>
              </w:rPr>
              <w:t>MutT</w:t>
            </w:r>
            <w:proofErr w:type="spellEnd"/>
            <w:r w:rsidRPr="00007402">
              <w:rPr>
                <w:rFonts w:ascii="Times New Roman" w:hAnsi="Times New Roman" w:cs="Times New Roman"/>
                <w:sz w:val="16"/>
                <w:szCs w:val="16"/>
              </w:rPr>
              <w:t>/NUDIX hydrolase</w:t>
            </w:r>
          </w:p>
        </w:tc>
        <w:tc>
          <w:tcPr>
            <w:tcW w:w="3793" w:type="dxa"/>
          </w:tcPr>
          <w:p w14:paraId="621FE40B" w14:textId="77777777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YP_009552361;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7C7C5DF2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36" w:type="dxa"/>
          </w:tcPr>
          <w:p w14:paraId="4A2D18F4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  <w:tc>
          <w:tcPr>
            <w:tcW w:w="716" w:type="dxa"/>
          </w:tcPr>
          <w:p w14:paraId="3F233536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7e-28</w:t>
            </w:r>
          </w:p>
        </w:tc>
      </w:tr>
      <w:tr w:rsidR="00007402" w:rsidRPr="004D6F3E" w14:paraId="248ECFF4" w14:textId="77777777" w:rsidTr="00770348">
        <w:tc>
          <w:tcPr>
            <w:tcW w:w="1048" w:type="dxa"/>
            <w:vMerge/>
          </w:tcPr>
          <w:p w14:paraId="0CE79B15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CB452B1" w14:textId="5842E72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482" w:type="dxa"/>
          </w:tcPr>
          <w:p w14:paraId="5CD5445D" w14:textId="77777777" w:rsidR="00007402" w:rsidRPr="000108D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7CAC8B8F" w14:textId="77777777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495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636" w:type="dxa"/>
          </w:tcPr>
          <w:p w14:paraId="0272DCBF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636" w:type="dxa"/>
          </w:tcPr>
          <w:p w14:paraId="0B8B3F2A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7802F570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2e-84</w:t>
            </w:r>
          </w:p>
        </w:tc>
      </w:tr>
      <w:tr w:rsidR="00007402" w:rsidRPr="004D6F3E" w14:paraId="6EC6AEB6" w14:textId="77777777" w:rsidTr="00770348">
        <w:tc>
          <w:tcPr>
            <w:tcW w:w="1048" w:type="dxa"/>
            <w:vMerge/>
          </w:tcPr>
          <w:p w14:paraId="0CB2781B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09DC496" w14:textId="43A92CA1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482" w:type="dxa"/>
          </w:tcPr>
          <w:p w14:paraId="1F8B8F87" w14:textId="77777777" w:rsidR="00007402" w:rsidRPr="000108D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80DEA23" w14:textId="77777777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418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58DC0E1D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636" w:type="dxa"/>
          </w:tcPr>
          <w:p w14:paraId="0D1660BB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716" w:type="dxa"/>
          </w:tcPr>
          <w:p w14:paraId="2E899284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5e-27</w:t>
            </w:r>
          </w:p>
        </w:tc>
      </w:tr>
      <w:tr w:rsidR="00007402" w:rsidRPr="004D6F3E" w14:paraId="39BED95D" w14:textId="77777777" w:rsidTr="00770348">
        <w:tc>
          <w:tcPr>
            <w:tcW w:w="1048" w:type="dxa"/>
            <w:vMerge/>
          </w:tcPr>
          <w:p w14:paraId="31DFFEEE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CD57012" w14:textId="4C86B69D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482" w:type="dxa"/>
          </w:tcPr>
          <w:p w14:paraId="53394658" w14:textId="77777777" w:rsidR="00007402" w:rsidRPr="000108D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Helicase</w:t>
            </w:r>
          </w:p>
        </w:tc>
        <w:tc>
          <w:tcPr>
            <w:tcW w:w="3793" w:type="dxa"/>
          </w:tcPr>
          <w:p w14:paraId="574C75B5" w14:textId="77777777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2B4C957E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636" w:type="dxa"/>
          </w:tcPr>
          <w:p w14:paraId="340FDC77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5F8984F7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4e-127</w:t>
            </w:r>
          </w:p>
        </w:tc>
      </w:tr>
      <w:tr w:rsidR="00007402" w:rsidRPr="004D6F3E" w14:paraId="32AB6C6C" w14:textId="77777777" w:rsidTr="00770348">
        <w:tc>
          <w:tcPr>
            <w:tcW w:w="1048" w:type="dxa"/>
            <w:vMerge/>
          </w:tcPr>
          <w:p w14:paraId="37DA4779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FE8E724" w14:textId="2FA8E17E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482" w:type="dxa"/>
          </w:tcPr>
          <w:p w14:paraId="74F7F889" w14:textId="77777777" w:rsidR="00007402" w:rsidRPr="000108D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806A344" w14:textId="77777777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636" w:type="dxa"/>
          </w:tcPr>
          <w:p w14:paraId="61B25F83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636" w:type="dxa"/>
          </w:tcPr>
          <w:p w14:paraId="13070F71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94%</w:t>
            </w:r>
          </w:p>
        </w:tc>
        <w:tc>
          <w:tcPr>
            <w:tcW w:w="716" w:type="dxa"/>
          </w:tcPr>
          <w:p w14:paraId="10E81647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4e-32</w:t>
            </w:r>
          </w:p>
        </w:tc>
      </w:tr>
      <w:tr w:rsidR="00007402" w:rsidRPr="004D6F3E" w14:paraId="54A88229" w14:textId="77777777" w:rsidTr="00770348">
        <w:tc>
          <w:tcPr>
            <w:tcW w:w="1048" w:type="dxa"/>
            <w:vMerge/>
          </w:tcPr>
          <w:p w14:paraId="09614770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EC74144" w14:textId="200F7FA8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482" w:type="dxa"/>
          </w:tcPr>
          <w:p w14:paraId="2D1F9CC1" w14:textId="77777777" w:rsidR="00007402" w:rsidRPr="000108D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023L</w:t>
            </w:r>
          </w:p>
        </w:tc>
        <w:tc>
          <w:tcPr>
            <w:tcW w:w="3793" w:type="dxa"/>
          </w:tcPr>
          <w:p w14:paraId="30CD63CB" w14:textId="77777777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YP_009552304;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527A27C1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37%</w:t>
            </w:r>
          </w:p>
        </w:tc>
        <w:tc>
          <w:tcPr>
            <w:tcW w:w="636" w:type="dxa"/>
          </w:tcPr>
          <w:p w14:paraId="3353FC1E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  <w:tc>
          <w:tcPr>
            <w:tcW w:w="716" w:type="dxa"/>
          </w:tcPr>
          <w:p w14:paraId="37FBDF0B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1e-29</w:t>
            </w:r>
          </w:p>
        </w:tc>
      </w:tr>
      <w:tr w:rsidR="00007402" w:rsidRPr="004D6F3E" w14:paraId="658B88D4" w14:textId="77777777" w:rsidTr="00770348">
        <w:tc>
          <w:tcPr>
            <w:tcW w:w="1048" w:type="dxa"/>
            <w:vMerge/>
          </w:tcPr>
          <w:p w14:paraId="7F418DCD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1EB8BE2" w14:textId="74F964EE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482" w:type="dxa"/>
          </w:tcPr>
          <w:p w14:paraId="646227F4" w14:textId="77777777" w:rsidR="00007402" w:rsidRPr="000108D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4A3A717" w14:textId="77777777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636" w:type="dxa"/>
          </w:tcPr>
          <w:p w14:paraId="354DE2F7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636" w:type="dxa"/>
          </w:tcPr>
          <w:p w14:paraId="0808EDC2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16" w:type="dxa"/>
          </w:tcPr>
          <w:p w14:paraId="5995DEA7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6e-54</w:t>
            </w:r>
          </w:p>
        </w:tc>
      </w:tr>
      <w:tr w:rsidR="00007402" w:rsidRPr="004D6F3E" w14:paraId="78B9DFE9" w14:textId="77777777" w:rsidTr="00770348">
        <w:tc>
          <w:tcPr>
            <w:tcW w:w="1048" w:type="dxa"/>
            <w:vMerge/>
          </w:tcPr>
          <w:p w14:paraId="7B92B873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233F58E" w14:textId="46D35B98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482" w:type="dxa"/>
          </w:tcPr>
          <w:p w14:paraId="2E60226D" w14:textId="77777777" w:rsidR="00007402" w:rsidRPr="000108D3" w:rsidRDefault="00007402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9158145" w14:textId="77777777" w:rsidR="00007402" w:rsidRPr="000108D3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636" w:type="dxa"/>
          </w:tcPr>
          <w:p w14:paraId="090D0D76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65%</w:t>
            </w:r>
          </w:p>
        </w:tc>
        <w:tc>
          <w:tcPr>
            <w:tcW w:w="636" w:type="dxa"/>
          </w:tcPr>
          <w:p w14:paraId="54CA0FBA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716" w:type="dxa"/>
          </w:tcPr>
          <w:p w14:paraId="66CA44AF" w14:textId="77777777" w:rsidR="00007402" w:rsidRPr="004D6F3E" w:rsidRDefault="00007402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1e-33</w:t>
            </w:r>
          </w:p>
        </w:tc>
      </w:tr>
      <w:tr w:rsidR="005C3C34" w:rsidRPr="004D6F3E" w14:paraId="5EBAFD22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1389E408" w14:textId="3AE15813" w:rsidR="005C3C34" w:rsidRPr="004D6F3E" w:rsidRDefault="005C3C34" w:rsidP="005C3C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5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OQ79118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576" w:type="dxa"/>
          </w:tcPr>
          <w:p w14:paraId="7DF2A36B" w14:textId="51874D4D" w:rsidR="005C3C34" w:rsidRPr="004D6F3E" w:rsidRDefault="005C3C3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482" w:type="dxa"/>
          </w:tcPr>
          <w:p w14:paraId="607442D8" w14:textId="77777777" w:rsidR="005C3C34" w:rsidRPr="000108D3" w:rsidRDefault="005C3C34" w:rsidP="00495BC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BRO-like protein</w:t>
            </w:r>
          </w:p>
        </w:tc>
        <w:tc>
          <w:tcPr>
            <w:tcW w:w="3793" w:type="dxa"/>
          </w:tcPr>
          <w:p w14:paraId="673545C9" w14:textId="77777777" w:rsidR="005C3C34" w:rsidRPr="000108D3" w:rsidRDefault="005C3C3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2EBC">
              <w:rPr>
                <w:rFonts w:ascii="Times New Roman" w:hAnsi="Times New Roman" w:cs="Times New Roman"/>
                <w:sz w:val="16"/>
                <w:szCs w:val="16"/>
              </w:rPr>
              <w:t>YP_009021212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602EBC">
              <w:rPr>
                <w:rFonts w:ascii="Times New Roman" w:hAnsi="Times New Roman" w:cs="Times New Roman"/>
                <w:sz w:val="16"/>
                <w:szCs w:val="16"/>
              </w:rPr>
              <w:t xml:space="preserve">Anopheles </w:t>
            </w:r>
            <w:proofErr w:type="spellStart"/>
            <w:r w:rsidRPr="00602EBC">
              <w:rPr>
                <w:rFonts w:ascii="Times New Roman" w:hAnsi="Times New Roman" w:cs="Times New Roman"/>
                <w:sz w:val="16"/>
                <w:szCs w:val="16"/>
              </w:rPr>
              <w:t>minimus</w:t>
            </w:r>
            <w:proofErr w:type="spellEnd"/>
            <w:r w:rsidRPr="00602EBC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01C330C0" w14:textId="43C456FD" w:rsidR="005C3C34" w:rsidRPr="004D6F3E" w:rsidRDefault="005C3C3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26%</w:t>
            </w:r>
          </w:p>
        </w:tc>
        <w:tc>
          <w:tcPr>
            <w:tcW w:w="636" w:type="dxa"/>
          </w:tcPr>
          <w:p w14:paraId="3831EB79" w14:textId="52C5BF66" w:rsidR="005C3C34" w:rsidRPr="004D6F3E" w:rsidRDefault="005C3C3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  <w:tc>
          <w:tcPr>
            <w:tcW w:w="716" w:type="dxa"/>
          </w:tcPr>
          <w:p w14:paraId="6E2363DD" w14:textId="07C87505" w:rsidR="005C3C34" w:rsidRPr="004D6F3E" w:rsidRDefault="005C3C34" w:rsidP="00495BC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1e-16</w:t>
            </w:r>
          </w:p>
        </w:tc>
      </w:tr>
      <w:tr w:rsidR="005C3C34" w:rsidRPr="004D6F3E" w14:paraId="6E461767" w14:textId="77777777" w:rsidTr="00770348">
        <w:tc>
          <w:tcPr>
            <w:tcW w:w="1048" w:type="dxa"/>
            <w:vMerge/>
          </w:tcPr>
          <w:p w14:paraId="635E0BAE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9F30441" w14:textId="27B72160" w:rsidR="005C3C34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482" w:type="dxa"/>
          </w:tcPr>
          <w:p w14:paraId="6AF6F69F" w14:textId="4738411F" w:rsidR="005C3C34" w:rsidRDefault="005C3C34" w:rsidP="005C3C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F6016C4" w14:textId="5427210C" w:rsidR="005C3C34" w:rsidRPr="00602EBC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4563159" w14:textId="7C2B9A94" w:rsidR="005C3C34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39AFFC7F" w14:textId="2FD61C13" w:rsidR="005C3C34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2F7673D2" w14:textId="43FFC591" w:rsidR="005C3C34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C34" w:rsidRPr="004D6F3E" w14:paraId="0DC2A75B" w14:textId="77777777" w:rsidTr="00770348">
        <w:tc>
          <w:tcPr>
            <w:tcW w:w="1048" w:type="dxa"/>
            <w:vMerge/>
          </w:tcPr>
          <w:p w14:paraId="424E1778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F7A064B" w14:textId="2C171ED5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482" w:type="dxa"/>
          </w:tcPr>
          <w:p w14:paraId="175050ED" w14:textId="55BCE257" w:rsidR="005C3C34" w:rsidRPr="000108D3" w:rsidRDefault="005C3C34" w:rsidP="005C3C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092L</w:t>
            </w:r>
          </w:p>
        </w:tc>
        <w:tc>
          <w:tcPr>
            <w:tcW w:w="3793" w:type="dxa"/>
          </w:tcPr>
          <w:p w14:paraId="7F3D5A3A" w14:textId="77777777" w:rsidR="005C3C34" w:rsidRPr="000108D3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YP_009552373;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6FBB63DF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34%</w:t>
            </w:r>
          </w:p>
        </w:tc>
        <w:tc>
          <w:tcPr>
            <w:tcW w:w="636" w:type="dxa"/>
          </w:tcPr>
          <w:p w14:paraId="02F34525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49B05BE8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3e-48</w:t>
            </w:r>
          </w:p>
        </w:tc>
      </w:tr>
      <w:tr w:rsidR="005C3C34" w:rsidRPr="004D6F3E" w14:paraId="47352828" w14:textId="77777777" w:rsidTr="00770348">
        <w:tc>
          <w:tcPr>
            <w:tcW w:w="1048" w:type="dxa"/>
            <w:vMerge/>
          </w:tcPr>
          <w:p w14:paraId="679BCB1B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AE3FBED" w14:textId="2C7C87B6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482" w:type="dxa"/>
          </w:tcPr>
          <w:p w14:paraId="1744B21B" w14:textId="77777777" w:rsidR="005C3C34" w:rsidRPr="000108D3" w:rsidRDefault="005C3C34" w:rsidP="005C3C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Replicating factor</w:t>
            </w:r>
          </w:p>
        </w:tc>
        <w:tc>
          <w:tcPr>
            <w:tcW w:w="3793" w:type="dxa"/>
          </w:tcPr>
          <w:p w14:paraId="417164CA" w14:textId="77777777" w:rsidR="005C3C34" w:rsidRPr="000108D3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36346EF4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636" w:type="dxa"/>
          </w:tcPr>
          <w:p w14:paraId="14914AC1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89%</w:t>
            </w:r>
          </w:p>
        </w:tc>
        <w:tc>
          <w:tcPr>
            <w:tcW w:w="716" w:type="dxa"/>
          </w:tcPr>
          <w:p w14:paraId="24ED85DD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4e-140</w:t>
            </w:r>
          </w:p>
        </w:tc>
      </w:tr>
      <w:tr w:rsidR="005C3C34" w:rsidRPr="004D6F3E" w14:paraId="1F749302" w14:textId="77777777" w:rsidTr="00770348">
        <w:tc>
          <w:tcPr>
            <w:tcW w:w="1048" w:type="dxa"/>
            <w:vMerge/>
          </w:tcPr>
          <w:p w14:paraId="4A9FAA9E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B81971C" w14:textId="045F843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482" w:type="dxa"/>
          </w:tcPr>
          <w:p w14:paraId="758ED001" w14:textId="77777777" w:rsidR="005C3C34" w:rsidRPr="000108D3" w:rsidRDefault="005C3C34" w:rsidP="005C3C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3649FD">
              <w:rPr>
                <w:rFonts w:ascii="Times New Roman" w:hAnsi="Times New Roman" w:cs="Times New Roman"/>
                <w:sz w:val="16"/>
                <w:szCs w:val="16"/>
              </w:rPr>
              <w:t>eurofilament triplet H1-like protein</w:t>
            </w:r>
          </w:p>
        </w:tc>
        <w:tc>
          <w:tcPr>
            <w:tcW w:w="3793" w:type="dxa"/>
          </w:tcPr>
          <w:p w14:paraId="02CEB778" w14:textId="77777777" w:rsidR="005C3C34" w:rsidRPr="000108D3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4F6128DF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37%</w:t>
            </w:r>
          </w:p>
        </w:tc>
        <w:tc>
          <w:tcPr>
            <w:tcW w:w="636" w:type="dxa"/>
          </w:tcPr>
          <w:p w14:paraId="5D69C848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716" w:type="dxa"/>
          </w:tcPr>
          <w:p w14:paraId="3E3557C2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1e-15</w:t>
            </w:r>
          </w:p>
        </w:tc>
      </w:tr>
      <w:tr w:rsidR="005C3C34" w:rsidRPr="004D6F3E" w14:paraId="3B453ED4" w14:textId="77777777" w:rsidTr="00770348">
        <w:tc>
          <w:tcPr>
            <w:tcW w:w="1048" w:type="dxa"/>
            <w:vMerge/>
          </w:tcPr>
          <w:p w14:paraId="2F6EEFEA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D911F6A" w14:textId="7ABF2485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482" w:type="dxa"/>
          </w:tcPr>
          <w:p w14:paraId="536F07D0" w14:textId="77777777" w:rsidR="005C3C34" w:rsidRPr="000108D3" w:rsidRDefault="005C3C34" w:rsidP="005C3C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58B9C63" w14:textId="77777777" w:rsidR="005C3C34" w:rsidRPr="000108D3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37FB7C66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36" w:type="dxa"/>
          </w:tcPr>
          <w:p w14:paraId="45E02740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434EA60E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7e-52</w:t>
            </w:r>
          </w:p>
        </w:tc>
      </w:tr>
      <w:tr w:rsidR="005C3C34" w:rsidRPr="004D6F3E" w14:paraId="2169E726" w14:textId="77777777" w:rsidTr="00770348">
        <w:tc>
          <w:tcPr>
            <w:tcW w:w="1048" w:type="dxa"/>
            <w:vMerge/>
          </w:tcPr>
          <w:p w14:paraId="0AFB40BF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242EB05" w14:textId="3351B738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482" w:type="dxa"/>
          </w:tcPr>
          <w:p w14:paraId="5C3EE28D" w14:textId="64E60264" w:rsidR="005C3C34" w:rsidRPr="000108D3" w:rsidRDefault="005C3C34" w:rsidP="005C3C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169R</w:t>
            </w:r>
          </w:p>
        </w:tc>
        <w:tc>
          <w:tcPr>
            <w:tcW w:w="3793" w:type="dxa"/>
          </w:tcPr>
          <w:p w14:paraId="73861CDB" w14:textId="77777777" w:rsidR="005C3C34" w:rsidRPr="000108D3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7B0DE209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636" w:type="dxa"/>
          </w:tcPr>
          <w:p w14:paraId="5EA56370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716" w:type="dxa"/>
          </w:tcPr>
          <w:p w14:paraId="09E49662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1e-26</w:t>
            </w:r>
          </w:p>
        </w:tc>
      </w:tr>
      <w:tr w:rsidR="005C3C34" w:rsidRPr="004D6F3E" w14:paraId="405044CF" w14:textId="77777777" w:rsidTr="00770348">
        <w:tc>
          <w:tcPr>
            <w:tcW w:w="1048" w:type="dxa"/>
            <w:vMerge/>
          </w:tcPr>
          <w:p w14:paraId="768EF4B9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3558AB8" w14:textId="1D7B427C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482" w:type="dxa"/>
          </w:tcPr>
          <w:p w14:paraId="33B7A191" w14:textId="77777777" w:rsidR="005C3C34" w:rsidRPr="000108D3" w:rsidRDefault="005C3C34" w:rsidP="005C3C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49FD">
              <w:rPr>
                <w:rFonts w:ascii="Times New Roman" w:hAnsi="Times New Roman" w:cs="Times New Roman"/>
                <w:sz w:val="16"/>
                <w:szCs w:val="16"/>
              </w:rPr>
              <w:t>RuVC</w:t>
            </w:r>
            <w:proofErr w:type="spellEnd"/>
            <w:r w:rsidRPr="003649FD">
              <w:rPr>
                <w:rFonts w:ascii="Times New Roman" w:hAnsi="Times New Roman" w:cs="Times New Roman"/>
                <w:sz w:val="16"/>
                <w:szCs w:val="16"/>
              </w:rPr>
              <w:t>-like Holliday junction resolvase</w:t>
            </w:r>
          </w:p>
        </w:tc>
        <w:tc>
          <w:tcPr>
            <w:tcW w:w="3793" w:type="dxa"/>
          </w:tcPr>
          <w:p w14:paraId="26BE00BC" w14:textId="77777777" w:rsidR="005C3C34" w:rsidRPr="000108D3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YP_009552433;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622EE398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36" w:type="dxa"/>
          </w:tcPr>
          <w:p w14:paraId="3BDE1A02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529885C2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1e-46</w:t>
            </w:r>
          </w:p>
        </w:tc>
      </w:tr>
      <w:tr w:rsidR="005C3C34" w:rsidRPr="004D6F3E" w14:paraId="153D43EF" w14:textId="77777777" w:rsidTr="00770348">
        <w:tc>
          <w:tcPr>
            <w:tcW w:w="1048" w:type="dxa"/>
            <w:vMerge/>
          </w:tcPr>
          <w:p w14:paraId="3209E818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A09DB89" w14:textId="7DD15ECC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482" w:type="dxa"/>
          </w:tcPr>
          <w:p w14:paraId="67380A75" w14:textId="77777777" w:rsidR="005C3C34" w:rsidRPr="000108D3" w:rsidRDefault="005C3C34" w:rsidP="005C3C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dUTPase</w:t>
            </w:r>
            <w:proofErr w:type="spellEnd"/>
          </w:p>
        </w:tc>
        <w:tc>
          <w:tcPr>
            <w:tcW w:w="3793" w:type="dxa"/>
          </w:tcPr>
          <w:p w14:paraId="6BF615B9" w14:textId="77777777" w:rsidR="005C3C34" w:rsidRPr="000108D3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YP_009552293;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5AAC57A3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636" w:type="dxa"/>
          </w:tcPr>
          <w:p w14:paraId="20AAE4C1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716" w:type="dxa"/>
          </w:tcPr>
          <w:p w14:paraId="5716801A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2e-49</w:t>
            </w:r>
          </w:p>
        </w:tc>
      </w:tr>
      <w:tr w:rsidR="005C3C34" w:rsidRPr="004D6F3E" w14:paraId="38222101" w14:textId="77777777" w:rsidTr="00770348">
        <w:tc>
          <w:tcPr>
            <w:tcW w:w="1048" w:type="dxa"/>
            <w:vMerge/>
          </w:tcPr>
          <w:p w14:paraId="1313F1C1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428C76A" w14:textId="6DA6FAB9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482" w:type="dxa"/>
          </w:tcPr>
          <w:p w14:paraId="7B76EC98" w14:textId="77777777" w:rsidR="005C3C34" w:rsidRPr="000108D3" w:rsidRDefault="005C3C34" w:rsidP="005C3C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C5F812D" w14:textId="77777777" w:rsidR="005C3C34" w:rsidRPr="000108D3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636" w:type="dxa"/>
          </w:tcPr>
          <w:p w14:paraId="16EB5BDD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636" w:type="dxa"/>
          </w:tcPr>
          <w:p w14:paraId="5E2FEFD2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716" w:type="dxa"/>
          </w:tcPr>
          <w:p w14:paraId="70103084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3e-11</w:t>
            </w:r>
          </w:p>
        </w:tc>
      </w:tr>
      <w:tr w:rsidR="005C3C34" w:rsidRPr="004D6F3E" w14:paraId="26DD8FA5" w14:textId="77777777" w:rsidTr="00770348">
        <w:tc>
          <w:tcPr>
            <w:tcW w:w="1048" w:type="dxa"/>
            <w:vMerge/>
          </w:tcPr>
          <w:p w14:paraId="29FE4831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F081BCF" w14:textId="67637FD3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482" w:type="dxa"/>
          </w:tcPr>
          <w:p w14:paraId="351F9982" w14:textId="77777777" w:rsidR="005C3C34" w:rsidRPr="000108D3" w:rsidRDefault="005C3C34" w:rsidP="005C3C3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850EABE" w14:textId="77777777" w:rsidR="005C3C34" w:rsidRPr="000108D3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734A3EAE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02539A3E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C50E7E8" w14:textId="77777777" w:rsidR="005C3C34" w:rsidRPr="004D6F3E" w:rsidRDefault="005C3C34" w:rsidP="005C3C3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0EED" w:rsidRPr="004D6F3E" w14:paraId="4FCC0C65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21F962BC" w14:textId="6E072779" w:rsidR="00DB0EED" w:rsidRPr="004D6F3E" w:rsidRDefault="00DB0EED" w:rsidP="00DB0EE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6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OQ79118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</w:p>
        </w:tc>
        <w:tc>
          <w:tcPr>
            <w:tcW w:w="576" w:type="dxa"/>
          </w:tcPr>
          <w:p w14:paraId="774D993D" w14:textId="5B523040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482" w:type="dxa"/>
          </w:tcPr>
          <w:p w14:paraId="76FCBC48" w14:textId="0B1BEB17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8D01190" w14:textId="49168581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13EA172" w14:textId="000C8FE4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1AC46DFB" w14:textId="7CF8D220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7CBBE84F" w14:textId="70A20D95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0EED" w:rsidRPr="004D6F3E" w14:paraId="6B4AE9FE" w14:textId="77777777" w:rsidTr="00770348">
        <w:tc>
          <w:tcPr>
            <w:tcW w:w="1048" w:type="dxa"/>
            <w:vMerge/>
          </w:tcPr>
          <w:p w14:paraId="5AFD4C5B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E828DFF" w14:textId="7C2DBCC2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482" w:type="dxa"/>
          </w:tcPr>
          <w:p w14:paraId="018E5F49" w14:textId="77777777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DEA195C" w14:textId="77777777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28DBADD9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36" w:type="dxa"/>
          </w:tcPr>
          <w:p w14:paraId="0EA93175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716" w:type="dxa"/>
          </w:tcPr>
          <w:p w14:paraId="0BDAFDE5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7e-78</w:t>
            </w:r>
          </w:p>
        </w:tc>
      </w:tr>
      <w:tr w:rsidR="00DB0EED" w:rsidRPr="004D6F3E" w14:paraId="47724907" w14:textId="77777777" w:rsidTr="00770348">
        <w:tc>
          <w:tcPr>
            <w:tcW w:w="1048" w:type="dxa"/>
            <w:vMerge/>
          </w:tcPr>
          <w:p w14:paraId="085B3F6B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33B2291" w14:textId="40A7A155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482" w:type="dxa"/>
          </w:tcPr>
          <w:p w14:paraId="3EA9FDE0" w14:textId="77777777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A7D551E" w14:textId="77777777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55371219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41%</w:t>
            </w:r>
          </w:p>
        </w:tc>
        <w:tc>
          <w:tcPr>
            <w:tcW w:w="636" w:type="dxa"/>
          </w:tcPr>
          <w:p w14:paraId="3CBE3DBF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716" w:type="dxa"/>
          </w:tcPr>
          <w:p w14:paraId="69539B1B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9e-74</w:t>
            </w:r>
          </w:p>
        </w:tc>
      </w:tr>
      <w:tr w:rsidR="00DB0EED" w:rsidRPr="004D6F3E" w14:paraId="03B419D6" w14:textId="77777777" w:rsidTr="00770348">
        <w:tc>
          <w:tcPr>
            <w:tcW w:w="1048" w:type="dxa"/>
            <w:vMerge/>
          </w:tcPr>
          <w:p w14:paraId="2962CAEF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008F378" w14:textId="3EF2024F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482" w:type="dxa"/>
          </w:tcPr>
          <w:p w14:paraId="227129FF" w14:textId="77777777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147R</w:t>
            </w:r>
          </w:p>
        </w:tc>
        <w:tc>
          <w:tcPr>
            <w:tcW w:w="3793" w:type="dxa"/>
          </w:tcPr>
          <w:p w14:paraId="6A64E896" w14:textId="77777777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YP_009552428;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3C3BB13D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636" w:type="dxa"/>
          </w:tcPr>
          <w:p w14:paraId="590B3678" w14:textId="372E1381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716" w:type="dxa"/>
          </w:tcPr>
          <w:p w14:paraId="1E35741C" w14:textId="65E46EFD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2e-18</w:t>
            </w:r>
          </w:p>
        </w:tc>
      </w:tr>
      <w:tr w:rsidR="00DB0EED" w:rsidRPr="004D6F3E" w14:paraId="2D80CA28" w14:textId="77777777" w:rsidTr="00770348">
        <w:tc>
          <w:tcPr>
            <w:tcW w:w="1048" w:type="dxa"/>
            <w:vMerge/>
          </w:tcPr>
          <w:p w14:paraId="550292A0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5930698" w14:textId="2FA924FC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482" w:type="dxa"/>
          </w:tcPr>
          <w:p w14:paraId="1470C7A5" w14:textId="77777777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5A7B0ED" w14:textId="77777777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D3B3F7A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74FEFAD1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74E91969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0EED" w:rsidRPr="004D6F3E" w14:paraId="73DC05BA" w14:textId="77777777" w:rsidTr="00770348">
        <w:tc>
          <w:tcPr>
            <w:tcW w:w="1048" w:type="dxa"/>
            <w:vMerge/>
          </w:tcPr>
          <w:p w14:paraId="00EFA733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E89CB1F" w14:textId="4562FAFF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82" w:type="dxa"/>
          </w:tcPr>
          <w:p w14:paraId="474230C3" w14:textId="77777777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1559423" w14:textId="77777777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5B20E0C0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175AFE05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18CFB83F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0EED" w:rsidRPr="004D6F3E" w14:paraId="709080D7" w14:textId="77777777" w:rsidTr="00770348">
        <w:tc>
          <w:tcPr>
            <w:tcW w:w="1048" w:type="dxa"/>
            <w:vMerge/>
          </w:tcPr>
          <w:p w14:paraId="3E1C0810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46E1C90" w14:textId="29AF8D1A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482" w:type="dxa"/>
          </w:tcPr>
          <w:p w14:paraId="1F4A967B" w14:textId="09FBF94A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BRO-like protein</w:t>
            </w:r>
          </w:p>
        </w:tc>
        <w:tc>
          <w:tcPr>
            <w:tcW w:w="3793" w:type="dxa"/>
          </w:tcPr>
          <w:p w14:paraId="0B7BC22E" w14:textId="0EC4B228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0BC3">
              <w:rPr>
                <w:rFonts w:ascii="Times New Roman" w:hAnsi="Times New Roman" w:cs="Times New Roman"/>
                <w:sz w:val="16"/>
                <w:szCs w:val="16"/>
              </w:rPr>
              <w:t>YP_009021212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1E0BC3">
              <w:rPr>
                <w:rFonts w:ascii="Times New Roman" w:hAnsi="Times New Roman" w:cs="Times New Roman"/>
                <w:sz w:val="16"/>
                <w:szCs w:val="16"/>
              </w:rPr>
              <w:t xml:space="preserve">Anopheles </w:t>
            </w:r>
            <w:proofErr w:type="spellStart"/>
            <w:r w:rsidRPr="001E0BC3">
              <w:rPr>
                <w:rFonts w:ascii="Times New Roman" w:hAnsi="Times New Roman" w:cs="Times New Roman"/>
                <w:sz w:val="16"/>
                <w:szCs w:val="16"/>
              </w:rPr>
              <w:t>minimus</w:t>
            </w:r>
            <w:proofErr w:type="spellEnd"/>
            <w:r w:rsidRPr="001E0BC3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25D51BDB" w14:textId="70AB8D0C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636" w:type="dxa"/>
          </w:tcPr>
          <w:p w14:paraId="7B9A5C6C" w14:textId="2C223B60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716" w:type="dxa"/>
          </w:tcPr>
          <w:p w14:paraId="6BD8A074" w14:textId="7F0627EF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2e-07</w:t>
            </w:r>
          </w:p>
        </w:tc>
      </w:tr>
      <w:tr w:rsidR="00DB0EED" w:rsidRPr="004D6F3E" w14:paraId="4B6537FF" w14:textId="77777777" w:rsidTr="00770348">
        <w:tc>
          <w:tcPr>
            <w:tcW w:w="1048" w:type="dxa"/>
            <w:vMerge/>
          </w:tcPr>
          <w:p w14:paraId="3BA53BA3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9A30F4E" w14:textId="0E4BD65D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482" w:type="dxa"/>
          </w:tcPr>
          <w:p w14:paraId="6F8EDAA1" w14:textId="77777777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RAD2</w:t>
            </w:r>
          </w:p>
        </w:tc>
        <w:tc>
          <w:tcPr>
            <w:tcW w:w="3793" w:type="dxa"/>
          </w:tcPr>
          <w:p w14:paraId="566654A3" w14:textId="6EC9B66B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2EC9DEB0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636" w:type="dxa"/>
          </w:tcPr>
          <w:p w14:paraId="1170C7E1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  <w:tc>
          <w:tcPr>
            <w:tcW w:w="716" w:type="dxa"/>
          </w:tcPr>
          <w:p w14:paraId="2EB0B039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9e-77</w:t>
            </w:r>
          </w:p>
        </w:tc>
      </w:tr>
      <w:tr w:rsidR="00DB0EED" w:rsidRPr="004D6F3E" w14:paraId="6E850F7F" w14:textId="77777777" w:rsidTr="00770348">
        <w:tc>
          <w:tcPr>
            <w:tcW w:w="1048" w:type="dxa"/>
            <w:vMerge/>
          </w:tcPr>
          <w:p w14:paraId="576F1F37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977B275" w14:textId="1FEE5323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482" w:type="dxa"/>
          </w:tcPr>
          <w:p w14:paraId="5005E514" w14:textId="77777777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D322169" w14:textId="5D5ACDE4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57387742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36" w:type="dxa"/>
          </w:tcPr>
          <w:p w14:paraId="2C440F12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97%</w:t>
            </w:r>
          </w:p>
        </w:tc>
        <w:tc>
          <w:tcPr>
            <w:tcW w:w="716" w:type="dxa"/>
          </w:tcPr>
          <w:p w14:paraId="4A02F530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2e-87</w:t>
            </w:r>
          </w:p>
        </w:tc>
      </w:tr>
      <w:tr w:rsidR="00DB0EED" w:rsidRPr="004D6F3E" w14:paraId="0E1DA436" w14:textId="77777777" w:rsidTr="00770348">
        <w:tc>
          <w:tcPr>
            <w:tcW w:w="1048" w:type="dxa"/>
            <w:vMerge/>
          </w:tcPr>
          <w:p w14:paraId="3D5372D4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568F0E1" w14:textId="6593177A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482" w:type="dxa"/>
          </w:tcPr>
          <w:p w14:paraId="65EDB49D" w14:textId="1814067B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B36D2CF" w14:textId="6B47ACC8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UUT40519; 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31423EFE" w14:textId="3F739B24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27%</w:t>
            </w:r>
          </w:p>
        </w:tc>
        <w:tc>
          <w:tcPr>
            <w:tcW w:w="636" w:type="dxa"/>
          </w:tcPr>
          <w:p w14:paraId="55777069" w14:textId="0322155A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96%</w:t>
            </w:r>
          </w:p>
        </w:tc>
        <w:tc>
          <w:tcPr>
            <w:tcW w:w="716" w:type="dxa"/>
          </w:tcPr>
          <w:p w14:paraId="622059B0" w14:textId="17F78BB7" w:rsidR="00DB0EED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2e-11</w:t>
            </w:r>
          </w:p>
        </w:tc>
      </w:tr>
      <w:tr w:rsidR="00DB0EED" w:rsidRPr="004D6F3E" w14:paraId="20F8E162" w14:textId="77777777" w:rsidTr="00770348">
        <w:tc>
          <w:tcPr>
            <w:tcW w:w="1048" w:type="dxa"/>
            <w:vMerge/>
          </w:tcPr>
          <w:p w14:paraId="5FF00B36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48F918C" w14:textId="304FB78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482" w:type="dxa"/>
          </w:tcPr>
          <w:p w14:paraId="22CF8260" w14:textId="77777777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DC9608A" w14:textId="77777777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01894270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36%</w:t>
            </w:r>
          </w:p>
        </w:tc>
        <w:tc>
          <w:tcPr>
            <w:tcW w:w="636" w:type="dxa"/>
          </w:tcPr>
          <w:p w14:paraId="09C66DED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716" w:type="dxa"/>
          </w:tcPr>
          <w:p w14:paraId="1C73C929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2e-24</w:t>
            </w:r>
          </w:p>
        </w:tc>
      </w:tr>
      <w:tr w:rsidR="00DB0EED" w:rsidRPr="004D6F3E" w14:paraId="756D5374" w14:textId="77777777" w:rsidTr="00770348">
        <w:tc>
          <w:tcPr>
            <w:tcW w:w="1048" w:type="dxa"/>
            <w:vMerge/>
          </w:tcPr>
          <w:p w14:paraId="515EE469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541A09E" w14:textId="7FE31ABF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482" w:type="dxa"/>
          </w:tcPr>
          <w:p w14:paraId="41BB894E" w14:textId="77777777" w:rsidR="00DB0EED" w:rsidRPr="000108D3" w:rsidRDefault="00DB0EED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28F447F" w14:textId="77777777" w:rsidR="00DB0EED" w:rsidRPr="000108D3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446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5D43A57C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55%</w:t>
            </w:r>
          </w:p>
        </w:tc>
        <w:tc>
          <w:tcPr>
            <w:tcW w:w="636" w:type="dxa"/>
          </w:tcPr>
          <w:p w14:paraId="07306EBA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716" w:type="dxa"/>
          </w:tcPr>
          <w:p w14:paraId="68147F87" w14:textId="77777777" w:rsidR="00DB0EED" w:rsidRPr="004D6F3E" w:rsidRDefault="00DB0EED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4e-14</w:t>
            </w:r>
          </w:p>
        </w:tc>
      </w:tr>
      <w:tr w:rsidR="003C27B2" w:rsidRPr="004D6F3E" w14:paraId="6CD41C43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4419D118" w14:textId="7E700EDF" w:rsidR="003C27B2" w:rsidRPr="004D6F3E" w:rsidRDefault="003C27B2" w:rsidP="003C27B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7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OQ79118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576" w:type="dxa"/>
          </w:tcPr>
          <w:p w14:paraId="4BAD7F3C" w14:textId="7E715DF6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482" w:type="dxa"/>
          </w:tcPr>
          <w:p w14:paraId="59F6ED72" w14:textId="77777777" w:rsidR="003C27B2" w:rsidRPr="000108D3" w:rsidRDefault="003C27B2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291DCF">
              <w:rPr>
                <w:rFonts w:ascii="Times New Roman" w:hAnsi="Times New Roman" w:cs="Times New Roman"/>
                <w:sz w:val="16"/>
                <w:szCs w:val="16"/>
              </w:rPr>
              <w:t xml:space="preserve">utative 2-cysteine adaptor domain protein </w:t>
            </w:r>
          </w:p>
        </w:tc>
        <w:tc>
          <w:tcPr>
            <w:tcW w:w="3793" w:type="dxa"/>
          </w:tcPr>
          <w:p w14:paraId="710027A5" w14:textId="77777777" w:rsidR="003C27B2" w:rsidRPr="000108D3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DCF">
              <w:rPr>
                <w:rFonts w:ascii="Times New Roman" w:hAnsi="Times New Roman" w:cs="Times New Roman"/>
                <w:sz w:val="16"/>
                <w:szCs w:val="16"/>
              </w:rPr>
              <w:t>AYV88192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291DCF">
              <w:rPr>
                <w:rFonts w:ascii="Times New Roman" w:hAnsi="Times New Roman" w:cs="Times New Roman"/>
                <w:sz w:val="16"/>
                <w:szCs w:val="16"/>
              </w:rPr>
              <w:t xml:space="preserve">Mandarin fish </w:t>
            </w:r>
            <w:proofErr w:type="spellStart"/>
            <w:r w:rsidRPr="00291DCF">
              <w:rPr>
                <w:rFonts w:ascii="Times New Roman" w:hAnsi="Times New Roman" w:cs="Times New Roman"/>
                <w:sz w:val="16"/>
                <w:szCs w:val="16"/>
              </w:rPr>
              <w:t>ranavirus</w:t>
            </w:r>
            <w:proofErr w:type="spellEnd"/>
          </w:p>
        </w:tc>
        <w:tc>
          <w:tcPr>
            <w:tcW w:w="636" w:type="dxa"/>
          </w:tcPr>
          <w:p w14:paraId="2DFDE119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35%</w:t>
            </w:r>
          </w:p>
        </w:tc>
        <w:tc>
          <w:tcPr>
            <w:tcW w:w="636" w:type="dxa"/>
          </w:tcPr>
          <w:p w14:paraId="7FB1552B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37%</w:t>
            </w:r>
          </w:p>
        </w:tc>
        <w:tc>
          <w:tcPr>
            <w:tcW w:w="716" w:type="dxa"/>
          </w:tcPr>
          <w:p w14:paraId="511D51B3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1e-12</w:t>
            </w:r>
          </w:p>
        </w:tc>
      </w:tr>
      <w:tr w:rsidR="003C27B2" w:rsidRPr="004D6F3E" w14:paraId="373692E2" w14:textId="77777777" w:rsidTr="00770348">
        <w:tc>
          <w:tcPr>
            <w:tcW w:w="1048" w:type="dxa"/>
            <w:vMerge/>
          </w:tcPr>
          <w:p w14:paraId="569CCE00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AE4FED4" w14:textId="684EAD3A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482" w:type="dxa"/>
          </w:tcPr>
          <w:p w14:paraId="4E10F32A" w14:textId="77777777" w:rsidR="003C27B2" w:rsidRPr="000108D3" w:rsidRDefault="003C27B2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DCF">
              <w:rPr>
                <w:rFonts w:ascii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91DCF">
              <w:rPr>
                <w:rFonts w:ascii="Times New Roman" w:hAnsi="Times New Roman" w:cs="Times New Roman"/>
                <w:sz w:val="16"/>
                <w:szCs w:val="16"/>
              </w:rPr>
              <w:t>Thr</w:t>
            </w:r>
            <w:proofErr w:type="spellEnd"/>
            <w:r w:rsidRPr="00291DCF">
              <w:rPr>
                <w:rFonts w:ascii="Times New Roman" w:hAnsi="Times New Roman" w:cs="Times New Roman"/>
                <w:sz w:val="16"/>
                <w:szCs w:val="16"/>
              </w:rPr>
              <w:t xml:space="preserve">-like protein kinase lyk4 </w:t>
            </w:r>
          </w:p>
        </w:tc>
        <w:tc>
          <w:tcPr>
            <w:tcW w:w="3793" w:type="dxa"/>
          </w:tcPr>
          <w:p w14:paraId="7B4D7E87" w14:textId="77777777" w:rsidR="003C27B2" w:rsidRPr="000108D3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1DCF">
              <w:rPr>
                <w:rFonts w:ascii="Times New Roman" w:hAnsi="Times New Roman" w:cs="Times New Roman"/>
                <w:sz w:val="16"/>
                <w:szCs w:val="16"/>
              </w:rPr>
              <w:t>YP_009046747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291DCF">
              <w:rPr>
                <w:rFonts w:ascii="Times New Roman" w:hAnsi="Times New Roman" w:cs="Times New Roman"/>
                <w:sz w:val="16"/>
                <w:szCs w:val="16"/>
              </w:rPr>
              <w:t>Armadillidium vulgare iridescent 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66FBECF0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636" w:type="dxa"/>
          </w:tcPr>
          <w:p w14:paraId="69BDA29B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716" w:type="dxa"/>
          </w:tcPr>
          <w:p w14:paraId="2B13F1F8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1e-14</w:t>
            </w:r>
          </w:p>
        </w:tc>
      </w:tr>
      <w:tr w:rsidR="003C27B2" w:rsidRPr="004D6F3E" w14:paraId="0C6D9838" w14:textId="77777777" w:rsidTr="00770348">
        <w:tc>
          <w:tcPr>
            <w:tcW w:w="1048" w:type="dxa"/>
            <w:vMerge/>
          </w:tcPr>
          <w:p w14:paraId="50CB3F8D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9248CAE" w14:textId="0233FCBE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482" w:type="dxa"/>
          </w:tcPr>
          <w:p w14:paraId="0A35ED8B" w14:textId="77777777" w:rsidR="003C27B2" w:rsidRPr="000108D3" w:rsidRDefault="003C27B2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4E7C">
              <w:rPr>
                <w:rFonts w:ascii="Times New Roman" w:hAnsi="Times New Roman" w:cs="Times New Roman"/>
                <w:sz w:val="16"/>
                <w:szCs w:val="16"/>
              </w:rPr>
              <w:t>NTPase</w:t>
            </w:r>
            <w:proofErr w:type="spellEnd"/>
            <w:r w:rsidRPr="000F4E7C">
              <w:rPr>
                <w:rFonts w:ascii="Times New Roman" w:hAnsi="Times New Roman" w:cs="Times New Roman"/>
                <w:sz w:val="16"/>
                <w:szCs w:val="16"/>
              </w:rPr>
              <w:t xml:space="preserve">/helicase-like protein </w:t>
            </w:r>
          </w:p>
        </w:tc>
        <w:tc>
          <w:tcPr>
            <w:tcW w:w="3793" w:type="dxa"/>
          </w:tcPr>
          <w:p w14:paraId="51E6AA90" w14:textId="77777777" w:rsidR="003C27B2" w:rsidRPr="000108D3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4E7C">
              <w:rPr>
                <w:rFonts w:ascii="Times New Roman" w:hAnsi="Times New Roman" w:cs="Times New Roman"/>
                <w:sz w:val="16"/>
                <w:szCs w:val="16"/>
              </w:rPr>
              <w:t>YP_009046681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0F4E7C">
              <w:rPr>
                <w:rFonts w:ascii="Times New Roman" w:hAnsi="Times New Roman" w:cs="Times New Roman"/>
                <w:sz w:val="16"/>
                <w:szCs w:val="16"/>
              </w:rPr>
              <w:t>Armadillidium vulgare iridescent 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192A3194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37%</w:t>
            </w:r>
          </w:p>
        </w:tc>
        <w:tc>
          <w:tcPr>
            <w:tcW w:w="636" w:type="dxa"/>
          </w:tcPr>
          <w:p w14:paraId="02BCB763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716" w:type="dxa"/>
          </w:tcPr>
          <w:p w14:paraId="1CD4026C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8e-91</w:t>
            </w:r>
          </w:p>
        </w:tc>
      </w:tr>
      <w:tr w:rsidR="003C27B2" w:rsidRPr="004D6F3E" w14:paraId="0E806669" w14:textId="77777777" w:rsidTr="00770348">
        <w:tc>
          <w:tcPr>
            <w:tcW w:w="1048" w:type="dxa"/>
            <w:vMerge/>
          </w:tcPr>
          <w:p w14:paraId="7E17709F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9529CA2" w14:textId="40509FDA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482" w:type="dxa"/>
          </w:tcPr>
          <w:p w14:paraId="614FAB6C" w14:textId="77777777" w:rsidR="003C27B2" w:rsidRPr="000108D3" w:rsidRDefault="003C27B2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8702D65" w14:textId="2EC336BB" w:rsidR="003C27B2" w:rsidRPr="000108D3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128A4965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636" w:type="dxa"/>
          </w:tcPr>
          <w:p w14:paraId="5E2E6907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79%</w:t>
            </w:r>
          </w:p>
        </w:tc>
        <w:tc>
          <w:tcPr>
            <w:tcW w:w="716" w:type="dxa"/>
          </w:tcPr>
          <w:p w14:paraId="35801A5E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7e-30</w:t>
            </w:r>
          </w:p>
        </w:tc>
      </w:tr>
      <w:tr w:rsidR="003C27B2" w:rsidRPr="004D6F3E" w14:paraId="3774A9FB" w14:textId="77777777" w:rsidTr="00770348">
        <w:tc>
          <w:tcPr>
            <w:tcW w:w="1048" w:type="dxa"/>
            <w:vMerge/>
          </w:tcPr>
          <w:p w14:paraId="4C54B3FA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7F6AD10" w14:textId="6D6D0CA0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482" w:type="dxa"/>
          </w:tcPr>
          <w:p w14:paraId="4D5A4981" w14:textId="77777777" w:rsidR="003C27B2" w:rsidRPr="000108D3" w:rsidRDefault="003C27B2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BC2BC19" w14:textId="1644F434" w:rsidR="003C27B2" w:rsidRPr="000108D3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18B6C395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636" w:type="dxa"/>
          </w:tcPr>
          <w:p w14:paraId="3679DCF5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7C1E74D2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5e-89</w:t>
            </w:r>
          </w:p>
        </w:tc>
      </w:tr>
      <w:tr w:rsidR="003C27B2" w:rsidRPr="004D6F3E" w14:paraId="343DF682" w14:textId="77777777" w:rsidTr="00770348">
        <w:tc>
          <w:tcPr>
            <w:tcW w:w="1048" w:type="dxa"/>
            <w:vMerge/>
          </w:tcPr>
          <w:p w14:paraId="0572E8E1" w14:textId="77777777" w:rsidR="003C27B2" w:rsidRPr="004D6F3E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45CA2BB" w14:textId="0B249D50" w:rsidR="003C27B2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482" w:type="dxa"/>
          </w:tcPr>
          <w:p w14:paraId="10DBB31B" w14:textId="6B1C5C62" w:rsidR="003C27B2" w:rsidRPr="000108D3" w:rsidRDefault="003C27B2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BRO-like protein</w:t>
            </w:r>
          </w:p>
        </w:tc>
        <w:tc>
          <w:tcPr>
            <w:tcW w:w="3793" w:type="dxa"/>
          </w:tcPr>
          <w:p w14:paraId="5772DE1C" w14:textId="6EE106CA" w:rsidR="003C27B2" w:rsidRPr="000108D3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UUT40471; 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6CBFC710" w14:textId="36464D53" w:rsidR="003C27B2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61%</w:t>
            </w:r>
          </w:p>
        </w:tc>
        <w:tc>
          <w:tcPr>
            <w:tcW w:w="636" w:type="dxa"/>
          </w:tcPr>
          <w:p w14:paraId="1444AA6D" w14:textId="372C4903" w:rsidR="003C27B2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716" w:type="dxa"/>
          </w:tcPr>
          <w:p w14:paraId="294AC395" w14:textId="197E84C7" w:rsidR="003C27B2" w:rsidRDefault="003C27B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</w:tr>
      <w:tr w:rsidR="003152A2" w:rsidRPr="004D6F3E" w14:paraId="019796CD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25AB7CDA" w14:textId="264E10D1" w:rsidR="003152A2" w:rsidRPr="004D6F3E" w:rsidRDefault="003152A2" w:rsidP="003152A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8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OQ79118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576" w:type="dxa"/>
          </w:tcPr>
          <w:p w14:paraId="3EE17BFB" w14:textId="266A3D04" w:rsidR="003152A2" w:rsidRDefault="003152A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482" w:type="dxa"/>
          </w:tcPr>
          <w:p w14:paraId="6B5E1C48" w14:textId="6B58E4EE" w:rsidR="003152A2" w:rsidRDefault="003152A2" w:rsidP="001E0BC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46FD6AB" w14:textId="563ADEFA" w:rsidR="003152A2" w:rsidRDefault="003152A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UUT40539; 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218B0FCD" w14:textId="52408F19" w:rsidR="003152A2" w:rsidRDefault="003152A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636" w:type="dxa"/>
          </w:tcPr>
          <w:p w14:paraId="6EE9EF5B" w14:textId="6CA0848D" w:rsidR="003152A2" w:rsidRDefault="003152A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716" w:type="dxa"/>
          </w:tcPr>
          <w:p w14:paraId="1F9065A1" w14:textId="6F0E2813" w:rsidR="003152A2" w:rsidRDefault="003152A2" w:rsidP="001E0BC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2e-04</w:t>
            </w:r>
          </w:p>
        </w:tc>
      </w:tr>
      <w:tr w:rsidR="003152A2" w:rsidRPr="004D6F3E" w14:paraId="1537EAAD" w14:textId="77777777" w:rsidTr="00770348">
        <w:tc>
          <w:tcPr>
            <w:tcW w:w="1048" w:type="dxa"/>
            <w:vMerge/>
          </w:tcPr>
          <w:p w14:paraId="19AC2615" w14:textId="77777777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C3DABAC" w14:textId="45AD44F1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482" w:type="dxa"/>
          </w:tcPr>
          <w:p w14:paraId="64EFE097" w14:textId="0E542535" w:rsidR="003152A2" w:rsidRDefault="003152A2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187EB7A" w14:textId="4D241774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3661935E" w14:textId="7CA495A1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585F5424" w14:textId="510D2F2F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C2BBE7F" w14:textId="01D7F4EC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52A2" w:rsidRPr="004D6F3E" w14:paraId="2E41942A" w14:textId="77777777" w:rsidTr="00770348">
        <w:tc>
          <w:tcPr>
            <w:tcW w:w="1048" w:type="dxa"/>
            <w:vMerge/>
          </w:tcPr>
          <w:p w14:paraId="4AE8E95F" w14:textId="77777777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44DCAEF" w14:textId="1EBFB5D6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482" w:type="dxa"/>
          </w:tcPr>
          <w:p w14:paraId="176F2278" w14:textId="05DED8D1" w:rsidR="003152A2" w:rsidRDefault="003152A2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D8A21CC" w14:textId="5130862B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573F5E88" w14:textId="4D97FAF5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351A75ED" w14:textId="5A8372F4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32ADBDD" w14:textId="7FDDCE55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52A2" w:rsidRPr="004D6F3E" w14:paraId="1FAAD70A" w14:textId="77777777" w:rsidTr="00770348">
        <w:tc>
          <w:tcPr>
            <w:tcW w:w="1048" w:type="dxa"/>
            <w:vMerge/>
          </w:tcPr>
          <w:p w14:paraId="45CC7EFB" w14:textId="77777777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13039BA" w14:textId="1D9B32FF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482" w:type="dxa"/>
          </w:tcPr>
          <w:p w14:paraId="4223668B" w14:textId="09E2FA97" w:rsidR="003152A2" w:rsidRDefault="003152A2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321B165" w14:textId="63B43B9C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1E9F53CC" w14:textId="145FB7D3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615E865C" w14:textId="371BDF90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02555BAE" w14:textId="435C5CD9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52A2" w:rsidRPr="004D6F3E" w14:paraId="69856331" w14:textId="77777777" w:rsidTr="00770348">
        <w:tc>
          <w:tcPr>
            <w:tcW w:w="1048" w:type="dxa"/>
            <w:vMerge/>
          </w:tcPr>
          <w:p w14:paraId="1B357D60" w14:textId="77777777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E178D23" w14:textId="2C89B04F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482" w:type="dxa"/>
          </w:tcPr>
          <w:p w14:paraId="188E5993" w14:textId="484D6669" w:rsidR="003152A2" w:rsidRDefault="003152A2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80F1892" w14:textId="5C5EA4F5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662E6D68" w14:textId="35EB2A8A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1E281CDA" w14:textId="19CBBA51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03E7AA85" w14:textId="37B76229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52A2" w:rsidRPr="004D6F3E" w14:paraId="01D561D5" w14:textId="77777777" w:rsidTr="00770348">
        <w:tc>
          <w:tcPr>
            <w:tcW w:w="1048" w:type="dxa"/>
            <w:vMerge/>
          </w:tcPr>
          <w:p w14:paraId="5B5F50B9" w14:textId="77777777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2A8B912" w14:textId="7D367C72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482" w:type="dxa"/>
          </w:tcPr>
          <w:p w14:paraId="4DD0EF02" w14:textId="2345F106" w:rsidR="003152A2" w:rsidRDefault="003152A2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36E0926" w14:textId="4D3C3CAF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0F61E673" w14:textId="1AF0E6AF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39D295FB" w14:textId="26CE8AA3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ED08D9B" w14:textId="5CA9587E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52A2" w:rsidRPr="004D6F3E" w14:paraId="163DF17B" w14:textId="77777777" w:rsidTr="00770348">
        <w:tc>
          <w:tcPr>
            <w:tcW w:w="1048" w:type="dxa"/>
            <w:vMerge/>
          </w:tcPr>
          <w:p w14:paraId="54E544E8" w14:textId="77777777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A916B71" w14:textId="2D9ECE81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482" w:type="dxa"/>
          </w:tcPr>
          <w:p w14:paraId="37D3D539" w14:textId="7C914F09" w:rsidR="003152A2" w:rsidRPr="000108D3" w:rsidRDefault="003152A2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4A7B942" w14:textId="7D6A7233" w:rsidR="003152A2" w:rsidRPr="000108D3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UUT40497; 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417AF2BE" w14:textId="5E6703BC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636" w:type="dxa"/>
          </w:tcPr>
          <w:p w14:paraId="24BF2DBB" w14:textId="62B032CA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44%</w:t>
            </w:r>
          </w:p>
        </w:tc>
        <w:tc>
          <w:tcPr>
            <w:tcW w:w="716" w:type="dxa"/>
          </w:tcPr>
          <w:p w14:paraId="554A1614" w14:textId="2C21C992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9e-05</w:t>
            </w:r>
          </w:p>
        </w:tc>
      </w:tr>
      <w:tr w:rsidR="003152A2" w:rsidRPr="004D6F3E" w14:paraId="489AC033" w14:textId="77777777" w:rsidTr="00770348">
        <w:trPr>
          <w:cantSplit/>
          <w:trHeight w:val="469"/>
        </w:trPr>
        <w:tc>
          <w:tcPr>
            <w:tcW w:w="1048" w:type="dxa"/>
            <w:vMerge/>
          </w:tcPr>
          <w:p w14:paraId="7A42058D" w14:textId="77777777" w:rsidR="003152A2" w:rsidRPr="004D6F3E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973C5FF" w14:textId="3532839C" w:rsidR="003152A2" w:rsidRPr="004D6F3E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482" w:type="dxa"/>
          </w:tcPr>
          <w:p w14:paraId="297F8874" w14:textId="77777777" w:rsidR="003152A2" w:rsidRPr="000108D3" w:rsidRDefault="003152A2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5674">
              <w:rPr>
                <w:rFonts w:ascii="Times New Roman" w:hAnsi="Times New Roman" w:cs="Times New Roman"/>
                <w:sz w:val="16"/>
                <w:szCs w:val="16"/>
              </w:rPr>
              <w:t>DNA-directed RNA polymerase II second largest subunit</w:t>
            </w:r>
          </w:p>
        </w:tc>
        <w:tc>
          <w:tcPr>
            <w:tcW w:w="3793" w:type="dxa"/>
          </w:tcPr>
          <w:p w14:paraId="1CA28231" w14:textId="3EE9C563" w:rsidR="003152A2" w:rsidRPr="000108D3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2169402F" w14:textId="77777777" w:rsidR="003152A2" w:rsidRPr="004D6F3E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63%</w:t>
            </w:r>
          </w:p>
        </w:tc>
        <w:tc>
          <w:tcPr>
            <w:tcW w:w="636" w:type="dxa"/>
          </w:tcPr>
          <w:p w14:paraId="5DD00F42" w14:textId="77777777" w:rsidR="003152A2" w:rsidRPr="004D6F3E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11E63C0F" w14:textId="77777777" w:rsidR="003152A2" w:rsidRPr="004D6F3E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3152A2" w:rsidRPr="004D6F3E" w14:paraId="571745DE" w14:textId="77777777" w:rsidTr="00770348">
        <w:trPr>
          <w:cantSplit/>
          <w:trHeight w:val="56"/>
        </w:trPr>
        <w:tc>
          <w:tcPr>
            <w:tcW w:w="1048" w:type="dxa"/>
            <w:vMerge/>
          </w:tcPr>
          <w:p w14:paraId="479E7538" w14:textId="77777777" w:rsidR="003152A2" w:rsidRPr="004D6F3E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503C03C" w14:textId="08619CA7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482" w:type="dxa"/>
          </w:tcPr>
          <w:p w14:paraId="1BF27DF0" w14:textId="69719D98" w:rsidR="003152A2" w:rsidRPr="00AE5674" w:rsidRDefault="003152A2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BRO-like protein</w:t>
            </w:r>
          </w:p>
        </w:tc>
        <w:tc>
          <w:tcPr>
            <w:tcW w:w="3793" w:type="dxa"/>
          </w:tcPr>
          <w:p w14:paraId="40D6263F" w14:textId="446DD564" w:rsidR="003152A2" w:rsidRPr="000108D3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UUT40471; 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7286125B" w14:textId="0E7A87BA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636" w:type="dxa"/>
          </w:tcPr>
          <w:p w14:paraId="1C7B143D" w14:textId="714C8AB9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716" w:type="dxa"/>
          </w:tcPr>
          <w:p w14:paraId="38C42048" w14:textId="76E3D191" w:rsidR="003152A2" w:rsidRDefault="003152A2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</w:tr>
      <w:tr w:rsidR="00BB56E4" w:rsidRPr="004D6F3E" w14:paraId="71726F38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7DBF339D" w14:textId="56D9F95B" w:rsidR="00BB56E4" w:rsidRPr="004D6F3E" w:rsidRDefault="00BB56E4" w:rsidP="00BB56E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9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OQ79118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</w:p>
        </w:tc>
        <w:tc>
          <w:tcPr>
            <w:tcW w:w="576" w:type="dxa"/>
          </w:tcPr>
          <w:p w14:paraId="7CC97618" w14:textId="4AD97A6E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482" w:type="dxa"/>
          </w:tcPr>
          <w:p w14:paraId="57C471D3" w14:textId="77777777" w:rsidR="00BB56E4" w:rsidRPr="000108D3" w:rsidRDefault="00BB56E4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64F9647" w14:textId="01E2D3D0" w:rsidR="00BB56E4" w:rsidRPr="000108D3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5644E77A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636" w:type="dxa"/>
          </w:tcPr>
          <w:p w14:paraId="2C710A50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87%</w:t>
            </w:r>
          </w:p>
        </w:tc>
        <w:tc>
          <w:tcPr>
            <w:tcW w:w="716" w:type="dxa"/>
          </w:tcPr>
          <w:p w14:paraId="07A5747C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1e-11</w:t>
            </w:r>
          </w:p>
        </w:tc>
      </w:tr>
      <w:tr w:rsidR="00BB56E4" w:rsidRPr="004D6F3E" w14:paraId="14306840" w14:textId="77777777" w:rsidTr="00770348">
        <w:tc>
          <w:tcPr>
            <w:tcW w:w="1048" w:type="dxa"/>
            <w:vMerge/>
          </w:tcPr>
          <w:p w14:paraId="5530A036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AAB944C" w14:textId="447E5589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482" w:type="dxa"/>
          </w:tcPr>
          <w:p w14:paraId="23651143" w14:textId="77777777" w:rsidR="00BB56E4" w:rsidRPr="000108D3" w:rsidRDefault="00BB56E4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2A6B">
              <w:rPr>
                <w:rFonts w:ascii="Times New Roman" w:hAnsi="Times New Roman" w:cs="Times New Roman"/>
                <w:sz w:val="16"/>
                <w:szCs w:val="16"/>
              </w:rPr>
              <w:t xml:space="preserve">T5orf172 domain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protein</w:t>
            </w:r>
          </w:p>
        </w:tc>
        <w:tc>
          <w:tcPr>
            <w:tcW w:w="3793" w:type="dxa"/>
          </w:tcPr>
          <w:p w14:paraId="7753EF4F" w14:textId="77777777" w:rsidR="00BB56E4" w:rsidRPr="000108D3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A6B">
              <w:rPr>
                <w:rFonts w:ascii="Times New Roman" w:hAnsi="Times New Roman" w:cs="Times New Roman"/>
                <w:sz w:val="16"/>
                <w:szCs w:val="16"/>
              </w:rPr>
              <w:t>YP_009010354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42A6B">
              <w:rPr>
                <w:rFonts w:ascii="Times New Roman" w:hAnsi="Times New Roman" w:cs="Times New Roman"/>
                <w:sz w:val="16"/>
                <w:szCs w:val="16"/>
              </w:rPr>
              <w:t>Invertebrate iridescent virus 30</w:t>
            </w:r>
          </w:p>
        </w:tc>
        <w:tc>
          <w:tcPr>
            <w:tcW w:w="636" w:type="dxa"/>
          </w:tcPr>
          <w:p w14:paraId="6A109DD6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33%</w:t>
            </w:r>
          </w:p>
        </w:tc>
        <w:tc>
          <w:tcPr>
            <w:tcW w:w="636" w:type="dxa"/>
          </w:tcPr>
          <w:p w14:paraId="1A840990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61%</w:t>
            </w:r>
          </w:p>
        </w:tc>
        <w:tc>
          <w:tcPr>
            <w:tcW w:w="716" w:type="dxa"/>
          </w:tcPr>
          <w:p w14:paraId="566FA597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2e-22</w:t>
            </w:r>
          </w:p>
        </w:tc>
      </w:tr>
      <w:tr w:rsidR="00BB56E4" w:rsidRPr="004D6F3E" w14:paraId="26D1F348" w14:textId="77777777" w:rsidTr="00770348">
        <w:tc>
          <w:tcPr>
            <w:tcW w:w="1048" w:type="dxa"/>
            <w:vMerge/>
          </w:tcPr>
          <w:p w14:paraId="3A1D8106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2827EA9" w14:textId="359D56D3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482" w:type="dxa"/>
          </w:tcPr>
          <w:p w14:paraId="1341FCC1" w14:textId="77777777" w:rsidR="00BB56E4" w:rsidRPr="000108D3" w:rsidRDefault="00BB56E4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442A6B">
              <w:rPr>
                <w:rFonts w:ascii="Times New Roman" w:hAnsi="Times New Roman" w:cs="Times New Roman"/>
                <w:sz w:val="16"/>
                <w:szCs w:val="16"/>
              </w:rPr>
              <w:t>ranscription elongation factor SII</w:t>
            </w:r>
          </w:p>
        </w:tc>
        <w:tc>
          <w:tcPr>
            <w:tcW w:w="3793" w:type="dxa"/>
          </w:tcPr>
          <w:p w14:paraId="658A2631" w14:textId="77777777" w:rsidR="00BB56E4" w:rsidRPr="000108D3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YP_009552344;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7FE81AD6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36" w:type="dxa"/>
          </w:tcPr>
          <w:p w14:paraId="065A794F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57EC7F06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5e-39</w:t>
            </w:r>
          </w:p>
        </w:tc>
      </w:tr>
      <w:tr w:rsidR="00BB56E4" w:rsidRPr="004D6F3E" w14:paraId="1E128CB3" w14:textId="77777777" w:rsidTr="00770348">
        <w:tc>
          <w:tcPr>
            <w:tcW w:w="1048" w:type="dxa"/>
            <w:vMerge/>
          </w:tcPr>
          <w:p w14:paraId="23AB66B4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8A53F13" w14:textId="4D671E2E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482" w:type="dxa"/>
          </w:tcPr>
          <w:p w14:paraId="36718EB3" w14:textId="77777777" w:rsidR="00BB56E4" w:rsidRPr="000108D3" w:rsidRDefault="00BB56E4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42A6B">
              <w:rPr>
                <w:rFonts w:ascii="Times New Roman" w:hAnsi="Times New Roman" w:cs="Times New Roman"/>
                <w:sz w:val="16"/>
                <w:szCs w:val="16"/>
              </w:rPr>
              <w:t xml:space="preserve">ibonuclease-like protein </w:t>
            </w:r>
          </w:p>
        </w:tc>
        <w:tc>
          <w:tcPr>
            <w:tcW w:w="3793" w:type="dxa"/>
          </w:tcPr>
          <w:p w14:paraId="3D7C37DA" w14:textId="77777777" w:rsidR="00BB56E4" w:rsidRPr="000108D3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2A6B">
              <w:rPr>
                <w:rFonts w:ascii="Times New Roman" w:hAnsi="Times New Roman" w:cs="Times New Roman"/>
                <w:sz w:val="16"/>
                <w:szCs w:val="16"/>
              </w:rPr>
              <w:t>AAL77809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442A6B">
              <w:rPr>
                <w:rFonts w:ascii="Times New Roman" w:hAnsi="Times New Roman" w:cs="Times New Roman"/>
                <w:sz w:val="16"/>
                <w:szCs w:val="16"/>
              </w:rPr>
              <w:t>Tiger frog virus</w:t>
            </w:r>
          </w:p>
        </w:tc>
        <w:tc>
          <w:tcPr>
            <w:tcW w:w="636" w:type="dxa"/>
          </w:tcPr>
          <w:p w14:paraId="61778354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636" w:type="dxa"/>
          </w:tcPr>
          <w:p w14:paraId="40F62540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  <w:tc>
          <w:tcPr>
            <w:tcW w:w="716" w:type="dxa"/>
          </w:tcPr>
          <w:p w14:paraId="3DFFEC21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1e-56</w:t>
            </w:r>
          </w:p>
        </w:tc>
      </w:tr>
      <w:tr w:rsidR="00BB56E4" w:rsidRPr="004D6F3E" w14:paraId="0E9769B1" w14:textId="77777777" w:rsidTr="00770348">
        <w:tc>
          <w:tcPr>
            <w:tcW w:w="1048" w:type="dxa"/>
            <w:vMerge/>
          </w:tcPr>
          <w:p w14:paraId="052E23BA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BB59939" w14:textId="4798DF66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482" w:type="dxa"/>
          </w:tcPr>
          <w:p w14:paraId="20C3DFEC" w14:textId="77777777" w:rsidR="00BB56E4" w:rsidRPr="000108D3" w:rsidRDefault="00BB56E4" w:rsidP="003C27B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5722DC3" w14:textId="77777777" w:rsidR="00BB56E4" w:rsidRPr="000108D3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58526130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6B6755FC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765AA5CC" w14:textId="77777777" w:rsidR="00BB56E4" w:rsidRPr="004D6F3E" w:rsidRDefault="00BB56E4" w:rsidP="003C27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E4" w:rsidRPr="004D6F3E" w14:paraId="0CF5CD42" w14:textId="77777777" w:rsidTr="00770348">
        <w:tc>
          <w:tcPr>
            <w:tcW w:w="1048" w:type="dxa"/>
            <w:vMerge/>
          </w:tcPr>
          <w:p w14:paraId="0C4ED11B" w14:textId="77777777" w:rsidR="00BB56E4" w:rsidRPr="004D6F3E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6B89DAC" w14:textId="140182CF" w:rsidR="00BB56E4" w:rsidRPr="004D6F3E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482" w:type="dxa"/>
          </w:tcPr>
          <w:p w14:paraId="3385B769" w14:textId="5201BDC3" w:rsidR="00BB56E4" w:rsidRPr="000108D3" w:rsidRDefault="00BB56E4" w:rsidP="00557B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BDA0E83" w14:textId="27D9CF29" w:rsidR="00BB56E4" w:rsidRPr="000108D3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676B897C" w14:textId="69ED3241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23864858" w14:textId="4BADEA10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719219D4" w14:textId="69F94AB7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E4" w:rsidRPr="004D6F3E" w14:paraId="7AD140B9" w14:textId="77777777" w:rsidTr="00770348">
        <w:tc>
          <w:tcPr>
            <w:tcW w:w="1048" w:type="dxa"/>
            <w:vMerge/>
          </w:tcPr>
          <w:p w14:paraId="1BA6D1A3" w14:textId="77777777" w:rsidR="00BB56E4" w:rsidRPr="004D6F3E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9C5169B" w14:textId="7353BF5E" w:rsidR="00BB56E4" w:rsidRPr="004D6F3E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482" w:type="dxa"/>
          </w:tcPr>
          <w:p w14:paraId="49012195" w14:textId="442EE029" w:rsidR="00BB56E4" w:rsidRPr="000108D3" w:rsidRDefault="00BB56E4" w:rsidP="00557B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B7232D6" w14:textId="555A5E22" w:rsidR="00BB56E4" w:rsidRPr="000108D3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7715102F" w14:textId="06DA2502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7E1AD01C" w14:textId="79CA6B5B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65AEB7E2" w14:textId="658573A6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E4" w:rsidRPr="004D6F3E" w14:paraId="6B1D0FA3" w14:textId="77777777" w:rsidTr="00770348">
        <w:tc>
          <w:tcPr>
            <w:tcW w:w="1048" w:type="dxa"/>
            <w:vMerge/>
          </w:tcPr>
          <w:p w14:paraId="12157811" w14:textId="77777777" w:rsidR="00BB56E4" w:rsidRPr="004D6F3E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CABCC1C" w14:textId="65230794" w:rsidR="00BB56E4" w:rsidRPr="004D6F3E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482" w:type="dxa"/>
          </w:tcPr>
          <w:p w14:paraId="45C24742" w14:textId="4C43CA47" w:rsidR="00BB56E4" w:rsidRPr="000108D3" w:rsidRDefault="00BB56E4" w:rsidP="00557B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93476D5" w14:textId="5FB3D2AB" w:rsidR="00BB56E4" w:rsidRPr="000108D3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7CBFAAA2" w14:textId="10A5D1E6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60020036" w14:textId="44722DFC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47CEFF18" w14:textId="6B5AF6AF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E4" w:rsidRPr="004D6F3E" w14:paraId="09F4728F" w14:textId="77777777" w:rsidTr="00770348">
        <w:tc>
          <w:tcPr>
            <w:tcW w:w="1048" w:type="dxa"/>
            <w:vMerge/>
          </w:tcPr>
          <w:p w14:paraId="51255AE5" w14:textId="77777777" w:rsidR="00BB56E4" w:rsidRPr="004D6F3E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11CDF21" w14:textId="137A5091" w:rsidR="00BB56E4" w:rsidRPr="004D6F3E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482" w:type="dxa"/>
          </w:tcPr>
          <w:p w14:paraId="6BA8C9F4" w14:textId="4FFE6EB0" w:rsidR="00BB56E4" w:rsidRPr="000108D3" w:rsidRDefault="00BB56E4" w:rsidP="00557B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5589518" w14:textId="6EE93744" w:rsidR="00BB56E4" w:rsidRPr="000108D3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725C9282" w14:textId="03FA2A09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646D686E" w14:textId="2F2B5856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44C30AE" w14:textId="2CE8B682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56E4" w:rsidRPr="004D6F3E" w14:paraId="0BB527B8" w14:textId="77777777" w:rsidTr="00770348">
        <w:tc>
          <w:tcPr>
            <w:tcW w:w="1048" w:type="dxa"/>
            <w:vMerge/>
          </w:tcPr>
          <w:p w14:paraId="684340BA" w14:textId="77777777" w:rsidR="00BB56E4" w:rsidRPr="004D6F3E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71718BA" w14:textId="57E585BD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482" w:type="dxa"/>
          </w:tcPr>
          <w:p w14:paraId="4C1C8CC2" w14:textId="02BB2740" w:rsidR="00BB56E4" w:rsidRPr="000108D3" w:rsidRDefault="00BB56E4" w:rsidP="00557B4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7B4E">
              <w:rPr>
                <w:rFonts w:ascii="Times New Roman" w:hAnsi="Times New Roman" w:cs="Times New Roman"/>
                <w:sz w:val="16"/>
                <w:szCs w:val="16"/>
              </w:rPr>
              <w:t xml:space="preserve">RING-finger-containing protein </w:t>
            </w:r>
          </w:p>
        </w:tc>
        <w:tc>
          <w:tcPr>
            <w:tcW w:w="3793" w:type="dxa"/>
          </w:tcPr>
          <w:p w14:paraId="7E50CB9C" w14:textId="3B1284FA" w:rsidR="00BB56E4" w:rsidRPr="000108D3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B4E">
              <w:rPr>
                <w:rFonts w:ascii="Times New Roman" w:hAnsi="Times New Roman" w:cs="Times New Roman"/>
                <w:sz w:val="16"/>
                <w:szCs w:val="16"/>
              </w:rPr>
              <w:t>UUT40426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557B4E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7CA01767" w14:textId="7F0B3F4D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</w:tc>
        <w:tc>
          <w:tcPr>
            <w:tcW w:w="636" w:type="dxa"/>
          </w:tcPr>
          <w:p w14:paraId="24AED4D0" w14:textId="062B1ABD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716" w:type="dxa"/>
          </w:tcPr>
          <w:p w14:paraId="6226F5EB" w14:textId="1E8DBD13" w:rsidR="00BB56E4" w:rsidRDefault="00BB56E4" w:rsidP="00557B4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1e-10</w:t>
            </w:r>
          </w:p>
        </w:tc>
      </w:tr>
      <w:tr w:rsidR="00BB56E4" w:rsidRPr="004D6F3E" w14:paraId="5EA07962" w14:textId="77777777" w:rsidTr="00770348">
        <w:tc>
          <w:tcPr>
            <w:tcW w:w="1048" w:type="dxa"/>
            <w:vMerge/>
          </w:tcPr>
          <w:p w14:paraId="32B723FC" w14:textId="77777777" w:rsidR="00BB56E4" w:rsidRPr="004D6F3E" w:rsidRDefault="00BB56E4" w:rsidP="00BB56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6EC3AC3" w14:textId="7B5450D0" w:rsidR="00BB56E4" w:rsidRDefault="00BB56E4" w:rsidP="00BB56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482" w:type="dxa"/>
          </w:tcPr>
          <w:p w14:paraId="1F9717DE" w14:textId="653F3AAD" w:rsidR="00BB56E4" w:rsidRPr="00557B4E" w:rsidRDefault="00BB56E4" w:rsidP="00BB56E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132AA">
              <w:rPr>
                <w:rFonts w:ascii="Times New Roman" w:hAnsi="Times New Roman" w:cs="Times New Roman"/>
                <w:sz w:val="16"/>
                <w:szCs w:val="16"/>
              </w:rPr>
              <w:t>atatin</w:t>
            </w:r>
            <w:proofErr w:type="spellEnd"/>
            <w:r w:rsidRPr="003132AA">
              <w:rPr>
                <w:rFonts w:ascii="Times New Roman" w:hAnsi="Times New Roman" w:cs="Times New Roman"/>
                <w:sz w:val="16"/>
                <w:szCs w:val="16"/>
              </w:rPr>
              <w:t>-like phospholipase</w:t>
            </w:r>
          </w:p>
        </w:tc>
        <w:tc>
          <w:tcPr>
            <w:tcW w:w="3793" w:type="dxa"/>
          </w:tcPr>
          <w:p w14:paraId="027B6F00" w14:textId="45BAE9EC" w:rsidR="00BB56E4" w:rsidRPr="00557B4E" w:rsidRDefault="00BB56E4" w:rsidP="00BB56E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545E1430" w14:textId="2EACCBDE" w:rsidR="00BB56E4" w:rsidRDefault="00BB56E4" w:rsidP="00BB56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636" w:type="dxa"/>
          </w:tcPr>
          <w:p w14:paraId="38395054" w14:textId="3615C1EA" w:rsidR="00BB56E4" w:rsidRDefault="00BB56E4" w:rsidP="00BB56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09CB7DA9" w14:textId="7BBD05AC" w:rsidR="00BB56E4" w:rsidRDefault="00BB56E4" w:rsidP="00BB56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3e-116</w:t>
            </w:r>
          </w:p>
        </w:tc>
      </w:tr>
      <w:tr w:rsidR="001D13DD" w:rsidRPr="004D6F3E" w14:paraId="5641FCCB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539BB8E8" w14:textId="05EA049D" w:rsidR="001D13DD" w:rsidRPr="004D6F3E" w:rsidRDefault="001D13DD" w:rsidP="001D13D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10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90)</w:t>
            </w:r>
          </w:p>
        </w:tc>
        <w:tc>
          <w:tcPr>
            <w:tcW w:w="576" w:type="dxa"/>
          </w:tcPr>
          <w:p w14:paraId="181173F3" w14:textId="1CC24DB3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482" w:type="dxa"/>
          </w:tcPr>
          <w:p w14:paraId="7099F8AE" w14:textId="17EE1534" w:rsidR="001D13DD" w:rsidRDefault="001D13DD" w:rsidP="007D2D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DE62F62" w14:textId="23B03A7E" w:rsidR="001D13DD" w:rsidRPr="000108D3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62B4AC53" w14:textId="3AC0BC01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4843D14E" w14:textId="0EF9501A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6CC17F6A" w14:textId="0D82B1D7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3DD" w:rsidRPr="004D6F3E" w14:paraId="163849D6" w14:textId="77777777" w:rsidTr="00770348">
        <w:tc>
          <w:tcPr>
            <w:tcW w:w="1048" w:type="dxa"/>
            <w:vMerge/>
          </w:tcPr>
          <w:p w14:paraId="3F36B731" w14:textId="77777777" w:rsidR="001D13DD" w:rsidRPr="004D6F3E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11E97F6" w14:textId="0A62E755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482" w:type="dxa"/>
          </w:tcPr>
          <w:p w14:paraId="7DB884F1" w14:textId="3750C15C" w:rsidR="001D13DD" w:rsidRDefault="001D13DD" w:rsidP="007D2D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AD103D1" w14:textId="3016A52C" w:rsidR="001D13DD" w:rsidRPr="000108D3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2F8C42EA" w14:textId="6FCB63CB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32EFEA9E" w14:textId="68C068A4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3908808C" w14:textId="387B4C32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3DD" w:rsidRPr="004D6F3E" w14:paraId="416AE982" w14:textId="77777777" w:rsidTr="00770348">
        <w:tc>
          <w:tcPr>
            <w:tcW w:w="1048" w:type="dxa"/>
            <w:vMerge/>
          </w:tcPr>
          <w:p w14:paraId="172738BD" w14:textId="77777777" w:rsidR="001D13DD" w:rsidRPr="004D6F3E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6B85E0F" w14:textId="2F5C2725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482" w:type="dxa"/>
          </w:tcPr>
          <w:p w14:paraId="79FD5683" w14:textId="0416DA84" w:rsidR="001D13DD" w:rsidRDefault="001D13DD" w:rsidP="007D2D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6ECE378" w14:textId="7BC9AED9" w:rsidR="001D13DD" w:rsidRPr="000108D3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8DF1A15" w14:textId="0345C42E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31F866E7" w14:textId="2683CA3E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21908C81" w14:textId="28F2627A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3DD" w:rsidRPr="004D6F3E" w14:paraId="4D9D874A" w14:textId="77777777" w:rsidTr="00770348">
        <w:tc>
          <w:tcPr>
            <w:tcW w:w="1048" w:type="dxa"/>
            <w:vMerge/>
          </w:tcPr>
          <w:p w14:paraId="73494AA2" w14:textId="77777777" w:rsidR="001D13DD" w:rsidRPr="004D6F3E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DC11678" w14:textId="724DC47D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482" w:type="dxa"/>
          </w:tcPr>
          <w:p w14:paraId="5387EFE8" w14:textId="3A962517" w:rsidR="001D13DD" w:rsidRDefault="001D13DD" w:rsidP="007D2D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10B69DB" w14:textId="2D19B9D3" w:rsidR="001D13DD" w:rsidRPr="000108D3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DE8B07A" w14:textId="4EFA9EA8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72C721D1" w14:textId="7FA5660C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C694589" w14:textId="0748E475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3DD" w:rsidRPr="004D6F3E" w14:paraId="245DB672" w14:textId="77777777" w:rsidTr="00770348">
        <w:tc>
          <w:tcPr>
            <w:tcW w:w="1048" w:type="dxa"/>
            <w:vMerge/>
          </w:tcPr>
          <w:p w14:paraId="1A828636" w14:textId="77777777" w:rsidR="001D13DD" w:rsidRPr="004D6F3E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C6390D9" w14:textId="1B70E7C3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482" w:type="dxa"/>
          </w:tcPr>
          <w:p w14:paraId="32B89665" w14:textId="3BE25CDE" w:rsidR="001D13DD" w:rsidRDefault="001D13DD" w:rsidP="007D2D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56E4">
              <w:rPr>
                <w:rFonts w:ascii="Times New Roman" w:hAnsi="Times New Roman" w:cs="Times New Roman"/>
                <w:sz w:val="16"/>
                <w:szCs w:val="16"/>
              </w:rPr>
              <w:t xml:space="preserve">IIV25_153R </w:t>
            </w:r>
          </w:p>
        </w:tc>
        <w:tc>
          <w:tcPr>
            <w:tcW w:w="3793" w:type="dxa"/>
          </w:tcPr>
          <w:p w14:paraId="6E6E780E" w14:textId="2ECBB380" w:rsidR="001D13DD" w:rsidRPr="000108D3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6E4">
              <w:rPr>
                <w:rFonts w:ascii="Times New Roman" w:hAnsi="Times New Roman" w:cs="Times New Roman"/>
                <w:sz w:val="16"/>
                <w:szCs w:val="16"/>
              </w:rPr>
              <w:t>YP_009010686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BB56E4">
              <w:rPr>
                <w:rFonts w:ascii="Times New Roman" w:hAnsi="Times New Roman" w:cs="Times New Roman"/>
                <w:sz w:val="16"/>
                <w:szCs w:val="16"/>
              </w:rPr>
              <w:t>Invertebrate iridovirus 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1F00A959" w14:textId="15B210DB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36%</w:t>
            </w:r>
          </w:p>
        </w:tc>
        <w:tc>
          <w:tcPr>
            <w:tcW w:w="636" w:type="dxa"/>
          </w:tcPr>
          <w:p w14:paraId="776D8356" w14:textId="2DCCD56B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72%</w:t>
            </w:r>
          </w:p>
        </w:tc>
        <w:tc>
          <w:tcPr>
            <w:tcW w:w="716" w:type="dxa"/>
          </w:tcPr>
          <w:p w14:paraId="3F546970" w14:textId="2C49BB6E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</w:tr>
      <w:tr w:rsidR="001D13DD" w:rsidRPr="004D6F3E" w14:paraId="4AACF634" w14:textId="77777777" w:rsidTr="00770348">
        <w:tc>
          <w:tcPr>
            <w:tcW w:w="1048" w:type="dxa"/>
            <w:vMerge/>
          </w:tcPr>
          <w:p w14:paraId="7F5D65D4" w14:textId="77777777" w:rsidR="001D13DD" w:rsidRPr="004D6F3E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D187F23" w14:textId="232D4A32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2482" w:type="dxa"/>
          </w:tcPr>
          <w:p w14:paraId="6FD224C6" w14:textId="5E5B6DE5" w:rsidR="001D13DD" w:rsidRDefault="001D13DD" w:rsidP="007D2DE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DE8">
              <w:rPr>
                <w:rFonts w:ascii="Times New Roman" w:hAnsi="Times New Roman" w:cs="Times New Roman"/>
                <w:sz w:val="16"/>
                <w:szCs w:val="16"/>
              </w:rPr>
              <w:t xml:space="preserve">BRO-like protein </w:t>
            </w:r>
          </w:p>
        </w:tc>
        <w:tc>
          <w:tcPr>
            <w:tcW w:w="3793" w:type="dxa"/>
          </w:tcPr>
          <w:p w14:paraId="6BD9AF92" w14:textId="10C39C4B" w:rsidR="001D13DD" w:rsidRPr="000108D3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DE8">
              <w:rPr>
                <w:rFonts w:ascii="Times New Roman" w:hAnsi="Times New Roman" w:cs="Times New Roman"/>
                <w:sz w:val="16"/>
                <w:szCs w:val="16"/>
              </w:rPr>
              <w:t>UUT40471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7D2DE8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193166C2" w14:textId="6F121B04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636" w:type="dxa"/>
          </w:tcPr>
          <w:p w14:paraId="173FD78D" w14:textId="0C2F08B1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78%</w:t>
            </w:r>
          </w:p>
        </w:tc>
        <w:tc>
          <w:tcPr>
            <w:tcW w:w="716" w:type="dxa"/>
          </w:tcPr>
          <w:p w14:paraId="073D031C" w14:textId="361B49A6" w:rsidR="001D13DD" w:rsidRDefault="001D13DD" w:rsidP="007D2DE8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9e-14</w:t>
            </w:r>
          </w:p>
        </w:tc>
      </w:tr>
      <w:tr w:rsidR="001D13DD" w:rsidRPr="004D6F3E" w14:paraId="6C8EAA7E" w14:textId="77777777" w:rsidTr="00770348">
        <w:tc>
          <w:tcPr>
            <w:tcW w:w="1048" w:type="dxa"/>
            <w:vMerge/>
          </w:tcPr>
          <w:p w14:paraId="157919F2" w14:textId="77777777" w:rsidR="001D13DD" w:rsidRPr="004D6F3E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1E521F8" w14:textId="1D7E6CF1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482" w:type="dxa"/>
          </w:tcPr>
          <w:p w14:paraId="2E5504C1" w14:textId="3B8940D4" w:rsidR="001D13DD" w:rsidRDefault="001D13DD" w:rsidP="001D13D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EA43BE7" w14:textId="1B88E0A8" w:rsidR="001D13DD" w:rsidRPr="000108D3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D9AD3F3" w14:textId="6D1F4620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47C1F29C" w14:textId="63D22332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768522A2" w14:textId="0F9D32D2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3DD" w:rsidRPr="004D6F3E" w14:paraId="3E17420B" w14:textId="77777777" w:rsidTr="00770348">
        <w:tc>
          <w:tcPr>
            <w:tcW w:w="1048" w:type="dxa"/>
            <w:vMerge/>
          </w:tcPr>
          <w:p w14:paraId="643AC200" w14:textId="77777777" w:rsidR="001D13DD" w:rsidRPr="004D6F3E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D3156B0" w14:textId="6A480F8A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482" w:type="dxa"/>
          </w:tcPr>
          <w:p w14:paraId="28D76BDD" w14:textId="487C0F0C" w:rsidR="001D13DD" w:rsidRDefault="001D13DD" w:rsidP="001D13D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D13DD">
              <w:rPr>
                <w:rFonts w:ascii="Times New Roman" w:hAnsi="Times New Roman" w:cs="Times New Roman"/>
                <w:sz w:val="16"/>
                <w:szCs w:val="16"/>
              </w:rPr>
              <w:t xml:space="preserve">apain-like proteinase </w:t>
            </w:r>
          </w:p>
        </w:tc>
        <w:tc>
          <w:tcPr>
            <w:tcW w:w="3793" w:type="dxa"/>
          </w:tcPr>
          <w:p w14:paraId="6B51D386" w14:textId="02C13FF0" w:rsidR="001D13DD" w:rsidRPr="000108D3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13DD">
              <w:rPr>
                <w:rFonts w:ascii="Times New Roman" w:hAnsi="Times New Roman" w:cs="Times New Roman"/>
                <w:sz w:val="16"/>
                <w:szCs w:val="16"/>
              </w:rPr>
              <w:t>UUT40459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1D13DD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3D2CBE81" w14:textId="25145DA3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636" w:type="dxa"/>
          </w:tcPr>
          <w:p w14:paraId="78953A65" w14:textId="6A162331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716" w:type="dxa"/>
          </w:tcPr>
          <w:p w14:paraId="0FEE253D" w14:textId="5598ADDA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4e-138</w:t>
            </w:r>
          </w:p>
        </w:tc>
      </w:tr>
      <w:tr w:rsidR="001D13DD" w:rsidRPr="004D6F3E" w14:paraId="74CC4C2B" w14:textId="77777777" w:rsidTr="00770348">
        <w:tc>
          <w:tcPr>
            <w:tcW w:w="1048" w:type="dxa"/>
            <w:vMerge/>
          </w:tcPr>
          <w:p w14:paraId="2B218C36" w14:textId="77777777" w:rsidR="001D13DD" w:rsidRPr="004D6F3E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10CBF98" w14:textId="4DB4392A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482" w:type="dxa"/>
          </w:tcPr>
          <w:p w14:paraId="211F0B1A" w14:textId="0A9DA1E7" w:rsidR="001D13DD" w:rsidRDefault="001D13DD" w:rsidP="001D13D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EF9B8F7" w14:textId="5C58C088" w:rsidR="001D13DD" w:rsidRP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0D39B160" w14:textId="53DF024A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79567AF3" w14:textId="2D67A567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05B7BCA2" w14:textId="7C41360F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3DD" w:rsidRPr="004D6F3E" w14:paraId="136B3069" w14:textId="77777777" w:rsidTr="00770348">
        <w:tc>
          <w:tcPr>
            <w:tcW w:w="1048" w:type="dxa"/>
            <w:vMerge/>
          </w:tcPr>
          <w:p w14:paraId="495BE37C" w14:textId="77777777" w:rsidR="001D13DD" w:rsidRPr="004D6F3E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532D8D9" w14:textId="1CB1235A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482" w:type="dxa"/>
          </w:tcPr>
          <w:p w14:paraId="6AB5DDA3" w14:textId="1B7F9B0B" w:rsidR="001D13DD" w:rsidRDefault="001D13DD" w:rsidP="001D13D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E04AA21" w14:textId="76861CA6" w:rsidR="001D13DD" w:rsidRP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73FF8DC0" w14:textId="04EE1BD2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636" w:type="dxa"/>
          </w:tcPr>
          <w:p w14:paraId="2DEDEFD1" w14:textId="1752817E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  <w:tc>
          <w:tcPr>
            <w:tcW w:w="716" w:type="dxa"/>
          </w:tcPr>
          <w:p w14:paraId="1C160284" w14:textId="3CB01342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7e-27</w:t>
            </w:r>
          </w:p>
        </w:tc>
      </w:tr>
      <w:tr w:rsidR="001D13DD" w:rsidRPr="004D6F3E" w14:paraId="677FFEE1" w14:textId="77777777" w:rsidTr="00770348">
        <w:tc>
          <w:tcPr>
            <w:tcW w:w="1048" w:type="dxa"/>
            <w:vMerge/>
          </w:tcPr>
          <w:p w14:paraId="7B3ED01D" w14:textId="77777777" w:rsidR="001D13DD" w:rsidRPr="004D6F3E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3C2E870" w14:textId="2A53EE01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482" w:type="dxa"/>
          </w:tcPr>
          <w:p w14:paraId="575BECEC" w14:textId="3C04D243" w:rsidR="001D13DD" w:rsidRPr="000108D3" w:rsidRDefault="001D13DD" w:rsidP="001D13D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7C9D0A93" w14:textId="37D64879" w:rsidR="001D13DD" w:rsidRPr="000108D3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2FAB985F" w14:textId="23964C94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636" w:type="dxa"/>
          </w:tcPr>
          <w:p w14:paraId="65014ECC" w14:textId="6526C351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716" w:type="dxa"/>
          </w:tcPr>
          <w:p w14:paraId="7E38E396" w14:textId="7486DB07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6e-24</w:t>
            </w:r>
          </w:p>
        </w:tc>
      </w:tr>
      <w:tr w:rsidR="001D13DD" w:rsidRPr="004D6F3E" w14:paraId="0CA332E6" w14:textId="77777777" w:rsidTr="00770348">
        <w:tc>
          <w:tcPr>
            <w:tcW w:w="1048" w:type="dxa"/>
            <w:vMerge/>
          </w:tcPr>
          <w:p w14:paraId="24E36716" w14:textId="77777777" w:rsidR="001D13DD" w:rsidRPr="004D6F3E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2F66E97" w14:textId="2C359B86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482" w:type="dxa"/>
          </w:tcPr>
          <w:p w14:paraId="02FD6828" w14:textId="3A169C90" w:rsidR="001D13DD" w:rsidRPr="000108D3" w:rsidRDefault="001D13DD" w:rsidP="001D13D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E917D14" w14:textId="10812492" w:rsidR="001D13DD" w:rsidRPr="000108D3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3E784B19" w14:textId="4564A9DD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636" w:type="dxa"/>
          </w:tcPr>
          <w:p w14:paraId="27E5DEF7" w14:textId="41D55F4C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38A77E40" w14:textId="31B5C28C" w:rsidR="001D13DD" w:rsidRDefault="001D13DD" w:rsidP="001D13D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3e-43</w:t>
            </w:r>
          </w:p>
        </w:tc>
      </w:tr>
      <w:tr w:rsidR="00886CEE" w:rsidRPr="004D6F3E" w14:paraId="031FDFAD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3F9DA825" w14:textId="603809EB" w:rsidR="00886CEE" w:rsidRPr="004D6F3E" w:rsidRDefault="00886CEE" w:rsidP="00886CE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11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91)</w:t>
            </w:r>
          </w:p>
        </w:tc>
        <w:tc>
          <w:tcPr>
            <w:tcW w:w="576" w:type="dxa"/>
          </w:tcPr>
          <w:p w14:paraId="2B002B5B" w14:textId="05305A10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482" w:type="dxa"/>
          </w:tcPr>
          <w:p w14:paraId="408C1681" w14:textId="4C9A9EB3" w:rsidR="00886CEE" w:rsidRPr="000108D3" w:rsidRDefault="00886CEE" w:rsidP="000958B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9482189" w14:textId="62C70E7B" w:rsidR="00886CEE" w:rsidRPr="000108D3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3F3B7A55" w14:textId="098377ED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67D0E87E" w14:textId="139C8083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4740CE7" w14:textId="75FAEB04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6CEE" w:rsidRPr="004D6F3E" w14:paraId="1F863A9F" w14:textId="77777777" w:rsidTr="00770348">
        <w:tc>
          <w:tcPr>
            <w:tcW w:w="1048" w:type="dxa"/>
            <w:vMerge/>
          </w:tcPr>
          <w:p w14:paraId="58C97507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EA1CED1" w14:textId="115658D4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482" w:type="dxa"/>
          </w:tcPr>
          <w:p w14:paraId="7087D5B4" w14:textId="4DF09588" w:rsidR="00886CEE" w:rsidRPr="000108D3" w:rsidRDefault="00886CEE" w:rsidP="000958B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61E59EC" w14:textId="21A56B88" w:rsidR="00886CEE" w:rsidRPr="000108D3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756C6C34" w14:textId="621B142D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5B7FECF1" w14:textId="43E1DF09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5B1C2AD" w14:textId="4B362A32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6CEE" w:rsidRPr="004D6F3E" w14:paraId="145D6BBD" w14:textId="77777777" w:rsidTr="00770348">
        <w:tc>
          <w:tcPr>
            <w:tcW w:w="1048" w:type="dxa"/>
            <w:vMerge/>
          </w:tcPr>
          <w:p w14:paraId="40159B85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307C5EC" w14:textId="6C90E110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482" w:type="dxa"/>
          </w:tcPr>
          <w:p w14:paraId="5C409E9D" w14:textId="77777777" w:rsidR="00886CEE" w:rsidRPr="000108D3" w:rsidRDefault="00886CEE" w:rsidP="000958B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611C980" w14:textId="77777777" w:rsidR="00886CEE" w:rsidRPr="000108D3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YP_004732860; </w:t>
            </w:r>
            <w:proofErr w:type="spellStart"/>
            <w:r w:rsidRPr="000B02EF">
              <w:rPr>
                <w:rFonts w:ascii="Times New Roman" w:hAnsi="Times New Roman" w:cs="Times New Roman"/>
                <w:sz w:val="16"/>
                <w:szCs w:val="16"/>
              </w:rPr>
              <w:t>Wiseana</w:t>
            </w:r>
            <w:proofErr w:type="spellEnd"/>
            <w:r w:rsidRPr="000B02EF">
              <w:rPr>
                <w:rFonts w:ascii="Times New Roman" w:hAnsi="Times New Roman" w:cs="Times New Roman"/>
                <w:sz w:val="16"/>
                <w:szCs w:val="16"/>
              </w:rPr>
              <w:t xml:space="preserve"> iridescent virus</w:t>
            </w:r>
          </w:p>
        </w:tc>
        <w:tc>
          <w:tcPr>
            <w:tcW w:w="636" w:type="dxa"/>
          </w:tcPr>
          <w:p w14:paraId="636C0386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39%</w:t>
            </w:r>
          </w:p>
        </w:tc>
        <w:tc>
          <w:tcPr>
            <w:tcW w:w="636" w:type="dxa"/>
          </w:tcPr>
          <w:p w14:paraId="41D00538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716" w:type="dxa"/>
          </w:tcPr>
          <w:p w14:paraId="64651181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4e-85</w:t>
            </w:r>
          </w:p>
        </w:tc>
      </w:tr>
      <w:tr w:rsidR="00886CEE" w:rsidRPr="004D6F3E" w14:paraId="10A9B9A5" w14:textId="77777777" w:rsidTr="00770348">
        <w:tc>
          <w:tcPr>
            <w:tcW w:w="1048" w:type="dxa"/>
            <w:vMerge/>
          </w:tcPr>
          <w:p w14:paraId="3A22ECF5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DFDF5CD" w14:textId="28CE7238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482" w:type="dxa"/>
          </w:tcPr>
          <w:p w14:paraId="72CBB181" w14:textId="77777777" w:rsidR="00886CEE" w:rsidRPr="000108D3" w:rsidRDefault="00886CEE" w:rsidP="000958B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40C7">
              <w:rPr>
                <w:rFonts w:ascii="Times New Roman" w:hAnsi="Times New Roman" w:cs="Times New Roman"/>
                <w:sz w:val="16"/>
                <w:szCs w:val="16"/>
              </w:rPr>
              <w:t xml:space="preserve">p31k protein </w:t>
            </w:r>
          </w:p>
        </w:tc>
        <w:tc>
          <w:tcPr>
            <w:tcW w:w="3793" w:type="dxa"/>
          </w:tcPr>
          <w:p w14:paraId="0B65A19F" w14:textId="77777777" w:rsidR="00886CEE" w:rsidRPr="000108D3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40C7">
              <w:rPr>
                <w:rFonts w:ascii="Times New Roman" w:hAnsi="Times New Roman" w:cs="Times New Roman"/>
                <w:sz w:val="16"/>
                <w:szCs w:val="16"/>
              </w:rPr>
              <w:t>QXT57840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proofErr w:type="spellStart"/>
            <w:r w:rsidRPr="003940C7">
              <w:rPr>
                <w:rFonts w:ascii="Times New Roman" w:hAnsi="Times New Roman" w:cs="Times New Roman"/>
                <w:sz w:val="16"/>
                <w:szCs w:val="16"/>
              </w:rPr>
              <w:t>Rhinella</w:t>
            </w:r>
            <w:proofErr w:type="spellEnd"/>
            <w:r w:rsidRPr="003940C7">
              <w:rPr>
                <w:rFonts w:ascii="Times New Roman" w:hAnsi="Times New Roman" w:cs="Times New Roman"/>
                <w:sz w:val="16"/>
                <w:szCs w:val="16"/>
              </w:rPr>
              <w:t xml:space="preserve"> marina erythrocytic-like 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54F5F8B3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636" w:type="dxa"/>
          </w:tcPr>
          <w:p w14:paraId="7B52BDBF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92%</w:t>
            </w:r>
          </w:p>
        </w:tc>
        <w:tc>
          <w:tcPr>
            <w:tcW w:w="716" w:type="dxa"/>
          </w:tcPr>
          <w:p w14:paraId="3046369C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5e-31</w:t>
            </w:r>
          </w:p>
        </w:tc>
      </w:tr>
      <w:tr w:rsidR="00886CEE" w:rsidRPr="004D6F3E" w14:paraId="26BE6926" w14:textId="77777777" w:rsidTr="00770348">
        <w:tc>
          <w:tcPr>
            <w:tcW w:w="1048" w:type="dxa"/>
            <w:vMerge/>
          </w:tcPr>
          <w:p w14:paraId="595B2A75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F72D7C6" w14:textId="2DD16FBD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482" w:type="dxa"/>
          </w:tcPr>
          <w:p w14:paraId="23CCBA9F" w14:textId="77777777" w:rsidR="00886CEE" w:rsidRPr="000108D3" w:rsidRDefault="00886CEE" w:rsidP="000958B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AAA-ATPase</w:t>
            </w:r>
          </w:p>
        </w:tc>
        <w:tc>
          <w:tcPr>
            <w:tcW w:w="3793" w:type="dxa"/>
          </w:tcPr>
          <w:p w14:paraId="00202AA0" w14:textId="5F42B2DD" w:rsidR="00886CEE" w:rsidRPr="000108D3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6D0FECD3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73%</w:t>
            </w:r>
          </w:p>
        </w:tc>
        <w:tc>
          <w:tcPr>
            <w:tcW w:w="636" w:type="dxa"/>
          </w:tcPr>
          <w:p w14:paraId="16FD5D68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716" w:type="dxa"/>
          </w:tcPr>
          <w:p w14:paraId="10F51F4C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3e-136</w:t>
            </w:r>
          </w:p>
        </w:tc>
      </w:tr>
      <w:tr w:rsidR="00886CEE" w:rsidRPr="004D6F3E" w14:paraId="279DD35D" w14:textId="77777777" w:rsidTr="00770348">
        <w:tc>
          <w:tcPr>
            <w:tcW w:w="1048" w:type="dxa"/>
            <w:vMerge/>
          </w:tcPr>
          <w:p w14:paraId="1EA5602B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9671295" w14:textId="097246D4" w:rsidR="00886CE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482" w:type="dxa"/>
          </w:tcPr>
          <w:p w14:paraId="1240CA7A" w14:textId="1EFBC598" w:rsidR="00886CEE" w:rsidRDefault="00886CEE" w:rsidP="000958B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AA476D2" w14:textId="304E4E86" w:rsidR="00886CEE" w:rsidRPr="000108D3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UUT40453; 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726F4195" w14:textId="7D785BCA" w:rsidR="00886CE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636" w:type="dxa"/>
          </w:tcPr>
          <w:p w14:paraId="3133F587" w14:textId="2A843F1B" w:rsidR="00886CE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91%</w:t>
            </w:r>
          </w:p>
        </w:tc>
        <w:tc>
          <w:tcPr>
            <w:tcW w:w="716" w:type="dxa"/>
          </w:tcPr>
          <w:p w14:paraId="315F1462" w14:textId="13ABE348" w:rsidR="00886CE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8e-24</w:t>
            </w:r>
          </w:p>
        </w:tc>
      </w:tr>
      <w:tr w:rsidR="00886CEE" w:rsidRPr="004D6F3E" w14:paraId="1526EF71" w14:textId="77777777" w:rsidTr="00770348">
        <w:tc>
          <w:tcPr>
            <w:tcW w:w="1048" w:type="dxa"/>
            <w:vMerge/>
          </w:tcPr>
          <w:p w14:paraId="47AC8E74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37EAA2D" w14:textId="46DF2F96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482" w:type="dxa"/>
          </w:tcPr>
          <w:p w14:paraId="2D5326F0" w14:textId="77777777" w:rsidR="00886CEE" w:rsidRPr="000108D3" w:rsidRDefault="00886CEE" w:rsidP="000958B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A098D91" w14:textId="7E891AC0" w:rsidR="00886CEE" w:rsidRPr="000108D3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0B88DF5A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42%</w:t>
            </w:r>
          </w:p>
        </w:tc>
        <w:tc>
          <w:tcPr>
            <w:tcW w:w="636" w:type="dxa"/>
          </w:tcPr>
          <w:p w14:paraId="1CED33D9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88%</w:t>
            </w:r>
          </w:p>
        </w:tc>
        <w:tc>
          <w:tcPr>
            <w:tcW w:w="716" w:type="dxa"/>
          </w:tcPr>
          <w:p w14:paraId="52EACF7E" w14:textId="77777777" w:rsidR="00886CEE" w:rsidRPr="004D6F3E" w:rsidRDefault="00886CEE" w:rsidP="000958B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3e-92</w:t>
            </w:r>
          </w:p>
        </w:tc>
      </w:tr>
      <w:tr w:rsidR="00886CEE" w:rsidRPr="004D6F3E" w14:paraId="067979E7" w14:textId="77777777" w:rsidTr="00770348">
        <w:tc>
          <w:tcPr>
            <w:tcW w:w="1048" w:type="dxa"/>
            <w:vMerge/>
          </w:tcPr>
          <w:p w14:paraId="2470A889" w14:textId="77777777" w:rsidR="00886CEE" w:rsidRPr="004D6F3E" w:rsidRDefault="00886CEE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0FE5AC7" w14:textId="47C05FCB" w:rsidR="00886CEE" w:rsidRDefault="00886CEE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482" w:type="dxa"/>
          </w:tcPr>
          <w:p w14:paraId="08ED30F4" w14:textId="423B0348" w:rsidR="00886CEE" w:rsidRPr="000108D3" w:rsidRDefault="00886CEE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E7BBE03" w14:textId="6CF9C675" w:rsidR="00886CEE" w:rsidRPr="000108D3" w:rsidRDefault="00886CEE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3C352380" w14:textId="453F6686" w:rsidR="00886CEE" w:rsidRDefault="00886CEE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5D9FB7FF" w14:textId="2C4CEB70" w:rsidR="00886CEE" w:rsidRDefault="00886CEE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3628AF3" w14:textId="1DF0E97A" w:rsidR="00886CEE" w:rsidRDefault="00886CEE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1944" w:rsidRPr="004D6F3E" w14:paraId="186E2CF1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11C81EC3" w14:textId="1CB69EE4" w:rsidR="00D91944" w:rsidRPr="004D6F3E" w:rsidRDefault="00D91944" w:rsidP="00D9194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12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92)</w:t>
            </w:r>
          </w:p>
        </w:tc>
        <w:tc>
          <w:tcPr>
            <w:tcW w:w="576" w:type="dxa"/>
          </w:tcPr>
          <w:p w14:paraId="04B95BF2" w14:textId="4F7FBC1B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482" w:type="dxa"/>
          </w:tcPr>
          <w:p w14:paraId="5608FEE5" w14:textId="77777777" w:rsidR="00D91944" w:rsidRPr="000108D3" w:rsidRDefault="00D91944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22788EF" w14:textId="77777777" w:rsidR="00D91944" w:rsidRPr="000108D3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484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31BD0853" w14:textId="7777777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636" w:type="dxa"/>
          </w:tcPr>
          <w:p w14:paraId="3BF52747" w14:textId="7777777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716" w:type="dxa"/>
          </w:tcPr>
          <w:p w14:paraId="46F0A170" w14:textId="7777777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5e-19</w:t>
            </w:r>
          </w:p>
        </w:tc>
      </w:tr>
      <w:tr w:rsidR="00D91944" w:rsidRPr="004D6F3E" w14:paraId="1462CE8C" w14:textId="77777777" w:rsidTr="00770348">
        <w:tc>
          <w:tcPr>
            <w:tcW w:w="1048" w:type="dxa"/>
            <w:vMerge/>
          </w:tcPr>
          <w:p w14:paraId="4795EB20" w14:textId="7777777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587034D" w14:textId="17FEED8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482" w:type="dxa"/>
          </w:tcPr>
          <w:p w14:paraId="77966587" w14:textId="77777777" w:rsidR="00D91944" w:rsidRPr="000108D3" w:rsidRDefault="00D91944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2C2F">
              <w:rPr>
                <w:rFonts w:ascii="Times New Roman" w:hAnsi="Times New Roman" w:cs="Times New Roman"/>
                <w:sz w:val="16"/>
                <w:szCs w:val="16"/>
              </w:rPr>
              <w:t>DNA topoisomerase II</w:t>
            </w:r>
          </w:p>
        </w:tc>
        <w:tc>
          <w:tcPr>
            <w:tcW w:w="3793" w:type="dxa"/>
          </w:tcPr>
          <w:p w14:paraId="5FC1F3F6" w14:textId="77777777" w:rsidR="00D91944" w:rsidRPr="000108D3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09A8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530;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2EB91164" w14:textId="7777777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636" w:type="dxa"/>
          </w:tcPr>
          <w:p w14:paraId="0CDCE7D2" w14:textId="7777777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11B62980" w14:textId="7777777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D91944" w:rsidRPr="004D6F3E" w14:paraId="15E3EB20" w14:textId="77777777" w:rsidTr="00A20FBE">
        <w:trPr>
          <w:trHeight w:val="561"/>
        </w:trPr>
        <w:tc>
          <w:tcPr>
            <w:tcW w:w="1048" w:type="dxa"/>
            <w:vMerge/>
          </w:tcPr>
          <w:p w14:paraId="471A7C53" w14:textId="7777777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C97201F" w14:textId="6933D625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482" w:type="dxa"/>
          </w:tcPr>
          <w:p w14:paraId="6CB812F6" w14:textId="77777777" w:rsidR="00D91944" w:rsidRPr="000108D3" w:rsidRDefault="00D91944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Tyrosine phosphatase</w:t>
            </w:r>
          </w:p>
        </w:tc>
        <w:tc>
          <w:tcPr>
            <w:tcW w:w="3793" w:type="dxa"/>
          </w:tcPr>
          <w:p w14:paraId="6CBC4F11" w14:textId="77777777" w:rsidR="00D91944" w:rsidRPr="000108D3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09A8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0F322801" w14:textId="7777777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636" w:type="dxa"/>
          </w:tcPr>
          <w:p w14:paraId="12356656" w14:textId="7777777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93%</w:t>
            </w:r>
          </w:p>
        </w:tc>
        <w:tc>
          <w:tcPr>
            <w:tcW w:w="716" w:type="dxa"/>
          </w:tcPr>
          <w:p w14:paraId="25A3BF05" w14:textId="77777777" w:rsidR="00D91944" w:rsidRPr="004D6F3E" w:rsidRDefault="00D91944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6e-71</w:t>
            </w:r>
          </w:p>
        </w:tc>
      </w:tr>
      <w:tr w:rsidR="00352902" w:rsidRPr="004D6F3E" w14:paraId="7C64AD97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1A89D7B2" w14:textId="5E244A3F" w:rsidR="00352902" w:rsidRPr="004D6F3E" w:rsidRDefault="00352902" w:rsidP="0035290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13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93)</w:t>
            </w:r>
          </w:p>
        </w:tc>
        <w:tc>
          <w:tcPr>
            <w:tcW w:w="576" w:type="dxa"/>
          </w:tcPr>
          <w:p w14:paraId="54592A5D" w14:textId="179B8939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482" w:type="dxa"/>
          </w:tcPr>
          <w:p w14:paraId="7BBB1B6E" w14:textId="77777777" w:rsidR="00352902" w:rsidRPr="000108D3" w:rsidRDefault="00352902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A509A8">
              <w:rPr>
                <w:rFonts w:ascii="Times New Roman" w:hAnsi="Times New Roman" w:cs="Times New Roman"/>
                <w:sz w:val="16"/>
                <w:szCs w:val="16"/>
              </w:rPr>
              <w:t>yristylated</w:t>
            </w:r>
            <w:proofErr w:type="spellEnd"/>
            <w:r w:rsidRPr="00A509A8">
              <w:rPr>
                <w:rFonts w:ascii="Times New Roman" w:hAnsi="Times New Roman" w:cs="Times New Roman"/>
                <w:sz w:val="16"/>
                <w:szCs w:val="16"/>
              </w:rPr>
              <w:t xml:space="preserve"> membrane protein</w:t>
            </w:r>
          </w:p>
        </w:tc>
        <w:tc>
          <w:tcPr>
            <w:tcW w:w="3793" w:type="dxa"/>
          </w:tcPr>
          <w:p w14:paraId="54184F82" w14:textId="77777777" w:rsidR="00352902" w:rsidRPr="000108D3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09A8">
              <w:rPr>
                <w:rFonts w:ascii="Times New Roman" w:hAnsi="Times New Roman" w:cs="Times New Roman"/>
                <w:sz w:val="16"/>
                <w:szCs w:val="16"/>
              </w:rPr>
              <w:t>UUT404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72;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43AF1481" w14:textId="77777777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636" w:type="dxa"/>
          </w:tcPr>
          <w:p w14:paraId="2EB27062" w14:textId="24577501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0E8E1913" w14:textId="06984A02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352902" w:rsidRPr="004D6F3E" w14:paraId="69722BA0" w14:textId="77777777" w:rsidTr="00770348">
        <w:tc>
          <w:tcPr>
            <w:tcW w:w="1048" w:type="dxa"/>
            <w:vMerge/>
          </w:tcPr>
          <w:p w14:paraId="57469B33" w14:textId="77777777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F304B49" w14:textId="769D7A3D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482" w:type="dxa"/>
          </w:tcPr>
          <w:p w14:paraId="0AC51B6B" w14:textId="77777777" w:rsidR="00352902" w:rsidRPr="000108D3" w:rsidRDefault="00352902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A509A8">
              <w:rPr>
                <w:rFonts w:ascii="Times New Roman" w:hAnsi="Times New Roman" w:cs="Times New Roman"/>
                <w:sz w:val="16"/>
                <w:szCs w:val="16"/>
              </w:rPr>
              <w:t>yristylated</w:t>
            </w:r>
            <w:proofErr w:type="spellEnd"/>
            <w:r w:rsidRPr="00A509A8">
              <w:rPr>
                <w:rFonts w:ascii="Times New Roman" w:hAnsi="Times New Roman" w:cs="Times New Roman"/>
                <w:sz w:val="16"/>
                <w:szCs w:val="16"/>
              </w:rPr>
              <w:t xml:space="preserve"> membrane protein</w:t>
            </w:r>
          </w:p>
        </w:tc>
        <w:tc>
          <w:tcPr>
            <w:tcW w:w="3793" w:type="dxa"/>
          </w:tcPr>
          <w:p w14:paraId="46B9A0ED" w14:textId="77777777" w:rsidR="00352902" w:rsidRPr="000108D3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09A8">
              <w:rPr>
                <w:rFonts w:ascii="Times New Roman" w:hAnsi="Times New Roman" w:cs="Times New Roman"/>
                <w:sz w:val="16"/>
                <w:szCs w:val="16"/>
              </w:rPr>
              <w:t>UUT40460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5A5F81C2" w14:textId="2C5E34F5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636" w:type="dxa"/>
          </w:tcPr>
          <w:p w14:paraId="1D01CB44" w14:textId="70C89BD9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716" w:type="dxa"/>
          </w:tcPr>
          <w:p w14:paraId="68DFB6BC" w14:textId="5B085B59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1e-118</w:t>
            </w:r>
          </w:p>
        </w:tc>
      </w:tr>
      <w:tr w:rsidR="00352902" w:rsidRPr="004D6F3E" w14:paraId="5EC5CA38" w14:textId="77777777" w:rsidTr="00770348">
        <w:tc>
          <w:tcPr>
            <w:tcW w:w="1048" w:type="dxa"/>
            <w:vMerge/>
          </w:tcPr>
          <w:p w14:paraId="4BD6D603" w14:textId="77777777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DBF206C" w14:textId="514966FB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482" w:type="dxa"/>
          </w:tcPr>
          <w:p w14:paraId="484B9C8F" w14:textId="77777777" w:rsidR="00352902" w:rsidRPr="000108D3" w:rsidRDefault="00352902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7C2052D" w14:textId="77777777" w:rsidR="00352902" w:rsidRPr="000108D3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094D400E" w14:textId="77777777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36" w:type="dxa"/>
          </w:tcPr>
          <w:p w14:paraId="739F0F1B" w14:textId="77777777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716" w:type="dxa"/>
          </w:tcPr>
          <w:p w14:paraId="38137D97" w14:textId="77777777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6e-21</w:t>
            </w:r>
          </w:p>
        </w:tc>
      </w:tr>
      <w:tr w:rsidR="00352902" w:rsidRPr="004D6F3E" w14:paraId="5F6A444F" w14:textId="77777777" w:rsidTr="00770348">
        <w:tc>
          <w:tcPr>
            <w:tcW w:w="1048" w:type="dxa"/>
            <w:vMerge/>
          </w:tcPr>
          <w:p w14:paraId="3C74618D" w14:textId="77777777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E981ACE" w14:textId="3E08CE48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2482" w:type="dxa"/>
          </w:tcPr>
          <w:p w14:paraId="6C493922" w14:textId="77777777" w:rsidR="00352902" w:rsidRPr="000108D3" w:rsidRDefault="00352902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81735">
              <w:rPr>
                <w:rFonts w:ascii="Times New Roman" w:hAnsi="Times New Roman" w:cs="Times New Roman"/>
                <w:sz w:val="16"/>
                <w:szCs w:val="16"/>
              </w:rPr>
              <w:t>roliferating cell nuclear antigen</w:t>
            </w:r>
          </w:p>
        </w:tc>
        <w:tc>
          <w:tcPr>
            <w:tcW w:w="3793" w:type="dxa"/>
          </w:tcPr>
          <w:p w14:paraId="5021C78F" w14:textId="77777777" w:rsidR="00352902" w:rsidRPr="000108D3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</w:p>
        </w:tc>
        <w:tc>
          <w:tcPr>
            <w:tcW w:w="636" w:type="dxa"/>
          </w:tcPr>
          <w:p w14:paraId="3AF19CAE" w14:textId="77777777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636" w:type="dxa"/>
          </w:tcPr>
          <w:p w14:paraId="62148FFB" w14:textId="77777777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716" w:type="dxa"/>
          </w:tcPr>
          <w:p w14:paraId="49E4890B" w14:textId="77777777" w:rsidR="00352902" w:rsidRPr="004D6F3E" w:rsidRDefault="0035290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9e-79</w:t>
            </w:r>
          </w:p>
        </w:tc>
      </w:tr>
      <w:tr w:rsidR="00646C12" w:rsidRPr="004D6F3E" w14:paraId="47D0566D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45139F0F" w14:textId="632A6F63" w:rsidR="00646C12" w:rsidRPr="004D6F3E" w:rsidRDefault="00646C12" w:rsidP="00646C1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14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94)</w:t>
            </w:r>
          </w:p>
        </w:tc>
        <w:tc>
          <w:tcPr>
            <w:tcW w:w="576" w:type="dxa"/>
          </w:tcPr>
          <w:p w14:paraId="3AD3B1AA" w14:textId="27FAC03A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482" w:type="dxa"/>
          </w:tcPr>
          <w:p w14:paraId="6653925C" w14:textId="77777777" w:rsidR="00646C12" w:rsidRPr="000108D3" w:rsidRDefault="00646C12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2F22B7D4" w14:textId="77777777" w:rsidR="00646C12" w:rsidRPr="000108D3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UPA43425; Iridovirus CN01</w:t>
            </w:r>
          </w:p>
        </w:tc>
        <w:tc>
          <w:tcPr>
            <w:tcW w:w="636" w:type="dxa"/>
          </w:tcPr>
          <w:p w14:paraId="61F302C6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636" w:type="dxa"/>
          </w:tcPr>
          <w:p w14:paraId="42BE6010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82%</w:t>
            </w:r>
          </w:p>
        </w:tc>
        <w:tc>
          <w:tcPr>
            <w:tcW w:w="716" w:type="dxa"/>
          </w:tcPr>
          <w:p w14:paraId="1C782280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3e-31</w:t>
            </w:r>
          </w:p>
        </w:tc>
      </w:tr>
      <w:tr w:rsidR="00646C12" w:rsidRPr="004D6F3E" w14:paraId="029E4B5D" w14:textId="77777777" w:rsidTr="00770348">
        <w:tc>
          <w:tcPr>
            <w:tcW w:w="1048" w:type="dxa"/>
            <w:vMerge/>
          </w:tcPr>
          <w:p w14:paraId="09119DAB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5393992" w14:textId="3E049DB8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2482" w:type="dxa"/>
          </w:tcPr>
          <w:p w14:paraId="1F624F10" w14:textId="77777777" w:rsidR="00646C12" w:rsidRPr="000108D3" w:rsidRDefault="00646C12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97FD50F" w14:textId="48479602" w:rsidR="00646C12" w:rsidRPr="000108D3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581D556C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636" w:type="dxa"/>
          </w:tcPr>
          <w:p w14:paraId="7862FA2E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716" w:type="dxa"/>
          </w:tcPr>
          <w:p w14:paraId="0824B0C6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1e-36</w:t>
            </w:r>
          </w:p>
        </w:tc>
      </w:tr>
      <w:tr w:rsidR="00646C12" w:rsidRPr="004D6F3E" w14:paraId="00710D32" w14:textId="77777777" w:rsidTr="00770348">
        <w:tc>
          <w:tcPr>
            <w:tcW w:w="1048" w:type="dxa"/>
            <w:vMerge/>
          </w:tcPr>
          <w:p w14:paraId="0D68B77B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553A2DC" w14:textId="4E1AE97B" w:rsidR="00646C12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482" w:type="dxa"/>
          </w:tcPr>
          <w:p w14:paraId="749B75BC" w14:textId="7B54047C" w:rsidR="00646C12" w:rsidRPr="000108D3" w:rsidRDefault="00646C12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078R</w:t>
            </w:r>
          </w:p>
        </w:tc>
        <w:tc>
          <w:tcPr>
            <w:tcW w:w="3793" w:type="dxa"/>
          </w:tcPr>
          <w:p w14:paraId="0B00A6C2" w14:textId="421F06AF" w:rsidR="00646C12" w:rsidRPr="000108D3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6C12">
              <w:rPr>
                <w:rFonts w:ascii="Times New Roman" w:hAnsi="Times New Roman" w:cs="Times New Roman"/>
                <w:sz w:val="16"/>
                <w:szCs w:val="16"/>
              </w:rPr>
              <w:t>YP_009552359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proofErr w:type="spellStart"/>
            <w:r w:rsidRPr="00646C12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646C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6C12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646C12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330A24E3" w14:textId="608CC0D0" w:rsidR="00646C12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84%</w:t>
            </w:r>
          </w:p>
        </w:tc>
        <w:tc>
          <w:tcPr>
            <w:tcW w:w="636" w:type="dxa"/>
          </w:tcPr>
          <w:p w14:paraId="2735EC16" w14:textId="24F8F197" w:rsidR="00646C12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5AAED6BE" w14:textId="55696889" w:rsidR="00646C12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9e-42</w:t>
            </w:r>
          </w:p>
        </w:tc>
      </w:tr>
      <w:tr w:rsidR="00646C12" w:rsidRPr="004D6F3E" w14:paraId="7712A1EA" w14:textId="77777777" w:rsidTr="00770348">
        <w:tc>
          <w:tcPr>
            <w:tcW w:w="1048" w:type="dxa"/>
            <w:vMerge/>
          </w:tcPr>
          <w:p w14:paraId="6AF9CCEF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87E5770" w14:textId="537E3DE2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482" w:type="dxa"/>
          </w:tcPr>
          <w:p w14:paraId="31ED34B0" w14:textId="77777777" w:rsidR="00646C12" w:rsidRPr="000108D3" w:rsidRDefault="00646C12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740B04F9" w14:textId="77777777" w:rsidR="00646C12" w:rsidRPr="000108D3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65CAB7C5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2CF8EF63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6504753D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6C12" w:rsidRPr="004D6F3E" w14:paraId="79309FF3" w14:textId="77777777" w:rsidTr="00770348">
        <w:tc>
          <w:tcPr>
            <w:tcW w:w="1048" w:type="dxa"/>
            <w:vMerge/>
          </w:tcPr>
          <w:p w14:paraId="55037FF4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84A04EB" w14:textId="7568A9A3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482" w:type="dxa"/>
          </w:tcPr>
          <w:p w14:paraId="4AABB517" w14:textId="77777777" w:rsidR="00646C12" w:rsidRPr="000108D3" w:rsidRDefault="00646C12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Metallopeptidase</w:t>
            </w:r>
          </w:p>
        </w:tc>
        <w:tc>
          <w:tcPr>
            <w:tcW w:w="3793" w:type="dxa"/>
          </w:tcPr>
          <w:p w14:paraId="384F07CD" w14:textId="1AB04F7C" w:rsidR="00646C12" w:rsidRPr="000108D3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027A6B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 w:rsidR="00027A6B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6" w:type="dxa"/>
          </w:tcPr>
          <w:p w14:paraId="4AEB1226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636" w:type="dxa"/>
          </w:tcPr>
          <w:p w14:paraId="37240B01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716" w:type="dxa"/>
          </w:tcPr>
          <w:p w14:paraId="7CC6FEF9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7e-58</w:t>
            </w:r>
          </w:p>
        </w:tc>
      </w:tr>
      <w:tr w:rsidR="00646C12" w:rsidRPr="004D6F3E" w14:paraId="1CDE8775" w14:textId="77777777" w:rsidTr="00770348">
        <w:tc>
          <w:tcPr>
            <w:tcW w:w="1048" w:type="dxa"/>
            <w:vMerge/>
          </w:tcPr>
          <w:p w14:paraId="6650A4DD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B6AC6F3" w14:textId="4036B30D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482" w:type="dxa"/>
          </w:tcPr>
          <w:p w14:paraId="4A5F57CE" w14:textId="0B3A530E" w:rsidR="00646C12" w:rsidRPr="000108D3" w:rsidRDefault="00646C12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150R</w:t>
            </w:r>
          </w:p>
        </w:tc>
        <w:tc>
          <w:tcPr>
            <w:tcW w:w="3793" w:type="dxa"/>
          </w:tcPr>
          <w:p w14:paraId="46B859AB" w14:textId="77777777" w:rsidR="00646C12" w:rsidRPr="000108D3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YP_009552431;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2954DB2D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636" w:type="dxa"/>
          </w:tcPr>
          <w:p w14:paraId="37690FF6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  <w:tc>
          <w:tcPr>
            <w:tcW w:w="716" w:type="dxa"/>
          </w:tcPr>
          <w:p w14:paraId="54961633" w14:textId="77777777" w:rsidR="00646C12" w:rsidRPr="004D6F3E" w:rsidRDefault="00646C12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7e-25</w:t>
            </w:r>
          </w:p>
        </w:tc>
      </w:tr>
      <w:tr w:rsidR="00027A6B" w:rsidRPr="004D6F3E" w14:paraId="193F6D94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38D41BE4" w14:textId="639DF601" w:rsidR="00027A6B" w:rsidRPr="004D6F3E" w:rsidRDefault="00027A6B" w:rsidP="00027A6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15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95)</w:t>
            </w:r>
          </w:p>
        </w:tc>
        <w:tc>
          <w:tcPr>
            <w:tcW w:w="576" w:type="dxa"/>
          </w:tcPr>
          <w:p w14:paraId="3C3EB94B" w14:textId="03D90FD5" w:rsidR="00027A6B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482" w:type="dxa"/>
          </w:tcPr>
          <w:p w14:paraId="4D574651" w14:textId="67D9CED3" w:rsidR="00027A6B" w:rsidRDefault="00027A6B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BRO-like protein</w:t>
            </w:r>
          </w:p>
        </w:tc>
        <w:tc>
          <w:tcPr>
            <w:tcW w:w="3793" w:type="dxa"/>
          </w:tcPr>
          <w:p w14:paraId="283163A0" w14:textId="2BD4DF7F" w:rsidR="00027A6B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UUT40471; 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09C7AE92" w14:textId="6E7E2858" w:rsidR="00027A6B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636" w:type="dxa"/>
          </w:tcPr>
          <w:p w14:paraId="4C80C86B" w14:textId="4C2B9462" w:rsidR="00027A6B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716" w:type="dxa"/>
          </w:tcPr>
          <w:p w14:paraId="03957F40" w14:textId="709591C3" w:rsidR="00027A6B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</w:tr>
      <w:tr w:rsidR="00027A6B" w:rsidRPr="004D6F3E" w14:paraId="034925A0" w14:textId="77777777" w:rsidTr="00770348">
        <w:tc>
          <w:tcPr>
            <w:tcW w:w="1048" w:type="dxa"/>
            <w:vMerge/>
          </w:tcPr>
          <w:p w14:paraId="0B214BF6" w14:textId="77777777" w:rsidR="00027A6B" w:rsidRPr="004D6F3E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32CD080" w14:textId="19AB772B" w:rsidR="00027A6B" w:rsidRPr="004D6F3E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482" w:type="dxa"/>
          </w:tcPr>
          <w:p w14:paraId="09477773" w14:textId="77777777" w:rsidR="00027A6B" w:rsidRPr="000108D3" w:rsidRDefault="00027A6B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0C0A">
              <w:rPr>
                <w:rFonts w:ascii="Times New Roman" w:hAnsi="Times New Roman" w:cs="Times New Roman"/>
                <w:sz w:val="16"/>
                <w:szCs w:val="16"/>
              </w:rPr>
              <w:t>NAD-dependent DNA ligase</w:t>
            </w:r>
          </w:p>
        </w:tc>
        <w:tc>
          <w:tcPr>
            <w:tcW w:w="3793" w:type="dxa"/>
          </w:tcPr>
          <w:p w14:paraId="15BE2C0E" w14:textId="77777777" w:rsidR="00027A6B" w:rsidRPr="000108D3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YP_009552368; ‘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3A793A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3BACCE2F" w14:textId="77777777" w:rsidR="00027A6B" w:rsidRPr="004D6F3E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36" w:type="dxa"/>
          </w:tcPr>
          <w:p w14:paraId="6F6EA448" w14:textId="77777777" w:rsidR="00027A6B" w:rsidRPr="004D6F3E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02A15BBD" w14:textId="77777777" w:rsidR="00027A6B" w:rsidRPr="004D6F3E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5e-142</w:t>
            </w:r>
          </w:p>
        </w:tc>
      </w:tr>
      <w:tr w:rsidR="00027A6B" w:rsidRPr="004D6F3E" w14:paraId="237509D3" w14:textId="77777777" w:rsidTr="00770348">
        <w:tc>
          <w:tcPr>
            <w:tcW w:w="1048" w:type="dxa"/>
            <w:vMerge/>
          </w:tcPr>
          <w:p w14:paraId="2152FDA3" w14:textId="77777777" w:rsidR="00027A6B" w:rsidRPr="004D6F3E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771134D" w14:textId="203A1862" w:rsidR="00027A6B" w:rsidRPr="004D6F3E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482" w:type="dxa"/>
          </w:tcPr>
          <w:p w14:paraId="67FE342E" w14:textId="77777777" w:rsidR="00027A6B" w:rsidRPr="000108D3" w:rsidRDefault="00027A6B" w:rsidP="00886CE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30C0A">
              <w:rPr>
                <w:rFonts w:ascii="Times New Roman" w:hAnsi="Times New Roman" w:cs="Times New Roman"/>
                <w:sz w:val="16"/>
                <w:szCs w:val="16"/>
              </w:rPr>
              <w:t>utative high mobility group protein</w:t>
            </w:r>
          </w:p>
        </w:tc>
        <w:tc>
          <w:tcPr>
            <w:tcW w:w="3793" w:type="dxa"/>
          </w:tcPr>
          <w:p w14:paraId="1E24C64B" w14:textId="77777777" w:rsidR="00027A6B" w:rsidRPr="000108D3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UUT404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; carnivorous sponge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636" w:type="dxa"/>
          </w:tcPr>
          <w:p w14:paraId="03D7EF36" w14:textId="77777777" w:rsidR="00027A6B" w:rsidRPr="004D6F3E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41%</w:t>
            </w:r>
          </w:p>
        </w:tc>
        <w:tc>
          <w:tcPr>
            <w:tcW w:w="636" w:type="dxa"/>
          </w:tcPr>
          <w:p w14:paraId="0E00946E" w14:textId="77777777" w:rsidR="00027A6B" w:rsidRPr="004D6F3E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474B0113" w14:textId="77777777" w:rsidR="00027A6B" w:rsidRPr="004D6F3E" w:rsidRDefault="00027A6B" w:rsidP="00886CE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5e-29</w:t>
            </w:r>
          </w:p>
        </w:tc>
      </w:tr>
      <w:tr w:rsidR="00027A6B" w:rsidRPr="004D6F3E" w14:paraId="14AB967C" w14:textId="77777777" w:rsidTr="00770348">
        <w:tc>
          <w:tcPr>
            <w:tcW w:w="1048" w:type="dxa"/>
            <w:vMerge/>
          </w:tcPr>
          <w:p w14:paraId="2D3FD28E" w14:textId="77777777" w:rsidR="00027A6B" w:rsidRPr="004D6F3E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47D4CA2" w14:textId="3CFE89B5" w:rsidR="00027A6B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482" w:type="dxa"/>
          </w:tcPr>
          <w:p w14:paraId="55F19B6C" w14:textId="2F12FDB3" w:rsidR="00027A6B" w:rsidRDefault="00027A6B" w:rsidP="00027A6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30E45D65" w14:textId="069B78F3" w:rsidR="00027A6B" w:rsidRPr="000108D3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3DFB964" w14:textId="157BA93E" w:rsidR="00027A6B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78D81907" w14:textId="44187462" w:rsidR="00027A6B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15450A5F" w14:textId="7935AAAA" w:rsidR="00027A6B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7A6B" w:rsidRPr="004D6F3E" w14:paraId="10059EC0" w14:textId="77777777" w:rsidTr="00770348">
        <w:tc>
          <w:tcPr>
            <w:tcW w:w="1048" w:type="dxa"/>
            <w:vMerge/>
          </w:tcPr>
          <w:p w14:paraId="28316BBC" w14:textId="77777777" w:rsidR="00027A6B" w:rsidRPr="004D6F3E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AFEE032" w14:textId="647FE338" w:rsidR="00027A6B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482" w:type="dxa"/>
          </w:tcPr>
          <w:p w14:paraId="6EEB89EB" w14:textId="1FBF2749" w:rsidR="00027A6B" w:rsidRDefault="00027A6B" w:rsidP="00027A6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5D16FF92" w14:textId="0352D9F0" w:rsidR="00027A6B" w:rsidRPr="000108D3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56575FFA" w14:textId="1C7F8B6E" w:rsidR="00027A6B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7109CEC9" w14:textId="6414BA20" w:rsidR="00027A6B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204EF47A" w14:textId="0A355331" w:rsidR="00027A6B" w:rsidRDefault="00027A6B" w:rsidP="00027A6B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05FE" w:rsidRPr="004D6F3E" w14:paraId="1424AB5A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1E38F6F7" w14:textId="232DBEF5" w:rsidR="000F05FE" w:rsidRPr="004D6F3E" w:rsidRDefault="000F05FE" w:rsidP="000F05F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16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96)</w:t>
            </w:r>
          </w:p>
        </w:tc>
        <w:tc>
          <w:tcPr>
            <w:tcW w:w="576" w:type="dxa"/>
          </w:tcPr>
          <w:p w14:paraId="0A6715A9" w14:textId="02BBDACD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2482" w:type="dxa"/>
          </w:tcPr>
          <w:p w14:paraId="2FB6A327" w14:textId="28C01391" w:rsidR="000F05FE" w:rsidRPr="000108D3" w:rsidRDefault="000F05FE" w:rsidP="0004759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C9DCFD6" w14:textId="6BBB6E1A" w:rsidR="000F05FE" w:rsidRPr="000108D3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1D3AEEDB" w14:textId="107BBFC7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78E9FE2E" w14:textId="7678F128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43C91483" w14:textId="18C890C2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05FE" w:rsidRPr="004D6F3E" w14:paraId="27AC361E" w14:textId="77777777" w:rsidTr="00770348">
        <w:tc>
          <w:tcPr>
            <w:tcW w:w="1048" w:type="dxa"/>
            <w:vMerge/>
          </w:tcPr>
          <w:p w14:paraId="5D142CD3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A088A98" w14:textId="63772D42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482" w:type="dxa"/>
          </w:tcPr>
          <w:p w14:paraId="64B9D14B" w14:textId="4B709385" w:rsidR="000F05FE" w:rsidRPr="000108D3" w:rsidRDefault="000F05FE" w:rsidP="0004759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79F0F8D" w14:textId="38D83DC4" w:rsidR="000F05FE" w:rsidRPr="000108D3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3C245DE1" w14:textId="5AC669FC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5A32496B" w14:textId="08DCC3F7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56376F0D" w14:textId="18567EEC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05FE" w:rsidRPr="004D6F3E" w14:paraId="20305E51" w14:textId="77777777" w:rsidTr="00770348">
        <w:tc>
          <w:tcPr>
            <w:tcW w:w="1048" w:type="dxa"/>
            <w:vMerge/>
          </w:tcPr>
          <w:p w14:paraId="7BF5B6FC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C79E559" w14:textId="510A73A4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482" w:type="dxa"/>
          </w:tcPr>
          <w:p w14:paraId="0B604E4B" w14:textId="6175373B" w:rsidR="000F05FE" w:rsidRPr="000108D3" w:rsidRDefault="000F05FE" w:rsidP="0004759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8A84740" w14:textId="68D4BBC8" w:rsidR="000F05FE" w:rsidRPr="000108D3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3AC217F9" w14:textId="4434D055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431E8E5D" w14:textId="39291D34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064856A3" w14:textId="795222F0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05FE" w:rsidRPr="004D6F3E" w14:paraId="5739FFB6" w14:textId="77777777" w:rsidTr="00770348">
        <w:tc>
          <w:tcPr>
            <w:tcW w:w="1048" w:type="dxa"/>
            <w:vMerge/>
          </w:tcPr>
          <w:p w14:paraId="4ADF74B8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98D9DB8" w14:textId="0A010C2E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482" w:type="dxa"/>
          </w:tcPr>
          <w:p w14:paraId="48E884BE" w14:textId="78EF89EC" w:rsidR="000F05FE" w:rsidRPr="000108D3" w:rsidRDefault="000F05FE" w:rsidP="0004759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395R</w:t>
            </w:r>
          </w:p>
        </w:tc>
        <w:tc>
          <w:tcPr>
            <w:tcW w:w="3793" w:type="dxa"/>
          </w:tcPr>
          <w:p w14:paraId="1B395241" w14:textId="0FBB8AD7" w:rsidR="000F05FE" w:rsidRPr="000108D3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759C">
              <w:rPr>
                <w:rFonts w:ascii="Times New Roman" w:hAnsi="Times New Roman" w:cs="Times New Roman"/>
                <w:sz w:val="16"/>
                <w:szCs w:val="16"/>
              </w:rPr>
              <w:t>NP_149858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04759C">
              <w:rPr>
                <w:rFonts w:ascii="Times New Roman" w:hAnsi="Times New Roman" w:cs="Times New Roman"/>
                <w:sz w:val="16"/>
                <w:szCs w:val="16"/>
              </w:rPr>
              <w:t>Invertebrate iridescent virus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01154A4E" w14:textId="6FBB9737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636" w:type="dxa"/>
          </w:tcPr>
          <w:p w14:paraId="28D038C7" w14:textId="199BB733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</w:p>
        </w:tc>
        <w:tc>
          <w:tcPr>
            <w:tcW w:w="716" w:type="dxa"/>
          </w:tcPr>
          <w:p w14:paraId="571EE4BD" w14:textId="67D27F5F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0F05FE" w:rsidRPr="004D6F3E" w14:paraId="74DFC444" w14:textId="77777777" w:rsidTr="00770348">
        <w:tc>
          <w:tcPr>
            <w:tcW w:w="1048" w:type="dxa"/>
            <w:vMerge/>
          </w:tcPr>
          <w:p w14:paraId="16ADC5D4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DF3D914" w14:textId="1DF59025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482" w:type="dxa"/>
          </w:tcPr>
          <w:p w14:paraId="2EDB9C46" w14:textId="77777777" w:rsidR="000F05FE" w:rsidRPr="000108D3" w:rsidRDefault="000F05FE" w:rsidP="0004759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Ervl</w:t>
            </w:r>
            <w:proofErr w:type="spellEnd"/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Alr</w:t>
            </w:r>
            <w:proofErr w:type="spellEnd"/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 family protein </w:t>
            </w:r>
          </w:p>
        </w:tc>
        <w:tc>
          <w:tcPr>
            <w:tcW w:w="3793" w:type="dxa"/>
          </w:tcPr>
          <w:p w14:paraId="3A06F243" w14:textId="62B6BBED" w:rsidR="000F05FE" w:rsidRPr="000108D3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UUT40423; </w:t>
            </w:r>
            <w:r w:rsidR="0084656D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sponge-associated iridovirus</w:t>
            </w:r>
            <w:r w:rsidR="0084656D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3788BD19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66%</w:t>
            </w:r>
          </w:p>
        </w:tc>
        <w:tc>
          <w:tcPr>
            <w:tcW w:w="636" w:type="dxa"/>
          </w:tcPr>
          <w:p w14:paraId="13CB29DF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741215EB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2e-61</w:t>
            </w:r>
          </w:p>
        </w:tc>
      </w:tr>
      <w:tr w:rsidR="000F05FE" w:rsidRPr="004D6F3E" w14:paraId="0BC3D5AF" w14:textId="77777777" w:rsidTr="00770348">
        <w:tc>
          <w:tcPr>
            <w:tcW w:w="1048" w:type="dxa"/>
            <w:vMerge/>
          </w:tcPr>
          <w:p w14:paraId="7C4AA7A7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570EAFC5" w14:textId="4C5B6F53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482" w:type="dxa"/>
          </w:tcPr>
          <w:p w14:paraId="697A0D61" w14:textId="3A949741" w:rsidR="000F05FE" w:rsidRPr="000108D3" w:rsidRDefault="000F05FE" w:rsidP="0004759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0A6022E6" w14:textId="717B6483" w:rsidR="000F05FE" w:rsidRPr="000108D3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2527912C" w14:textId="25CBF5DE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79F900A0" w14:textId="1CA41E4B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6099EA71" w14:textId="5F2AD226" w:rsidR="000F05F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05FE" w:rsidRPr="004D6F3E" w14:paraId="16667DD2" w14:textId="77777777" w:rsidTr="00770348">
        <w:tc>
          <w:tcPr>
            <w:tcW w:w="1048" w:type="dxa"/>
            <w:vMerge/>
          </w:tcPr>
          <w:p w14:paraId="2870B304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49D0700" w14:textId="7B7AAD45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482" w:type="dxa"/>
          </w:tcPr>
          <w:p w14:paraId="67224764" w14:textId="77777777" w:rsidR="000F05FE" w:rsidRPr="000108D3" w:rsidRDefault="000F05FE" w:rsidP="0004759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Thioredoxin 2</w:t>
            </w:r>
          </w:p>
        </w:tc>
        <w:tc>
          <w:tcPr>
            <w:tcW w:w="3793" w:type="dxa"/>
          </w:tcPr>
          <w:p w14:paraId="2919B09B" w14:textId="2606D39C" w:rsidR="000F05FE" w:rsidRPr="000108D3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UUT40443; </w:t>
            </w:r>
            <w:r w:rsidR="0084656D"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  <w:r w:rsidR="0084656D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5998E5A7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41%</w:t>
            </w:r>
          </w:p>
        </w:tc>
        <w:tc>
          <w:tcPr>
            <w:tcW w:w="636" w:type="dxa"/>
          </w:tcPr>
          <w:p w14:paraId="59AF0C1C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78%</w:t>
            </w:r>
          </w:p>
        </w:tc>
        <w:tc>
          <w:tcPr>
            <w:tcW w:w="716" w:type="dxa"/>
          </w:tcPr>
          <w:p w14:paraId="2B708336" w14:textId="77777777" w:rsidR="000F05FE" w:rsidRPr="004D6F3E" w:rsidRDefault="000F05FE" w:rsidP="0004759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1e-27</w:t>
            </w:r>
          </w:p>
        </w:tc>
      </w:tr>
      <w:tr w:rsidR="000F05FE" w:rsidRPr="004D6F3E" w14:paraId="6F63EB95" w14:textId="77777777" w:rsidTr="00770348">
        <w:tc>
          <w:tcPr>
            <w:tcW w:w="1048" w:type="dxa"/>
            <w:vMerge/>
          </w:tcPr>
          <w:p w14:paraId="68ADE456" w14:textId="77777777" w:rsidR="000F05FE" w:rsidRPr="004D6F3E" w:rsidRDefault="000F05F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21DB079" w14:textId="1C993F14" w:rsidR="000F05FE" w:rsidRDefault="000F05F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482" w:type="dxa"/>
          </w:tcPr>
          <w:p w14:paraId="78080E1C" w14:textId="39E41340" w:rsidR="000F05FE" w:rsidRPr="000108D3" w:rsidRDefault="000F05FE" w:rsidP="000F05F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812479F" w14:textId="7DC34355" w:rsidR="000F05FE" w:rsidRPr="000108D3" w:rsidRDefault="000F05F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20529DEB" w14:textId="46FAFFDA" w:rsidR="000F05FE" w:rsidRDefault="000F05F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1C80FD37" w14:textId="26361E4C" w:rsidR="000F05FE" w:rsidRDefault="000F05F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1B7EED57" w14:textId="053503C2" w:rsidR="000F05FE" w:rsidRDefault="000F05F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749CE" w:rsidRPr="004D6F3E" w14:paraId="504A62E4" w14:textId="77777777" w:rsidTr="00770348">
        <w:trPr>
          <w:cantSplit/>
          <w:trHeight w:val="56"/>
        </w:trPr>
        <w:tc>
          <w:tcPr>
            <w:tcW w:w="1048" w:type="dxa"/>
            <w:vMerge w:val="restart"/>
            <w:textDirection w:val="btLr"/>
            <w:vAlign w:val="center"/>
          </w:tcPr>
          <w:p w14:paraId="6CAE0393" w14:textId="7948B24F" w:rsidR="009749CE" w:rsidRPr="004D6F3E" w:rsidRDefault="009749CE" w:rsidP="009749C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17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97)</w:t>
            </w:r>
          </w:p>
        </w:tc>
        <w:tc>
          <w:tcPr>
            <w:tcW w:w="576" w:type="dxa"/>
          </w:tcPr>
          <w:p w14:paraId="0C505544" w14:textId="73D752E0" w:rsidR="009749CE" w:rsidRPr="004D6F3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482" w:type="dxa"/>
          </w:tcPr>
          <w:p w14:paraId="00E3D12C" w14:textId="77777777" w:rsidR="009749CE" w:rsidRPr="000108D3" w:rsidRDefault="009749CE" w:rsidP="000F05F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Hypothetical protein </w:t>
            </w:r>
          </w:p>
        </w:tc>
        <w:tc>
          <w:tcPr>
            <w:tcW w:w="3793" w:type="dxa"/>
          </w:tcPr>
          <w:p w14:paraId="3EDC32B1" w14:textId="314028D0" w:rsidR="009749CE" w:rsidRPr="000108D3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UUT40513;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20918280" w14:textId="77777777" w:rsidR="009749CE" w:rsidRPr="004D6F3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636" w:type="dxa"/>
          </w:tcPr>
          <w:p w14:paraId="09483169" w14:textId="77777777" w:rsidR="009749CE" w:rsidRPr="004D6F3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</w:p>
        </w:tc>
        <w:tc>
          <w:tcPr>
            <w:tcW w:w="716" w:type="dxa"/>
          </w:tcPr>
          <w:p w14:paraId="319C3282" w14:textId="77777777" w:rsidR="009749CE" w:rsidRPr="004D6F3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8e-36</w:t>
            </w:r>
          </w:p>
        </w:tc>
      </w:tr>
      <w:tr w:rsidR="009749CE" w:rsidRPr="004D6F3E" w14:paraId="059BB45E" w14:textId="77777777" w:rsidTr="00770348">
        <w:trPr>
          <w:cantSplit/>
          <w:trHeight w:val="56"/>
        </w:trPr>
        <w:tc>
          <w:tcPr>
            <w:tcW w:w="1048" w:type="dxa"/>
            <w:vMerge/>
            <w:textDirection w:val="btLr"/>
            <w:vAlign w:val="center"/>
          </w:tcPr>
          <w:p w14:paraId="29DBBE19" w14:textId="77777777" w:rsidR="009749CE" w:rsidRPr="004D6F3E" w:rsidRDefault="009749CE" w:rsidP="009749C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6E187C27" w14:textId="3760CB2B" w:rsidR="009749C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482" w:type="dxa"/>
          </w:tcPr>
          <w:p w14:paraId="3C5FD16A" w14:textId="02969755" w:rsidR="009749CE" w:rsidRPr="000108D3" w:rsidRDefault="009749CE" w:rsidP="000F05F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2F1A30E" w14:textId="6973E8E9" w:rsidR="009749CE" w:rsidRPr="000108D3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UUT40515; 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4B0917DE" w14:textId="0C0300F3" w:rsidR="009749C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636" w:type="dxa"/>
          </w:tcPr>
          <w:p w14:paraId="36E579F0" w14:textId="630F3EDF" w:rsidR="009749C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98%</w:t>
            </w:r>
          </w:p>
        </w:tc>
        <w:tc>
          <w:tcPr>
            <w:tcW w:w="716" w:type="dxa"/>
          </w:tcPr>
          <w:p w14:paraId="1C83C14F" w14:textId="2F8E2C01" w:rsidR="009749C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3e-24</w:t>
            </w:r>
          </w:p>
        </w:tc>
      </w:tr>
      <w:tr w:rsidR="009749CE" w:rsidRPr="004D6F3E" w14:paraId="181F55EB" w14:textId="77777777" w:rsidTr="00770348">
        <w:trPr>
          <w:cantSplit/>
          <w:trHeight w:val="56"/>
        </w:trPr>
        <w:tc>
          <w:tcPr>
            <w:tcW w:w="1048" w:type="dxa"/>
            <w:vMerge/>
            <w:textDirection w:val="btLr"/>
            <w:vAlign w:val="center"/>
          </w:tcPr>
          <w:p w14:paraId="327740CD" w14:textId="77777777" w:rsidR="009749CE" w:rsidRPr="004D6F3E" w:rsidRDefault="009749CE" w:rsidP="009749C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0B655756" w14:textId="15300F4D" w:rsidR="009749CE" w:rsidRPr="004D6F3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482" w:type="dxa"/>
          </w:tcPr>
          <w:p w14:paraId="49D432B1" w14:textId="77777777" w:rsidR="009749CE" w:rsidRPr="000108D3" w:rsidRDefault="009749CE" w:rsidP="000F05FE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Uvr</w:t>
            </w:r>
            <w:proofErr w:type="spellEnd"/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/REP helicase </w:t>
            </w:r>
          </w:p>
        </w:tc>
        <w:tc>
          <w:tcPr>
            <w:tcW w:w="3793" w:type="dxa"/>
          </w:tcPr>
          <w:p w14:paraId="6CA98FD5" w14:textId="2AA4B198" w:rsidR="009749CE" w:rsidRPr="000108D3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 xml:space="preserve">UUT40488;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‘</w:t>
            </w: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carnivorous sponge-associated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3FFFCEEC" w14:textId="5A4A8323" w:rsidR="009749CE" w:rsidRPr="004D6F3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63%</w:t>
            </w:r>
          </w:p>
        </w:tc>
        <w:tc>
          <w:tcPr>
            <w:tcW w:w="636" w:type="dxa"/>
          </w:tcPr>
          <w:p w14:paraId="53B206FB" w14:textId="3503A3BC" w:rsidR="009749CE" w:rsidRPr="004D6F3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  <w:tc>
          <w:tcPr>
            <w:tcW w:w="716" w:type="dxa"/>
          </w:tcPr>
          <w:p w14:paraId="6FC29D74" w14:textId="77777777" w:rsidR="009749CE" w:rsidRPr="004D6F3E" w:rsidRDefault="009749CE" w:rsidP="000F05FE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6e-67</w:t>
            </w:r>
          </w:p>
        </w:tc>
      </w:tr>
      <w:tr w:rsidR="009749CE" w:rsidRPr="004D6F3E" w14:paraId="78134ADE" w14:textId="77777777" w:rsidTr="00770348">
        <w:trPr>
          <w:cantSplit/>
          <w:trHeight w:val="56"/>
        </w:trPr>
        <w:tc>
          <w:tcPr>
            <w:tcW w:w="1048" w:type="dxa"/>
            <w:vMerge/>
            <w:textDirection w:val="btLr"/>
            <w:vAlign w:val="center"/>
          </w:tcPr>
          <w:p w14:paraId="1B4478BD" w14:textId="77777777" w:rsidR="009749CE" w:rsidRPr="004D6F3E" w:rsidRDefault="009749CE" w:rsidP="009749C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2CD8AE3F" w14:textId="0024EDDB" w:rsidR="009749CE" w:rsidRDefault="009749CE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482" w:type="dxa"/>
          </w:tcPr>
          <w:p w14:paraId="0FA17A96" w14:textId="489FFC97" w:rsidR="009749CE" w:rsidRPr="000108D3" w:rsidRDefault="009749CE" w:rsidP="0084656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40E87BD9" w14:textId="3CA9F90F" w:rsidR="009749CE" w:rsidRPr="000108D3" w:rsidRDefault="009749CE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31E405E1" w14:textId="5FC483DF" w:rsidR="009749CE" w:rsidRDefault="009749CE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13C25E9C" w14:textId="1103F089" w:rsidR="009749CE" w:rsidRDefault="009749CE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22B4404B" w14:textId="5F2F682C" w:rsidR="009749CE" w:rsidRDefault="009749CE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0385" w:rsidRPr="004D6F3E" w14:paraId="293E7984" w14:textId="77777777" w:rsidTr="00770348">
        <w:tc>
          <w:tcPr>
            <w:tcW w:w="1048" w:type="dxa"/>
            <w:vMerge w:val="restart"/>
            <w:textDirection w:val="btLr"/>
            <w:vAlign w:val="center"/>
          </w:tcPr>
          <w:p w14:paraId="58217F46" w14:textId="6FA307A7" w:rsidR="001C0385" w:rsidRDefault="001C0385" w:rsidP="001C03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Segment 18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20FBE" w:rsidRPr="00A20FBE">
              <w:rPr>
                <w:rFonts w:ascii="Times New Roman" w:hAnsi="Times New Roman" w:cs="Times New Roman"/>
                <w:sz w:val="18"/>
                <w:szCs w:val="18"/>
              </w:rPr>
              <w:t>OQ7911</w:t>
            </w:r>
            <w:r w:rsidR="00A20FBE">
              <w:rPr>
                <w:rFonts w:ascii="Times New Roman" w:hAnsi="Times New Roman" w:cs="Times New Roman"/>
                <w:sz w:val="18"/>
                <w:szCs w:val="18"/>
              </w:rPr>
              <w:t>98)</w:t>
            </w:r>
          </w:p>
        </w:tc>
        <w:tc>
          <w:tcPr>
            <w:tcW w:w="576" w:type="dxa"/>
          </w:tcPr>
          <w:p w14:paraId="14C0601D" w14:textId="3BCCBC2D" w:rsidR="001C0385" w:rsidRPr="004D6F3E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482" w:type="dxa"/>
          </w:tcPr>
          <w:p w14:paraId="3333E438" w14:textId="77777777" w:rsidR="001C0385" w:rsidRPr="000108D3" w:rsidRDefault="001C0385" w:rsidP="0084656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08D3"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8C70E36" w14:textId="641A8B64" w:rsidR="001C0385" w:rsidRPr="000108D3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0891">
              <w:rPr>
                <w:rFonts w:ascii="Times New Roman" w:hAnsi="Times New Roman" w:cs="Times New Roman"/>
                <w:sz w:val="16"/>
                <w:szCs w:val="16"/>
              </w:rPr>
              <w:t>UUT40438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4E0891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37790D9A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636" w:type="dxa"/>
          </w:tcPr>
          <w:p w14:paraId="3A0B9A92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67%</w:t>
            </w:r>
          </w:p>
        </w:tc>
        <w:tc>
          <w:tcPr>
            <w:tcW w:w="716" w:type="dxa"/>
          </w:tcPr>
          <w:p w14:paraId="6A35B3C5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3e-09</w:t>
            </w:r>
          </w:p>
        </w:tc>
      </w:tr>
      <w:tr w:rsidR="001C0385" w:rsidRPr="004D6F3E" w14:paraId="0200326E" w14:textId="77777777" w:rsidTr="00770348">
        <w:tc>
          <w:tcPr>
            <w:tcW w:w="1048" w:type="dxa"/>
            <w:vMerge/>
          </w:tcPr>
          <w:p w14:paraId="178B7ABE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112936A7" w14:textId="09E4B89C" w:rsidR="001C0385" w:rsidRPr="004D6F3E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482" w:type="dxa"/>
          </w:tcPr>
          <w:p w14:paraId="75225F55" w14:textId="797EDB11" w:rsidR="001C0385" w:rsidRPr="000108D3" w:rsidRDefault="001C0385" w:rsidP="0084656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0891">
              <w:rPr>
                <w:rFonts w:ascii="Times New Roman" w:hAnsi="Times New Roman" w:cs="Times New Roman"/>
                <w:sz w:val="16"/>
                <w:szCs w:val="16"/>
              </w:rPr>
              <w:t>039R</w:t>
            </w:r>
          </w:p>
        </w:tc>
        <w:tc>
          <w:tcPr>
            <w:tcW w:w="3793" w:type="dxa"/>
          </w:tcPr>
          <w:p w14:paraId="42B048B3" w14:textId="2AF1F5E5" w:rsidR="001C0385" w:rsidRPr="000108D3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0891">
              <w:rPr>
                <w:rFonts w:ascii="Times New Roman" w:hAnsi="Times New Roman" w:cs="Times New Roman"/>
                <w:sz w:val="16"/>
                <w:szCs w:val="16"/>
              </w:rPr>
              <w:t>YP_009552320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proofErr w:type="spellStart"/>
            <w:r w:rsidRPr="004E0891">
              <w:rPr>
                <w:rFonts w:ascii="Times New Roman" w:hAnsi="Times New Roman" w:cs="Times New Roman"/>
                <w:sz w:val="16"/>
                <w:szCs w:val="16"/>
              </w:rPr>
              <w:t>Cherax</w:t>
            </w:r>
            <w:proofErr w:type="spellEnd"/>
            <w:r w:rsidRPr="004E08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0891">
              <w:rPr>
                <w:rFonts w:ascii="Times New Roman" w:hAnsi="Times New Roman" w:cs="Times New Roman"/>
                <w:sz w:val="16"/>
                <w:szCs w:val="16"/>
              </w:rPr>
              <w:t>quadricarinatus</w:t>
            </w:r>
            <w:proofErr w:type="spellEnd"/>
            <w:r w:rsidRPr="004E0891">
              <w:rPr>
                <w:rFonts w:ascii="Times New Roman" w:hAnsi="Times New Roman" w:cs="Times New Roman"/>
                <w:sz w:val="16"/>
                <w:szCs w:val="16"/>
              </w:rPr>
              <w:t xml:space="preserve">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7FE1C893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</w:tc>
        <w:tc>
          <w:tcPr>
            <w:tcW w:w="636" w:type="dxa"/>
          </w:tcPr>
          <w:p w14:paraId="13D8AF88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716" w:type="dxa"/>
          </w:tcPr>
          <w:p w14:paraId="7AD2BF42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3e-12</w:t>
            </w:r>
          </w:p>
        </w:tc>
      </w:tr>
      <w:tr w:rsidR="001C0385" w:rsidRPr="004D6F3E" w14:paraId="49842859" w14:textId="77777777" w:rsidTr="00770348">
        <w:tc>
          <w:tcPr>
            <w:tcW w:w="1048" w:type="dxa"/>
            <w:vMerge/>
          </w:tcPr>
          <w:p w14:paraId="112086F3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4BC09205" w14:textId="5C6DE575" w:rsidR="001C0385" w:rsidRPr="004D6F3E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482" w:type="dxa"/>
          </w:tcPr>
          <w:p w14:paraId="35AEB21E" w14:textId="1EE535CA" w:rsidR="001C0385" w:rsidRPr="000108D3" w:rsidRDefault="001C0385" w:rsidP="0084656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9749CE">
              <w:rPr>
                <w:rFonts w:ascii="Times New Roman" w:hAnsi="Times New Roman" w:cs="Times New Roman"/>
                <w:sz w:val="16"/>
                <w:szCs w:val="16"/>
              </w:rPr>
              <w:t xml:space="preserve">ibonucleoside-diphosphate reductase large subunit </w:t>
            </w:r>
          </w:p>
        </w:tc>
        <w:tc>
          <w:tcPr>
            <w:tcW w:w="3793" w:type="dxa"/>
          </w:tcPr>
          <w:p w14:paraId="09F3FCBF" w14:textId="40CC07F6" w:rsidR="001C0385" w:rsidRPr="000108D3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9CE">
              <w:rPr>
                <w:rFonts w:ascii="Times New Roman" w:hAnsi="Times New Roman" w:cs="Times New Roman"/>
                <w:sz w:val="16"/>
                <w:szCs w:val="16"/>
              </w:rPr>
              <w:t>UUT40499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‘</w:t>
            </w:r>
            <w:r w:rsidRPr="009749CE">
              <w:rPr>
                <w:rFonts w:ascii="Times New Roman" w:hAnsi="Times New Roman" w:cs="Times New Roman"/>
                <w:sz w:val="16"/>
                <w:szCs w:val="16"/>
              </w:rPr>
              <w:t>carnivorous sponge associated iridovirus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</w:p>
        </w:tc>
        <w:tc>
          <w:tcPr>
            <w:tcW w:w="636" w:type="dxa"/>
          </w:tcPr>
          <w:p w14:paraId="7033E8AD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636" w:type="dxa"/>
          </w:tcPr>
          <w:p w14:paraId="12722505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716" w:type="dxa"/>
          </w:tcPr>
          <w:p w14:paraId="4002E125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1C0385" w:rsidRPr="004D6F3E" w14:paraId="16EB2684" w14:textId="77777777" w:rsidTr="00770348">
        <w:tc>
          <w:tcPr>
            <w:tcW w:w="1048" w:type="dxa"/>
            <w:vMerge/>
          </w:tcPr>
          <w:p w14:paraId="3969D2E2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7BE2208C" w14:textId="4D7B82BF" w:rsidR="001C0385" w:rsidRPr="004D6F3E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482" w:type="dxa"/>
          </w:tcPr>
          <w:p w14:paraId="2D078795" w14:textId="77777777" w:rsidR="001C0385" w:rsidRPr="000108D3" w:rsidRDefault="001C0385" w:rsidP="0084656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14E92830" w14:textId="77777777" w:rsidR="001C0385" w:rsidRPr="000108D3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4FB770BC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4B6CB815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24DEEB07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0385" w:rsidRPr="004D6F3E" w14:paraId="221C425B" w14:textId="77777777" w:rsidTr="00770348">
        <w:tc>
          <w:tcPr>
            <w:tcW w:w="1048" w:type="dxa"/>
            <w:vMerge/>
          </w:tcPr>
          <w:p w14:paraId="4D818011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B92F5DE" w14:textId="09553809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482" w:type="dxa"/>
          </w:tcPr>
          <w:p w14:paraId="0FEF12FA" w14:textId="77777777" w:rsidR="001C0385" w:rsidRPr="000108D3" w:rsidRDefault="001C0385" w:rsidP="0084656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Hypothetical protein</w:t>
            </w:r>
          </w:p>
        </w:tc>
        <w:tc>
          <w:tcPr>
            <w:tcW w:w="3793" w:type="dxa"/>
          </w:tcPr>
          <w:p w14:paraId="61B7C5AD" w14:textId="77777777" w:rsidR="001C0385" w:rsidRPr="000108D3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6" w:type="dxa"/>
          </w:tcPr>
          <w:p w14:paraId="62277B47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</w:tcPr>
          <w:p w14:paraId="1FB12F2F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6" w:type="dxa"/>
          </w:tcPr>
          <w:p w14:paraId="6B6BD020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0385" w:rsidRPr="004D6F3E" w14:paraId="57BDDE6A" w14:textId="77777777" w:rsidTr="00770348">
        <w:tc>
          <w:tcPr>
            <w:tcW w:w="1048" w:type="dxa"/>
            <w:vMerge/>
          </w:tcPr>
          <w:p w14:paraId="2E56005E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14:paraId="3F8E675F" w14:textId="0F2BBFED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482" w:type="dxa"/>
          </w:tcPr>
          <w:p w14:paraId="55208BB1" w14:textId="77777777" w:rsidR="001C0385" w:rsidRPr="000108D3" w:rsidRDefault="001C0385" w:rsidP="0084656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45EAE">
              <w:rPr>
                <w:rFonts w:ascii="Times New Roman" w:hAnsi="Times New Roman" w:cs="Times New Roman"/>
                <w:sz w:val="16"/>
                <w:szCs w:val="16"/>
              </w:rPr>
              <w:t>NTPase</w:t>
            </w:r>
            <w:proofErr w:type="spellEnd"/>
            <w:r w:rsidRPr="00E45EAE">
              <w:rPr>
                <w:rFonts w:ascii="Times New Roman" w:hAnsi="Times New Roman" w:cs="Times New Roman"/>
                <w:sz w:val="16"/>
                <w:szCs w:val="16"/>
              </w:rPr>
              <w:t>/helicase-like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protein</w:t>
            </w:r>
          </w:p>
        </w:tc>
        <w:tc>
          <w:tcPr>
            <w:tcW w:w="3793" w:type="dxa"/>
          </w:tcPr>
          <w:p w14:paraId="5C9BD985" w14:textId="77777777" w:rsidR="001C0385" w:rsidRPr="000108D3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5EAE">
              <w:rPr>
                <w:rFonts w:ascii="Times New Roman" w:hAnsi="Times New Roman" w:cs="Times New Roman"/>
                <w:sz w:val="16"/>
                <w:szCs w:val="16"/>
              </w:rPr>
              <w:t>YP_009046681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E45EAE">
              <w:rPr>
                <w:rFonts w:ascii="Times New Roman" w:hAnsi="Times New Roman" w:cs="Times New Roman"/>
                <w:sz w:val="16"/>
                <w:szCs w:val="16"/>
              </w:rPr>
              <w:t>Armadillidium vulgare iridescent virus</w:t>
            </w:r>
          </w:p>
        </w:tc>
        <w:tc>
          <w:tcPr>
            <w:tcW w:w="636" w:type="dxa"/>
          </w:tcPr>
          <w:p w14:paraId="61F4A373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31%</w:t>
            </w:r>
          </w:p>
        </w:tc>
        <w:tc>
          <w:tcPr>
            <w:tcW w:w="636" w:type="dxa"/>
          </w:tcPr>
          <w:p w14:paraId="012F4E58" w14:textId="77777777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716" w:type="dxa"/>
          </w:tcPr>
          <w:p w14:paraId="0EDD3819" w14:textId="4B78E040" w:rsidR="001C0385" w:rsidRDefault="001C0385" w:rsidP="0084656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3e-22</w:t>
            </w:r>
          </w:p>
        </w:tc>
      </w:tr>
    </w:tbl>
    <w:p w14:paraId="725EB356" w14:textId="044BD96D" w:rsidR="00C928A8" w:rsidRPr="00262DFD" w:rsidRDefault="00262DFD">
      <w:pPr>
        <w:rPr>
          <w:rFonts w:ascii="Times New Roman" w:hAnsi="Times New Roman" w:cs="Times New Roman"/>
        </w:rPr>
      </w:pPr>
      <w:r w:rsidRPr="00262DFD">
        <w:rPr>
          <w:rFonts w:ascii="Times New Roman" w:hAnsi="Times New Roman" w:cs="Times New Roman"/>
        </w:rPr>
        <w:t>*This gene was used to develop the diagnostic PCR.</w:t>
      </w:r>
    </w:p>
    <w:sectPr w:rsidR="00C928A8" w:rsidRPr="00262DFD" w:rsidSect="00E34DA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A8"/>
    <w:rsid w:val="00007402"/>
    <w:rsid w:val="00027A6B"/>
    <w:rsid w:val="000426B4"/>
    <w:rsid w:val="0004759C"/>
    <w:rsid w:val="000958BE"/>
    <w:rsid w:val="000C3C24"/>
    <w:rsid w:val="000F05FE"/>
    <w:rsid w:val="001B2642"/>
    <w:rsid w:val="001C0385"/>
    <w:rsid w:val="001D13DD"/>
    <w:rsid w:val="001E0BC3"/>
    <w:rsid w:val="00262DFD"/>
    <w:rsid w:val="00273088"/>
    <w:rsid w:val="002B0EEF"/>
    <w:rsid w:val="003152A2"/>
    <w:rsid w:val="00352902"/>
    <w:rsid w:val="003C27B2"/>
    <w:rsid w:val="00472833"/>
    <w:rsid w:val="00495BC4"/>
    <w:rsid w:val="004B6FD4"/>
    <w:rsid w:val="00504F75"/>
    <w:rsid w:val="00557B4E"/>
    <w:rsid w:val="005C3C34"/>
    <w:rsid w:val="00646C12"/>
    <w:rsid w:val="00765F16"/>
    <w:rsid w:val="00767C73"/>
    <w:rsid w:val="00770348"/>
    <w:rsid w:val="007D2DE8"/>
    <w:rsid w:val="0084656D"/>
    <w:rsid w:val="00886CEE"/>
    <w:rsid w:val="00896E40"/>
    <w:rsid w:val="008D4B2A"/>
    <w:rsid w:val="009672C6"/>
    <w:rsid w:val="009749CE"/>
    <w:rsid w:val="009D6385"/>
    <w:rsid w:val="00A20FBE"/>
    <w:rsid w:val="00AD5369"/>
    <w:rsid w:val="00BB56E4"/>
    <w:rsid w:val="00C928A8"/>
    <w:rsid w:val="00CC732A"/>
    <w:rsid w:val="00CD5C7F"/>
    <w:rsid w:val="00D91944"/>
    <w:rsid w:val="00DB0EED"/>
    <w:rsid w:val="00E34DA8"/>
    <w:rsid w:val="00E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459C"/>
  <w15:chartTrackingRefBased/>
  <w15:docId w15:val="{7668464A-D60D-4D4F-9F95-74A7231F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A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928A8"/>
  </w:style>
  <w:style w:type="table" w:styleId="TableGrid">
    <w:name w:val="Table Grid"/>
    <w:basedOn w:val="TableNormal"/>
    <w:uiPriority w:val="39"/>
    <w:rsid w:val="00C9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2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8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8A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A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A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2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8A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C928A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Bojko, Jamie</dc:creator>
  <cp:keywords/>
  <dc:description/>
  <cp:lastModifiedBy>Bojko, Jamie</cp:lastModifiedBy>
  <cp:revision>29</cp:revision>
  <dcterms:created xsi:type="dcterms:W3CDTF">2023-04-04T08:34:00Z</dcterms:created>
  <dcterms:modified xsi:type="dcterms:W3CDTF">2023-04-12T11:12:00Z</dcterms:modified>
</cp:coreProperties>
</file>