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8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1777"/>
        <w:gridCol w:w="1879"/>
      </w:tblGrid>
      <w:tr w:rsidR="005B2774" w:rsidRPr="00C13F5A" w14:paraId="6C7E5848" w14:textId="77777777" w:rsidTr="005557B5">
        <w:trPr>
          <w:trHeight w:val="461"/>
        </w:trPr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8CC7D" w14:textId="193D5859" w:rsidR="00C13F5A" w:rsidRPr="00C13F5A" w:rsidRDefault="005B2774" w:rsidP="005557B5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13F5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Measure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98ABD" w14:textId="724BE636" w:rsidR="005B2774" w:rsidRPr="00C13F5A" w:rsidRDefault="005B2774" w:rsidP="005557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3F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2023 </w:t>
            </w:r>
            <w:r w:rsidR="00E815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 </w:t>
            </w:r>
            <w:r w:rsidRPr="00C13F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Survey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C3865" w14:textId="77230602" w:rsidR="005B2774" w:rsidRPr="00C13F5A" w:rsidRDefault="00A05209" w:rsidP="005557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U.S. </w:t>
            </w:r>
            <w:r w:rsidR="005B2774" w:rsidRPr="00C13F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Census Estimate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for WI</w:t>
            </w:r>
          </w:p>
        </w:tc>
      </w:tr>
      <w:tr w:rsidR="005B2774" w:rsidRPr="00C13F5A" w14:paraId="36A6E8CD" w14:textId="77777777" w:rsidTr="005557B5">
        <w:trPr>
          <w:trHeight w:val="230"/>
        </w:trPr>
        <w:tc>
          <w:tcPr>
            <w:tcW w:w="4354" w:type="dxa"/>
            <w:tcBorders>
              <w:top w:val="single" w:sz="4" w:space="0" w:color="auto"/>
            </w:tcBorders>
          </w:tcPr>
          <w:p w14:paraId="1EDCB2F2" w14:textId="77777777" w:rsidR="005B2774" w:rsidRDefault="005B2774" w:rsidP="005557B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Sex (% Male)</w:t>
            </w:r>
          </w:p>
          <w:p w14:paraId="460DB758" w14:textId="5D25C52A" w:rsidR="006F7B3C" w:rsidRPr="00C13F5A" w:rsidRDefault="006F7B3C" w:rsidP="005557B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</w:tcPr>
          <w:p w14:paraId="173F881C" w14:textId="06D1D072" w:rsidR="005B2774" w:rsidRPr="00C13F5A" w:rsidRDefault="005B2774" w:rsidP="005557B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49.6%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14:paraId="7B55452D" w14:textId="7FEB7544" w:rsidR="005B2774" w:rsidRPr="00C13F5A" w:rsidRDefault="005B2774" w:rsidP="005557B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49.8%</w:t>
            </w:r>
          </w:p>
        </w:tc>
      </w:tr>
      <w:tr w:rsidR="005B2774" w:rsidRPr="00C13F5A" w14:paraId="4B8959E7" w14:textId="77777777" w:rsidTr="005557B5">
        <w:trPr>
          <w:trHeight w:val="474"/>
        </w:trPr>
        <w:tc>
          <w:tcPr>
            <w:tcW w:w="4354" w:type="dxa"/>
          </w:tcPr>
          <w:p w14:paraId="3C4C47F4" w14:textId="77777777" w:rsidR="005B2774" w:rsidRDefault="005B2774" w:rsidP="005557B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 xml:space="preserve">Median </w:t>
            </w:r>
            <w:r w:rsidR="00C13F5A">
              <w:rPr>
                <w:rFonts w:ascii="Times New Roman" w:hAnsi="Times New Roman" w:cs="Times New Roman"/>
                <w:sz w:val="22"/>
                <w:szCs w:val="22"/>
              </w:rPr>
              <w:t>Household</w:t>
            </w: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 xml:space="preserve"> Income (in dollars)</w:t>
            </w:r>
          </w:p>
          <w:p w14:paraId="02ECFE30" w14:textId="14EAF0D1" w:rsidR="006F7B3C" w:rsidRPr="00C13F5A" w:rsidRDefault="006F7B3C" w:rsidP="005557B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8E032EE" w14:textId="76331769" w:rsidR="005B2774" w:rsidRPr="00C13F5A" w:rsidRDefault="00C13F5A" w:rsidP="005557B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5B2774" w:rsidRPr="00C13F5A">
              <w:rPr>
                <w:rFonts w:ascii="Times New Roman" w:hAnsi="Times New Roman" w:cs="Times New Roman"/>
                <w:sz w:val="22"/>
                <w:szCs w:val="22"/>
              </w:rPr>
              <w:t>50,000-74,999</w:t>
            </w:r>
            <w:r w:rsidR="005B2774" w:rsidRPr="00C13F5A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879" w:type="dxa"/>
          </w:tcPr>
          <w:p w14:paraId="2C0EB6D8" w14:textId="14254E21" w:rsidR="005B2774" w:rsidRPr="00C13F5A" w:rsidRDefault="00C13F5A" w:rsidP="005557B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5B2774" w:rsidRPr="00C13F5A">
              <w:rPr>
                <w:rFonts w:ascii="Times New Roman" w:hAnsi="Times New Roman" w:cs="Times New Roman"/>
                <w:sz w:val="22"/>
                <w:szCs w:val="22"/>
              </w:rPr>
              <w:t>71,711</w:t>
            </w:r>
          </w:p>
        </w:tc>
      </w:tr>
      <w:tr w:rsidR="005B2774" w:rsidRPr="00C13F5A" w14:paraId="310918BF" w14:textId="77777777" w:rsidTr="005557B5">
        <w:trPr>
          <w:trHeight w:val="461"/>
        </w:trPr>
        <w:tc>
          <w:tcPr>
            <w:tcW w:w="4354" w:type="dxa"/>
          </w:tcPr>
          <w:p w14:paraId="72686980" w14:textId="7BD8BE62" w:rsidR="005B2774" w:rsidRDefault="005B2774" w:rsidP="005557B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White, not Hispanic</w:t>
            </w:r>
            <w:r w:rsidR="00E650C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Latino</w:t>
            </w:r>
            <w:r w:rsidR="00E650CB">
              <w:rPr>
                <w:rFonts w:ascii="Times New Roman" w:hAnsi="Times New Roman" w:cs="Times New Roman"/>
                <w:sz w:val="22"/>
                <w:szCs w:val="22"/>
              </w:rPr>
              <w:t xml:space="preserve"> (as </w:t>
            </w:r>
            <w:r w:rsidR="00E650CB" w:rsidRPr="00E650CB">
              <w:rPr>
                <w:rFonts w:ascii="Times New Roman" w:hAnsi="Times New Roman" w:cs="Times New Roman"/>
                <w:sz w:val="22"/>
                <w:szCs w:val="22"/>
              </w:rPr>
              <w:t>% of Non-Hispanic/Latino Population</w:t>
            </w: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968A487" w14:textId="48048151" w:rsidR="006F7B3C" w:rsidRPr="00C13F5A" w:rsidRDefault="006F7B3C" w:rsidP="005557B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</w:tcPr>
          <w:p w14:paraId="1E7CACB5" w14:textId="268A4EFF" w:rsidR="005B2774" w:rsidRPr="00C13F5A" w:rsidRDefault="005B2774" w:rsidP="005557B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6F7B3C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9" w:type="dxa"/>
          </w:tcPr>
          <w:p w14:paraId="2FFA512E" w14:textId="612A1F79" w:rsidR="005B2774" w:rsidRPr="00C13F5A" w:rsidRDefault="005B2774" w:rsidP="005557B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650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650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B2774" w:rsidRPr="00C13F5A" w14:paraId="35EAD49C" w14:textId="77777777" w:rsidTr="005557B5">
        <w:trPr>
          <w:trHeight w:val="705"/>
        </w:trPr>
        <w:tc>
          <w:tcPr>
            <w:tcW w:w="4354" w:type="dxa"/>
          </w:tcPr>
          <w:p w14:paraId="7BC4A260" w14:textId="77777777" w:rsidR="005B2774" w:rsidRDefault="005B2774" w:rsidP="005557B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 xml:space="preserve">Education (% </w:t>
            </w:r>
            <w:r w:rsidR="00C13F5A" w:rsidRPr="00C13F5A">
              <w:rPr>
                <w:rFonts w:ascii="Times New Roman" w:hAnsi="Times New Roman" w:cs="Times New Roman"/>
                <w:sz w:val="22"/>
                <w:szCs w:val="22"/>
              </w:rPr>
              <w:t xml:space="preserve">w/ </w:t>
            </w: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 xml:space="preserve">College Degree or higher among those </w:t>
            </w:r>
            <w:r w:rsidR="00C13F5A" w:rsidRPr="00C13F5A">
              <w:rPr>
                <w:rFonts w:ascii="Times New Roman" w:hAnsi="Times New Roman" w:cs="Times New Roman"/>
                <w:color w:val="202124"/>
                <w:sz w:val="22"/>
                <w:szCs w:val="22"/>
                <w:shd w:val="clear" w:color="auto" w:fill="FFFFFF"/>
              </w:rPr>
              <w:t>≥</w:t>
            </w:r>
            <w:r w:rsidR="00C13F5A">
              <w:rPr>
                <w:rFonts w:ascii="Times New Roman" w:hAnsi="Times New Roman" w:cs="Times New Roman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25 years old)</w:t>
            </w:r>
          </w:p>
          <w:p w14:paraId="28EB94AB" w14:textId="42D7A277" w:rsidR="006F7B3C" w:rsidRPr="00C13F5A" w:rsidRDefault="006F7B3C" w:rsidP="005557B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</w:tcPr>
          <w:p w14:paraId="70B33770" w14:textId="5C3207BB" w:rsidR="005B2774" w:rsidRPr="00C13F5A" w:rsidRDefault="00E650CB" w:rsidP="005557B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41.8</w:t>
            </w:r>
            <w:r w:rsidR="00D32B55" w:rsidRPr="00C13F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9" w:type="dxa"/>
          </w:tcPr>
          <w:p w14:paraId="2662C34B" w14:textId="3BEA6B78" w:rsidR="005B2774" w:rsidRPr="00C13F5A" w:rsidRDefault="00E650CB" w:rsidP="005557B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D32B55" w:rsidRPr="00C13F5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B2774" w:rsidRPr="00C13F5A" w14:paraId="6B7FEFD9" w14:textId="77777777" w:rsidTr="005557B5">
        <w:trPr>
          <w:trHeight w:val="230"/>
        </w:trPr>
        <w:tc>
          <w:tcPr>
            <w:tcW w:w="4354" w:type="dxa"/>
          </w:tcPr>
          <w:p w14:paraId="16C4338F" w14:textId="34BA28D1" w:rsidR="005B2774" w:rsidRPr="00C13F5A" w:rsidRDefault="005B2774" w:rsidP="005557B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  <w:r w:rsidR="00E650CB">
              <w:rPr>
                <w:rFonts w:ascii="Times New Roman" w:hAnsi="Times New Roman" w:cs="Times New Roman"/>
                <w:sz w:val="22"/>
                <w:szCs w:val="22"/>
              </w:rPr>
              <w:t xml:space="preserve"> in years</w:t>
            </w:r>
            <w:r w:rsidR="00D32B55" w:rsidRPr="00C13F5A">
              <w:rPr>
                <w:rFonts w:ascii="Times New Roman" w:hAnsi="Times New Roman" w:cs="Times New Roman"/>
                <w:sz w:val="22"/>
                <w:szCs w:val="22"/>
              </w:rPr>
              <w:t xml:space="preserve"> (median)</w:t>
            </w:r>
          </w:p>
        </w:tc>
        <w:tc>
          <w:tcPr>
            <w:tcW w:w="1777" w:type="dxa"/>
          </w:tcPr>
          <w:p w14:paraId="7FFAA008" w14:textId="68F0B881" w:rsidR="005B2774" w:rsidRPr="00C13F5A" w:rsidRDefault="00E650CB" w:rsidP="005557B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49.5</w:t>
            </w:r>
          </w:p>
        </w:tc>
        <w:tc>
          <w:tcPr>
            <w:tcW w:w="1879" w:type="dxa"/>
          </w:tcPr>
          <w:p w14:paraId="4CDA3DC1" w14:textId="722972FA" w:rsidR="005B2774" w:rsidRPr="00C13F5A" w:rsidRDefault="00D32B55" w:rsidP="005557B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F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650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3CE57CEF" w14:textId="2341D1C2" w:rsidR="005557B5" w:rsidRDefault="00C13F5A" w:rsidP="005557B5">
      <w:pPr>
        <w:jc w:val="center"/>
        <w:rPr>
          <w:rFonts w:ascii="Times New Roman" w:hAnsi="Times New Roman" w:cs="Times New Roman"/>
          <w:i/>
          <w:iCs/>
        </w:rPr>
      </w:pPr>
      <w:r w:rsidRPr="005557B5">
        <w:rPr>
          <w:rFonts w:ascii="Times New Roman" w:hAnsi="Times New Roman" w:cs="Times New Roman"/>
          <w:i/>
          <w:iCs/>
        </w:rPr>
        <w:t>Online Appendix</w:t>
      </w:r>
      <w:r w:rsidR="005557B5" w:rsidRPr="005557B5">
        <w:rPr>
          <w:rFonts w:ascii="Times New Roman" w:hAnsi="Times New Roman" w:cs="Times New Roman"/>
          <w:i/>
          <w:iCs/>
        </w:rPr>
        <w:t xml:space="preserve"> </w:t>
      </w:r>
      <w:r w:rsidR="005557B5">
        <w:rPr>
          <w:rFonts w:ascii="Times New Roman" w:hAnsi="Times New Roman" w:cs="Times New Roman"/>
          <w:i/>
          <w:iCs/>
        </w:rPr>
        <w:t xml:space="preserve">for: </w:t>
      </w:r>
    </w:p>
    <w:p w14:paraId="395426B0" w14:textId="70071738" w:rsidR="005557B5" w:rsidRPr="005557B5" w:rsidRDefault="005557B5" w:rsidP="005557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557B5">
        <w:rPr>
          <w:rFonts w:ascii="Times New Roman" w:hAnsi="Times New Roman" w:cs="Times New Roman"/>
          <w:sz w:val="22"/>
          <w:szCs w:val="22"/>
        </w:rPr>
        <w:t>“Is Political Anxiety Different Than General Anxiety?”</w:t>
      </w:r>
    </w:p>
    <w:p w14:paraId="700CA160" w14:textId="6C5CFF28" w:rsidR="00D50689" w:rsidRPr="009D61BE" w:rsidRDefault="00D50689" w:rsidP="00E650CB">
      <w:pPr>
        <w:jc w:val="center"/>
        <w:rPr>
          <w:rFonts w:ascii="Times New Roman" w:hAnsi="Times New Roman" w:cs="Times New Roman"/>
          <w:i/>
          <w:iCs/>
        </w:rPr>
      </w:pPr>
    </w:p>
    <w:p w14:paraId="78E4C4AA" w14:textId="77777777" w:rsidR="00C13F5A" w:rsidRPr="00C13F5A" w:rsidRDefault="00C13F5A">
      <w:pPr>
        <w:rPr>
          <w:rFonts w:ascii="Times New Roman" w:hAnsi="Times New Roman" w:cs="Times New Roman"/>
        </w:rPr>
      </w:pPr>
    </w:p>
    <w:p w14:paraId="1B29ACE9" w14:textId="7982C36C" w:rsidR="00C13F5A" w:rsidRPr="0065289A" w:rsidRDefault="00C13F5A">
      <w:pPr>
        <w:rPr>
          <w:rFonts w:ascii="Times New Roman" w:hAnsi="Times New Roman" w:cs="Times New Roman"/>
          <w:b/>
          <w:bCs/>
        </w:rPr>
      </w:pPr>
      <w:r w:rsidRPr="0065289A">
        <w:rPr>
          <w:rFonts w:ascii="Times New Roman" w:hAnsi="Times New Roman" w:cs="Times New Roman"/>
          <w:b/>
          <w:bCs/>
        </w:rPr>
        <w:t>Table 1</w:t>
      </w:r>
      <w:r w:rsidR="00D77B4C">
        <w:rPr>
          <w:rFonts w:ascii="Times New Roman" w:hAnsi="Times New Roman" w:cs="Times New Roman"/>
          <w:b/>
          <w:bCs/>
        </w:rPr>
        <w:t>A</w:t>
      </w:r>
      <w:r w:rsidRPr="0065289A">
        <w:rPr>
          <w:rFonts w:ascii="Times New Roman" w:hAnsi="Times New Roman" w:cs="Times New Roman"/>
          <w:b/>
          <w:bCs/>
        </w:rPr>
        <w:t xml:space="preserve">: Comparing Survey Demographics to U.S. Census Estimates for Wisconsin </w:t>
      </w:r>
    </w:p>
    <w:p w14:paraId="16F74F70" w14:textId="77777777" w:rsidR="00E650CB" w:rsidRDefault="00E650CB">
      <w:pPr>
        <w:rPr>
          <w:rFonts w:ascii="Times New Roman" w:hAnsi="Times New Roman" w:cs="Times New Roman"/>
        </w:rPr>
      </w:pPr>
    </w:p>
    <w:p w14:paraId="66EA2AD0" w14:textId="77777777" w:rsidR="00E650CB" w:rsidRDefault="00E650CB">
      <w:pPr>
        <w:rPr>
          <w:rFonts w:ascii="Times New Roman" w:hAnsi="Times New Roman" w:cs="Times New Roman"/>
        </w:rPr>
      </w:pPr>
    </w:p>
    <w:p w14:paraId="089DE19E" w14:textId="77777777" w:rsidR="00E650CB" w:rsidRDefault="00E650CB">
      <w:pPr>
        <w:rPr>
          <w:rFonts w:ascii="Times New Roman" w:hAnsi="Times New Roman" w:cs="Times New Roman"/>
        </w:rPr>
      </w:pPr>
    </w:p>
    <w:p w14:paraId="115E790A" w14:textId="77777777" w:rsidR="00E650CB" w:rsidRDefault="00E650CB">
      <w:pPr>
        <w:rPr>
          <w:rFonts w:ascii="Times New Roman" w:hAnsi="Times New Roman" w:cs="Times New Roman"/>
        </w:rPr>
      </w:pPr>
    </w:p>
    <w:p w14:paraId="356FDEC8" w14:textId="77777777" w:rsidR="00E650CB" w:rsidRDefault="00E650CB">
      <w:pPr>
        <w:rPr>
          <w:rFonts w:ascii="Times New Roman" w:hAnsi="Times New Roman" w:cs="Times New Roman"/>
        </w:rPr>
      </w:pPr>
    </w:p>
    <w:p w14:paraId="03646880" w14:textId="77777777" w:rsidR="00E650CB" w:rsidRDefault="00E650CB">
      <w:pPr>
        <w:rPr>
          <w:rFonts w:ascii="Times New Roman" w:hAnsi="Times New Roman" w:cs="Times New Roman"/>
        </w:rPr>
      </w:pPr>
    </w:p>
    <w:p w14:paraId="15405CAF" w14:textId="77777777" w:rsidR="00E650CB" w:rsidRDefault="00E650CB">
      <w:pPr>
        <w:rPr>
          <w:rFonts w:ascii="Times New Roman" w:hAnsi="Times New Roman" w:cs="Times New Roman"/>
        </w:rPr>
      </w:pPr>
    </w:p>
    <w:p w14:paraId="16F797D8" w14:textId="77777777" w:rsidR="00E650CB" w:rsidRDefault="00E650CB">
      <w:pPr>
        <w:rPr>
          <w:rFonts w:ascii="Times New Roman" w:hAnsi="Times New Roman" w:cs="Times New Roman"/>
        </w:rPr>
      </w:pPr>
    </w:p>
    <w:p w14:paraId="2AFBE34A" w14:textId="77777777" w:rsidR="00E650CB" w:rsidRDefault="00E650CB">
      <w:pPr>
        <w:rPr>
          <w:rFonts w:ascii="Times New Roman" w:hAnsi="Times New Roman" w:cs="Times New Roman"/>
        </w:rPr>
      </w:pPr>
    </w:p>
    <w:p w14:paraId="112514EC" w14:textId="77777777" w:rsidR="00E650CB" w:rsidRDefault="00E650CB">
      <w:pPr>
        <w:rPr>
          <w:rFonts w:ascii="Times New Roman" w:hAnsi="Times New Roman" w:cs="Times New Roman"/>
        </w:rPr>
      </w:pPr>
    </w:p>
    <w:p w14:paraId="5E9E998C" w14:textId="77777777" w:rsidR="00E650CB" w:rsidRDefault="00E650CB">
      <w:pPr>
        <w:rPr>
          <w:rFonts w:ascii="Times New Roman" w:hAnsi="Times New Roman" w:cs="Times New Roman"/>
        </w:rPr>
      </w:pPr>
    </w:p>
    <w:p w14:paraId="08361DBB" w14:textId="77777777" w:rsidR="00E650CB" w:rsidRDefault="00E650CB">
      <w:pPr>
        <w:rPr>
          <w:rFonts w:ascii="Times New Roman" w:hAnsi="Times New Roman" w:cs="Times New Roman"/>
        </w:rPr>
      </w:pPr>
    </w:p>
    <w:p w14:paraId="17291FEA" w14:textId="77777777" w:rsidR="00E650CB" w:rsidRDefault="00E650CB">
      <w:pPr>
        <w:rPr>
          <w:rFonts w:ascii="Times New Roman" w:hAnsi="Times New Roman" w:cs="Times New Roman"/>
        </w:rPr>
      </w:pPr>
    </w:p>
    <w:p w14:paraId="3D877FB0" w14:textId="0C02FC09" w:rsidR="00E650CB" w:rsidRDefault="00E650CB">
      <w:pPr>
        <w:rPr>
          <w:rFonts w:ascii="Times New Roman" w:hAnsi="Times New Roman" w:cs="Times New Roman"/>
          <w:sz w:val="18"/>
          <w:szCs w:val="18"/>
        </w:rPr>
      </w:pPr>
      <w:r w:rsidRPr="00E650CB">
        <w:rPr>
          <w:rFonts w:ascii="Times New Roman" w:hAnsi="Times New Roman" w:cs="Times New Roman"/>
          <w:i/>
          <w:iCs/>
          <w:sz w:val="18"/>
          <w:szCs w:val="18"/>
        </w:rPr>
        <w:t>Notes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E650CB">
        <w:rPr>
          <w:rFonts w:ascii="Times New Roman" w:hAnsi="Times New Roman" w:cs="Times New Roman"/>
          <w:sz w:val="18"/>
          <w:szCs w:val="18"/>
        </w:rPr>
        <w:t xml:space="preserve">Census data gathered from: </w:t>
      </w:r>
      <w:hyperlink r:id="rId6" w:history="1">
        <w:r w:rsidRPr="005F42F1">
          <w:rPr>
            <w:rStyle w:val="Hyperlink"/>
            <w:rFonts w:ascii="Times New Roman" w:hAnsi="Times New Roman" w:cs="Times New Roman"/>
            <w:sz w:val="18"/>
            <w:szCs w:val="18"/>
          </w:rPr>
          <w:t>https://www.healthcompassmilwaukee.org/?module=demographicdata&amp;controller=index&amp;action=index&amp;id=52&amp;sectionId=</w:t>
        </w:r>
      </w:hyperlink>
    </w:p>
    <w:p w14:paraId="03288F5F" w14:textId="77777777" w:rsidR="00E650CB" w:rsidRDefault="00E650CB">
      <w:pPr>
        <w:rPr>
          <w:rFonts w:ascii="Times New Roman" w:hAnsi="Times New Roman" w:cs="Times New Roman"/>
          <w:sz w:val="18"/>
          <w:szCs w:val="18"/>
        </w:rPr>
      </w:pPr>
    </w:p>
    <w:p w14:paraId="7C39E5BF" w14:textId="77777777" w:rsidR="0065289A" w:rsidRDefault="0065289A">
      <w:pPr>
        <w:rPr>
          <w:rFonts w:ascii="Times New Roman" w:hAnsi="Times New Roman" w:cs="Times New Roman"/>
          <w:sz w:val="18"/>
          <w:szCs w:val="18"/>
        </w:rPr>
      </w:pPr>
    </w:p>
    <w:p w14:paraId="46FDBE39" w14:textId="77777777" w:rsidR="0065289A" w:rsidRDefault="0065289A">
      <w:pPr>
        <w:rPr>
          <w:rFonts w:ascii="Times New Roman" w:hAnsi="Times New Roman" w:cs="Times New Roman"/>
          <w:sz w:val="18"/>
          <w:szCs w:val="18"/>
        </w:rPr>
      </w:pPr>
    </w:p>
    <w:p w14:paraId="74955F23" w14:textId="77777777" w:rsidR="0065289A" w:rsidRDefault="0065289A">
      <w:pPr>
        <w:rPr>
          <w:rFonts w:ascii="Times New Roman" w:hAnsi="Times New Roman" w:cs="Times New Roman"/>
          <w:sz w:val="18"/>
          <w:szCs w:val="18"/>
        </w:rPr>
      </w:pPr>
    </w:p>
    <w:p w14:paraId="7FD9827A" w14:textId="11B5C523" w:rsidR="0065289A" w:rsidRDefault="0065289A">
      <w:pPr>
        <w:rPr>
          <w:rFonts w:ascii="Times New Roman" w:hAnsi="Times New Roman" w:cs="Times New Roman"/>
          <w:sz w:val="18"/>
          <w:szCs w:val="18"/>
        </w:rPr>
      </w:pPr>
    </w:p>
    <w:p w14:paraId="0EE680BE" w14:textId="77777777" w:rsidR="0065289A" w:rsidRDefault="0065289A">
      <w:pPr>
        <w:rPr>
          <w:rFonts w:ascii="Times New Roman" w:hAnsi="Times New Roman" w:cs="Times New Roman"/>
          <w:sz w:val="18"/>
          <w:szCs w:val="18"/>
        </w:rPr>
      </w:pPr>
    </w:p>
    <w:p w14:paraId="76E0879B" w14:textId="77777777" w:rsidR="0065289A" w:rsidRDefault="0065289A">
      <w:pPr>
        <w:rPr>
          <w:rFonts w:ascii="Times New Roman" w:hAnsi="Times New Roman" w:cs="Times New Roman"/>
          <w:sz w:val="18"/>
          <w:szCs w:val="18"/>
        </w:rPr>
      </w:pPr>
    </w:p>
    <w:p w14:paraId="2A536A57" w14:textId="77777777" w:rsidR="0065289A" w:rsidRDefault="0065289A">
      <w:pPr>
        <w:rPr>
          <w:rFonts w:ascii="Times New Roman" w:hAnsi="Times New Roman" w:cs="Times New Roman"/>
          <w:sz w:val="18"/>
          <w:szCs w:val="18"/>
        </w:rPr>
      </w:pPr>
    </w:p>
    <w:p w14:paraId="16FE7286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4971DC25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0748C358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385DD871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0FAF80D8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0E61AE15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054A03CF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02525301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5BE161D5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0A6D6A63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16121193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771080D3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4046779B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162F2F2E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2E69A09E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2AA8380E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1E246136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71B2FB6D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79762A30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5FC9C080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1EAA2811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3DF485CC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5231B179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3629E3A5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59742AFA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4C167F16" w14:textId="77777777" w:rsidR="001757E5" w:rsidRDefault="001757E5">
      <w:pPr>
        <w:rPr>
          <w:rFonts w:ascii="Times New Roman" w:hAnsi="Times New Roman" w:cs="Times New Roman"/>
          <w:sz w:val="18"/>
          <w:szCs w:val="18"/>
        </w:rPr>
      </w:pPr>
    </w:p>
    <w:p w14:paraId="7287276F" w14:textId="4C8ED44C" w:rsidR="001757E5" w:rsidRDefault="001757E5">
      <w:pPr>
        <w:rPr>
          <w:rFonts w:ascii="Times New Roman" w:hAnsi="Times New Roman" w:cs="Times New Roman"/>
          <w:sz w:val="18"/>
          <w:szCs w:val="18"/>
        </w:rPr>
      </w:pPr>
      <w:r w:rsidRPr="0065289A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2</w:t>
      </w:r>
      <w:r w:rsidR="00D77B4C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: Descriptive Statistics for Each Anxiety </w:t>
      </w:r>
      <w:r w:rsidR="00B4572B">
        <w:rPr>
          <w:rFonts w:ascii="Times New Roman" w:hAnsi="Times New Roman" w:cs="Times New Roman"/>
          <w:b/>
          <w:bCs/>
        </w:rPr>
        <w:t xml:space="preserve">Measure 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02BF3AAF" w14:textId="77777777" w:rsidR="0065289A" w:rsidRDefault="0065289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747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46"/>
        <w:gridCol w:w="1164"/>
        <w:gridCol w:w="1080"/>
        <w:gridCol w:w="1170"/>
        <w:gridCol w:w="810"/>
      </w:tblGrid>
      <w:tr w:rsidR="001757E5" w:rsidRPr="001757E5" w14:paraId="7F247F07" w14:textId="77777777" w:rsidTr="00296C28">
        <w:trPr>
          <w:trHeight w:val="296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BEEA" w14:textId="6C919C46" w:rsidR="001757E5" w:rsidRPr="001757E5" w:rsidRDefault="00296C28" w:rsidP="001757E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14:ligatures w14:val="none"/>
              </w:rPr>
              <w:t>Measure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DB1E" w14:textId="50433A1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C02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E7F6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Std. Dev.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9D09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Min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5D9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Max</w:t>
            </w:r>
          </w:p>
        </w:tc>
      </w:tr>
      <w:tr w:rsidR="001757E5" w:rsidRPr="001757E5" w14:paraId="1AFADE06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</w:tcPr>
          <w:p w14:paraId="636FE2C0" w14:textId="77777777" w:rsidR="001757E5" w:rsidRDefault="001757E5" w:rsidP="001757E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u w:val="single"/>
                <w14:ligatures w14:val="none"/>
              </w:rPr>
            </w:pPr>
          </w:p>
          <w:p w14:paraId="0CE9D528" w14:textId="77777777" w:rsidR="001757E5" w:rsidRDefault="001757E5" w:rsidP="001757E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u w:val="single"/>
                <w14:ligatures w14:val="none"/>
              </w:rPr>
            </w:pPr>
            <w:r w:rsidRPr="00296C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u w:val="single"/>
                <w14:ligatures w14:val="none"/>
              </w:rPr>
              <w:t>Political Anxiety Items</w:t>
            </w:r>
          </w:p>
          <w:p w14:paraId="246208AC" w14:textId="69AE6BF1" w:rsidR="00296C28" w:rsidRPr="00296C28" w:rsidRDefault="00296C28" w:rsidP="001757E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u w:val="single"/>
                <w14:ligatures w14:val="none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14:paraId="5FF38360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1C03F25D" w14:textId="77777777" w:rsidR="001757E5" w:rsidRPr="001757E5" w:rsidRDefault="001757E5" w:rsidP="001757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E759042" w14:textId="77777777" w:rsidR="001757E5" w:rsidRPr="001757E5" w:rsidRDefault="001757E5" w:rsidP="001757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F2C0FD6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868791B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757E5" w:rsidRPr="001757E5" w14:paraId="308F81B7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672E44E" w14:textId="7539579F" w:rsidR="001757E5" w:rsidRPr="001757E5" w:rsidRDefault="001757E5" w:rsidP="001757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Disliked Candidate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0AD660B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7308870" w14:textId="247BF59D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EF25B9" w14:textId="4ED462D6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871FC6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DAA241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</w:tr>
      <w:tr w:rsidR="001757E5" w:rsidRPr="001757E5" w14:paraId="0800DC3D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C7004C1" w14:textId="66AA51E5" w:rsidR="001757E5" w:rsidRPr="001757E5" w:rsidRDefault="001757E5" w:rsidP="001757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Polarization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073073A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17E90EDE" w14:textId="73C7DE6E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EC2979" w14:textId="6A24C3B2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FFE418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DE3E18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</w:tr>
      <w:tr w:rsidR="001757E5" w:rsidRPr="001757E5" w14:paraId="1659C719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40DC882" w14:textId="18022E22" w:rsidR="001757E5" w:rsidRPr="001757E5" w:rsidRDefault="001757E5" w:rsidP="001757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Public Not Informed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3FD1ED7B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39061BF" w14:textId="5092743F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02C2F8" w14:textId="31B8F1E8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FE4AD5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89A3B3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</w:tr>
      <w:tr w:rsidR="001757E5" w:rsidRPr="001757E5" w14:paraId="521DFE25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D37BEFC" w14:textId="0BDFD2E6" w:rsidR="001757E5" w:rsidRPr="001757E5" w:rsidRDefault="001757E5" w:rsidP="001757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Care Too Much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EA6862A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575D113" w14:textId="6BB866B0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E29B3F" w14:textId="1EC22EC4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6A9575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F46D9E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</w:tr>
      <w:tr w:rsidR="001757E5" w:rsidRPr="001757E5" w14:paraId="5CFF4D65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3ABB0AC" w14:textId="4318A2C2" w:rsidR="001757E5" w:rsidRPr="001757E5" w:rsidRDefault="001757E5" w:rsidP="001757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Insufficiently Informed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CA5B184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0B97F889" w14:textId="0DE91CFB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26629B" w14:textId="5CB59FF0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A1AF0C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C537ED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</w:tr>
      <w:tr w:rsidR="001757E5" w:rsidRPr="001757E5" w14:paraId="35E1219C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139F67F" w14:textId="7180ACCE" w:rsidR="001757E5" w:rsidRPr="001757E5" w:rsidRDefault="001757E5" w:rsidP="001757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Poor Quality Leaders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7B240A7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C670A54" w14:textId="3EC3AB95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04132F" w14:textId="029E6B3A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609D4F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7FB21F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</w:tr>
      <w:tr w:rsidR="001757E5" w:rsidRPr="001757E5" w14:paraId="25F8063B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8D3290D" w14:textId="33D9BE0B" w:rsidR="001757E5" w:rsidRPr="001757E5" w:rsidRDefault="001757E5" w:rsidP="001757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Uncivil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7DAA738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1A4E04D5" w14:textId="74A7BFFB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1C3206" w14:textId="71C97905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B7F76E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9C1C56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</w:tr>
      <w:tr w:rsidR="001757E5" w:rsidRPr="001757E5" w14:paraId="6E858A37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713C9FE" w14:textId="0D1156BE" w:rsidR="001757E5" w:rsidRPr="001757E5" w:rsidRDefault="001757E5" w:rsidP="001757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People Disinterested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D38F6D5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D620FE3" w14:textId="5533FC98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084E62" w14:textId="0F5860DF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B3D40D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DAD762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</w:tr>
      <w:tr w:rsidR="001757E5" w:rsidRPr="001757E5" w14:paraId="6ABD437C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</w:tcPr>
          <w:p w14:paraId="357F24AA" w14:textId="77777777" w:rsidR="001757E5" w:rsidRDefault="001757E5" w:rsidP="001757E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u w:val="single"/>
                <w14:ligatures w14:val="none"/>
              </w:rPr>
            </w:pPr>
          </w:p>
          <w:p w14:paraId="6A9E088E" w14:textId="77777777" w:rsidR="001757E5" w:rsidRDefault="001757E5" w:rsidP="001757E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u w:val="single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u w:val="single"/>
                <w14:ligatures w14:val="none"/>
              </w:rPr>
              <w:t>Generalized Anxiety Items</w:t>
            </w:r>
          </w:p>
          <w:p w14:paraId="18FD8508" w14:textId="739EFDE5" w:rsidR="00296C28" w:rsidRPr="001757E5" w:rsidRDefault="00296C28" w:rsidP="001757E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u w:val="single"/>
                <w14:ligatures w14:val="none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14:paraId="50E5477E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06F48079" w14:textId="77777777" w:rsidR="001757E5" w:rsidRPr="001757E5" w:rsidRDefault="001757E5" w:rsidP="001757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CF1514F" w14:textId="77777777" w:rsidR="001757E5" w:rsidRPr="001757E5" w:rsidRDefault="001757E5" w:rsidP="001757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0C93C1D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13D41D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1757E5" w:rsidRPr="001757E5" w14:paraId="5AB71E97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41441FD" w14:textId="627878F4" w:rsidR="001757E5" w:rsidRPr="001757E5" w:rsidRDefault="001757E5" w:rsidP="001757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Nervous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683450DD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3A0F12D7" w14:textId="3CFCC593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5292CD" w14:textId="21120F0C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D6B45D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D23139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</w:tr>
      <w:tr w:rsidR="001757E5" w:rsidRPr="001757E5" w14:paraId="56C66C37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E1D5A40" w14:textId="433FF579" w:rsidR="001757E5" w:rsidRPr="001757E5" w:rsidRDefault="001757E5" w:rsidP="001757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Worrying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71C2976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E6F5008" w14:textId="17E9FB1C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5E3DA3" w14:textId="3D7408A8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6F844A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32B7EB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</w:tr>
      <w:tr w:rsidR="001757E5" w:rsidRPr="001757E5" w14:paraId="19BBC508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B4FA09B" w14:textId="6044F7C0" w:rsidR="001757E5" w:rsidRPr="001757E5" w:rsidRDefault="001757E5" w:rsidP="001757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Worry Too Much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8D11C3F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693570BB" w14:textId="7E7497B9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329997" w14:textId="0B68E633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3AFFA9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6ECD03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</w:tr>
      <w:tr w:rsidR="001757E5" w:rsidRPr="001757E5" w14:paraId="78AFC0D9" w14:textId="77777777" w:rsidTr="00296C28">
        <w:trPr>
          <w:trHeight w:val="29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3828EAF" w14:textId="05CB7CA4" w:rsidR="001757E5" w:rsidRPr="001757E5" w:rsidRDefault="001757E5" w:rsidP="001757E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Trouble Relaxing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2A8B40D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D1046D1" w14:textId="7AFB7FE1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798F93" w14:textId="6944ED6F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85D777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A7BAA2" w14:textId="77777777" w:rsidR="001757E5" w:rsidRPr="001757E5" w:rsidRDefault="001757E5" w:rsidP="001757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1757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</w:tr>
    </w:tbl>
    <w:p w14:paraId="7AC1FB97" w14:textId="77777777" w:rsidR="0065289A" w:rsidRDefault="0065289A">
      <w:pPr>
        <w:rPr>
          <w:rFonts w:ascii="Times New Roman" w:hAnsi="Times New Roman" w:cs="Times New Roman"/>
          <w:sz w:val="18"/>
          <w:szCs w:val="18"/>
        </w:rPr>
      </w:pPr>
    </w:p>
    <w:p w14:paraId="1DDCE8B3" w14:textId="77777777" w:rsidR="0065289A" w:rsidRDefault="0065289A">
      <w:pPr>
        <w:rPr>
          <w:rFonts w:ascii="Times New Roman" w:hAnsi="Times New Roman" w:cs="Times New Roman"/>
          <w:sz w:val="18"/>
          <w:szCs w:val="18"/>
        </w:rPr>
      </w:pPr>
    </w:p>
    <w:p w14:paraId="7A6A21E4" w14:textId="77777777" w:rsidR="0065289A" w:rsidRDefault="0065289A">
      <w:pPr>
        <w:rPr>
          <w:rFonts w:ascii="Times New Roman" w:hAnsi="Times New Roman" w:cs="Times New Roman"/>
          <w:sz w:val="18"/>
          <w:szCs w:val="18"/>
        </w:rPr>
      </w:pPr>
    </w:p>
    <w:p w14:paraId="117495F8" w14:textId="569FCBD5" w:rsidR="0065289A" w:rsidRDefault="0065289A">
      <w:pPr>
        <w:rPr>
          <w:rFonts w:ascii="Times New Roman" w:hAnsi="Times New Roman" w:cs="Times New Roman"/>
          <w:sz w:val="18"/>
          <w:szCs w:val="18"/>
        </w:rPr>
      </w:pPr>
    </w:p>
    <w:p w14:paraId="4B5B8591" w14:textId="111FE7B1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100826E1" w14:textId="23C83459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528CED0F" w14:textId="036F312B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5BBDF47E" w14:textId="2159769E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00285402" w14:textId="262B8494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6E89EFEA" w14:textId="3CC5DD8B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0DD0E8F4" w14:textId="228588BF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77DBD263" w14:textId="47231959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28904F10" w14:textId="4335E996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064EF1FE" w14:textId="1DA6503A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10608855" w14:textId="625ACE63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50AC9DEE" w14:textId="093397DE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1B55E26A" w14:textId="48DBA9EA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2E1252B2" w14:textId="0FFB4498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35832B19" w14:textId="04193A8C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56E7C5E1" w14:textId="149F2B59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394EAA4F" w14:textId="19E85C4A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02293038" w14:textId="012B83B4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7D683C13" w14:textId="22D591C5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7645F660" w14:textId="7509A979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0EB776AE" w14:textId="2F509E18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42CDD0FD" w14:textId="6CD764AE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1E3E6132" w14:textId="5A2389EA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206EAC2D" w14:textId="50D00FD7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58FC8E9C" w14:textId="6BF7D8E7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1E48F4C8" w14:textId="6FE34EA1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7E4C7C9B" w14:textId="57554BE8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7E4DD806" w14:textId="0B6548BB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5281B781" w14:textId="5569B684" w:rsidR="00563AC3" w:rsidRDefault="00563AC3">
      <w:pPr>
        <w:rPr>
          <w:rFonts w:ascii="Times New Roman" w:hAnsi="Times New Roman" w:cs="Times New Roman"/>
          <w:sz w:val="18"/>
          <w:szCs w:val="18"/>
        </w:rPr>
      </w:pPr>
    </w:p>
    <w:p w14:paraId="403BDD68" w14:textId="26FCA35A" w:rsidR="0065289A" w:rsidRDefault="00563AC3">
      <w:pPr>
        <w:rPr>
          <w:rFonts w:ascii="Times New Roman" w:hAnsi="Times New Roman" w:cs="Times New Roman"/>
          <w:sz w:val="18"/>
          <w:szCs w:val="18"/>
        </w:rPr>
      </w:pPr>
      <w:r w:rsidRPr="0065289A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 xml:space="preserve">3A: Descriptive Statistics for Anxiety Measure Predictors   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2580"/>
        <w:gridCol w:w="960"/>
        <w:gridCol w:w="960"/>
        <w:gridCol w:w="1170"/>
        <w:gridCol w:w="750"/>
        <w:gridCol w:w="960"/>
      </w:tblGrid>
      <w:tr w:rsidR="00C77A17" w:rsidRPr="00C77A17" w14:paraId="345F1DB8" w14:textId="77777777" w:rsidTr="00C77A17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E2BA9" w14:textId="30E5724B" w:rsidR="00C77A17" w:rsidRPr="004A0900" w:rsidRDefault="004A0900" w:rsidP="00C77A17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  <w14:ligatures w14:val="none"/>
              </w:rPr>
            </w:pPr>
            <w:r w:rsidRPr="004A0900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  <w14:ligatures w14:val="none"/>
              </w:rPr>
              <w:t>Variable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DD7DA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E7792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Mean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10C7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Std. Dev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67C21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F607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Max</w:t>
            </w:r>
          </w:p>
        </w:tc>
      </w:tr>
      <w:tr w:rsidR="00C77A17" w:rsidRPr="00C77A17" w14:paraId="23427B20" w14:textId="77777777" w:rsidTr="00C77A17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F802" w14:textId="77777777" w:rsidR="00C77A17" w:rsidRPr="00C77A17" w:rsidRDefault="00C77A17" w:rsidP="00C77A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Income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283C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78E4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5.73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764E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6002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061E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</w:tc>
      </w:tr>
      <w:tr w:rsidR="00C77A17" w:rsidRPr="00C77A17" w14:paraId="76FBDAD3" w14:textId="77777777" w:rsidTr="00C77A1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4661" w14:textId="77777777" w:rsidR="00C77A17" w:rsidRPr="00C77A17" w:rsidRDefault="00C77A17" w:rsidP="00C77A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White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C338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F5DC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3CF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0.321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FB7B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68C3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</w:tr>
      <w:tr w:rsidR="00C77A17" w:rsidRPr="00C77A17" w14:paraId="20342987" w14:textId="77777777" w:rsidTr="00C77A1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6A0" w14:textId="77777777" w:rsidR="00C77A17" w:rsidRPr="00C77A17" w:rsidRDefault="00C77A17" w:rsidP="00C77A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8946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1167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877E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B5E7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438C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</w:tr>
      <w:tr w:rsidR="00C77A17" w:rsidRPr="00C77A17" w14:paraId="1B6D6952" w14:textId="77777777" w:rsidTr="00C77A1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E774" w14:textId="77777777" w:rsidR="00C77A17" w:rsidRPr="00C77A17" w:rsidRDefault="00C77A17" w:rsidP="00C77A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0497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D837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9B22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17.193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496E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F840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85</w:t>
            </w:r>
          </w:p>
        </w:tc>
      </w:tr>
      <w:tr w:rsidR="00C77A17" w:rsidRPr="00C77A17" w14:paraId="4FC9DDA3" w14:textId="77777777" w:rsidTr="00C77A1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3FDC" w14:textId="77777777" w:rsidR="00C77A17" w:rsidRPr="00C77A17" w:rsidRDefault="00C77A17" w:rsidP="00C77A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C94A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0B14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C705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1.707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2F7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DA28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</w:tc>
      </w:tr>
      <w:tr w:rsidR="00C77A17" w:rsidRPr="00C77A17" w14:paraId="19AAF50E" w14:textId="77777777" w:rsidTr="00C77A1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9D65" w14:textId="77777777" w:rsidR="00C77A17" w:rsidRPr="00C77A17" w:rsidRDefault="00C77A17" w:rsidP="00C77A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Ideology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E3BE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9E68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FF6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1.049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4BCE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1F63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</w:tr>
      <w:tr w:rsidR="00C77A17" w:rsidRPr="00C77A17" w14:paraId="66B9EE12" w14:textId="77777777" w:rsidTr="00C77A17">
        <w:trPr>
          <w:trHeight w:val="300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D6A1" w14:textId="41F4C486" w:rsidR="00C77A17" w:rsidRPr="00C77A17" w:rsidRDefault="00C77A17" w:rsidP="00C77A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Political </w:t>
            </w:r>
            <w:r w:rsidR="00F546B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Interest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AF56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4FB6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3.52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A7F3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1.03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DCE8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A2FF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</w:tr>
      <w:tr w:rsidR="00C77A17" w:rsidRPr="00C77A17" w14:paraId="007C7BCD" w14:textId="77777777" w:rsidTr="00C77A1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F15CA" w14:textId="77777777" w:rsidR="00C77A17" w:rsidRPr="00C77A17" w:rsidRDefault="00C77A17" w:rsidP="00C77A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Political Knowledge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936A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29B8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C3404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42B75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41592" w14:textId="77777777" w:rsidR="00C77A17" w:rsidRPr="00C77A17" w:rsidRDefault="00C77A17" w:rsidP="00C77A1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C77A1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</w:tr>
    </w:tbl>
    <w:p w14:paraId="334D0437" w14:textId="5AD6111C" w:rsidR="0065289A" w:rsidRDefault="0065289A">
      <w:pPr>
        <w:rPr>
          <w:rFonts w:ascii="Times New Roman" w:hAnsi="Times New Roman" w:cs="Times New Roman"/>
          <w:sz w:val="18"/>
          <w:szCs w:val="18"/>
        </w:rPr>
      </w:pPr>
    </w:p>
    <w:p w14:paraId="615B3E2E" w14:textId="108C2217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6B048C31" w14:textId="28832AB7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4B0A6C25" w14:textId="69E3B416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5F80985E" w14:textId="636228F6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47CA44E7" w14:textId="35C21C19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72BCBE2D" w14:textId="4DD8AF0C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0CC02C04" w14:textId="436541F6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1EA0502A" w14:textId="07300DEA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59927564" w14:textId="62AE5DAF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564CF30A" w14:textId="6114B91F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730EC914" w14:textId="1944F6E9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05C0F8D4" w14:textId="5716889F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16843107" w14:textId="68599748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500D98C5" w14:textId="34AAA1D2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110ED07B" w14:textId="0060B456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18F2FCD2" w14:textId="3CD9B2E5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06B0E2A7" w14:textId="4AF3D617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07691DC1" w14:textId="66A73014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36EC6D98" w14:textId="27354380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416B52D4" w14:textId="4D5553E0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5D7F8F71" w14:textId="01AEBE71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27CCA71B" w14:textId="7133772C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5E6FC4F3" w14:textId="00E382C3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331C1635" w14:textId="578CBEE7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4D848C7B" w14:textId="710E23B2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467C5BC6" w14:textId="2BD99B5D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562A0FDB" w14:textId="26AF32EE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2A419D4B" w14:textId="323C0F01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45185B26" w14:textId="526DAD13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54959DCC" w14:textId="0AD38A88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70763AB3" w14:textId="02B6E72F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3DCF96D1" w14:textId="5FD9B83A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3E7D73EB" w14:textId="6DD4D8F5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19942000" w14:textId="629C502D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21BCC6AF" w14:textId="00885F0B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0AB2E983" w14:textId="0CB50921" w:rsidR="00C77A17" w:rsidRDefault="00C77A17">
      <w:pPr>
        <w:rPr>
          <w:rFonts w:ascii="Times New Roman" w:hAnsi="Times New Roman" w:cs="Times New Roman"/>
          <w:sz w:val="18"/>
          <w:szCs w:val="18"/>
        </w:rPr>
      </w:pPr>
    </w:p>
    <w:p w14:paraId="182C015B" w14:textId="77777777" w:rsidR="00C77A17" w:rsidRDefault="00C77A17">
      <w:pPr>
        <w:rPr>
          <w:rFonts w:ascii="Times New Roman" w:hAnsi="Times New Roman" w:cs="Times New Roman"/>
          <w:sz w:val="18"/>
          <w:szCs w:val="18"/>
        </w:rPr>
      </w:pPr>
    </w:p>
    <w:p w14:paraId="58E2640F" w14:textId="00258711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3ABB5511" w14:textId="0E04D48A" w:rsidR="00D22616" w:rsidRDefault="00D22616">
      <w:pPr>
        <w:rPr>
          <w:rFonts w:ascii="Times New Roman" w:hAnsi="Times New Roman" w:cs="Times New Roman"/>
          <w:sz w:val="18"/>
          <w:szCs w:val="18"/>
        </w:rPr>
      </w:pPr>
    </w:p>
    <w:p w14:paraId="6A5A6C80" w14:textId="2A015773" w:rsidR="00204C24" w:rsidRDefault="00204C24">
      <w:pPr>
        <w:rPr>
          <w:rFonts w:ascii="Times New Roman" w:hAnsi="Times New Roman" w:cs="Times New Roman"/>
          <w:sz w:val="18"/>
          <w:szCs w:val="18"/>
        </w:rPr>
      </w:pPr>
    </w:p>
    <w:p w14:paraId="428E351A" w14:textId="77777777" w:rsidR="004A0900" w:rsidRDefault="004A0900">
      <w:pPr>
        <w:rPr>
          <w:rFonts w:ascii="Times New Roman" w:hAnsi="Times New Roman" w:cs="Times New Roman"/>
          <w:b/>
          <w:bCs/>
        </w:rPr>
      </w:pPr>
    </w:p>
    <w:p w14:paraId="38B6E684" w14:textId="77777777" w:rsidR="004A0900" w:rsidRDefault="004A0900">
      <w:pPr>
        <w:rPr>
          <w:rFonts w:ascii="Times New Roman" w:hAnsi="Times New Roman" w:cs="Times New Roman"/>
          <w:b/>
          <w:bCs/>
        </w:rPr>
      </w:pPr>
    </w:p>
    <w:p w14:paraId="403DB300" w14:textId="77777777" w:rsidR="00227DFD" w:rsidRDefault="00227DFD">
      <w:pPr>
        <w:rPr>
          <w:rFonts w:ascii="Times New Roman" w:hAnsi="Times New Roman" w:cs="Times New Roman"/>
          <w:b/>
          <w:bCs/>
        </w:rPr>
      </w:pPr>
    </w:p>
    <w:p w14:paraId="1FC9C2B9" w14:textId="77777777" w:rsidR="00815C0B" w:rsidRDefault="00815C0B">
      <w:pPr>
        <w:rPr>
          <w:rFonts w:ascii="Times New Roman" w:hAnsi="Times New Roman" w:cs="Times New Roman"/>
          <w:b/>
          <w:bCs/>
        </w:rPr>
      </w:pPr>
    </w:p>
    <w:p w14:paraId="56B6C2B0" w14:textId="7C226C20" w:rsidR="00204C24" w:rsidRDefault="00204C24">
      <w:pPr>
        <w:rPr>
          <w:rFonts w:ascii="Times New Roman" w:hAnsi="Times New Roman" w:cs="Times New Roman"/>
          <w:sz w:val="18"/>
          <w:szCs w:val="18"/>
        </w:rPr>
      </w:pPr>
      <w:r w:rsidRPr="0065289A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 xml:space="preserve">4A: Predictors of Political </w:t>
      </w:r>
      <w:r w:rsidR="00815C0B">
        <w:rPr>
          <w:rFonts w:ascii="Times New Roman" w:hAnsi="Times New Roman" w:cs="Times New Roman"/>
          <w:b/>
          <w:bCs/>
        </w:rPr>
        <w:t xml:space="preserve">and General </w:t>
      </w:r>
      <w:r>
        <w:rPr>
          <w:rFonts w:ascii="Times New Roman" w:hAnsi="Times New Roman" w:cs="Times New Roman"/>
          <w:b/>
          <w:bCs/>
        </w:rPr>
        <w:t xml:space="preserve">Anxiety </w:t>
      </w:r>
      <w:r w:rsidR="00815C0B">
        <w:rPr>
          <w:rFonts w:ascii="Times New Roman" w:hAnsi="Times New Roman" w:cs="Times New Roman"/>
          <w:b/>
          <w:bCs/>
        </w:rPr>
        <w:t xml:space="preserve">(Full Regression </w:t>
      </w:r>
      <w:r w:rsidR="0028004C">
        <w:rPr>
          <w:rFonts w:ascii="Times New Roman" w:hAnsi="Times New Roman" w:cs="Times New Roman"/>
          <w:b/>
          <w:bCs/>
        </w:rPr>
        <w:t>Results</w:t>
      </w:r>
      <w:r w:rsidR="00815C0B">
        <w:rPr>
          <w:rFonts w:ascii="Times New Roman" w:hAnsi="Times New Roman" w:cs="Times New Roman"/>
          <w:b/>
          <w:bCs/>
        </w:rPr>
        <w:t>)</w:t>
      </w:r>
    </w:p>
    <w:p w14:paraId="2F10A281" w14:textId="2C36ED0E" w:rsidR="00204C24" w:rsidRDefault="00204C2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7949" w:type="dxa"/>
        <w:tblLook w:val="04A0" w:firstRow="1" w:lastRow="0" w:firstColumn="1" w:lastColumn="0" w:noHBand="0" w:noVBand="1"/>
      </w:tblPr>
      <w:tblGrid>
        <w:gridCol w:w="2677"/>
        <w:gridCol w:w="1318"/>
        <w:gridCol w:w="1318"/>
        <w:gridCol w:w="1318"/>
        <w:gridCol w:w="1318"/>
      </w:tblGrid>
      <w:tr w:rsidR="00815C0B" w:rsidRPr="00815C0B" w14:paraId="1EC4B758" w14:textId="77777777" w:rsidTr="00815C0B">
        <w:trPr>
          <w:trHeight w:val="284"/>
        </w:trPr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EFFB9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51980" w14:textId="7708F588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Model 1 Political Anxiety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00D4E" w14:textId="1B1BE6D8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Model 2 Political Anxiety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B56F4" w14:textId="2CEB36AC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Model 3 General Anxiety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C4E1" w14:textId="7EB38744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Model 4 General Anxiety</w:t>
            </w:r>
          </w:p>
        </w:tc>
      </w:tr>
      <w:tr w:rsidR="00815C0B" w:rsidRPr="00815C0B" w14:paraId="4D5C5205" w14:textId="77777777" w:rsidTr="00815C0B">
        <w:trPr>
          <w:trHeight w:val="284"/>
        </w:trPr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90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5ADA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b/se/p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310B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b/se/p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B3049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b/se/p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50B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b/se/p</w:t>
            </w:r>
          </w:p>
        </w:tc>
      </w:tr>
      <w:tr w:rsidR="00815C0B" w:rsidRPr="00815C0B" w14:paraId="49818051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5AD0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Income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C4F8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04AE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75F5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-0.059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FD77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-0.061</w:t>
            </w:r>
          </w:p>
        </w:tc>
      </w:tr>
      <w:tr w:rsidR="00815C0B" w:rsidRPr="00815C0B" w14:paraId="03F7FAEF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8536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1DAA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F3AD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037F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0.022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FC3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0.020</w:t>
            </w:r>
          </w:p>
        </w:tc>
      </w:tr>
      <w:tr w:rsidR="00815C0B" w:rsidRPr="00815C0B" w14:paraId="579EAB7A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6476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E133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0.708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55AA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0.195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496E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BF6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0.003</w:t>
            </w:r>
          </w:p>
        </w:tc>
      </w:tr>
      <w:tr w:rsidR="00815C0B" w:rsidRPr="00815C0B" w14:paraId="6C7AC9C5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CD8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White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FF65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0.465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8229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0.528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28C7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-0.092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1184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-0.160</w:t>
            </w:r>
          </w:p>
        </w:tc>
      </w:tr>
      <w:tr w:rsidR="00815C0B" w:rsidRPr="00815C0B" w14:paraId="0F8296F7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7C15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12AA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0.281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BFD9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0.267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DB99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0.130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487D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0.124</w:t>
            </w:r>
          </w:p>
        </w:tc>
      </w:tr>
      <w:tr w:rsidR="00815C0B" w:rsidRPr="00815C0B" w14:paraId="0D2FF4A5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340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05FE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D63D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0.049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AA63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0.483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9C11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0.198</w:t>
            </w:r>
          </w:p>
        </w:tc>
      </w:tr>
      <w:tr w:rsidR="00815C0B" w:rsidRPr="00815C0B" w14:paraId="1875CE17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27D3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Male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80E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-0.305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E63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-0.190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D751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-0.168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1F6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-0.123</w:t>
            </w:r>
          </w:p>
        </w:tc>
      </w:tr>
      <w:tr w:rsidR="00815C0B" w:rsidRPr="00815C0B" w14:paraId="1F3F62B3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19E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9831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0.171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6657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0.163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0FF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0.079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5F99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0.075</w:t>
            </w:r>
          </w:p>
        </w:tc>
      </w:tr>
      <w:tr w:rsidR="00815C0B" w:rsidRPr="00815C0B" w14:paraId="25DB1EB6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3901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BC3F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0.074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9167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0.244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186D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0.034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D8C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0.104</w:t>
            </w:r>
          </w:p>
        </w:tc>
      </w:tr>
      <w:tr w:rsidR="00815C0B" w:rsidRPr="00815C0B" w14:paraId="238F1469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E13D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Age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D90C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-0.006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6CCF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3E09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-0.018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841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-0.017</w:t>
            </w:r>
          </w:p>
        </w:tc>
      </w:tr>
      <w:tr w:rsidR="00815C0B" w:rsidRPr="00815C0B" w14:paraId="6BC282E2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B545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E997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114E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DA2A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6EC7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0.002</w:t>
            </w:r>
          </w:p>
        </w:tc>
      </w:tr>
      <w:tr w:rsidR="00815C0B" w:rsidRPr="00815C0B" w14:paraId="330E5487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19F4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773D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0.286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3194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0.271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F37A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5AB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0.000</w:t>
            </w:r>
          </w:p>
        </w:tc>
      </w:tr>
      <w:tr w:rsidR="00815C0B" w:rsidRPr="00815C0B" w14:paraId="75DB5983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8E3E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BA24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0.097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B3D8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4B39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-0.003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96D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-0.017</w:t>
            </w:r>
          </w:p>
        </w:tc>
      </w:tr>
      <w:tr w:rsidR="00815C0B" w:rsidRPr="00815C0B" w14:paraId="29271E89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0061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8AF1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0337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0.053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0947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0.026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E0C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0.024</w:t>
            </w:r>
          </w:p>
        </w:tc>
      </w:tr>
      <w:tr w:rsidR="00815C0B" w:rsidRPr="00815C0B" w14:paraId="7C8017AC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401D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8A46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0.081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954B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0.061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2D73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0.910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4806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0.483</w:t>
            </w:r>
          </w:p>
        </w:tc>
      </w:tr>
      <w:tr w:rsidR="00815C0B" w:rsidRPr="00815C0B" w14:paraId="683E369D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1E3D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Ideology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F4A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-0.160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C8F7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-0.093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649B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-0.097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3C9D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-0.074</w:t>
            </w:r>
          </w:p>
        </w:tc>
      </w:tr>
      <w:tr w:rsidR="00815C0B" w:rsidRPr="00815C0B" w14:paraId="0BD1D1FC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0E3C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EE88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0.082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D656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0.078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6FB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0.038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B9F6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0.036</w:t>
            </w:r>
          </w:p>
        </w:tc>
      </w:tr>
      <w:tr w:rsidR="00815C0B" w:rsidRPr="00815C0B" w14:paraId="1068735D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6C31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5DC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99AB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0.236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05D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0.011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14D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0.043</w:t>
            </w:r>
          </w:p>
        </w:tc>
      </w:tr>
      <w:tr w:rsidR="00815C0B" w:rsidRPr="00815C0B" w14:paraId="3DF37CB5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7DBF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Political Interest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BC63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0.696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FE0E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0.607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1BA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0.130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C057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0.027</w:t>
            </w:r>
          </w:p>
        </w:tc>
      </w:tr>
      <w:tr w:rsidR="00815C0B" w:rsidRPr="00815C0B" w14:paraId="5EBC8E86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00F3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31E8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0.095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83FF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0.091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AB0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DEE9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0.044</w:t>
            </w:r>
          </w:p>
        </w:tc>
      </w:tr>
      <w:tr w:rsidR="00815C0B" w:rsidRPr="00815C0B" w14:paraId="25983516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A84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A9A4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E18F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E16C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C818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0.544</w:t>
            </w:r>
          </w:p>
        </w:tc>
      </w:tr>
      <w:tr w:rsidR="00815C0B" w:rsidRPr="00815C0B" w14:paraId="603E86E3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43D7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Political Knowledge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677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0.265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602D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0.333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571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-0.099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1445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-0.138</w:t>
            </w:r>
          </w:p>
        </w:tc>
      </w:tr>
      <w:tr w:rsidR="00815C0B" w:rsidRPr="00815C0B" w14:paraId="50E517F9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9AEA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E4CB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0.114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F4CB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0.109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00A9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0.053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4956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0.050</w:t>
            </w:r>
          </w:p>
        </w:tc>
      </w:tr>
      <w:tr w:rsidR="00815C0B" w:rsidRPr="00815C0B" w14:paraId="388F05B2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79FA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79CF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DC2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C757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0.062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16EA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0.007</w:t>
            </w:r>
          </w:p>
        </w:tc>
      </w:tr>
      <w:tr w:rsidR="00815C0B" w:rsidRPr="00815C0B" w14:paraId="4DEA10E7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4CB6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General Anxiety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D429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EDE8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0.687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9BEC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80E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15C0B" w:rsidRPr="00815C0B" w14:paraId="33332E03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4DC1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A4CD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357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0.103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42B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1F78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15C0B" w:rsidRPr="00815C0B" w14:paraId="15140A7A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06D3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AF69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120E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84CB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343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815C0B" w:rsidRPr="00815C0B" w14:paraId="577E8E52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B985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Political Anxiety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FCEE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1998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9B9B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7CC6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0.147</w:t>
            </w:r>
          </w:p>
        </w:tc>
      </w:tr>
      <w:tr w:rsidR="00815C0B" w:rsidRPr="00815C0B" w14:paraId="273DCD61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CA3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6A94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931F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E08E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8EAF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0.022</w:t>
            </w:r>
          </w:p>
        </w:tc>
      </w:tr>
      <w:tr w:rsidR="00815C0B" w:rsidRPr="00815C0B" w14:paraId="5D78FDBC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DB1B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5E9E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BC0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155B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173B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0.000</w:t>
            </w:r>
          </w:p>
        </w:tc>
      </w:tr>
      <w:tr w:rsidR="00815C0B" w:rsidRPr="00815C0B" w14:paraId="09427D1F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0432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Constant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9F0D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3.135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61A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1.453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4843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2.449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05F7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1.987</w:t>
            </w:r>
          </w:p>
        </w:tc>
      </w:tr>
      <w:tr w:rsidR="00815C0B" w:rsidRPr="00815C0B" w14:paraId="79874E8F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BE11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67AC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0.507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EEA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0.544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525B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0.235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4BEA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0.234</w:t>
            </w:r>
          </w:p>
        </w:tc>
      </w:tr>
      <w:tr w:rsidR="00815C0B" w:rsidRPr="00815C0B" w14:paraId="6A825465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DBC35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2BA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861F5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BCC2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46A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0.000</w:t>
            </w:r>
          </w:p>
        </w:tc>
      </w:tr>
      <w:tr w:rsidR="00815C0B" w:rsidRPr="00815C0B" w14:paraId="4767CF5D" w14:textId="77777777" w:rsidTr="00815C0B">
        <w:trPr>
          <w:trHeight w:val="284"/>
        </w:trPr>
        <w:tc>
          <w:tcPr>
            <w:tcW w:w="26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297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73EA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8F4E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7F20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B5A8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402</w:t>
            </w:r>
          </w:p>
        </w:tc>
      </w:tr>
      <w:tr w:rsidR="00815C0B" w:rsidRPr="00815C0B" w14:paraId="199D1CAD" w14:textId="77777777" w:rsidTr="00815C0B">
        <w:trPr>
          <w:trHeight w:val="284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AFAC0" w14:textId="77777777" w:rsidR="00815C0B" w:rsidRPr="00815C0B" w:rsidRDefault="00815C0B" w:rsidP="00815C0B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Adjusted R</w:t>
            </w: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  <w14:ligatures w14:val="none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27B08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6AF4F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3588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4EFD" w14:textId="77777777" w:rsidR="00815C0B" w:rsidRPr="00815C0B" w:rsidRDefault="00815C0B" w:rsidP="00815C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15C0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0.26</w:t>
            </w:r>
          </w:p>
        </w:tc>
      </w:tr>
    </w:tbl>
    <w:p w14:paraId="728B2F8B" w14:textId="638B3E5C" w:rsidR="00204C24" w:rsidRDefault="00C559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Notes: p-values are for two-tailed tests. </w:t>
      </w:r>
    </w:p>
    <w:p w14:paraId="3D12B94A" w14:textId="125B2D25" w:rsidR="00204C24" w:rsidRDefault="00204C24">
      <w:pPr>
        <w:rPr>
          <w:rFonts w:ascii="Times New Roman" w:hAnsi="Times New Roman" w:cs="Times New Roman"/>
          <w:sz w:val="18"/>
          <w:szCs w:val="18"/>
        </w:rPr>
      </w:pPr>
    </w:p>
    <w:p w14:paraId="4EDF8F13" w14:textId="7180B34D" w:rsidR="00204C24" w:rsidRDefault="00204C24">
      <w:pPr>
        <w:rPr>
          <w:rFonts w:ascii="Times New Roman" w:hAnsi="Times New Roman" w:cs="Times New Roman"/>
          <w:sz w:val="18"/>
          <w:szCs w:val="18"/>
        </w:rPr>
      </w:pPr>
    </w:p>
    <w:p w14:paraId="716B8449" w14:textId="44BED357" w:rsidR="00204C24" w:rsidRDefault="00204C24">
      <w:pPr>
        <w:rPr>
          <w:rFonts w:ascii="Times New Roman" w:hAnsi="Times New Roman" w:cs="Times New Roman"/>
          <w:sz w:val="18"/>
          <w:szCs w:val="18"/>
        </w:rPr>
      </w:pPr>
    </w:p>
    <w:p w14:paraId="67BE7CF5" w14:textId="11CCA05E" w:rsidR="00204C24" w:rsidRDefault="00204C24">
      <w:pPr>
        <w:rPr>
          <w:rFonts w:ascii="Times New Roman" w:hAnsi="Times New Roman" w:cs="Times New Roman"/>
          <w:sz w:val="18"/>
          <w:szCs w:val="18"/>
        </w:rPr>
      </w:pPr>
    </w:p>
    <w:p w14:paraId="2231BCEF" w14:textId="77777777" w:rsidR="00C559EC" w:rsidRDefault="00C559EC" w:rsidP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F36E7D7" w14:textId="6929D10C" w:rsidR="00D04D96" w:rsidRPr="00932EA1" w:rsidRDefault="00D04D96" w:rsidP="00D04D9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32EA1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Figure </w:t>
      </w:r>
      <w:r>
        <w:rPr>
          <w:rFonts w:ascii="Times New Roman" w:hAnsi="Times New Roman" w:cs="Times New Roman"/>
          <w:b/>
          <w:bCs/>
          <w:sz w:val="22"/>
          <w:szCs w:val="22"/>
        </w:rPr>
        <w:t>1A</w:t>
      </w:r>
      <w:r w:rsidRPr="00932EA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Distribution of General Anxiety Items in </w:t>
      </w:r>
      <w:r w:rsidRPr="00932EA1">
        <w:rPr>
          <w:rFonts w:ascii="Times New Roman" w:hAnsi="Times New Roman" w:cs="Times New Roman"/>
          <w:b/>
          <w:bCs/>
          <w:sz w:val="22"/>
          <w:szCs w:val="22"/>
        </w:rPr>
        <w:t>October 2023 Wisconsin Survey (</w:t>
      </w:r>
      <w:r w:rsidRPr="00932EA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 </w:t>
      </w:r>
      <w:r w:rsidRPr="00932EA1">
        <w:rPr>
          <w:rFonts w:ascii="Times New Roman" w:hAnsi="Times New Roman" w:cs="Times New Roman"/>
          <w:b/>
          <w:bCs/>
          <w:sz w:val="22"/>
          <w:szCs w:val="22"/>
        </w:rPr>
        <w:t>= 43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932EA1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586917B1" w14:textId="77777777" w:rsidR="00D04D96" w:rsidRDefault="00D04D96" w:rsidP="00D04D96">
      <w:pPr>
        <w:rPr>
          <w:rFonts w:ascii="Times New Roman" w:hAnsi="Times New Roman" w:cs="Times New Roman"/>
          <w:sz w:val="18"/>
          <w:szCs w:val="18"/>
        </w:rPr>
      </w:pPr>
    </w:p>
    <w:p w14:paraId="52BED36A" w14:textId="77777777" w:rsidR="00D04D96" w:rsidRPr="00AC1A31" w:rsidRDefault="00D04D96" w:rsidP="00D04D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DC17BD8" wp14:editId="02B914B8">
            <wp:extent cx="5663953" cy="3484076"/>
            <wp:effectExtent l="0" t="0" r="635" b="0"/>
            <wp:docPr id="1997817592" name="Picture 1" descr="A graph with numbers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817592" name="Picture 1" descr="A graph with numbers and 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415" cy="349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0A0C2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7DAE364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40EA2D5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AADF904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F36894D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3E8FDA9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E2281E2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030FEFA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5F4BDF7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4A80ABA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01D2EEC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7D83043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F331A4F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E8A82C8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4907C63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6E0E31D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6DBD178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8C694F8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C05E930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087BB82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56C449A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61A8188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4078BBE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C7D563B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D75478A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A668BA2" w14:textId="77777777" w:rsidR="00D04D96" w:rsidRDefault="00D04D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439B590" w14:textId="073C8EE9" w:rsidR="00AC1A31" w:rsidRPr="00932EA1" w:rsidRDefault="00AC1A3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32EA1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Figure </w:t>
      </w:r>
      <w:r w:rsidR="00D04D96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77B4C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932EA1">
        <w:rPr>
          <w:rFonts w:ascii="Times New Roman" w:hAnsi="Times New Roman" w:cs="Times New Roman"/>
          <w:b/>
          <w:bCs/>
          <w:sz w:val="22"/>
          <w:szCs w:val="22"/>
        </w:rPr>
        <w:t>: Correlation Matrix of Items from Smith, Weinschenk, and Panagopoulos (2023) political anxiety battery, October 2023 Wisconsin Survey (</w:t>
      </w:r>
      <w:r w:rsidRPr="00932EA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 </w:t>
      </w:r>
      <w:r w:rsidRPr="00932EA1">
        <w:rPr>
          <w:rFonts w:ascii="Times New Roman" w:hAnsi="Times New Roman" w:cs="Times New Roman"/>
          <w:b/>
          <w:bCs/>
          <w:sz w:val="22"/>
          <w:szCs w:val="22"/>
        </w:rPr>
        <w:t>= 436)</w:t>
      </w:r>
    </w:p>
    <w:p w14:paraId="4B262DD6" w14:textId="77777777" w:rsidR="00AC1A31" w:rsidRDefault="00AC1A31">
      <w:pPr>
        <w:rPr>
          <w:rFonts w:ascii="Times New Roman" w:hAnsi="Times New Roman" w:cs="Times New Roman"/>
          <w:sz w:val="18"/>
          <w:szCs w:val="18"/>
        </w:rPr>
      </w:pPr>
    </w:p>
    <w:p w14:paraId="62271922" w14:textId="74F737D7" w:rsidR="0065289A" w:rsidRDefault="0065289A">
      <w:pPr>
        <w:rPr>
          <w:rFonts w:ascii="Times New Roman" w:hAnsi="Times New Roman" w:cs="Times New Roman"/>
          <w:sz w:val="18"/>
          <w:szCs w:val="18"/>
        </w:rPr>
      </w:pPr>
      <w:r w:rsidRPr="0065289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69DC735" wp14:editId="5C9478D1">
            <wp:extent cx="5029200" cy="3657600"/>
            <wp:effectExtent l="0" t="0" r="0" b="0"/>
            <wp:docPr id="6497005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70056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6C8C" w14:textId="44590CAF" w:rsidR="00AC1A31" w:rsidRDefault="00AC1A31">
      <w:pPr>
        <w:rPr>
          <w:rFonts w:ascii="Times New Roman" w:hAnsi="Times New Roman" w:cs="Times New Roman"/>
          <w:sz w:val="18"/>
          <w:szCs w:val="18"/>
        </w:rPr>
      </w:pPr>
      <w:r w:rsidRPr="00932EA1">
        <w:rPr>
          <w:rFonts w:ascii="Times New Roman" w:hAnsi="Times New Roman" w:cs="Times New Roman"/>
          <w:i/>
          <w:iCs/>
          <w:sz w:val="18"/>
          <w:szCs w:val="18"/>
        </w:rPr>
        <w:t>Notes</w:t>
      </w:r>
      <w:r>
        <w:rPr>
          <w:rFonts w:ascii="Times New Roman" w:hAnsi="Times New Roman" w:cs="Times New Roman"/>
          <w:sz w:val="18"/>
          <w:szCs w:val="18"/>
        </w:rPr>
        <w:t xml:space="preserve">: Cell entries are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Pearson’s r </w:t>
      </w:r>
      <w:r>
        <w:rPr>
          <w:rFonts w:ascii="Times New Roman" w:hAnsi="Times New Roman" w:cs="Times New Roman"/>
          <w:sz w:val="18"/>
          <w:szCs w:val="18"/>
        </w:rPr>
        <w:t xml:space="preserve">values. All correlations are statistically significant at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 </w:t>
      </w:r>
      <w:r w:rsidRPr="00AC1A31">
        <w:rPr>
          <w:rFonts w:ascii="Times New Roman" w:hAnsi="Times New Roman" w:cs="Times New Roman"/>
          <w:i/>
          <w:iCs/>
          <w:sz w:val="18"/>
          <w:szCs w:val="18"/>
        </w:rPr>
        <w:t>&lt;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.</w:t>
      </w:r>
      <w:r w:rsidRPr="00AC1A31">
        <w:rPr>
          <w:rFonts w:ascii="Times New Roman" w:hAnsi="Times New Roman" w:cs="Times New Roman"/>
          <w:sz w:val="18"/>
          <w:szCs w:val="18"/>
        </w:rPr>
        <w:t>001 l</w:t>
      </w:r>
      <w:r>
        <w:rPr>
          <w:rFonts w:ascii="Times New Roman" w:hAnsi="Times New Roman" w:cs="Times New Roman"/>
          <w:sz w:val="18"/>
          <w:szCs w:val="18"/>
        </w:rPr>
        <w:t xml:space="preserve">evel. </w:t>
      </w:r>
    </w:p>
    <w:p w14:paraId="199019F0" w14:textId="77777777" w:rsidR="00184AFC" w:rsidRDefault="00184AFC">
      <w:pPr>
        <w:rPr>
          <w:rFonts w:ascii="Times New Roman" w:hAnsi="Times New Roman" w:cs="Times New Roman"/>
          <w:sz w:val="18"/>
          <w:szCs w:val="18"/>
        </w:rPr>
      </w:pPr>
    </w:p>
    <w:p w14:paraId="20ECB7BE" w14:textId="77777777" w:rsidR="00184AFC" w:rsidRDefault="00184AFC">
      <w:pPr>
        <w:rPr>
          <w:rFonts w:ascii="Times New Roman" w:hAnsi="Times New Roman" w:cs="Times New Roman"/>
          <w:sz w:val="18"/>
          <w:szCs w:val="18"/>
        </w:rPr>
      </w:pPr>
    </w:p>
    <w:p w14:paraId="53888D52" w14:textId="77777777" w:rsidR="00184AFC" w:rsidRDefault="00184AFC">
      <w:pPr>
        <w:rPr>
          <w:rFonts w:ascii="Times New Roman" w:hAnsi="Times New Roman" w:cs="Times New Roman"/>
          <w:sz w:val="18"/>
          <w:szCs w:val="18"/>
        </w:rPr>
      </w:pPr>
    </w:p>
    <w:p w14:paraId="3D31988D" w14:textId="77777777" w:rsidR="00184AFC" w:rsidRDefault="00184AFC">
      <w:pPr>
        <w:rPr>
          <w:rFonts w:ascii="Times New Roman" w:hAnsi="Times New Roman" w:cs="Times New Roman"/>
          <w:sz w:val="18"/>
          <w:szCs w:val="18"/>
        </w:rPr>
      </w:pPr>
    </w:p>
    <w:p w14:paraId="100E9E4D" w14:textId="77777777" w:rsidR="00184AFC" w:rsidRDefault="00184AFC">
      <w:pPr>
        <w:rPr>
          <w:rFonts w:ascii="Times New Roman" w:hAnsi="Times New Roman" w:cs="Times New Roman"/>
          <w:sz w:val="18"/>
          <w:szCs w:val="18"/>
        </w:rPr>
      </w:pPr>
    </w:p>
    <w:p w14:paraId="567BA908" w14:textId="77777777" w:rsidR="00184AFC" w:rsidRDefault="00184AFC">
      <w:pPr>
        <w:rPr>
          <w:rFonts w:ascii="Times New Roman" w:hAnsi="Times New Roman" w:cs="Times New Roman"/>
          <w:sz w:val="18"/>
          <w:szCs w:val="18"/>
        </w:rPr>
      </w:pPr>
    </w:p>
    <w:p w14:paraId="5024AFD5" w14:textId="77777777" w:rsidR="00184AFC" w:rsidRDefault="00184AFC">
      <w:pPr>
        <w:rPr>
          <w:rFonts w:ascii="Times New Roman" w:hAnsi="Times New Roman" w:cs="Times New Roman"/>
          <w:sz w:val="18"/>
          <w:szCs w:val="18"/>
        </w:rPr>
      </w:pPr>
    </w:p>
    <w:p w14:paraId="339422A3" w14:textId="77777777" w:rsidR="00184AFC" w:rsidRDefault="00184AFC">
      <w:pPr>
        <w:rPr>
          <w:rFonts w:ascii="Times New Roman" w:hAnsi="Times New Roman" w:cs="Times New Roman"/>
          <w:sz w:val="18"/>
          <w:szCs w:val="18"/>
        </w:rPr>
      </w:pPr>
    </w:p>
    <w:p w14:paraId="37E0468A" w14:textId="77777777" w:rsidR="00184AFC" w:rsidRDefault="00184AFC">
      <w:pPr>
        <w:rPr>
          <w:rFonts w:ascii="Times New Roman" w:hAnsi="Times New Roman" w:cs="Times New Roman"/>
          <w:sz w:val="18"/>
          <w:szCs w:val="18"/>
        </w:rPr>
      </w:pPr>
    </w:p>
    <w:p w14:paraId="32D27DDA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D781A37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A0E3451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B34868C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8880509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5BB472A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FF99A4E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DF209DB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F894AC8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BE4FFAC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17404DD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5DEEAF1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5B8FE9A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219E173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9D02967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00275FE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CB45310" w14:textId="77777777" w:rsidR="00184AFC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DAD334E" w14:textId="60814E76" w:rsidR="00184AFC" w:rsidRPr="00932EA1" w:rsidRDefault="00184AFC" w:rsidP="00184AF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32EA1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Figure </w:t>
      </w:r>
      <w:r w:rsidR="00D04D96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932EA1">
        <w:rPr>
          <w:rFonts w:ascii="Times New Roman" w:hAnsi="Times New Roman" w:cs="Times New Roman"/>
          <w:b/>
          <w:bCs/>
          <w:sz w:val="22"/>
          <w:szCs w:val="22"/>
        </w:rPr>
        <w:t>: Correlation Matrix of Items from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84AFC">
        <w:rPr>
          <w:rFonts w:ascii="Times New Roman" w:hAnsi="Times New Roman" w:cs="Times New Roman"/>
          <w:b/>
          <w:bCs/>
          <w:sz w:val="22"/>
          <w:szCs w:val="22"/>
        </w:rPr>
        <w:t xml:space="preserve">Spitzer, Kroenke, Williams, and </w:t>
      </w:r>
      <w:proofErr w:type="spellStart"/>
      <w:r w:rsidRPr="00184AFC">
        <w:rPr>
          <w:rFonts w:ascii="Times New Roman" w:hAnsi="Times New Roman" w:cs="Times New Roman"/>
          <w:b/>
          <w:bCs/>
          <w:sz w:val="22"/>
          <w:szCs w:val="22"/>
        </w:rPr>
        <w:t>Löwe</w:t>
      </w:r>
      <w:proofErr w:type="spellEnd"/>
      <w:r w:rsidRPr="00184AFC">
        <w:rPr>
          <w:rFonts w:ascii="Times New Roman" w:hAnsi="Times New Roman" w:cs="Times New Roman"/>
          <w:b/>
          <w:bCs/>
          <w:sz w:val="22"/>
          <w:szCs w:val="22"/>
        </w:rPr>
        <w:t xml:space="preserve"> (2006)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Generalized Anxiety Measure</w:t>
      </w:r>
      <w:r w:rsidRPr="00184AF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932EA1">
        <w:rPr>
          <w:rFonts w:ascii="Times New Roman" w:hAnsi="Times New Roman" w:cs="Times New Roman"/>
          <w:b/>
          <w:bCs/>
          <w:sz w:val="22"/>
          <w:szCs w:val="22"/>
        </w:rPr>
        <w:t xml:space="preserve"> October 2023 Wisconsin Survey (</w:t>
      </w:r>
      <w:r w:rsidRPr="00932EA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 </w:t>
      </w:r>
      <w:r w:rsidRPr="00932EA1">
        <w:rPr>
          <w:rFonts w:ascii="Times New Roman" w:hAnsi="Times New Roman" w:cs="Times New Roman"/>
          <w:b/>
          <w:bCs/>
          <w:sz w:val="22"/>
          <w:szCs w:val="22"/>
        </w:rPr>
        <w:t>= 43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932EA1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1A9FC09E" w14:textId="77777777" w:rsidR="00184AFC" w:rsidRDefault="00184AFC">
      <w:pPr>
        <w:rPr>
          <w:rFonts w:ascii="Times New Roman" w:hAnsi="Times New Roman" w:cs="Times New Roman"/>
          <w:sz w:val="18"/>
          <w:szCs w:val="18"/>
        </w:rPr>
      </w:pPr>
    </w:p>
    <w:p w14:paraId="4A96FDD4" w14:textId="3451B24A" w:rsidR="00184AFC" w:rsidRDefault="00184AFC">
      <w:pPr>
        <w:rPr>
          <w:rFonts w:ascii="Times New Roman" w:hAnsi="Times New Roman" w:cs="Times New Roman"/>
          <w:sz w:val="18"/>
          <w:szCs w:val="18"/>
        </w:rPr>
      </w:pPr>
      <w:r w:rsidRPr="00184AF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8004724" wp14:editId="0DB5D625">
            <wp:extent cx="5029200" cy="3657600"/>
            <wp:effectExtent l="0" t="0" r="0" b="0"/>
            <wp:docPr id="54462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6266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C196A" w14:textId="77777777" w:rsidR="00184AFC" w:rsidRDefault="00184AFC" w:rsidP="00184AFC">
      <w:pPr>
        <w:rPr>
          <w:rFonts w:ascii="Times New Roman" w:hAnsi="Times New Roman" w:cs="Times New Roman"/>
          <w:sz w:val="18"/>
          <w:szCs w:val="18"/>
        </w:rPr>
      </w:pPr>
      <w:r w:rsidRPr="00932EA1">
        <w:rPr>
          <w:rFonts w:ascii="Times New Roman" w:hAnsi="Times New Roman" w:cs="Times New Roman"/>
          <w:i/>
          <w:iCs/>
          <w:sz w:val="18"/>
          <w:szCs w:val="18"/>
        </w:rPr>
        <w:t>Notes</w:t>
      </w:r>
      <w:r>
        <w:rPr>
          <w:rFonts w:ascii="Times New Roman" w:hAnsi="Times New Roman" w:cs="Times New Roman"/>
          <w:sz w:val="18"/>
          <w:szCs w:val="18"/>
        </w:rPr>
        <w:t xml:space="preserve">: Cell entries are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Pearson’s r </w:t>
      </w:r>
      <w:r>
        <w:rPr>
          <w:rFonts w:ascii="Times New Roman" w:hAnsi="Times New Roman" w:cs="Times New Roman"/>
          <w:sz w:val="18"/>
          <w:szCs w:val="18"/>
        </w:rPr>
        <w:t xml:space="preserve">values. All correlations are statistically significant at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 </w:t>
      </w:r>
      <w:r w:rsidRPr="00AC1A31">
        <w:rPr>
          <w:rFonts w:ascii="Times New Roman" w:hAnsi="Times New Roman" w:cs="Times New Roman"/>
          <w:i/>
          <w:iCs/>
          <w:sz w:val="18"/>
          <w:szCs w:val="18"/>
        </w:rPr>
        <w:t>&lt;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.</w:t>
      </w:r>
      <w:r w:rsidRPr="00AC1A31">
        <w:rPr>
          <w:rFonts w:ascii="Times New Roman" w:hAnsi="Times New Roman" w:cs="Times New Roman"/>
          <w:sz w:val="18"/>
          <w:szCs w:val="18"/>
        </w:rPr>
        <w:t>001 l</w:t>
      </w:r>
      <w:r>
        <w:rPr>
          <w:rFonts w:ascii="Times New Roman" w:hAnsi="Times New Roman" w:cs="Times New Roman"/>
          <w:sz w:val="18"/>
          <w:szCs w:val="18"/>
        </w:rPr>
        <w:t xml:space="preserve">evel. </w:t>
      </w:r>
    </w:p>
    <w:p w14:paraId="005F34E0" w14:textId="77777777" w:rsidR="00184AFC" w:rsidRDefault="00184AFC">
      <w:pPr>
        <w:rPr>
          <w:rFonts w:ascii="Times New Roman" w:hAnsi="Times New Roman" w:cs="Times New Roman"/>
          <w:sz w:val="18"/>
          <w:szCs w:val="18"/>
        </w:rPr>
      </w:pPr>
    </w:p>
    <w:p w14:paraId="634991D5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15D38416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1612E27F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0DFB46A5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3B547B22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515E40DB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79C5C031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4DD5DA87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06582302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056B07FE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01A385BD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4E859EF9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1CFA06D6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71F16A64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60BED8F7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69CA4C44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7D38854B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50721BA2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075D25CE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1745BA2C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541A4C20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36907ADA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40C9691E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6C5F3F9F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55E58DDC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65A546F3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5BA04220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12845C83" w14:textId="77777777" w:rsidR="00484F17" w:rsidRDefault="00484F17">
      <w:pPr>
        <w:rPr>
          <w:rFonts w:ascii="Times New Roman" w:hAnsi="Times New Roman" w:cs="Times New Roman"/>
          <w:sz w:val="18"/>
          <w:szCs w:val="18"/>
        </w:rPr>
      </w:pPr>
    </w:p>
    <w:p w14:paraId="06366362" w14:textId="1B96CBF5" w:rsidR="00484F17" w:rsidRPr="00AC1A31" w:rsidRDefault="00484F17">
      <w:pPr>
        <w:rPr>
          <w:rFonts w:ascii="Times New Roman" w:hAnsi="Times New Roman" w:cs="Times New Roman"/>
          <w:sz w:val="18"/>
          <w:szCs w:val="18"/>
        </w:rPr>
      </w:pPr>
    </w:p>
    <w:sectPr w:rsidR="00484F17" w:rsidRPr="00AC1A31" w:rsidSect="0078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E87A" w14:textId="77777777" w:rsidR="00415587" w:rsidRDefault="00415587" w:rsidP="005B2774">
      <w:r>
        <w:separator/>
      </w:r>
    </w:p>
  </w:endnote>
  <w:endnote w:type="continuationSeparator" w:id="0">
    <w:p w14:paraId="26DD46CB" w14:textId="77777777" w:rsidR="00415587" w:rsidRDefault="00415587" w:rsidP="005B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FEF4" w14:textId="77777777" w:rsidR="00415587" w:rsidRDefault="00415587" w:rsidP="005B2774">
      <w:r>
        <w:separator/>
      </w:r>
    </w:p>
  </w:footnote>
  <w:footnote w:type="continuationSeparator" w:id="0">
    <w:p w14:paraId="0546941D" w14:textId="77777777" w:rsidR="00415587" w:rsidRDefault="00415587" w:rsidP="005B2774">
      <w:r>
        <w:continuationSeparator/>
      </w:r>
    </w:p>
  </w:footnote>
  <w:footnote w:id="1">
    <w:p w14:paraId="6A08EA1E" w14:textId="0338CADB" w:rsidR="005B2774" w:rsidRPr="00512E7D" w:rsidRDefault="005B2774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512E7D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512E7D">
        <w:rPr>
          <w:rFonts w:ascii="Times New Roman" w:hAnsi="Times New Roman" w:cs="Times New Roman"/>
          <w:sz w:val="22"/>
          <w:szCs w:val="22"/>
        </w:rPr>
        <w:t xml:space="preserve"> In the survey, respondents were asked to report their total family income using ranges rather than providing a specific number.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74"/>
    <w:rsid w:val="000B6D5F"/>
    <w:rsid w:val="000D1193"/>
    <w:rsid w:val="001757E5"/>
    <w:rsid w:val="00184AFC"/>
    <w:rsid w:val="001A5D3E"/>
    <w:rsid w:val="001F1674"/>
    <w:rsid w:val="001F68C9"/>
    <w:rsid w:val="00204C24"/>
    <w:rsid w:val="00227DFD"/>
    <w:rsid w:val="0028004C"/>
    <w:rsid w:val="00296C28"/>
    <w:rsid w:val="00315065"/>
    <w:rsid w:val="003C3ABF"/>
    <w:rsid w:val="003E5992"/>
    <w:rsid w:val="00415587"/>
    <w:rsid w:val="00484F17"/>
    <w:rsid w:val="004A0900"/>
    <w:rsid w:val="004C0563"/>
    <w:rsid w:val="00512E7D"/>
    <w:rsid w:val="005557B5"/>
    <w:rsid w:val="00563AC3"/>
    <w:rsid w:val="005B2774"/>
    <w:rsid w:val="006525C2"/>
    <w:rsid w:val="0065289A"/>
    <w:rsid w:val="00694599"/>
    <w:rsid w:val="006F7B3C"/>
    <w:rsid w:val="007458EC"/>
    <w:rsid w:val="0077618A"/>
    <w:rsid w:val="007857D9"/>
    <w:rsid w:val="007D1346"/>
    <w:rsid w:val="007D53A2"/>
    <w:rsid w:val="008040A8"/>
    <w:rsid w:val="00815C0B"/>
    <w:rsid w:val="008332AA"/>
    <w:rsid w:val="0086350D"/>
    <w:rsid w:val="008640A4"/>
    <w:rsid w:val="00932EA1"/>
    <w:rsid w:val="009605F2"/>
    <w:rsid w:val="009A7F61"/>
    <w:rsid w:val="009D61BE"/>
    <w:rsid w:val="00A05209"/>
    <w:rsid w:val="00A44859"/>
    <w:rsid w:val="00A81A03"/>
    <w:rsid w:val="00AC1A31"/>
    <w:rsid w:val="00B4572B"/>
    <w:rsid w:val="00B62247"/>
    <w:rsid w:val="00C13F5A"/>
    <w:rsid w:val="00C4434E"/>
    <w:rsid w:val="00C559EC"/>
    <w:rsid w:val="00C77A17"/>
    <w:rsid w:val="00D04D96"/>
    <w:rsid w:val="00D22616"/>
    <w:rsid w:val="00D32239"/>
    <w:rsid w:val="00D32B55"/>
    <w:rsid w:val="00D50689"/>
    <w:rsid w:val="00D737ED"/>
    <w:rsid w:val="00D77B4C"/>
    <w:rsid w:val="00DF1D58"/>
    <w:rsid w:val="00E650CB"/>
    <w:rsid w:val="00E815B8"/>
    <w:rsid w:val="00EC0ADC"/>
    <w:rsid w:val="00F00E15"/>
    <w:rsid w:val="00F53B52"/>
    <w:rsid w:val="00F546B4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BBE0"/>
  <w15:chartTrackingRefBased/>
  <w15:docId w15:val="{B2C80CEE-2897-5B42-AA96-CEB583D2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7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7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7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5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0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compassmilwaukee.org/?module=demographicdata&amp;controller=index&amp;action=index&amp;id=52&amp;sectionId=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Weinschenk, Aaron</dc:creator>
  <cp:keywords/>
  <dc:description/>
  <cp:lastModifiedBy>Weinschenk, Aaron</cp:lastModifiedBy>
  <cp:revision>36</cp:revision>
  <dcterms:created xsi:type="dcterms:W3CDTF">2023-11-18T01:57:00Z</dcterms:created>
  <dcterms:modified xsi:type="dcterms:W3CDTF">2024-02-28T01:57:00Z</dcterms:modified>
</cp:coreProperties>
</file>