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E27" w:rsidRPr="00A37672" w:rsidRDefault="001A664F" w:rsidP="005A7E27">
      <w:pPr>
        <w:jc w:val="center"/>
        <w:rPr>
          <w:rFonts w:cs="Times New Roman"/>
          <w:sz w:val="21"/>
        </w:rPr>
      </w:pPr>
      <w:r>
        <w:rPr>
          <w:rFonts w:cs="Times New Roman"/>
          <w:sz w:val="21"/>
        </w:rPr>
        <w:t xml:space="preserve">Table 1 </w:t>
      </w:r>
      <w:r w:rsidR="005A7E27" w:rsidRPr="00A37672">
        <w:rPr>
          <w:rFonts w:cs="Times New Roman"/>
          <w:sz w:val="21"/>
        </w:rPr>
        <w:t>Study and Participants Characteristics</w:t>
      </w:r>
    </w:p>
    <w:tbl>
      <w:tblPr>
        <w:tblStyle w:val="a4"/>
        <w:tblW w:w="140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701"/>
        <w:gridCol w:w="1134"/>
        <w:gridCol w:w="992"/>
        <w:gridCol w:w="1134"/>
        <w:gridCol w:w="1134"/>
        <w:gridCol w:w="992"/>
        <w:gridCol w:w="709"/>
        <w:gridCol w:w="1276"/>
        <w:gridCol w:w="992"/>
        <w:gridCol w:w="1985"/>
      </w:tblGrid>
      <w:tr w:rsidR="00216588" w:rsidRPr="00A37672" w:rsidTr="009631CC">
        <w:tc>
          <w:tcPr>
            <w:tcW w:w="846" w:type="dxa"/>
            <w:vMerge w:val="restart"/>
          </w:tcPr>
          <w:p w:rsidR="00216588" w:rsidRPr="00A37672" w:rsidRDefault="00216588" w:rsidP="00114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Study, year</w:t>
            </w:r>
          </w:p>
          <w:p w:rsidR="00216588" w:rsidRPr="00A37672" w:rsidRDefault="00216588" w:rsidP="00114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</w:t>
            </w:r>
            <w:r w:rsidRPr="00A37672">
              <w:rPr>
                <w:rFonts w:cs="Times New Roman" w:hint="eastAsia"/>
                <w:sz w:val="18"/>
                <w:szCs w:val="18"/>
              </w:rPr>
              <w:t>ountry</w:t>
            </w:r>
            <w:r w:rsidRPr="00A37672">
              <w:rPr>
                <w:rFonts w:cs="Times New Roman"/>
                <w:sz w:val="18"/>
                <w:szCs w:val="18"/>
              </w:rPr>
              <w:t>/</w:t>
            </w:r>
            <w:r w:rsidRPr="00A37672">
              <w:rPr>
                <w:rFonts w:cs="Times New Roman" w:hint="eastAsia"/>
                <w:sz w:val="18"/>
                <w:szCs w:val="18"/>
              </w:rPr>
              <w:t>region</w:t>
            </w:r>
          </w:p>
        </w:tc>
        <w:tc>
          <w:tcPr>
            <w:tcW w:w="1134" w:type="dxa"/>
            <w:vMerge w:val="restart"/>
          </w:tcPr>
          <w:p w:rsidR="00216588" w:rsidRPr="00A37672" w:rsidRDefault="00216588" w:rsidP="00114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Arm</w:t>
            </w:r>
            <w:r w:rsidRPr="00A37672">
              <w:rPr>
                <w:rFonts w:cs="Times New Roman" w:hint="eastAsia"/>
                <w:sz w:val="18"/>
                <w:szCs w:val="18"/>
              </w:rPr>
              <w:t>s</w:t>
            </w:r>
          </w:p>
        </w:tc>
        <w:tc>
          <w:tcPr>
            <w:tcW w:w="1701" w:type="dxa"/>
            <w:vMerge w:val="restart"/>
          </w:tcPr>
          <w:p w:rsidR="00216588" w:rsidRPr="00A37672" w:rsidRDefault="00216588" w:rsidP="00114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Participants,</w:t>
            </w:r>
            <w:r w:rsidRPr="00A37672"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health status</w:t>
            </w:r>
            <w:r w:rsidRPr="00A37672">
              <w:rPr>
                <w:rFonts w:cs="Times New Roman" w:hint="eastAsia"/>
                <w:sz w:val="18"/>
                <w:szCs w:val="18"/>
              </w:rPr>
              <w:t>，</w:t>
            </w:r>
            <w:r w:rsidRPr="00A37672">
              <w:rPr>
                <w:rFonts w:cs="Times New Roman" w:hint="eastAsia"/>
                <w:sz w:val="18"/>
                <w:szCs w:val="18"/>
              </w:rPr>
              <w:t>s</w:t>
            </w:r>
            <w:r w:rsidRPr="00A37672">
              <w:rPr>
                <w:rFonts w:cs="Times New Roman"/>
                <w:sz w:val="18"/>
                <w:szCs w:val="18"/>
              </w:rPr>
              <w:t>ex, N, Year (mean±SD / median (Q1–Q3))</w:t>
            </w:r>
          </w:p>
        </w:tc>
        <w:tc>
          <w:tcPr>
            <w:tcW w:w="4394" w:type="dxa"/>
            <w:gridSpan w:val="4"/>
          </w:tcPr>
          <w:p w:rsidR="00216588" w:rsidRPr="00A37672" w:rsidRDefault="00216588" w:rsidP="00114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D/calcium Supplementation</w:t>
            </w:r>
          </w:p>
        </w:tc>
        <w:tc>
          <w:tcPr>
            <w:tcW w:w="2977" w:type="dxa"/>
            <w:gridSpan w:val="3"/>
          </w:tcPr>
          <w:p w:rsidR="00216588" w:rsidRPr="00A37672" w:rsidRDefault="00216588" w:rsidP="00114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Exercise</w:t>
            </w:r>
          </w:p>
        </w:tc>
        <w:tc>
          <w:tcPr>
            <w:tcW w:w="992" w:type="dxa"/>
            <w:vMerge w:val="restart"/>
          </w:tcPr>
          <w:p w:rsidR="00216588" w:rsidRPr="00A37672" w:rsidRDefault="00216588" w:rsidP="00114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During</w:t>
            </w:r>
          </w:p>
          <w:p w:rsidR="00216588" w:rsidRPr="00A37672" w:rsidRDefault="00216588" w:rsidP="00114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(</w:t>
            </w:r>
            <w:r w:rsidRPr="00A37672">
              <w:rPr>
                <w:rFonts w:cs="Times New Roman" w:hint="eastAsia"/>
                <w:sz w:val="18"/>
                <w:szCs w:val="18"/>
              </w:rPr>
              <w:t>weeks)</w:t>
            </w:r>
          </w:p>
        </w:tc>
        <w:tc>
          <w:tcPr>
            <w:tcW w:w="1985" w:type="dxa"/>
            <w:vMerge w:val="restart"/>
          </w:tcPr>
          <w:p w:rsidR="00216588" w:rsidRPr="00A37672" w:rsidRDefault="00216588" w:rsidP="00114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Outcome</w:t>
            </w:r>
          </w:p>
        </w:tc>
      </w:tr>
      <w:tr w:rsidR="005A7E27" w:rsidRPr="00A37672" w:rsidTr="009631CC">
        <w:tc>
          <w:tcPr>
            <w:tcW w:w="846" w:type="dxa"/>
            <w:vMerge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7E27" w:rsidRPr="00A37672" w:rsidRDefault="005A7E27" w:rsidP="004570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t</w:t>
            </w:r>
            <w:r w:rsidRPr="00A37672">
              <w:rPr>
                <w:rFonts w:cs="Times New Roman"/>
                <w:sz w:val="18"/>
                <w:szCs w:val="18"/>
              </w:rPr>
              <w:t>ypes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s</w:t>
            </w:r>
            <w:r w:rsidRPr="00A37672">
              <w:rPr>
                <w:rFonts w:cs="Times New Roman"/>
                <w:sz w:val="18"/>
                <w:szCs w:val="18"/>
              </w:rPr>
              <w:t>trategies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d</w:t>
            </w:r>
            <w:r w:rsidRPr="00A37672">
              <w:rPr>
                <w:rFonts w:cs="Times New Roman"/>
                <w:sz w:val="18"/>
                <w:szCs w:val="18"/>
              </w:rPr>
              <w:t>osage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c</w:t>
            </w:r>
            <w:r w:rsidRPr="00A37672">
              <w:rPr>
                <w:rFonts w:cs="Times New Roman"/>
                <w:sz w:val="18"/>
                <w:szCs w:val="18"/>
              </w:rPr>
              <w:t>alcium</w:t>
            </w:r>
          </w:p>
        </w:tc>
        <w:tc>
          <w:tcPr>
            <w:tcW w:w="992" w:type="dxa"/>
          </w:tcPr>
          <w:p w:rsidR="005A7E27" w:rsidRPr="00A37672" w:rsidRDefault="005A7E27" w:rsidP="004570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intervention</w:t>
            </w:r>
          </w:p>
        </w:tc>
        <w:tc>
          <w:tcPr>
            <w:tcW w:w="709" w:type="dxa"/>
          </w:tcPr>
          <w:p w:rsidR="005A7E27" w:rsidRPr="00A37672" w:rsidRDefault="005A7E27" w:rsidP="004570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Frequence</w:t>
            </w:r>
            <w:r w:rsidR="009D5A36">
              <w:rPr>
                <w:rFonts w:cs="Times New Roman"/>
                <w:sz w:val="18"/>
                <w:szCs w:val="18"/>
              </w:rPr>
              <w:t xml:space="preserve"> </w:t>
            </w:r>
            <w:r w:rsidR="009D5A36">
              <w:rPr>
                <w:rFonts w:cs="Times New Roman" w:hint="eastAsia"/>
                <w:sz w:val="18"/>
                <w:szCs w:val="18"/>
              </w:rPr>
              <w:t>per</w:t>
            </w:r>
            <w:r w:rsidR="009D5A36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week</w:t>
            </w:r>
          </w:p>
        </w:tc>
        <w:tc>
          <w:tcPr>
            <w:tcW w:w="1276" w:type="dxa"/>
          </w:tcPr>
          <w:p w:rsidR="005A7E27" w:rsidRPr="00A37672" w:rsidRDefault="005A7E27" w:rsidP="0045702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Methods/intensity</w:t>
            </w:r>
          </w:p>
        </w:tc>
        <w:tc>
          <w:tcPr>
            <w:tcW w:w="992" w:type="dxa"/>
            <w:vMerge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A7E27" w:rsidRPr="00A37672" w:rsidTr="009631CC">
        <w:tc>
          <w:tcPr>
            <w:tcW w:w="846" w:type="dxa"/>
          </w:tcPr>
          <w:p w:rsidR="005A7E27" w:rsidRPr="00A37672" w:rsidRDefault="005A7E27" w:rsidP="00114B46">
            <w:pPr>
              <w:widowControl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A37672">
              <w:rPr>
                <w:rFonts w:eastAsia="DengXian" w:cs="Times New Roman"/>
                <w:color w:val="000000"/>
                <w:sz w:val="18"/>
                <w:szCs w:val="18"/>
              </w:rPr>
              <w:t>Agergaard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eastAsia="DengXian" w:cs="Times New Roman"/>
                <w:color w:val="000000"/>
                <w:sz w:val="18"/>
                <w:szCs w:val="18"/>
              </w:rPr>
              <w:fldChar w:fldCharType="begin">
                <w:fldData xml:space="preserve">PEVuZE5vdGU+PENpdGU+PEF1dGhvcj5BZ2VyZ2FhcmQ8L0F1dGhvcj48WWVhcj4yMDE1PC9ZZWFy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</w:fldData>
              </w:fldChar>
            </w:r>
            <w:r w:rsidR="00F604A0">
              <w:rPr>
                <w:rFonts w:eastAsia="DengXian" w:cs="Times New Roman"/>
                <w:color w:val="000000"/>
                <w:sz w:val="18"/>
                <w:szCs w:val="18"/>
              </w:rPr>
              <w:instrText xml:space="preserve"> ADDIN EN.CITE </w:instrText>
            </w:r>
            <w:r w:rsidR="00F604A0">
              <w:rPr>
                <w:rFonts w:eastAsia="DengXian" w:cs="Times New Roman"/>
                <w:color w:val="000000"/>
                <w:sz w:val="18"/>
                <w:szCs w:val="18"/>
              </w:rPr>
              <w:fldChar w:fldCharType="begin">
                <w:fldData xml:space="preserve">PEVuZE5vdGU+PENpdGU+PEF1dGhvcj5BZ2VyZ2FhcmQ8L0F1dGhvcj48WWVhcj4yMDE1PC9ZZWFy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</w:fldData>
              </w:fldChar>
            </w:r>
            <w:r w:rsidR="00F604A0">
              <w:rPr>
                <w:rFonts w:eastAsia="DengXian" w:cs="Times New Roman"/>
                <w:color w:val="000000"/>
                <w:sz w:val="18"/>
                <w:szCs w:val="18"/>
              </w:rPr>
              <w:instrText xml:space="preserve"> ADDIN EN.CITE.DATA </w:instrText>
            </w:r>
            <w:r w:rsidR="00F604A0">
              <w:rPr>
                <w:rFonts w:eastAsia="DengXian" w:cs="Times New Roman"/>
                <w:color w:val="000000"/>
                <w:sz w:val="18"/>
                <w:szCs w:val="18"/>
              </w:rPr>
            </w:r>
            <w:r w:rsidR="00F604A0">
              <w:rPr>
                <w:rFonts w:eastAsia="DengXian" w:cs="Times New Roman"/>
                <w:color w:val="000000"/>
                <w:sz w:val="18"/>
                <w:szCs w:val="18"/>
              </w:rPr>
              <w:fldChar w:fldCharType="end"/>
            </w:r>
            <w:r w:rsidRPr="00A37672">
              <w:rPr>
                <w:rFonts w:eastAsia="DengXian" w:cs="Times New Roman"/>
                <w:color w:val="000000"/>
                <w:sz w:val="18"/>
                <w:szCs w:val="18"/>
              </w:rPr>
            </w:r>
            <w:r w:rsidRPr="00A37672">
              <w:rPr>
                <w:rFonts w:eastAsia="DengXian" w:cs="Times New Roman"/>
                <w:color w:val="000000"/>
                <w:sz w:val="18"/>
                <w:szCs w:val="18"/>
              </w:rPr>
              <w:fldChar w:fldCharType="separate"/>
            </w:r>
            <w:r w:rsidR="00F604A0" w:rsidRPr="00F604A0">
              <w:rPr>
                <w:rFonts w:eastAsia="DengXian" w:cs="Times New Roman"/>
                <w:noProof/>
                <w:color w:val="000000"/>
                <w:sz w:val="18"/>
                <w:szCs w:val="18"/>
                <w:vertAlign w:val="superscript"/>
              </w:rPr>
              <w:t>(1)</w:t>
            </w:r>
            <w:r w:rsidRPr="00A37672">
              <w:rPr>
                <w:rFonts w:eastAsia="DengXian" w:cs="Times New Roman"/>
                <w:color w:val="000000"/>
                <w:sz w:val="18"/>
                <w:szCs w:val="18"/>
              </w:rPr>
              <w:fldChar w:fldCharType="end"/>
            </w:r>
            <w:r w:rsidRPr="00A37672">
              <w:rPr>
                <w:rFonts w:eastAsia="DengXian" w:cs="Times New Roman"/>
                <w:color w:val="000000"/>
                <w:sz w:val="18"/>
                <w:szCs w:val="18"/>
              </w:rPr>
              <w:t xml:space="preserve"> 2015</w:t>
            </w:r>
          </w:p>
          <w:p w:rsidR="005A7E27" w:rsidRPr="00A37672" w:rsidRDefault="005A7E27" w:rsidP="00114B46">
            <w:pPr>
              <w:widowControl/>
              <w:rPr>
                <w:rFonts w:eastAsia="DengXian" w:cs="Times New Roman"/>
                <w:color w:val="000000"/>
                <w:sz w:val="18"/>
                <w:szCs w:val="18"/>
              </w:rPr>
            </w:pPr>
            <w:r w:rsidRPr="00A37672">
              <w:rPr>
                <w:rFonts w:eastAsia="DengXian" w:cs="Times New Roman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2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Experiment group </w:t>
            </w:r>
            <w:r w:rsidRPr="00A37672">
              <w:rPr>
                <w:rFonts w:cs="Times New Roman" w:hint="eastAsia"/>
                <w:sz w:val="18"/>
                <w:szCs w:val="18"/>
              </w:rPr>
              <w:t>(E</w:t>
            </w:r>
            <w:r w:rsidRPr="00A37672">
              <w:rPr>
                <w:rFonts w:cs="Times New Roman"/>
                <w:sz w:val="18"/>
                <w:szCs w:val="18"/>
              </w:rPr>
              <w:t>G)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</w:t>
            </w:r>
            <w:r w:rsidRPr="00A37672">
              <w:rPr>
                <w:rFonts w:cs="Times New Roman" w:hint="eastAsia"/>
                <w:sz w:val="18"/>
                <w:szCs w:val="18"/>
              </w:rPr>
              <w:t>ontrol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group</w:t>
            </w:r>
            <w:r w:rsidRPr="00A37672">
              <w:rPr>
                <w:rFonts w:cs="Times New Roman"/>
                <w:sz w:val="18"/>
                <w:szCs w:val="18"/>
              </w:rPr>
              <w:t xml:space="preserve"> (CON)</w:t>
            </w:r>
          </w:p>
        </w:tc>
        <w:tc>
          <w:tcPr>
            <w:tcW w:w="1701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H</w:t>
            </w:r>
            <w:r w:rsidRPr="00A37672">
              <w:rPr>
                <w:rFonts w:cs="Times New Roman" w:hint="eastAsia"/>
                <w:sz w:val="18"/>
                <w:szCs w:val="18"/>
              </w:rPr>
              <w:t>ealth</w:t>
            </w:r>
            <w:r w:rsidRPr="00A37672">
              <w:rPr>
                <w:rFonts w:cs="Times New Roman"/>
                <w:sz w:val="18"/>
                <w:szCs w:val="18"/>
              </w:rPr>
              <w:t>y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Men17/women0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EG</w:t>
            </w:r>
            <w:r w:rsidRPr="00A37672">
              <w:rPr>
                <w:rFonts w:cs="Times New Roman"/>
                <w:sz w:val="18"/>
                <w:szCs w:val="18"/>
              </w:rPr>
              <w:t>: n=7</w:t>
            </w:r>
            <w:r w:rsidRPr="00A37672">
              <w:rPr>
                <w:rFonts w:cs="Times New Roman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67.1 ± 2.9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CON: n=10, 66.6 ± 4.2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d</w:t>
            </w:r>
            <w:r w:rsidRPr="00A37672">
              <w:rPr>
                <w:rFonts w:cs="Times New Roman"/>
                <w:sz w:val="18"/>
                <w:szCs w:val="18"/>
              </w:rPr>
              <w:t>aily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EG</w:t>
            </w:r>
            <w:r w:rsidRPr="00A37672">
              <w:rPr>
                <w:rFonts w:cs="Times New Roman"/>
                <w:sz w:val="18"/>
                <w:szCs w:val="18"/>
              </w:rPr>
              <w:t>:</w:t>
            </w:r>
            <w:r w:rsidRPr="00A37672">
              <w:rPr>
                <w:rFonts w:cs="Times New Roman" w:hint="eastAsia"/>
                <w:sz w:val="18"/>
                <w:szCs w:val="18"/>
              </w:rPr>
              <w:t>1</w:t>
            </w:r>
            <w:r w:rsidRPr="00A37672">
              <w:rPr>
                <w:rFonts w:cs="Times New Roman"/>
                <w:sz w:val="18"/>
                <w:szCs w:val="18"/>
              </w:rPr>
              <w:t>920IU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C</w:t>
            </w:r>
            <w:r w:rsidRPr="00A37672">
              <w:rPr>
                <w:rFonts w:cs="Times New Roman"/>
                <w:sz w:val="18"/>
                <w:szCs w:val="18"/>
              </w:rPr>
              <w:t>ON: placebo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EG</w:t>
            </w:r>
            <w:r w:rsidRPr="00A37672">
              <w:rPr>
                <w:rFonts w:cs="Times New Roman"/>
                <w:sz w:val="18"/>
                <w:szCs w:val="18"/>
              </w:rPr>
              <w:t xml:space="preserve">: 800mg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CON:800mg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EG:</w:t>
            </w:r>
            <w:r w:rsidRPr="00A37672">
              <w:rPr>
                <w:rFonts w:cs="Times New Roman"/>
                <w:sz w:val="18"/>
                <w:szCs w:val="18"/>
              </w:rPr>
              <w:t xml:space="preserve"> progressive-RT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Con: progressive-RT RT</w:t>
            </w:r>
          </w:p>
        </w:tc>
        <w:tc>
          <w:tcPr>
            <w:tcW w:w="709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3 sessions</w:t>
            </w:r>
          </w:p>
        </w:tc>
        <w:tc>
          <w:tcPr>
            <w:tcW w:w="127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progressive-RT: 36 sessions, progressive loading levels</w:t>
            </w:r>
            <w:r w:rsidRPr="00A37672">
              <w:rPr>
                <w:rFonts w:cs="Times New Roman" w:hint="eastAsia"/>
                <w:sz w:val="18"/>
                <w:szCs w:val="18"/>
              </w:rPr>
              <w:t>,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6</w:t>
            </w:r>
            <w:r w:rsidRPr="00A37672">
              <w:rPr>
                <w:rFonts w:cs="Times New Roman"/>
                <w:sz w:val="18"/>
                <w:szCs w:val="18"/>
              </w:rPr>
              <w:t>5-85%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985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ascii="Cambria Math" w:hAnsi="Cambria Math" w:cs="Cambria Math"/>
                <w:sz w:val="18"/>
                <w:szCs w:val="18"/>
              </w:rPr>
              <w:t>△</w:t>
            </w:r>
            <w:r w:rsidRPr="00A37672">
              <w:rPr>
                <w:rFonts w:cs="Times New Roman"/>
                <w:sz w:val="18"/>
                <w:szCs w:val="18"/>
              </w:rPr>
              <w:t>CSA of quadriceps muscle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EG↑;CON↑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ascii="Cambria Math" w:hAnsi="Cambria Math" w:cs="Cambria Math"/>
                <w:sz w:val="18"/>
                <w:szCs w:val="18"/>
              </w:rPr>
              <w:t>△</w:t>
            </w:r>
            <w:r w:rsidRPr="00A37672">
              <w:rPr>
                <w:rFonts w:cs="Times New Roman"/>
                <w:sz w:val="18"/>
                <w:szCs w:val="18"/>
              </w:rPr>
              <w:t>Isometric muscle strength: EG↑;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CON↑</w:t>
            </w:r>
          </w:p>
        </w:tc>
      </w:tr>
      <w:tr w:rsidR="005A7E27" w:rsidRPr="00A37672" w:rsidTr="009631CC">
        <w:tc>
          <w:tcPr>
            <w:tcW w:w="84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Aoki </w:t>
            </w:r>
            <w:bookmarkStart w:id="0" w:name="OLE_LINK1"/>
            <w:bookmarkStart w:id="1" w:name="OLE_LINK2"/>
            <w:r w:rsidRPr="00A37672">
              <w:rPr>
                <w:rFonts w:cs="Times New Roman"/>
                <w:sz w:val="18"/>
                <w:szCs w:val="18"/>
              </w:rPr>
              <w:fldChar w:fldCharType="begin"/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 &lt;EndNote&gt;&lt;Cite&gt;&lt;Author&gt;Aoki&lt;/Author&gt;&lt;Year&gt;2018&lt;/Year&gt;&lt;RecNum&gt;32471&lt;/RecNum&gt;&lt;DisplayText&gt;&lt;style face="superscript"&gt;(2)&lt;/style&gt;&lt;/DisplayText&gt;&lt;record&gt;&lt;rec-number&gt;32471&lt;/rec-number&gt;&lt;foreign-keys&gt;&lt;key app="EN" db-id="0xs0rzwzmtrdppe0esaxaepdw9fwzxfw90r5" timestamp="1678670901"&gt;32471&lt;/key&gt;&lt;/foreign-keys&gt;&lt;ref-type name="Journal Article"&gt;17&lt;/ref-type&gt;&lt;contributors&gt;&lt;authors&gt;&lt;author&gt;Aoki, K.&lt;/author&gt;&lt;author&gt;Sakuma, M.&lt;/author&gt;&lt;author&gt;Endo, N.&lt;/author&gt;&lt;/authors&gt;&lt;/contributors&gt;&lt;titles&gt;&lt;title&gt;The impact of exercise and vitamin D supplementation on physical function in community-dwelling elderly individuals: a randomized trial&lt;/title&gt;&lt;secondary-title&gt;Journal of orthopaedic science&lt;/secondary-title&gt;&lt;/titles&gt;&lt;periodical&gt;&lt;full-title&gt;Journal of Orthopaedic S</w:instrText>
            </w:r>
            <w:r w:rsidR="00F604A0">
              <w:rPr>
                <w:rFonts w:cs="Times New Roman" w:hint="eastAsia"/>
                <w:sz w:val="18"/>
                <w:szCs w:val="18"/>
              </w:rPr>
              <w:instrText>cience&lt;/full-title&gt;&lt;/periodical&gt;&lt;pages&gt;682</w:instrText>
            </w:r>
            <w:r w:rsidR="00F604A0">
              <w:rPr>
                <w:rFonts w:cs="Times New Roman" w:hint="eastAsia"/>
                <w:sz w:val="18"/>
                <w:szCs w:val="18"/>
              </w:rPr>
              <w:instrText>‐</w:instrText>
            </w:r>
            <w:r w:rsidR="00F604A0">
              <w:rPr>
                <w:rFonts w:cs="Times New Roman" w:hint="eastAsia"/>
                <w:sz w:val="18"/>
                <w:szCs w:val="18"/>
              </w:rPr>
              <w:instrText>687&lt;/pages&gt;&lt;volume&gt;23&lt;/volume&gt;&lt;number&gt;4&lt;/number&gt;&lt;keywords&gt;&lt;keyword&gt;Aged&lt;/keyword&gt;&lt;keyword&gt;Aged, 80 and over&lt;/keyword&gt;&lt;keyword&gt;Cohort Studies&lt;/keyword&gt;&lt;keyword&gt;Dietary Supplements&lt;/keyword&gt;&lt;keyword&gt;Exercise [*phys</w:instrText>
            </w:r>
            <w:r w:rsidR="00F604A0">
              <w:rPr>
                <w:rFonts w:cs="Times New Roman"/>
                <w:sz w:val="18"/>
                <w:szCs w:val="18"/>
              </w:rPr>
              <w:instrText>iology]&lt;/keyword&gt;&lt;keyword&gt;Female&lt;/keyword&gt;&lt;keyword&gt;Geriatric Assessment [*methods]&lt;/keyword&gt;&lt;keyword&gt;Humans&lt;/keyword&gt;&lt;keyword&gt;Independent Living&lt;/keyword&gt;&lt;keyword&gt;Japan&lt;/keyword&gt;&lt;keyword&gt;Male&lt;/keyword&gt;&lt;keyword&gt;Middle Aged&lt;/keyword&gt;&lt;keyword&gt;Muscle Strength [*physiology]&lt;/keyword&gt;&lt;keyword&gt;Physical Fitness [*physiology]&lt;/keyword&gt;&lt;keyword&gt;Prognosis&lt;/keyword&gt;&lt;keyword&gt;Quality of Life&lt;/keyword&gt;&lt;keyword&gt;Reference Values&lt;/keyword&gt;&lt;keyword&gt;Risk Assessment&lt;/keyword&gt;&lt;keyword&gt;Vitamin D [administration &amp;amp; dosage, *analogs &amp;amp; derivatives]&lt;/keyword&gt;&lt;/keywords&gt;&lt;dates&gt;&lt;year&gt;2018&lt;/year&gt;&lt;/dates&gt;&lt;accession-num&gt;CN-01665110&lt;/accession-num&gt;&lt;work-type&gt;Journal article&lt;/work-type&gt;&lt;urls&gt;&lt;related-urls&gt;&lt;url&gt;https://cochrane.m7h.net/central/doi/10.1002/central/CN-01665110/full&lt;/url&gt;&lt;/related-urls&gt;&lt;/urls&gt;&lt;custom3&gt;PUBMED 29705177&lt;/custom3&gt;&lt;electronic-resource-num&gt;10.1016/j.jos.2018.03.011&lt;/electronic-resource-num&gt;&lt;/record&gt;&lt;/Cite&gt;&lt;/EndNote&gt;</w:instrText>
            </w:r>
            <w:r w:rsidRPr="00A37672">
              <w:rPr>
                <w:rFonts w:cs="Times New Roman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sz w:val="18"/>
                <w:szCs w:val="18"/>
                <w:vertAlign w:val="superscript"/>
              </w:rPr>
              <w:t>(2)</w:t>
            </w:r>
            <w:r w:rsidRPr="00A37672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  <w:bookmarkEnd w:id="1"/>
            <w:r w:rsidRPr="00A37672">
              <w:rPr>
                <w:rFonts w:cs="Times New Roman"/>
                <w:sz w:val="18"/>
                <w:szCs w:val="18"/>
              </w:rPr>
              <w:t xml:space="preserve"> 2018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J</w:t>
            </w:r>
            <w:r w:rsidRPr="00A37672">
              <w:rPr>
                <w:rFonts w:cs="Times New Roman" w:hint="eastAsia"/>
                <w:sz w:val="18"/>
                <w:szCs w:val="18"/>
              </w:rPr>
              <w:t>anpan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3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T</w:t>
            </w:r>
            <w:r w:rsidRPr="00A37672">
              <w:rPr>
                <w:rFonts w:cs="Times New Roman" w:hint="eastAsia"/>
                <w:sz w:val="18"/>
                <w:szCs w:val="18"/>
              </w:rPr>
              <w:t>he</w:t>
            </w:r>
            <w:r w:rsidRPr="00A37672">
              <w:rPr>
                <w:rFonts w:cs="Times New Roman"/>
                <w:sz w:val="18"/>
                <w:szCs w:val="18"/>
              </w:rPr>
              <w:t xml:space="preserve"> exercise group (</w:t>
            </w:r>
            <w:r w:rsidRPr="00A37672">
              <w:rPr>
                <w:rFonts w:cs="Times New Roman" w:hint="eastAsia"/>
                <w:sz w:val="18"/>
                <w:szCs w:val="18"/>
              </w:rPr>
              <w:t>E</w:t>
            </w:r>
            <w:r w:rsidRPr="00A37672">
              <w:rPr>
                <w:rFonts w:cs="Times New Roman"/>
                <w:sz w:val="18"/>
                <w:szCs w:val="18"/>
              </w:rPr>
              <w:t>X)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The vitamin D group (VitD)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The exercise and vitamin D (EX+VitD)</w:t>
            </w:r>
          </w:p>
        </w:tc>
        <w:tc>
          <w:tcPr>
            <w:tcW w:w="1701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H</w:t>
            </w:r>
            <w:r w:rsidRPr="00A37672">
              <w:rPr>
                <w:rFonts w:cs="Times New Roman" w:hint="eastAsia"/>
                <w:sz w:val="18"/>
                <w:szCs w:val="18"/>
              </w:rPr>
              <w:t>ealth</w:t>
            </w:r>
            <w:r w:rsidRPr="00A37672">
              <w:rPr>
                <w:rFonts w:cs="Times New Roman"/>
                <w:sz w:val="18"/>
                <w:szCs w:val="18"/>
              </w:rPr>
              <w:t>y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men28/women102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E</w:t>
            </w:r>
            <w:r w:rsidRPr="00A37672">
              <w:rPr>
                <w:rFonts w:cs="Times New Roman"/>
                <w:sz w:val="18"/>
                <w:szCs w:val="18"/>
              </w:rPr>
              <w:t>X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n=45, 71.2± 6.79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VitD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n=42, 71.3± 5.80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EX+VitD: n=43, 68.8±5.25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d</w:t>
            </w:r>
            <w:r w:rsidRPr="00A37672">
              <w:rPr>
                <w:rFonts w:cs="Times New Roman"/>
                <w:sz w:val="18"/>
                <w:szCs w:val="18"/>
              </w:rPr>
              <w:t>aily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EX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0IU/day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VitD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1000IU/day 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EX+VitD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1000IU/day 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EX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RT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VitD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-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EX+VitD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RT</w:t>
            </w:r>
          </w:p>
        </w:tc>
        <w:tc>
          <w:tcPr>
            <w:tcW w:w="709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7 sessions</w:t>
            </w:r>
          </w:p>
        </w:tc>
        <w:tc>
          <w:tcPr>
            <w:tcW w:w="127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R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T: single-leg standing and squatting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Strength of knee extension, Strength of hip ﬂexion, Lower limb muscle mass and Two-Step Test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EX↑, VitD↑; EX+VitD↑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SLS test: EX</w:t>
            </w:r>
            <w:r w:rsidRPr="00A37672">
              <w:rPr>
                <w:rFonts w:cs="Times New Roman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>, VitD</w:t>
            </w:r>
            <w:r w:rsidRPr="00A37672">
              <w:rPr>
                <w:rFonts w:cs="Times New Roman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>, EX+VitD↓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FTSTS test: EX↓, VitD↓, EX+VitD↓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FRT: EX</w:t>
            </w:r>
            <w:r w:rsidRPr="00A37672">
              <w:rPr>
                <w:rFonts w:cs="Times New Roman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>, VitD↑, EX+VitD</w:t>
            </w:r>
            <w:r w:rsidRPr="00A37672">
              <w:rPr>
                <w:rFonts w:cs="Times New Roman"/>
                <w:sz w:val="18"/>
                <w:szCs w:val="18"/>
              </w:rPr>
              <w:t>－</w:t>
            </w:r>
          </w:p>
        </w:tc>
      </w:tr>
      <w:tr w:rsidR="005A7E27" w:rsidRPr="00A37672" w:rsidTr="009631CC">
        <w:tc>
          <w:tcPr>
            <w:tcW w:w="84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Aschaue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r </w:t>
            </w:r>
            <w:r w:rsidRPr="00A37672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PEVuZE5vdGU+PENpdGU+PEF1dGhvcj5Bc2NoYXVlcjwvQXV0aG9yPjxZZWFyPjIwMjE8L1llYXI+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</w:fldData>
              </w:fldChar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F604A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PEVuZE5vdGU+PENpdGU+PEF1dGhvcj5Bc2NoYXVlcjwvQXV0aG9yPjxZZWFyPjIwMjE8L1llYXI+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</w:fldData>
              </w:fldChar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F604A0">
              <w:rPr>
                <w:rFonts w:cs="Times New Roman"/>
                <w:sz w:val="18"/>
                <w:szCs w:val="18"/>
              </w:rPr>
            </w:r>
            <w:r w:rsidR="00F604A0">
              <w:rPr>
                <w:rFonts w:cs="Times New Roman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sz w:val="18"/>
                <w:szCs w:val="18"/>
              </w:rPr>
            </w:r>
            <w:r w:rsidRPr="00A37672">
              <w:rPr>
                <w:rFonts w:cs="Times New Roman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sz w:val="18"/>
                <w:szCs w:val="18"/>
                <w:vertAlign w:val="superscript"/>
              </w:rPr>
              <w:t>(3)</w:t>
            </w:r>
            <w:r w:rsidRPr="00A37672">
              <w:rPr>
                <w:rFonts w:cs="Times New Roman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sz w:val="18"/>
                <w:szCs w:val="18"/>
              </w:rPr>
              <w:t>2021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Austria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lastRenderedPageBreak/>
              <w:t>3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C</w:t>
            </w:r>
            <w:r w:rsidRPr="00A37672">
              <w:rPr>
                <w:rFonts w:cs="Times New Roman" w:hint="eastAsia"/>
                <w:sz w:val="18"/>
                <w:szCs w:val="18"/>
              </w:rPr>
              <w:t>ontrol</w:t>
            </w:r>
            <w:r w:rsidRPr="00A37672">
              <w:rPr>
                <w:rFonts w:cs="Times New Roman"/>
                <w:sz w:val="18"/>
                <w:szCs w:val="18"/>
              </w:rPr>
              <w:t xml:space="preserve"> group (CON)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 daily group (VDD)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 monthly group (VDM)</w:t>
            </w:r>
          </w:p>
        </w:tc>
        <w:tc>
          <w:tcPr>
            <w:tcW w:w="1701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Healthy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Men67/women33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CON: n=33,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68.9 (67.0–72.9)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VDD: n=30, 68.7 (66.9–74.8)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VDM: n=37, 69.9 (67.0–74.3)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Daily;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monthly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CON: -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VDD: 800IU/day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VDM: 50000IU month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CON: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400mg calcium/day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VDD: 400mg calcium/day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VDM: 400mg calcium/day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CON: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Progressive-</w:t>
            </w:r>
            <w:r w:rsidRPr="00A37672">
              <w:rPr>
                <w:rFonts w:cs="Times New Roman" w:hint="eastAsia"/>
                <w:sz w:val="18"/>
                <w:szCs w:val="18"/>
              </w:rPr>
              <w:t>R</w:t>
            </w:r>
            <w:r w:rsidRPr="00A37672">
              <w:rPr>
                <w:rFonts w:cs="Times New Roman"/>
                <w:sz w:val="18"/>
                <w:szCs w:val="18"/>
              </w:rPr>
              <w:t>T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VDD: Progressive-</w:t>
            </w:r>
            <w:r w:rsidRPr="00A37672">
              <w:rPr>
                <w:rFonts w:cs="Times New Roman" w:hint="eastAsia"/>
                <w:sz w:val="18"/>
                <w:szCs w:val="18"/>
              </w:rPr>
              <w:t>R</w:t>
            </w:r>
            <w:r w:rsidRPr="00A37672">
              <w:rPr>
                <w:rFonts w:cs="Times New Roman"/>
                <w:sz w:val="18"/>
                <w:szCs w:val="18"/>
              </w:rPr>
              <w:t>T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VDM: Progressive-</w:t>
            </w:r>
            <w:r w:rsidRPr="00A37672">
              <w:rPr>
                <w:rFonts w:cs="Times New Roman" w:hint="eastAsia"/>
                <w:sz w:val="18"/>
                <w:szCs w:val="18"/>
              </w:rPr>
              <w:t>R</w:t>
            </w:r>
            <w:r w:rsidRPr="00A37672">
              <w:rPr>
                <w:rFonts w:cs="Times New Roman"/>
                <w:sz w:val="18"/>
                <w:szCs w:val="18"/>
              </w:rPr>
              <w:t>T</w:t>
            </w:r>
          </w:p>
        </w:tc>
        <w:tc>
          <w:tcPr>
            <w:tcW w:w="709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2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sessions</w:t>
            </w:r>
          </w:p>
        </w:tc>
        <w:tc>
          <w:tcPr>
            <w:tcW w:w="127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Progressive-</w:t>
            </w:r>
            <w:r w:rsidRPr="00A37672">
              <w:rPr>
                <w:rFonts w:cs="Times New Roman" w:hint="eastAsia"/>
                <w:sz w:val="18"/>
                <w:szCs w:val="18"/>
              </w:rPr>
              <w:lastRenderedPageBreak/>
              <w:t>R</w:t>
            </w:r>
            <w:r w:rsidRPr="00A37672">
              <w:rPr>
                <w:rFonts w:cs="Times New Roman"/>
                <w:sz w:val="18"/>
                <w:szCs w:val="18"/>
              </w:rPr>
              <w:t>T: duration from 60 to 90 min</w:t>
            </w:r>
            <w:r w:rsidRPr="00A37672">
              <w:rPr>
                <w:rFonts w:cs="Times New Roman" w:hint="eastAsia"/>
                <w:sz w:val="18"/>
                <w:szCs w:val="18"/>
              </w:rPr>
              <w:t>,</w:t>
            </w:r>
            <w:r w:rsidRPr="00A37672">
              <w:rPr>
                <w:rFonts w:cs="Times New Roman"/>
                <w:sz w:val="18"/>
                <w:szCs w:val="18"/>
              </w:rPr>
              <w:t xml:space="preserve"> 60-80% </w:t>
            </w:r>
            <w:r w:rsidRPr="00A37672">
              <w:rPr>
                <w:rFonts w:cs="Times New Roman" w:hint="eastAsia"/>
                <w:sz w:val="18"/>
                <w:szCs w:val="18"/>
              </w:rPr>
              <w:t>RM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1985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30s chair stand test, 30s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Arm Curl Test, TUG, Gait Speed and 6MW: CON</w:t>
            </w:r>
            <w:r w:rsidRPr="00A37672">
              <w:rPr>
                <w:rFonts w:cs="Times New Roman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>, VDD</w:t>
            </w:r>
            <w:r w:rsidRPr="00A37672">
              <w:rPr>
                <w:rFonts w:cs="Times New Roman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>, VDM</w:t>
            </w:r>
            <w:r w:rsidRPr="00A37672">
              <w:rPr>
                <w:rFonts w:cs="Times New Roman"/>
                <w:sz w:val="18"/>
                <w:szCs w:val="18"/>
              </w:rPr>
              <w:t>－</w:t>
            </w:r>
          </w:p>
        </w:tc>
      </w:tr>
      <w:tr w:rsidR="005A7E27" w:rsidRPr="00A37672" w:rsidTr="009631CC">
        <w:tc>
          <w:tcPr>
            <w:tcW w:w="84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Brech </w:t>
            </w:r>
            <w:r w:rsidRPr="00A37672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PEVuZE5vdGU+PENpdGU+PEF1dGhvcj5CcmVjaDwvQXV0aG9yPjxZZWFyPjIwMjE8L1llYXI+PFJl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</w:fldData>
              </w:fldChar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F604A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PEVuZE5vdGU+PENpdGU+PEF1dGhvcj5CcmVjaDwvQXV0aG9yPjxZZWFyPjIwMjE8L1llYXI+PFJl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</w:fldData>
              </w:fldChar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F604A0">
              <w:rPr>
                <w:rFonts w:cs="Times New Roman"/>
                <w:sz w:val="18"/>
                <w:szCs w:val="18"/>
              </w:rPr>
            </w:r>
            <w:r w:rsidR="00F604A0">
              <w:rPr>
                <w:rFonts w:cs="Times New Roman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sz w:val="18"/>
                <w:szCs w:val="18"/>
              </w:rPr>
            </w:r>
            <w:r w:rsidRPr="00A37672">
              <w:rPr>
                <w:rFonts w:cs="Times New Roman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sz w:val="18"/>
                <w:szCs w:val="18"/>
                <w:vertAlign w:val="superscript"/>
              </w:rPr>
              <w:t>(4)</w:t>
            </w:r>
            <w:r w:rsidRPr="00A37672">
              <w:rPr>
                <w:rFonts w:cs="Times New Roman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sz w:val="18"/>
                <w:szCs w:val="18"/>
              </w:rPr>
              <w:t xml:space="preserve"> 2021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Brazil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Experimental group (EG)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Control group (CG)</w:t>
            </w:r>
          </w:p>
        </w:tc>
        <w:tc>
          <w:tcPr>
            <w:tcW w:w="1701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W</w:t>
            </w:r>
            <w:r w:rsidRPr="00A37672">
              <w:rPr>
                <w:rFonts w:cs="Times New Roman" w:hint="eastAsia"/>
                <w:sz w:val="18"/>
                <w:szCs w:val="18"/>
              </w:rPr>
              <w:t>ith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low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bone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mineral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density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M</w:t>
            </w:r>
            <w:r w:rsidRPr="00A37672">
              <w:rPr>
                <w:rFonts w:cs="Times New Roman" w:hint="eastAsia"/>
                <w:sz w:val="18"/>
                <w:szCs w:val="18"/>
              </w:rPr>
              <w:t>en</w:t>
            </w:r>
            <w:r w:rsidRPr="00A37672">
              <w:rPr>
                <w:rFonts w:cs="Times New Roman"/>
                <w:sz w:val="18"/>
                <w:szCs w:val="18"/>
              </w:rPr>
              <w:t>0/</w:t>
            </w:r>
            <w:r w:rsidRPr="00A37672">
              <w:rPr>
                <w:rFonts w:cs="Times New Roman" w:hint="eastAsia"/>
                <w:sz w:val="18"/>
                <w:szCs w:val="18"/>
              </w:rPr>
              <w:t>Women</w:t>
            </w:r>
            <w:r w:rsidRPr="00A37672">
              <w:rPr>
                <w:rFonts w:cs="Times New Roman"/>
                <w:sz w:val="18"/>
                <w:szCs w:val="18"/>
              </w:rPr>
              <w:t>46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EG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n=23, 65.8±4.6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CG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 w:hint="eastAsia"/>
                <w:sz w:val="18"/>
                <w:szCs w:val="18"/>
              </w:rPr>
              <w:t>n</w:t>
            </w:r>
            <w:r w:rsidRPr="00A37672">
              <w:rPr>
                <w:rFonts w:cs="Times New Roman"/>
                <w:sz w:val="18"/>
                <w:szCs w:val="18"/>
              </w:rPr>
              <w:t>=23, 65.3±3.9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w</w:t>
            </w:r>
            <w:r w:rsidRPr="00A37672">
              <w:rPr>
                <w:rFonts w:cs="Times New Roman"/>
                <w:sz w:val="18"/>
                <w:szCs w:val="18"/>
              </w:rPr>
              <w:t>eekly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EG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50000IU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CG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placebo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EG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multimodal training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CG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multimodal training</w:t>
            </w:r>
          </w:p>
        </w:tc>
        <w:tc>
          <w:tcPr>
            <w:tcW w:w="709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2</w:t>
            </w:r>
            <w:r w:rsidRPr="00A37672">
              <w:rPr>
                <w:rFonts w:cs="Times New Roman"/>
                <w:sz w:val="18"/>
                <w:szCs w:val="18"/>
              </w:rPr>
              <w:t xml:space="preserve"> sessions</w:t>
            </w:r>
          </w:p>
        </w:tc>
        <w:tc>
          <w:tcPr>
            <w:tcW w:w="127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RT and balance exercise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R</w:t>
            </w:r>
            <w:r w:rsidRPr="00A37672">
              <w:rPr>
                <w:rFonts w:cs="Times New Roman"/>
                <w:sz w:val="18"/>
                <w:szCs w:val="18"/>
              </w:rPr>
              <w:t>T: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leg press, leg press calf raise, squat, leg flexion, chest press in the chair, hip abduction straight leg raise, glute bridge exercise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Balance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exercise: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stable and un stable surface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15 steps, Chair raise test, HG (no domain) and Dynamometry isokinetic test: EG↑, CG↑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HG (Domain): EG</w:t>
            </w:r>
            <w:r w:rsidRPr="00A37672">
              <w:rPr>
                <w:rFonts w:cs="Times New Roman" w:hint="eastAsia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>, CG</w:t>
            </w:r>
            <w:r w:rsidRPr="00A37672">
              <w:rPr>
                <w:rFonts w:cs="Times New Roman" w:hint="eastAsia"/>
                <w:sz w:val="18"/>
                <w:szCs w:val="18"/>
              </w:rPr>
              <w:t>－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A7E27" w:rsidRPr="00A37672" w:rsidTr="009631CC">
        <w:tc>
          <w:tcPr>
            <w:tcW w:w="846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Bunout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PEVuZE5vdGU+PENpdGU+PEF1dGhvcj5CdW5vdXQ8L0F1dGhvcj48WWVhcj4yMDA2PC9ZZWFyPjxS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</w:fldData>
              </w:fldChar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PEVuZE5vdGU+PENpdGU+PEF1dGhvcj5CdW5vdXQ8L0F1dGhvcj48WWVhcj4yMDA2PC9ZZWFyPjxS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</w:fldData>
              </w:fldChar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color w:val="000000" w:themeColor="text1"/>
                <w:sz w:val="18"/>
                <w:szCs w:val="18"/>
                <w:vertAlign w:val="superscript"/>
              </w:rPr>
              <w:t>(5)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2006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c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hile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4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Training+Calciu(EX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Training+Calcium+Vitamin D (EX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No Training+Calcium (EX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No Training+Calcium+vitamin D(EX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H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ealthy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M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en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10/women86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n=24, 76 ± 4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n=24,</w:t>
            </w:r>
            <w:r w:rsidRPr="00A3767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78 ± 4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n=24, 77 ± 4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n=24, 77 ± 5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vitamin 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aily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placebo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400IU/day vitamin 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 placebo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400IU/day vitamin 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800mg/day calcium 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800mg/day calcium 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800mg/day calcium 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800mg/day calcium 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RT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RT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2 sessions</w:t>
            </w:r>
          </w:p>
        </w:tc>
        <w:tc>
          <w:tcPr>
            <w:tcW w:w="1276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R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T: 1.5 h, strength, balance and aerobic workout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36 </w:t>
            </w:r>
          </w:p>
        </w:tc>
        <w:tc>
          <w:tcPr>
            <w:tcW w:w="1985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Quadriceps strength(right, left and %) and SPPB: compared with 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and 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,  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↑, 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 xml:space="preserve">+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↑.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HG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(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right, left and %)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：－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12MW: compared with 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, 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↑. 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TUG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compared with 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+,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EX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Ca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↓. </w:t>
            </w:r>
          </w:p>
        </w:tc>
      </w:tr>
      <w:tr w:rsidR="005A7E27" w:rsidRPr="00A37672" w:rsidTr="009631CC">
        <w:tc>
          <w:tcPr>
            <w:tcW w:w="846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Draxler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PEVuZE5vdGU+PENpdGU+PEF1dGhvcj5EcmF4bGVyPC9BdXRob3I+PFllYXI+MjAyMzwvWWVhcj48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=
</w:fldData>
              </w:fldChar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PEVuZE5vdGU+PENpdGU+PEF1dGhvcj5EcmF4bGVyPC9BdXRob3I+PFllYXI+MjAyMzwvWWVhcj48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=
</w:fldData>
              </w:fldChar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color w:val="000000" w:themeColor="text1"/>
                <w:sz w:val="18"/>
                <w:szCs w:val="18"/>
                <w:vertAlign w:val="superscript"/>
              </w:rPr>
              <w:t>(6)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2023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Austria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3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Control(CON)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Vitamin D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low(VDD)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Vitamin D high(VDM)</w:t>
            </w:r>
          </w:p>
        </w:tc>
        <w:tc>
          <w:tcPr>
            <w:tcW w:w="1701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Healthy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Men67/women33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CON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n=33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VDD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n=30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VDM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n=37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70.6 ±4.5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vitamin 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Daily; monthly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CON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-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VDD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: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800IU/day vitamin 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VDM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: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50000IU/month vitamin 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CON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400mg/day 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VDD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: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400mg/day 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VDM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: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400mg/day 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CON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RT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VDD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RT</w:t>
            </w:r>
          </w:p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VDM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RT</w:t>
            </w:r>
          </w:p>
        </w:tc>
        <w:tc>
          <w:tcPr>
            <w:tcW w:w="709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2 sessions</w:t>
            </w:r>
          </w:p>
        </w:tc>
        <w:tc>
          <w:tcPr>
            <w:tcW w:w="127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RT: duration 55–75 min</w:t>
            </w:r>
            <w:r w:rsidRPr="00A37672">
              <w:rPr>
                <w:rFonts w:cs="Times New Roman" w:hint="eastAsia"/>
                <w:sz w:val="18"/>
                <w:szCs w:val="18"/>
              </w:rPr>
              <w:t>,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1985" w:type="dxa"/>
          </w:tcPr>
          <w:p w:rsidR="005A7E27" w:rsidRPr="00A37672" w:rsidRDefault="005A7E27" w:rsidP="00114B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Lean body mass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CON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, VDD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, VDM↑</w:t>
            </w:r>
          </w:p>
        </w:tc>
      </w:tr>
      <w:tr w:rsidR="005A7E27" w:rsidRPr="00A37672" w:rsidTr="009631CC">
        <w:tc>
          <w:tcPr>
            <w:tcW w:w="846" w:type="dxa"/>
          </w:tcPr>
          <w:p w:rsidR="005A7E27" w:rsidRPr="00A37672" w:rsidRDefault="005A7E27" w:rsidP="00114B46">
            <w:pPr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A37672">
              <w:rPr>
                <w:rFonts w:cs="Times New Roman"/>
                <w:color w:val="000000"/>
                <w:kern w:val="0"/>
                <w:sz w:val="18"/>
                <w:szCs w:val="18"/>
              </w:rPr>
              <w:t>Uusi-Rasi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PEVuZE5vdGU+PENpdGU+PEF1dGhvcj5VdXNpLVJhc2k8L0F1dGhvcj48WWVhcj4yMDE1PC9ZZWFy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</w:fldData>
              </w:fldChar>
            </w:r>
            <w:r w:rsidR="00F604A0">
              <w:rPr>
                <w:rFonts w:cs="Times New Roman"/>
                <w:color w:val="000000"/>
                <w:kern w:val="0"/>
                <w:sz w:val="18"/>
                <w:szCs w:val="18"/>
              </w:rPr>
              <w:instrText xml:space="preserve"> ADDIN EN.CITE </w:instrText>
            </w:r>
            <w:r w:rsidR="00F604A0">
              <w:rPr>
                <w:rFonts w:cs="Times New Roman"/>
                <w:color w:val="000000"/>
                <w:kern w:val="0"/>
                <w:sz w:val="18"/>
                <w:szCs w:val="18"/>
              </w:rPr>
              <w:fldChar w:fldCharType="begin">
                <w:fldData xml:space="preserve">PEVuZE5vdGU+PENpdGU+PEF1dGhvcj5VdXNpLVJhc2k8L0F1dGhvcj48WWVhcj4yMDE1PC9ZZWFy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</w:fldData>
              </w:fldChar>
            </w:r>
            <w:r w:rsidR="00F604A0">
              <w:rPr>
                <w:rFonts w:cs="Times New Roman"/>
                <w:color w:val="000000"/>
                <w:kern w:val="0"/>
                <w:sz w:val="18"/>
                <w:szCs w:val="18"/>
              </w:rPr>
              <w:instrText xml:space="preserve"> ADDIN EN.CITE.DATA </w:instrText>
            </w:r>
            <w:r w:rsidR="00F604A0">
              <w:rPr>
                <w:rFonts w:cs="Times New Roman"/>
                <w:color w:val="000000"/>
                <w:kern w:val="0"/>
                <w:sz w:val="18"/>
                <w:szCs w:val="18"/>
              </w:rPr>
            </w:r>
            <w:r w:rsidR="00F604A0">
              <w:rPr>
                <w:rFonts w:cs="Times New Roman"/>
                <w:color w:val="000000"/>
                <w:kern w:val="0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color w:val="000000"/>
                <w:kern w:val="0"/>
                <w:sz w:val="18"/>
                <w:szCs w:val="18"/>
              </w:rPr>
            </w:r>
            <w:r w:rsidRPr="00A37672">
              <w:rPr>
                <w:rFonts w:cs="Times New Roman"/>
                <w:color w:val="000000"/>
                <w:kern w:val="0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color w:val="000000"/>
                <w:kern w:val="0"/>
                <w:sz w:val="18"/>
                <w:szCs w:val="18"/>
                <w:vertAlign w:val="superscript"/>
              </w:rPr>
              <w:t>(7)</w:t>
            </w:r>
            <w:r w:rsidRPr="00A37672">
              <w:rPr>
                <w:rFonts w:cs="Times New Roman"/>
                <w:color w:val="000000"/>
                <w:kern w:val="0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color w:val="000000"/>
                <w:kern w:val="0"/>
                <w:sz w:val="18"/>
                <w:szCs w:val="18"/>
              </w:rPr>
              <w:t xml:space="preserve"> 2015</w:t>
            </w:r>
          </w:p>
          <w:p w:rsidR="005A7E27" w:rsidRPr="00A37672" w:rsidRDefault="005A7E27" w:rsidP="00114B46">
            <w:pPr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A37672">
              <w:rPr>
                <w:rFonts w:cs="Times New Roman"/>
                <w:color w:val="000000"/>
                <w:kern w:val="0"/>
                <w:sz w:val="18"/>
                <w:szCs w:val="18"/>
              </w:rPr>
              <w:t>Finland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4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 and exercise(VitD+EX+)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Placebo and exercise(Pla+EX+)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 without exercise(VitD+EX-)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Placebo without exercise(Pla+EX-)</w:t>
            </w:r>
          </w:p>
        </w:tc>
        <w:tc>
          <w:tcPr>
            <w:tcW w:w="1701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Healthy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Men0/women409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VitD+EX+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n</w:t>
            </w:r>
            <w:r w:rsidRPr="00A37672">
              <w:rPr>
                <w:rFonts w:cs="Times New Roman"/>
                <w:sz w:val="18"/>
                <w:szCs w:val="18"/>
              </w:rPr>
              <w:t>=102,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74.1±2.9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Pla+EX+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n=103,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74.8±2.9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VitD+EX-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n</w:t>
            </w:r>
            <w:r w:rsidRPr="00A37672">
              <w:rPr>
                <w:rFonts w:cs="Times New Roman"/>
                <w:sz w:val="18"/>
                <w:szCs w:val="18"/>
              </w:rPr>
              <w:t>=102,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74.1±3.0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Pla+EX-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n</w:t>
            </w:r>
            <w:r w:rsidRPr="00A37672">
              <w:rPr>
                <w:rFonts w:cs="Times New Roman"/>
                <w:sz w:val="18"/>
                <w:szCs w:val="18"/>
              </w:rPr>
              <w:t>=102,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73.8±3.1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d</w:t>
            </w:r>
            <w:r w:rsidRPr="00A37672">
              <w:rPr>
                <w:rFonts w:cs="Times New Roman"/>
                <w:sz w:val="18"/>
                <w:szCs w:val="18"/>
              </w:rPr>
              <w:t>aily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VitD+EX+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 xml:space="preserve">800IU/day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Pla+EX+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-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VitD+EX-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800IU/day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Pla+EX-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VitD+EX+ and Pla+EX+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A37672">
              <w:rPr>
                <w:color w:val="000000" w:themeColor="text1"/>
                <w:sz w:val="18"/>
                <w:szCs w:val="18"/>
              </w:rPr>
              <w:t>multimodal exercise training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VitD+EX- and</w:t>
            </w:r>
            <w:r w:rsidRPr="00A37672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Pla+EX-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09" w:type="dxa"/>
          </w:tcPr>
          <w:p w:rsidR="005A7E27" w:rsidRPr="00A37672" w:rsidRDefault="005A7E27" w:rsidP="00114B46">
            <w:pPr>
              <w:rPr>
                <w:color w:val="000000" w:themeColor="text1"/>
                <w:sz w:val="18"/>
                <w:szCs w:val="18"/>
              </w:rPr>
            </w:pPr>
            <w:r w:rsidRPr="00A37672">
              <w:rPr>
                <w:color w:val="000000" w:themeColor="text1"/>
                <w:sz w:val="18"/>
                <w:szCs w:val="18"/>
              </w:rPr>
              <w:t>2 sessions</w:t>
            </w:r>
          </w:p>
        </w:tc>
        <w:tc>
          <w:tcPr>
            <w:tcW w:w="127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color w:val="000000" w:themeColor="text1"/>
                <w:sz w:val="18"/>
                <w:szCs w:val="18"/>
              </w:rPr>
              <w:t xml:space="preserve">Multimodal exercise training: </w:t>
            </w:r>
            <w:r w:rsidRPr="00A37672">
              <w:rPr>
                <w:rFonts w:cs="Times New Roman"/>
                <w:sz w:val="18"/>
                <w:szCs w:val="18"/>
              </w:rPr>
              <w:t>balance challenging, weight bearing, strengthening, agility, and functional exercises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3</w:t>
            </w:r>
            <w:r w:rsidRPr="00A37672">
              <w:rPr>
                <w:rFonts w:cs="Times New Roman"/>
                <w:sz w:val="18"/>
                <w:szCs w:val="18"/>
              </w:rPr>
              <w:t>0-75%RM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1985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%Normal Walking Speed and %</w:t>
            </w:r>
            <w:r w:rsidRPr="00A37672">
              <w:rPr>
                <w:rFonts w:cs="Times New Roman" w:hint="eastAsia"/>
                <w:sz w:val="18"/>
                <w:szCs w:val="18"/>
              </w:rPr>
              <w:t>TUG</w:t>
            </w:r>
            <w:r w:rsidRPr="00A37672">
              <w:rPr>
                <w:rFonts w:cs="Times New Roman"/>
                <w:sz w:val="18"/>
                <w:szCs w:val="18"/>
              </w:rPr>
              <w:t xml:space="preserve">: </w:t>
            </w:r>
            <w:r w:rsidRPr="00A37672">
              <w:rPr>
                <w:rFonts w:cs="Times New Roman" w:hint="eastAsia"/>
                <w:sz w:val="18"/>
                <w:szCs w:val="18"/>
              </w:rPr>
              <w:t>compared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with</w:t>
            </w:r>
            <w:r w:rsidRPr="00A37672">
              <w:rPr>
                <w:rFonts w:cs="Times New Roman"/>
                <w:sz w:val="18"/>
                <w:szCs w:val="18"/>
              </w:rPr>
              <w:t xml:space="preserve"> Pla+EX-</w:t>
            </w:r>
            <w:r w:rsidRPr="00A37672">
              <w:rPr>
                <w:rFonts w:cs="Times New Roman" w:hint="eastAsia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Pla+EX+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VitD+EX+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 w:hint="eastAsia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VitD+EX-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%Chair Stand Time:</w:t>
            </w:r>
            <w:r w:rsidRPr="00A37672">
              <w:rPr>
                <w:rFonts w:cs="Times New Roman" w:hint="eastAsia"/>
                <w:sz w:val="18"/>
                <w:szCs w:val="18"/>
              </w:rPr>
              <w:t xml:space="preserve"> compared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with</w:t>
            </w:r>
            <w:r w:rsidRPr="00A37672">
              <w:rPr>
                <w:rFonts w:cs="Times New Roman"/>
                <w:sz w:val="18"/>
                <w:szCs w:val="18"/>
              </w:rPr>
              <w:t xml:space="preserve"> Pla+EX-</w:t>
            </w:r>
            <w:r w:rsidRPr="00A37672">
              <w:rPr>
                <w:rFonts w:cs="Times New Roman" w:hint="eastAsia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Pla+EX+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↓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VitD+EX+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 w:hint="eastAsia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VitD+EX-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%Backward Walking:</w:t>
            </w:r>
            <w:r w:rsidRPr="00A37672">
              <w:rPr>
                <w:rFonts w:cs="Times New Roman" w:hint="eastAsia"/>
                <w:sz w:val="18"/>
                <w:szCs w:val="18"/>
              </w:rPr>
              <w:t xml:space="preserve"> compared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with</w:t>
            </w:r>
            <w:r w:rsidRPr="00A37672">
              <w:rPr>
                <w:rFonts w:cs="Times New Roman"/>
                <w:sz w:val="18"/>
                <w:szCs w:val="18"/>
              </w:rPr>
              <w:t xml:space="preserve"> Pla+EX-</w:t>
            </w:r>
            <w:r w:rsidRPr="00A37672">
              <w:rPr>
                <w:rFonts w:cs="Times New Roman" w:hint="eastAsia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Pla+EX+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VitD+EX+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,</w:t>
            </w:r>
            <w:r w:rsidRPr="00A37672">
              <w:rPr>
                <w:rFonts w:cs="Times New Roman"/>
                <w:sz w:val="18"/>
                <w:szCs w:val="18"/>
              </w:rPr>
              <w:t>VitD+EX-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5A7E27" w:rsidRPr="00A37672" w:rsidTr="009631CC">
        <w:tc>
          <w:tcPr>
            <w:tcW w:w="84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Verschueren </w:t>
            </w:r>
            <w:r w:rsidRPr="00A37672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PEVuZE5vdGU+PENpdGU+PEF1dGhvcj5WZXJzY2h1ZXJlbjwvQXV0aG9yPjxZZWFyPjIwMTE8L1ll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</w:fldData>
              </w:fldChar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F604A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PEVuZE5vdGU+PENpdGU+PEF1dGhvcj5WZXJzY2h1ZXJlbjwvQXV0aG9yPjxZZWFyPjIwMTE8L1ll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</w:fldData>
              </w:fldChar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F604A0">
              <w:rPr>
                <w:rFonts w:cs="Times New Roman"/>
                <w:sz w:val="18"/>
                <w:szCs w:val="18"/>
              </w:rPr>
            </w:r>
            <w:r w:rsidR="00F604A0">
              <w:rPr>
                <w:rFonts w:cs="Times New Roman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sz w:val="18"/>
                <w:szCs w:val="18"/>
              </w:rPr>
            </w:r>
            <w:r w:rsidRPr="00A37672">
              <w:rPr>
                <w:rFonts w:cs="Times New Roman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sz w:val="18"/>
                <w:szCs w:val="18"/>
                <w:vertAlign w:val="superscript"/>
              </w:rPr>
              <w:t>(8)</w:t>
            </w:r>
            <w:r w:rsidRPr="00A37672">
              <w:rPr>
                <w:rFonts w:cs="Times New Roman"/>
                <w:sz w:val="18"/>
                <w:szCs w:val="18"/>
              </w:rPr>
              <w:fldChar w:fldCharType="end"/>
            </w:r>
            <w:r w:rsidRPr="00A37672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2011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Belgium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4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WBV conventional dose group (WBV+CO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N)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WBV high dose group(WBV+High)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 conventional dose group(CON+CON)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 high dose group(CON+High)</w:t>
            </w:r>
          </w:p>
        </w:tc>
        <w:tc>
          <w:tcPr>
            <w:tcW w:w="1701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Healthy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Men0/women113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WBV+CON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n=25</w:t>
            </w:r>
            <w:r w:rsidRPr="00A37672">
              <w:rPr>
                <w:rFonts w:cs="Times New Roman" w:hint="eastAsia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79.8± 5.3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WBV+High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n=25</w:t>
            </w:r>
            <w:r w:rsidRPr="00A37672">
              <w:rPr>
                <w:rFonts w:cs="Times New Roman" w:hint="eastAsia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80.3± 5.3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CON+CON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n=26</w:t>
            </w:r>
            <w:r w:rsidRPr="00A37672">
              <w:rPr>
                <w:rFonts w:cs="Times New Roman" w:hint="eastAsia"/>
                <w:sz w:val="18"/>
                <w:szCs w:val="18"/>
              </w:rPr>
              <w:t>，</w:t>
            </w:r>
            <w:r w:rsidRPr="00A37672">
              <w:rPr>
                <w:rFonts w:cs="Times New Roman"/>
                <w:sz w:val="18"/>
                <w:szCs w:val="18"/>
              </w:rPr>
              <w:t>79.6±5.2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CON+High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n=27, 78.7±5.6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d</w:t>
            </w:r>
            <w:r w:rsidRPr="00A37672">
              <w:rPr>
                <w:rFonts w:cs="Times New Roman"/>
                <w:sz w:val="18"/>
                <w:szCs w:val="18"/>
              </w:rPr>
              <w:t>aily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WBV+CON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800IU/day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WBV+High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1600IU/day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CON+CON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800IU/day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CON+High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1600IU/day </w:t>
            </w:r>
          </w:p>
        </w:tc>
        <w:tc>
          <w:tcPr>
            <w:tcW w:w="1134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WBV+CON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1000mg/day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WBV+High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1000mg/day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CON+CON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1000mg/day 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CON+High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1000mg/day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WBV+CON and WBV+High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 xml:space="preserve">whole-body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vibration training(WBV)</w:t>
            </w:r>
          </w:p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CON+CON and CON+High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3 sessions</w:t>
            </w:r>
          </w:p>
        </w:tc>
        <w:tc>
          <w:tcPr>
            <w:tcW w:w="1276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W</w:t>
            </w:r>
            <w:r w:rsidRPr="00A37672">
              <w:rPr>
                <w:rFonts w:cs="Times New Roman"/>
                <w:sz w:val="18"/>
                <w:szCs w:val="18"/>
              </w:rPr>
              <w:t xml:space="preserve">BV: static and dynamic exercises on a vibration platform,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involving squat, deep squat, wide-stance squat, toe stance, and one-legged squats, 30-60Hz</w:t>
            </w:r>
          </w:p>
        </w:tc>
        <w:tc>
          <w:tcPr>
            <w:tcW w:w="992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985" w:type="dxa"/>
          </w:tcPr>
          <w:p w:rsidR="005A7E27" w:rsidRPr="00A37672" w:rsidRDefault="005A7E27" w:rsidP="00114B46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Isometric muscle strength,</w:t>
            </w:r>
            <w:r w:rsidRPr="00A37672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Dynamic muscle strength, Muscle mass: WBV+CON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>, WBV+High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 xml:space="preserve">,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CON+CON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/>
                <w:sz w:val="18"/>
                <w:szCs w:val="18"/>
              </w:rPr>
              <w:t>, CON+High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9D478A" w:rsidRPr="00A37672" w:rsidTr="009631CC">
        <w:tc>
          <w:tcPr>
            <w:tcW w:w="846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Jessup </w:t>
            </w:r>
            <w:r w:rsidRPr="00A37672">
              <w:rPr>
                <w:rFonts w:cs="Times New Roman"/>
                <w:sz w:val="18"/>
                <w:szCs w:val="18"/>
              </w:rPr>
              <w:fldChar w:fldCharType="begin"/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 &lt;EndNote&gt;&lt;Cite&gt;&lt;Author&gt;Jessup&lt;/Author&gt;&lt;Year&gt;2003&lt;/Year&gt;&lt;RecNum&gt;33039&lt;/RecNum&gt;&lt;DisplayText&gt;&lt;style face="superscript"&gt;(9)&lt;/style&gt;&lt;/DisplayText&gt;&lt;record&gt;&lt;rec-number&gt;33039&lt;/rec-number&gt;&lt;foreign-keys&gt;&lt;key app="EN" db-id="0xs0rzwzmtrdppe0esaxaepdw9fwzxfw90r5" timestamp="1679275968"&gt;33039&lt;/key&gt;&lt;/foreign-keys&gt;&lt;ref-type name="Journal Article"&gt;17&lt;/ref-type&gt;&lt;contributors&gt;&lt;authors&gt;&lt;author&gt;Jessup, J. V.&lt;/author&gt;&lt;author&gt;Horne, C.&lt;/author&gt;&lt;author&gt;Vishen, R. K.&lt;/author&gt;&lt;author&gt;Wheeler, D.&lt;/author&gt;&lt;/authors&gt;&lt;/contributors&gt;&lt;auth-address&gt;College of Nursing, University of Florida, Gainesville, USA.&lt;/auth-address&gt;&lt;titles&gt;&lt;title&gt;Effects of exercise on bone density, balance, and self-efficacy in older women&lt;/title&gt;&lt;secondary-title&gt;Biological research for nursing&lt;/secondary-title&gt;&lt;/titles&gt;&lt;periodical&gt;&lt;full-title&gt;Biological Research for Nursing&lt;/full-title&gt;&lt;abbr-1&gt;Biol Res Nurs&lt;/abbr-1&gt;&lt;/periodical&gt;&lt;pages&gt;171-180&lt;/pages&gt;&lt;volume&gt;4&lt;/volume&gt;&lt;number&gt;3&lt;/number&gt;&lt;edition&gt;2003/02/15&lt;/edition&gt;&lt;keywords&gt;&lt;keyword&gt;Aged&lt;/keyword&gt;&lt;keyword&gt;Analysis of Variance&lt;/keyword&gt;&lt;keyword&gt;*Bone Density&lt;/keyword&gt;&lt;keyword&gt;*Exercise&lt;/keyword&gt;&lt;keyword&gt;Female&lt;/keyword&gt;&lt;keyword&gt;Florida&lt;/keyword&gt;&lt;keyword&gt;Humans&lt;/keyword&gt;&lt;keyword&gt;*Postural Balance&lt;/keyword&gt;&lt;keyword&gt;*Self Efficacy&lt;/keyword&gt;&lt;/keywords&gt;&lt;dates&gt;&lt;year&gt;2003&lt;/year&gt;&lt;pub-dates&gt;&lt;date&gt;Jan&lt;/date&gt;&lt;/pub-dates&gt;&lt;/dates&gt;&lt;isbn&gt;1099-8004 (Print)&amp;#xD;1099-8004&lt;/isbn&gt;&lt;accession-num&gt;12585781&lt;/accession-num&gt;&lt;urls&gt;&lt;/urls&gt;&lt;electronic-resource-num&gt;10.1177/1099800402239628&lt;/electronic-resource-num&gt;&lt;remote-database-provider&gt;NLM&lt;/remote-database-provider&gt;&lt;language&gt;eng&lt;/language&gt;&lt;/record&gt;&lt;/Cite&gt;&lt;/EndNote&gt;</w:instrText>
            </w:r>
            <w:r w:rsidRPr="00A37672">
              <w:rPr>
                <w:rFonts w:cs="Times New Roman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sz w:val="18"/>
                <w:szCs w:val="18"/>
                <w:vertAlign w:val="superscript"/>
              </w:rPr>
              <w:t>(9)</w:t>
            </w:r>
            <w:r w:rsidRPr="00A37672">
              <w:rPr>
                <w:rFonts w:cs="Times New Roman"/>
                <w:sz w:val="18"/>
                <w:szCs w:val="18"/>
              </w:rPr>
              <w:fldChar w:fldCharType="end"/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2003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America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2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Exercise group</w:t>
            </w:r>
            <w:r w:rsidRPr="00A37672">
              <w:rPr>
                <w:rFonts w:cs="Times New Roman" w:hint="eastAsia"/>
                <w:sz w:val="18"/>
                <w:szCs w:val="18"/>
              </w:rPr>
              <w:t>(</w:t>
            </w:r>
            <w:r w:rsidRPr="00A37672">
              <w:rPr>
                <w:rFonts w:cs="Times New Roman"/>
                <w:sz w:val="18"/>
                <w:szCs w:val="18"/>
              </w:rPr>
              <w:t>EG</w:t>
            </w:r>
            <w:r w:rsidRPr="00A37672">
              <w:rPr>
                <w:rFonts w:cs="Times New Roman" w:hint="eastAsia"/>
                <w:sz w:val="18"/>
                <w:szCs w:val="18"/>
              </w:rPr>
              <w:t>)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Sedentary group</w:t>
            </w:r>
            <w:r w:rsidRPr="00A37672">
              <w:rPr>
                <w:rFonts w:cs="Times New Roman" w:hint="eastAsia"/>
                <w:sz w:val="18"/>
                <w:szCs w:val="18"/>
              </w:rPr>
              <w:t>(</w:t>
            </w:r>
            <w:r w:rsidRPr="00A37672">
              <w:rPr>
                <w:rFonts w:cs="Times New Roman"/>
                <w:sz w:val="18"/>
                <w:szCs w:val="18"/>
              </w:rPr>
              <w:t>CG</w:t>
            </w:r>
            <w:r w:rsidRPr="00A37672">
              <w:rPr>
                <w:rFonts w:cs="Times New Roman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Healthy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Men0/women18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EG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n=9, 69.1 ± 2.8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CG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n=9,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69.4 ± 4.2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d</w:t>
            </w:r>
            <w:r w:rsidRPr="00A37672">
              <w:rPr>
                <w:rFonts w:cs="Times New Roman"/>
                <w:sz w:val="18"/>
                <w:szCs w:val="18"/>
              </w:rPr>
              <w:t>aily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EG: 400IU/day 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CG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400IU/day 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EG: 1000mg/day 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CG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1000mg/day 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EG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color w:val="000000" w:themeColor="text1"/>
                <w:sz w:val="18"/>
                <w:szCs w:val="18"/>
              </w:rPr>
              <w:t>multimodal exercise training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CG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3 sessions</w:t>
            </w:r>
          </w:p>
        </w:tc>
        <w:tc>
          <w:tcPr>
            <w:tcW w:w="1276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color w:val="000000" w:themeColor="text1"/>
                <w:sz w:val="18"/>
                <w:szCs w:val="18"/>
              </w:rPr>
              <w:t>Multimodal exercise training</w:t>
            </w:r>
            <w:r w:rsidRPr="00A37672">
              <w:rPr>
                <w:rFonts w:cs="Times New Roman"/>
                <w:sz w:val="18"/>
                <w:szCs w:val="18"/>
              </w:rPr>
              <w:t>: 60-90 min/session, strength exercise,</w:t>
            </w:r>
            <w:r w:rsidRPr="00A37672"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50-75% RM and balance exercise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HG:EG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</w:t>
            </w:r>
            <w:r w:rsidRPr="00A37672">
              <w:rPr>
                <w:rFonts w:cs="Times New Roman"/>
                <w:sz w:val="18"/>
                <w:szCs w:val="18"/>
              </w:rPr>
              <w:t>, CG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835178" w:rsidRPr="00835178" w:rsidTr="009631CC">
        <w:tc>
          <w:tcPr>
            <w:tcW w:w="846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Gianoud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is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PEVuZE5vdGU+PENpdGU+PEF1dGhvcj5HaWFub3VkaXM8L0F1dGhvcj48WWVhcj4yMDE0PC9ZZWFy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</w:fldData>
              </w:fldChar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ADDIN EN.CITE </w:instrText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fldChar w:fldCharType="begin">
                <w:fldData xml:space="preserve">PEVuZE5vdGU+PENpdGU+PEF1dGhvcj5HaWFub3VkaXM8L0F1dGhvcj48WWVhcj4yMDE0PC9ZZWFy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</w:fldData>
              </w:fldChar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instrText xml:space="preserve"> ADDIN EN.CITE.DATA </w:instrText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</w:r>
            <w:r w:rsidR="00F604A0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color w:val="000000" w:themeColor="text1"/>
                <w:sz w:val="18"/>
                <w:szCs w:val="18"/>
                <w:vertAlign w:val="superscript"/>
              </w:rPr>
              <w:t>(10)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fldChar w:fldCharType="end"/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2014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Australia</w:t>
            </w:r>
          </w:p>
        </w:tc>
        <w:tc>
          <w:tcPr>
            <w:tcW w:w="1134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lastRenderedPageBreak/>
              <w:t>2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Oste-ocise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Control(CON)</w:t>
            </w:r>
          </w:p>
        </w:tc>
        <w:tc>
          <w:tcPr>
            <w:tcW w:w="1701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with risk factors for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falls and/or low bone mineral density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m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en43/women119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Oste-ocise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n=81,</w:t>
            </w:r>
            <w:r w:rsidRPr="0083517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67.7 ± 6.5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Control(CON)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n=81,</w:t>
            </w:r>
            <w:r w:rsidRPr="0083517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67.2 ± 5.5</w:t>
            </w:r>
          </w:p>
        </w:tc>
        <w:tc>
          <w:tcPr>
            <w:tcW w:w="1134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vitamin D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daily</w:t>
            </w:r>
          </w:p>
        </w:tc>
        <w:tc>
          <w:tcPr>
            <w:tcW w:w="1134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Oste-ocise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1000IU/day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CON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 xml:space="preserve"> 1000IU/day</w:t>
            </w:r>
          </w:p>
        </w:tc>
        <w:tc>
          <w:tcPr>
            <w:tcW w:w="1134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Oste-ocise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700mg/day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CON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: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 xml:space="preserve"> 700mg/day</w:t>
            </w:r>
          </w:p>
        </w:tc>
        <w:tc>
          <w:tcPr>
            <w:tcW w:w="992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Oste-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ocise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Multimodal exercise programs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CON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：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3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sessions</w:t>
            </w:r>
          </w:p>
        </w:tc>
        <w:tc>
          <w:tcPr>
            <w:tcW w:w="1276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Multimodal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exercise programs: HV-PRT(40-60%RM) combined 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diverse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loading, moderate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impact, weight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bearing exercises and high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‐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>challenge balance/functional exercises</w:t>
            </w:r>
          </w:p>
        </w:tc>
        <w:tc>
          <w:tcPr>
            <w:tcW w:w="992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48</w:t>
            </w:r>
          </w:p>
        </w:tc>
        <w:tc>
          <w:tcPr>
            <w:tcW w:w="1985" w:type="dxa"/>
          </w:tcPr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 xml:space="preserve">%Lean mass:12 months: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Oste-ocise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, CON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%Leg strength, %Back strength, %Sit to stand, %Timed stair climb : 6 and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12 months: Oste-ocise↑, CON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%Four square step: 6 and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12 months: Oste-ocise↓, CON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  <w:p w:rsidR="009D478A" w:rsidRPr="00835178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%TUG: 6 and</w:t>
            </w:r>
            <w:r w:rsidRPr="00835178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12 months: Oste-ocise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, CON</w:t>
            </w:r>
            <w:r w:rsidRPr="00835178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9D478A" w:rsidRPr="00A37672" w:rsidTr="009631CC">
        <w:tc>
          <w:tcPr>
            <w:tcW w:w="846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Drey </w:t>
            </w:r>
            <w:r w:rsidRPr="00A37672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PEVuZE5vdGU+PENpdGU+PEF1dGhvcj5EcmV5PC9BdXRob3I+PFllYXI+MjAxMjwvWWVhcj48UmVj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</w:fldData>
              </w:fldChar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 </w:instrText>
            </w:r>
            <w:r w:rsidR="00F604A0">
              <w:rPr>
                <w:rFonts w:cs="Times New Roman"/>
                <w:sz w:val="18"/>
                <w:szCs w:val="18"/>
              </w:rPr>
              <w:fldChar w:fldCharType="begin">
                <w:fldData xml:space="preserve">PEVuZE5vdGU+PENpdGU+PEF1dGhvcj5EcmV5PC9BdXRob3I+PFllYXI+MjAxMjwvWWVhcj48UmVj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</w:fldData>
              </w:fldChar>
            </w:r>
            <w:r w:rsidR="00F604A0">
              <w:rPr>
                <w:rFonts w:cs="Times New Roman"/>
                <w:sz w:val="18"/>
                <w:szCs w:val="18"/>
              </w:rPr>
              <w:instrText xml:space="preserve"> ADDIN EN.CITE.DATA </w:instrText>
            </w:r>
            <w:r w:rsidR="00F604A0">
              <w:rPr>
                <w:rFonts w:cs="Times New Roman"/>
                <w:sz w:val="18"/>
                <w:szCs w:val="18"/>
              </w:rPr>
            </w:r>
            <w:r w:rsidR="00F604A0">
              <w:rPr>
                <w:rFonts w:cs="Times New Roman"/>
                <w:sz w:val="18"/>
                <w:szCs w:val="18"/>
              </w:rPr>
              <w:fldChar w:fldCharType="end"/>
            </w:r>
            <w:r w:rsidRPr="00A37672">
              <w:rPr>
                <w:rFonts w:cs="Times New Roman"/>
                <w:sz w:val="18"/>
                <w:szCs w:val="18"/>
              </w:rPr>
            </w:r>
            <w:r w:rsidRPr="00A37672">
              <w:rPr>
                <w:rFonts w:cs="Times New Roman"/>
                <w:sz w:val="18"/>
                <w:szCs w:val="18"/>
              </w:rPr>
              <w:fldChar w:fldCharType="separate"/>
            </w:r>
            <w:r w:rsidR="00F604A0" w:rsidRPr="00F604A0">
              <w:rPr>
                <w:rFonts w:cs="Times New Roman"/>
                <w:noProof/>
                <w:sz w:val="18"/>
                <w:szCs w:val="18"/>
                <w:vertAlign w:val="superscript"/>
              </w:rPr>
              <w:t>(11)</w:t>
            </w:r>
            <w:r w:rsidRPr="00A37672">
              <w:rPr>
                <w:rFonts w:cs="Times New Roman"/>
                <w:sz w:val="18"/>
                <w:szCs w:val="18"/>
              </w:rPr>
              <w:fldChar w:fldCharType="end"/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2012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Germany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3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Strength training</w:t>
            </w:r>
            <w:r w:rsidRPr="00A37672">
              <w:rPr>
                <w:rFonts w:cs="Times New Roman" w:hint="eastAsia"/>
                <w:sz w:val="18"/>
                <w:szCs w:val="18"/>
              </w:rPr>
              <w:t>(</w:t>
            </w:r>
            <w:r w:rsidRPr="00A37672">
              <w:rPr>
                <w:rFonts w:cs="Times New Roman"/>
                <w:sz w:val="18"/>
                <w:szCs w:val="18"/>
              </w:rPr>
              <w:t>ST</w:t>
            </w:r>
            <w:r w:rsidRPr="00A37672">
              <w:rPr>
                <w:rFonts w:cs="Times New Roman" w:hint="eastAsia"/>
                <w:sz w:val="18"/>
                <w:szCs w:val="18"/>
              </w:rPr>
              <w:t>)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Power training</w:t>
            </w:r>
            <w:r w:rsidRPr="00A37672">
              <w:rPr>
                <w:rFonts w:cs="Times New Roman" w:hint="eastAsia"/>
                <w:sz w:val="18"/>
                <w:szCs w:val="18"/>
              </w:rPr>
              <w:t>(</w:t>
            </w:r>
            <w:r w:rsidRPr="00A37672">
              <w:rPr>
                <w:rFonts w:cs="Times New Roman"/>
                <w:sz w:val="18"/>
                <w:szCs w:val="18"/>
              </w:rPr>
              <w:t>PT</w:t>
            </w:r>
            <w:r w:rsidRPr="00A37672">
              <w:rPr>
                <w:rFonts w:cs="Times New Roman" w:hint="eastAsia"/>
                <w:sz w:val="18"/>
                <w:szCs w:val="18"/>
              </w:rPr>
              <w:t>)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Control(CON</w:t>
            </w:r>
            <w:r w:rsidRPr="00A37672">
              <w:rPr>
                <w:rFonts w:cs="Times New Roman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P</w:t>
            </w:r>
            <w:r w:rsidRPr="00A37672">
              <w:rPr>
                <w:rFonts w:cs="Times New Roman"/>
                <w:sz w:val="18"/>
                <w:szCs w:val="18"/>
              </w:rPr>
              <w:t>refrail older adults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Men21/women48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ST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n=23,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77 (72–80)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PT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n=24,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77 (73–84)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</w:t>
            </w:r>
            <w:r w:rsidRPr="00A37672">
              <w:rPr>
                <w:rFonts w:cs="Times New Roman"/>
                <w:sz w:val="18"/>
                <w:szCs w:val="18"/>
              </w:rPr>
              <w:t>：</w:t>
            </w:r>
            <w:r w:rsidRPr="00A37672">
              <w:rPr>
                <w:rFonts w:cs="Times New Roman"/>
                <w:sz w:val="18"/>
                <w:szCs w:val="18"/>
              </w:rPr>
              <w:t>n=22,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76 (70–82)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d</w:t>
            </w:r>
            <w:r w:rsidRPr="00A37672">
              <w:rPr>
                <w:rFonts w:cs="Times New Roman"/>
                <w:sz w:val="18"/>
                <w:szCs w:val="18"/>
              </w:rPr>
              <w:t>aily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ST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1000IU/day or 2000IU/day 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PT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1000IU/day or 2000IU/day 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1000IU/day or 2000IU/day 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ST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Strength training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PT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Power training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CON</w:t>
            </w:r>
            <w:r w:rsidRPr="00A37672">
              <w:rPr>
                <w:rFonts w:cs="Times New Roman" w:hint="eastAsia"/>
                <w:sz w:val="18"/>
                <w:szCs w:val="18"/>
              </w:rPr>
              <w:t>:</w:t>
            </w:r>
            <w:r w:rsidRPr="00A37672">
              <w:rPr>
                <w:rFonts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2 sessions</w:t>
            </w:r>
          </w:p>
        </w:tc>
        <w:tc>
          <w:tcPr>
            <w:tcW w:w="1276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Strength training: 1h, followed the same routine as PT group, which performed concentric and eccentric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contractions with an ‘average’ velocity</w:t>
            </w:r>
          </w:p>
          <w:p w:rsidR="009D478A" w:rsidRPr="00A37672" w:rsidRDefault="009D478A" w:rsidP="009D478A">
            <w:r w:rsidRPr="00A37672">
              <w:rPr>
                <w:rFonts w:cs="Times New Roman"/>
                <w:sz w:val="18"/>
                <w:szCs w:val="18"/>
              </w:rPr>
              <w:t>Power training: 1h, explosive resistance training.</w:t>
            </w:r>
            <w:r w:rsidRPr="00A37672">
              <w:t xml:space="preserve"> 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RPE: 10-16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%SPP</w:t>
            </w:r>
            <w:r w:rsidRPr="00A37672">
              <w:rPr>
                <w:rFonts w:cs="Times New Roman" w:hint="eastAsia"/>
                <w:sz w:val="18"/>
                <w:szCs w:val="18"/>
              </w:rPr>
              <w:t>B</w:t>
            </w:r>
            <w:r w:rsidRPr="00A37672">
              <w:rPr>
                <w:rFonts w:cs="Times New Roman"/>
                <w:sz w:val="18"/>
                <w:szCs w:val="18"/>
              </w:rPr>
              <w:t>: Compared with CON, ST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↑, PT↑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%Power,</w:t>
            </w:r>
            <w:r w:rsidRPr="00A37672">
              <w:rPr>
                <w:rFonts w:cs="Times New Roman" w:hint="eastAsia"/>
                <w:sz w:val="18"/>
                <w:szCs w:val="18"/>
              </w:rPr>
              <w:t>%</w:t>
            </w:r>
            <w:r w:rsidRPr="00A37672">
              <w:rPr>
                <w:rFonts w:cs="Times New Roman"/>
                <w:sz w:val="18"/>
                <w:szCs w:val="18"/>
              </w:rPr>
              <w:t xml:space="preserve"> Appendicular lean mass, %SF-LLFDI: Compared with CON, ST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, PT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</w:tc>
      </w:tr>
      <w:tr w:rsidR="009D478A" w:rsidRPr="00A37672" w:rsidTr="009631CC">
        <w:tc>
          <w:tcPr>
            <w:tcW w:w="846" w:type="dxa"/>
          </w:tcPr>
          <w:p w:rsidR="00457024" w:rsidRPr="002541D9" w:rsidRDefault="009D478A" w:rsidP="002541D9">
            <w:pPr>
              <w:rPr>
                <w:sz w:val="18"/>
                <w:szCs w:val="18"/>
              </w:rPr>
            </w:pPr>
            <w:r w:rsidRPr="002541D9">
              <w:rPr>
                <w:sz w:val="18"/>
                <w:szCs w:val="18"/>
              </w:rPr>
              <w:t xml:space="preserve">Hornikx </w:t>
            </w:r>
            <w:r w:rsidRPr="002541D9">
              <w:rPr>
                <w:rFonts w:hint="eastAsia"/>
                <w:sz w:val="18"/>
                <w:szCs w:val="18"/>
              </w:rPr>
              <w:fldChar w:fldCharType="begin">
                <w:fldData xml:space="preserve">PEVuZE5vdGU+PENpdGU+PEF1dGhvcj5Ib3JuaWt4PC9BdXRob3I+PFllYXI+MjAxMjwvWWVhcj48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</w:fldData>
              </w:fldChar>
            </w:r>
            <w:r w:rsidR="00F604A0">
              <w:rPr>
                <w:sz w:val="18"/>
                <w:szCs w:val="18"/>
              </w:rPr>
              <w:instrText xml:space="preserve"> ADDIN EN.CITE </w:instrText>
            </w:r>
            <w:r w:rsidR="00F604A0">
              <w:rPr>
                <w:sz w:val="18"/>
                <w:szCs w:val="18"/>
              </w:rPr>
              <w:fldChar w:fldCharType="begin">
                <w:fldData xml:space="preserve">PEVuZE5vdGU+PENpdGU+PEF1dGhvcj5Ib3JuaWt4PC9BdXRob3I+PFllYXI+MjAxMjwvWWVhcj48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</w:fldData>
              </w:fldChar>
            </w:r>
            <w:r w:rsidR="00F604A0">
              <w:rPr>
                <w:sz w:val="18"/>
                <w:szCs w:val="18"/>
              </w:rPr>
              <w:instrText xml:space="preserve"> ADDIN EN.CITE.DATA </w:instrText>
            </w:r>
            <w:r w:rsidR="00F604A0">
              <w:rPr>
                <w:sz w:val="18"/>
                <w:szCs w:val="18"/>
              </w:rPr>
            </w:r>
            <w:r w:rsidR="00F604A0">
              <w:rPr>
                <w:sz w:val="18"/>
                <w:szCs w:val="18"/>
              </w:rPr>
              <w:fldChar w:fldCharType="end"/>
            </w:r>
            <w:r w:rsidRPr="002541D9">
              <w:rPr>
                <w:rFonts w:hint="eastAsia"/>
                <w:sz w:val="18"/>
                <w:szCs w:val="18"/>
              </w:rPr>
            </w:r>
            <w:r w:rsidRPr="002541D9">
              <w:rPr>
                <w:rFonts w:hint="eastAsia"/>
                <w:sz w:val="18"/>
                <w:szCs w:val="18"/>
              </w:rPr>
              <w:fldChar w:fldCharType="separate"/>
            </w:r>
            <w:r w:rsidR="00F604A0" w:rsidRPr="00F604A0">
              <w:rPr>
                <w:noProof/>
                <w:sz w:val="18"/>
                <w:szCs w:val="18"/>
                <w:vertAlign w:val="superscript"/>
              </w:rPr>
              <w:t>(12)</w:t>
            </w:r>
            <w:r w:rsidRPr="002541D9">
              <w:rPr>
                <w:rFonts w:hint="eastAsia"/>
                <w:sz w:val="18"/>
                <w:szCs w:val="18"/>
              </w:rPr>
              <w:fldChar w:fldCharType="end"/>
            </w:r>
            <w:r w:rsidRPr="002541D9">
              <w:rPr>
                <w:sz w:val="18"/>
                <w:szCs w:val="18"/>
              </w:rPr>
              <w:t xml:space="preserve"> </w:t>
            </w:r>
          </w:p>
          <w:p w:rsidR="00457024" w:rsidRPr="002541D9" w:rsidRDefault="009D478A" w:rsidP="002541D9">
            <w:pPr>
              <w:rPr>
                <w:rFonts w:cs="Times New Roman"/>
                <w:sz w:val="18"/>
                <w:szCs w:val="18"/>
              </w:rPr>
            </w:pPr>
            <w:r w:rsidRPr="002541D9">
              <w:rPr>
                <w:rFonts w:cs="Times New Roman" w:hint="eastAsia"/>
                <w:sz w:val="18"/>
                <w:szCs w:val="18"/>
              </w:rPr>
              <w:t>2</w:t>
            </w:r>
            <w:r w:rsidRPr="002541D9">
              <w:rPr>
                <w:rFonts w:cs="Times New Roman"/>
                <w:sz w:val="18"/>
                <w:szCs w:val="18"/>
              </w:rPr>
              <w:t>012</w:t>
            </w:r>
          </w:p>
          <w:p w:rsidR="009D478A" w:rsidRPr="00457024" w:rsidRDefault="009D478A" w:rsidP="002541D9">
            <w:pPr>
              <w:rPr>
                <w:rFonts w:cs="Times New Roman"/>
              </w:rPr>
            </w:pPr>
            <w:r w:rsidRPr="002541D9">
              <w:rPr>
                <w:rFonts w:cs="Times New Roman"/>
                <w:sz w:val="18"/>
                <w:szCs w:val="18"/>
              </w:rPr>
              <w:t>Belgium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2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 group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Placebo group</w:t>
            </w:r>
          </w:p>
        </w:tc>
        <w:tc>
          <w:tcPr>
            <w:tcW w:w="1701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patients with COPD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</w:t>
            </w:r>
            <w:r w:rsidRPr="00A37672">
              <w:rPr>
                <w:rFonts w:cs="Times New Roman"/>
                <w:sz w:val="18"/>
                <w:szCs w:val="18"/>
              </w:rPr>
              <w:t>en38/women12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 group: n=25,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67 ± 8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Placebo group: n=25,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69 ± 6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</w:t>
            </w:r>
            <w:r w:rsidRPr="00A37672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t>m</w:t>
            </w:r>
            <w:r w:rsidRPr="00A37672">
              <w:rPr>
                <w:rFonts w:cs="Times New Roman"/>
                <w:sz w:val="18"/>
                <w:szCs w:val="18"/>
              </w:rPr>
              <w:t>onthly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 group: 100000IU/month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 xml:space="preserve">Placebo group: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Vitamin D group and Placebo group: rehabilitation</w:t>
            </w:r>
          </w:p>
        </w:tc>
        <w:tc>
          <w:tcPr>
            <w:tcW w:w="709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3 sessions</w:t>
            </w:r>
          </w:p>
        </w:tc>
        <w:tc>
          <w:tcPr>
            <w:tcW w:w="1276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Rehabilitation: Cycling, walking on the treadmill, stair climbing, strength exercises for the upper and lower extremities and arm cranking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60-85% of the baseline Wmax;75%-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>110% of the walking speed;70-121%RM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A37672">
              <w:rPr>
                <w:rFonts w:cs="Times New Roman" w:hint="eastAsia"/>
                <w:sz w:val="18"/>
                <w:szCs w:val="18"/>
              </w:rPr>
              <w:lastRenderedPageBreak/>
              <w:t>1</w:t>
            </w:r>
            <w:r w:rsidRPr="00A3767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9D478A" w:rsidRPr="00A37672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sz w:val="18"/>
                <w:szCs w:val="18"/>
              </w:rPr>
              <w:t>Quadriceps Strength,</w:t>
            </w:r>
            <w:r w:rsidRPr="00A37672">
              <w:rPr>
                <w:rFonts w:cs="Times New Roman" w:hint="eastAsia"/>
                <w:sz w:val="18"/>
                <w:szCs w:val="18"/>
              </w:rPr>
              <w:t>△</w:t>
            </w:r>
            <w:r w:rsidRPr="00A37672">
              <w:rPr>
                <w:rFonts w:cs="Times New Roman"/>
                <w:sz w:val="18"/>
                <w:szCs w:val="18"/>
              </w:rPr>
              <w:t>Quadriceps Strength,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>Expiratory Muscle Strength,</w:t>
            </w:r>
            <w:r w:rsidRPr="00A37672">
              <w:rPr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△</w:t>
            </w:r>
            <w:r w:rsidRPr="00A37672">
              <w:rPr>
                <w:rFonts w:cs="Times New Roman"/>
                <w:sz w:val="18"/>
                <w:szCs w:val="18"/>
              </w:rPr>
              <w:t xml:space="preserve">Expiratory Muscle Strength, 6 </w:t>
            </w:r>
            <w:r w:rsidRPr="00A37672">
              <w:rPr>
                <w:rFonts w:cs="Times New Roman" w:hint="eastAsia"/>
                <w:sz w:val="18"/>
                <w:szCs w:val="18"/>
              </w:rPr>
              <w:t>MW</w:t>
            </w:r>
            <w:r w:rsidRPr="00A37672">
              <w:rPr>
                <w:rFonts w:cs="Times New Roman"/>
                <w:sz w:val="18"/>
                <w:szCs w:val="18"/>
              </w:rPr>
              <w:t xml:space="preserve">, </w:t>
            </w:r>
            <w:r w:rsidRPr="00A37672">
              <w:rPr>
                <w:rFonts w:cs="Times New Roman" w:hint="eastAsia"/>
                <w:sz w:val="18"/>
                <w:szCs w:val="18"/>
              </w:rPr>
              <w:t>△</w:t>
            </w:r>
            <w:r w:rsidRPr="00A37672">
              <w:rPr>
                <w:rFonts w:cs="Times New Roman"/>
                <w:sz w:val="18"/>
                <w:szCs w:val="18"/>
              </w:rPr>
              <w:t xml:space="preserve">6 </w:t>
            </w:r>
            <w:r w:rsidRPr="00A37672">
              <w:rPr>
                <w:rFonts w:cs="Times New Roman" w:hint="eastAsia"/>
                <w:sz w:val="18"/>
                <w:szCs w:val="18"/>
              </w:rPr>
              <w:t>MW</w:t>
            </w:r>
            <w:r w:rsidRPr="00A37672">
              <w:rPr>
                <w:rFonts w:cs="Times New Roman"/>
                <w:sz w:val="18"/>
                <w:szCs w:val="18"/>
              </w:rPr>
              <w:t xml:space="preserve">: 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post </w:t>
            </w:r>
            <w:r w:rsidRPr="00A3767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vs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pre, </w:t>
            </w:r>
            <w:r w:rsidRPr="00A37672">
              <w:rPr>
                <w:rFonts w:cs="Times New Roman"/>
                <w:sz w:val="18"/>
                <w:szCs w:val="18"/>
              </w:rPr>
              <w:t>vitamin D group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,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placebo group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;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37672">
              <w:rPr>
                <w:rFonts w:cs="Times New Roman"/>
                <w:sz w:val="18"/>
                <w:szCs w:val="18"/>
              </w:rPr>
              <w:t xml:space="preserve">after intervention, </w:t>
            </w:r>
            <w:r w:rsidRPr="00A37672">
              <w:rPr>
                <w:rFonts w:cs="Times New Roman" w:hint="eastAsia"/>
                <w:sz w:val="18"/>
                <w:szCs w:val="18"/>
              </w:rPr>
              <w:t>compared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with</w:t>
            </w:r>
            <w:r w:rsidRPr="00A37672">
              <w:rPr>
                <w:rFonts w:cs="Times New Roman"/>
                <w:sz w:val="18"/>
                <w:szCs w:val="18"/>
              </w:rPr>
              <w:t xml:space="preserve"> placebo group, vitamin D group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</w:p>
          <w:p w:rsidR="009D478A" w:rsidRPr="00A37672" w:rsidRDefault="009D478A" w:rsidP="009D478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Inspiratory Muscle Strength: post </w:t>
            </w:r>
            <w:r w:rsidRPr="00A3767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vs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pre, </w:t>
            </w:r>
            <w:r w:rsidRPr="00A37672">
              <w:rPr>
                <w:rFonts w:cs="Times New Roman"/>
                <w:sz w:val="18"/>
                <w:szCs w:val="18"/>
              </w:rPr>
              <w:t>vitamin D group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,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 xml:space="preserve"> placebo group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－</w:t>
            </w:r>
            <w:r w:rsidRPr="00A37672">
              <w:rPr>
                <w:rFonts w:cs="Times New Roman" w:hint="eastAsia"/>
                <w:color w:val="000000" w:themeColor="text1"/>
                <w:sz w:val="18"/>
                <w:szCs w:val="18"/>
              </w:rPr>
              <w:t>;</w:t>
            </w:r>
            <w:r w:rsidRPr="00A37672">
              <w:rPr>
                <w:rFonts w:cs="Times New Roman"/>
                <w:sz w:val="18"/>
                <w:szCs w:val="18"/>
              </w:rPr>
              <w:t xml:space="preserve"> after </w:t>
            </w:r>
            <w:r w:rsidRPr="00A37672">
              <w:rPr>
                <w:rFonts w:cs="Times New Roman"/>
                <w:sz w:val="18"/>
                <w:szCs w:val="18"/>
              </w:rPr>
              <w:lastRenderedPageBreak/>
              <w:t xml:space="preserve">intervention, </w:t>
            </w:r>
            <w:r w:rsidRPr="00A37672">
              <w:rPr>
                <w:rFonts w:cs="Times New Roman" w:hint="eastAsia"/>
                <w:sz w:val="18"/>
                <w:szCs w:val="18"/>
              </w:rPr>
              <w:t>compared</w:t>
            </w:r>
            <w:r w:rsidRPr="00A37672">
              <w:rPr>
                <w:rFonts w:cs="Times New Roman"/>
                <w:sz w:val="18"/>
                <w:szCs w:val="18"/>
              </w:rPr>
              <w:t xml:space="preserve"> </w:t>
            </w:r>
            <w:r w:rsidRPr="00A37672">
              <w:rPr>
                <w:rFonts w:cs="Times New Roman" w:hint="eastAsia"/>
                <w:sz w:val="18"/>
                <w:szCs w:val="18"/>
              </w:rPr>
              <w:t>with</w:t>
            </w:r>
            <w:r w:rsidRPr="00A37672">
              <w:rPr>
                <w:rFonts w:cs="Times New Roman"/>
                <w:sz w:val="18"/>
                <w:szCs w:val="18"/>
              </w:rPr>
              <w:t xml:space="preserve"> placebo group, vitamin D group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</w:t>
            </w:r>
          </w:p>
        </w:tc>
      </w:tr>
      <w:tr w:rsidR="009D478A" w:rsidRPr="005F383F" w:rsidTr="009631CC">
        <w:tc>
          <w:tcPr>
            <w:tcW w:w="846" w:type="dxa"/>
          </w:tcPr>
          <w:p w:rsidR="009D478A" w:rsidRPr="000322E4" w:rsidRDefault="009D478A" w:rsidP="009D478A">
            <w:pPr>
              <w:rPr>
                <w:sz w:val="18"/>
                <w:szCs w:val="18"/>
              </w:rPr>
            </w:pPr>
            <w:r w:rsidRPr="000322E4">
              <w:rPr>
                <w:sz w:val="18"/>
                <w:szCs w:val="18"/>
              </w:rPr>
              <w:lastRenderedPageBreak/>
              <w:t>Stemmle</w:t>
            </w:r>
            <w:r w:rsidR="009631CC">
              <w:rPr>
                <w:sz w:val="18"/>
                <w:szCs w:val="18"/>
              </w:rPr>
              <w:t xml:space="preserve"> </w:t>
            </w:r>
            <w:r w:rsidRPr="000322E4">
              <w:rPr>
                <w:sz w:val="18"/>
                <w:szCs w:val="18"/>
              </w:rPr>
              <w:fldChar w:fldCharType="begin">
                <w:fldData xml:space="preserve">PEVuZE5vdGU+PENpdGU+PEF1dGhvcj5TdGVtbWxlPC9BdXRob3I+PFllYXI+MjAxOTwvWWVhcj48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</w:fldData>
              </w:fldChar>
            </w:r>
            <w:r w:rsidR="00F604A0">
              <w:rPr>
                <w:sz w:val="18"/>
                <w:szCs w:val="18"/>
              </w:rPr>
              <w:instrText xml:space="preserve"> ADDIN EN.CITE </w:instrText>
            </w:r>
            <w:r w:rsidR="00F604A0">
              <w:rPr>
                <w:sz w:val="18"/>
                <w:szCs w:val="18"/>
              </w:rPr>
              <w:fldChar w:fldCharType="begin">
                <w:fldData xml:space="preserve">PEVuZE5vdGU+PENpdGU+PEF1dGhvcj5TdGVtbWxlPC9BdXRob3I+PFllYXI+MjAxOTwvWWVhcj48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</w:fldData>
              </w:fldChar>
            </w:r>
            <w:r w:rsidR="00F604A0">
              <w:rPr>
                <w:sz w:val="18"/>
                <w:szCs w:val="18"/>
              </w:rPr>
              <w:instrText xml:space="preserve"> ADDIN EN.CITE.DATA </w:instrText>
            </w:r>
            <w:r w:rsidR="00F604A0">
              <w:rPr>
                <w:sz w:val="18"/>
                <w:szCs w:val="18"/>
              </w:rPr>
            </w:r>
            <w:r w:rsidR="00F604A0">
              <w:rPr>
                <w:sz w:val="18"/>
                <w:szCs w:val="18"/>
              </w:rPr>
              <w:fldChar w:fldCharType="end"/>
            </w:r>
            <w:r w:rsidRPr="000322E4">
              <w:rPr>
                <w:sz w:val="18"/>
                <w:szCs w:val="18"/>
              </w:rPr>
            </w:r>
            <w:r w:rsidRPr="000322E4">
              <w:rPr>
                <w:sz w:val="18"/>
                <w:szCs w:val="18"/>
              </w:rPr>
              <w:fldChar w:fldCharType="separate"/>
            </w:r>
            <w:r w:rsidR="00F604A0" w:rsidRPr="00F604A0">
              <w:rPr>
                <w:noProof/>
                <w:sz w:val="18"/>
                <w:szCs w:val="18"/>
                <w:vertAlign w:val="superscript"/>
              </w:rPr>
              <w:t>(13)</w:t>
            </w:r>
            <w:r w:rsidRPr="000322E4">
              <w:rPr>
                <w:sz w:val="18"/>
                <w:szCs w:val="18"/>
              </w:rPr>
              <w:fldChar w:fldCharType="end"/>
            </w:r>
          </w:p>
          <w:p w:rsidR="009D478A" w:rsidRDefault="009D478A" w:rsidP="009D478A">
            <w:pPr>
              <w:rPr>
                <w:sz w:val="18"/>
                <w:szCs w:val="18"/>
              </w:rPr>
            </w:pPr>
            <w:r w:rsidRPr="000322E4">
              <w:rPr>
                <w:rFonts w:hint="eastAsia"/>
                <w:sz w:val="18"/>
                <w:szCs w:val="18"/>
              </w:rPr>
              <w:t>2</w:t>
            </w:r>
            <w:r w:rsidRPr="000322E4">
              <w:rPr>
                <w:sz w:val="18"/>
                <w:szCs w:val="18"/>
              </w:rPr>
              <w:t>01</w:t>
            </w:r>
            <w:r w:rsidR="00210452">
              <w:rPr>
                <w:sz w:val="18"/>
                <w:szCs w:val="18"/>
              </w:rPr>
              <w:t>8</w:t>
            </w:r>
          </w:p>
          <w:p w:rsidR="009D478A" w:rsidRPr="000322E4" w:rsidRDefault="009D478A" w:rsidP="009D478A">
            <w:pPr>
              <w:rPr>
                <w:sz w:val="18"/>
                <w:szCs w:val="18"/>
              </w:rPr>
            </w:pPr>
            <w:r w:rsidRPr="00490480">
              <w:rPr>
                <w:sz w:val="18"/>
                <w:szCs w:val="18"/>
              </w:rPr>
              <w:t>Switzerland</w:t>
            </w:r>
          </w:p>
        </w:tc>
        <w:tc>
          <w:tcPr>
            <w:tcW w:w="1134" w:type="dxa"/>
          </w:tcPr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>00</w:t>
            </w:r>
            <w:r>
              <w:rPr>
                <w:rFonts w:cs="Times New Roman" w:hint="eastAsia"/>
                <w:sz w:val="18"/>
                <w:szCs w:val="18"/>
              </w:rPr>
              <w:t>IU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 w:hint="eastAsia"/>
                <w:sz w:val="18"/>
                <w:szCs w:val="18"/>
              </w:rPr>
              <w:t>day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without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>00</w:t>
            </w:r>
            <w:r>
              <w:rPr>
                <w:rFonts w:cs="Times New Roman" w:hint="eastAsia"/>
                <w:sz w:val="18"/>
                <w:szCs w:val="18"/>
              </w:rPr>
              <w:t>IU/day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plus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000</w:t>
            </w:r>
            <w:r>
              <w:rPr>
                <w:rFonts w:cs="Times New Roman" w:hint="eastAsia"/>
                <w:sz w:val="18"/>
                <w:szCs w:val="18"/>
              </w:rPr>
              <w:t>IU/day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without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  <w:r>
              <w:rPr>
                <w:rFonts w:cs="Times New Roman"/>
                <w:sz w:val="18"/>
                <w:szCs w:val="18"/>
              </w:rPr>
              <w:t>000</w:t>
            </w:r>
            <w:r>
              <w:rPr>
                <w:rFonts w:cs="Times New Roman" w:hint="eastAsia"/>
                <w:sz w:val="18"/>
                <w:szCs w:val="18"/>
              </w:rPr>
              <w:t>IU/day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plus SHEP</w:t>
            </w:r>
            <w:r>
              <w:rPr>
                <w:rFonts w:cs="Times New Roman" w:hint="eastAsia"/>
                <w:sz w:val="18"/>
                <w:szCs w:val="18"/>
              </w:rPr>
              <w:t>（</w:t>
            </w: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 w:rsidRPr="00724F3D">
              <w:rPr>
                <w:rFonts w:cs="Times New Roman"/>
                <w:sz w:val="18"/>
                <w:szCs w:val="18"/>
              </w:rPr>
              <w:t>Acute hip fracture patients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Men36</w:t>
            </w:r>
            <w:r>
              <w:rPr>
                <w:rFonts w:cs="Times New Roman" w:hint="eastAsia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women137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SHEP: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n</w:t>
            </w:r>
            <w:r>
              <w:rPr>
                <w:rFonts w:cs="Times New Roman"/>
                <w:sz w:val="18"/>
                <w:szCs w:val="18"/>
              </w:rPr>
              <w:t xml:space="preserve">=44, </w:t>
            </w:r>
            <w:r w:rsidRPr="00402D68">
              <w:rPr>
                <w:rFonts w:cs="Times New Roman" w:hint="eastAsia"/>
                <w:sz w:val="18"/>
                <w:szCs w:val="18"/>
              </w:rPr>
              <w:t>8</w:t>
            </w:r>
            <w:r w:rsidRPr="00402D68">
              <w:rPr>
                <w:rFonts w:cs="Times New Roman"/>
                <w:sz w:val="18"/>
                <w:szCs w:val="18"/>
              </w:rPr>
              <w:t>5.5</w:t>
            </w:r>
            <w:r>
              <w:rPr>
                <w:rFonts w:cs="Times New Roman" w:hint="eastAsia"/>
                <w:sz w:val="18"/>
                <w:szCs w:val="18"/>
              </w:rPr>
              <w:t>±</w:t>
            </w:r>
            <w:r w:rsidRPr="00402D68">
              <w:rPr>
                <w:rFonts w:cs="Times New Roman" w:hint="eastAsia"/>
                <w:sz w:val="18"/>
                <w:szCs w:val="18"/>
              </w:rPr>
              <w:t>6</w:t>
            </w:r>
            <w:r w:rsidRPr="00402D68">
              <w:rPr>
                <w:rFonts w:cs="Times New Roman"/>
                <w:sz w:val="18"/>
                <w:szCs w:val="18"/>
              </w:rPr>
              <w:t>.0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</w:t>
            </w:r>
            <w:r>
              <w:rPr>
                <w:rFonts w:cs="Times New Roman" w:hint="eastAsia"/>
                <w:sz w:val="18"/>
                <w:szCs w:val="18"/>
              </w:rPr>
              <w:t>=</w:t>
            </w:r>
            <w:r>
              <w:rPr>
                <w:rFonts w:cs="Times New Roman"/>
                <w:sz w:val="18"/>
                <w:szCs w:val="18"/>
              </w:rPr>
              <w:t xml:space="preserve">43, </w:t>
            </w:r>
            <w:r w:rsidRPr="00391CD6">
              <w:rPr>
                <w:rFonts w:cs="Times New Roman"/>
                <w:sz w:val="18"/>
                <w:szCs w:val="18"/>
              </w:rPr>
              <w:t>83.2</w:t>
            </w:r>
            <w:r>
              <w:rPr>
                <w:rFonts w:cs="Times New Roman" w:hint="eastAsia"/>
                <w:sz w:val="18"/>
                <w:szCs w:val="18"/>
              </w:rPr>
              <w:t>±</w:t>
            </w:r>
            <w:r w:rsidRPr="00391CD6">
              <w:rPr>
                <w:rFonts w:cs="Times New Roman"/>
                <w:sz w:val="18"/>
                <w:szCs w:val="18"/>
              </w:rPr>
              <w:t>7.4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</w:t>
            </w:r>
            <w:r>
              <w:rPr>
                <w:rFonts w:cs="Times New Roman" w:hint="eastAsia"/>
                <w:sz w:val="18"/>
                <w:szCs w:val="18"/>
              </w:rPr>
              <w:t>=</w:t>
            </w:r>
            <w:r>
              <w:rPr>
                <w:rFonts w:cs="Times New Roman"/>
                <w:sz w:val="18"/>
                <w:szCs w:val="18"/>
              </w:rPr>
              <w:t>42, 84.6</w:t>
            </w:r>
            <w:r>
              <w:rPr>
                <w:rFonts w:cs="Times New Roman" w:hint="eastAsia"/>
                <w:sz w:val="18"/>
                <w:szCs w:val="18"/>
              </w:rPr>
              <w:t>±</w:t>
            </w:r>
            <w:r>
              <w:rPr>
                <w:rFonts w:cs="Times New Roman" w:hint="eastAsia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.9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n=44, 83.5</w:t>
            </w:r>
            <w:r>
              <w:rPr>
                <w:rFonts w:cs="Times New Roman" w:hint="eastAsia"/>
                <w:sz w:val="18"/>
                <w:szCs w:val="18"/>
              </w:rPr>
              <w:t>±</w:t>
            </w: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1134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</w:t>
            </w:r>
            <w:r>
              <w:rPr>
                <w:rFonts w:cs="Times New Roman" w:hint="eastAsia"/>
                <w:sz w:val="18"/>
                <w:szCs w:val="18"/>
              </w:rPr>
              <w:t>itamin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>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daily</w:t>
            </w:r>
          </w:p>
        </w:tc>
        <w:tc>
          <w:tcPr>
            <w:tcW w:w="1134" w:type="dxa"/>
          </w:tcPr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SHEP:</w:t>
            </w:r>
            <w:r>
              <w:rPr>
                <w:rFonts w:cs="Times New Roman"/>
                <w:sz w:val="18"/>
                <w:szCs w:val="18"/>
              </w:rPr>
              <w:t xml:space="preserve"> 800IU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SHEP:</w:t>
            </w:r>
            <w:r>
              <w:rPr>
                <w:rFonts w:cs="Times New Roman"/>
                <w:sz w:val="18"/>
                <w:szCs w:val="18"/>
              </w:rPr>
              <w:t xml:space="preserve"> 800IU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SHEP:</w:t>
            </w:r>
            <w:r>
              <w:rPr>
                <w:rFonts w:cs="Times New Roman"/>
                <w:sz w:val="18"/>
                <w:szCs w:val="18"/>
              </w:rPr>
              <w:t xml:space="preserve"> 2000IU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SHEP:</w:t>
            </w:r>
            <w:r>
              <w:rPr>
                <w:rFonts w:cs="Times New Roman"/>
                <w:sz w:val="18"/>
                <w:szCs w:val="18"/>
              </w:rPr>
              <w:t xml:space="preserve"> 2000IU</w:t>
            </w:r>
          </w:p>
        </w:tc>
        <w:tc>
          <w:tcPr>
            <w:tcW w:w="1134" w:type="dxa"/>
          </w:tcPr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: 1000mg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: 1000mg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: 1000mg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: 1000mg</w:t>
            </w:r>
          </w:p>
        </w:tc>
        <w:tc>
          <w:tcPr>
            <w:tcW w:w="992" w:type="dxa"/>
          </w:tcPr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 xml:space="preserve">, 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r>
              <w:rPr>
                <w:rFonts w:cs="Times New Roman" w:hint="eastAsia"/>
                <w:sz w:val="18"/>
                <w:szCs w:val="18"/>
              </w:rPr>
              <w:t>-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 xml:space="preserve">, 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s</w:t>
            </w:r>
            <w:r w:rsidRPr="00821B9F">
              <w:rPr>
                <w:rFonts w:cs="Times New Roman"/>
                <w:sz w:val="18"/>
                <w:szCs w:val="18"/>
              </w:rPr>
              <w:t xml:space="preserve">imple </w:t>
            </w:r>
            <w:r>
              <w:rPr>
                <w:rFonts w:cs="Times New Roman"/>
                <w:sz w:val="18"/>
                <w:szCs w:val="18"/>
              </w:rPr>
              <w:t>h</w:t>
            </w:r>
            <w:r w:rsidRPr="00821B9F">
              <w:rPr>
                <w:rFonts w:cs="Times New Roman"/>
                <w:sz w:val="18"/>
                <w:szCs w:val="18"/>
              </w:rPr>
              <w:t xml:space="preserve">ome </w:t>
            </w:r>
            <w:r>
              <w:rPr>
                <w:rFonts w:cs="Times New Roman"/>
                <w:sz w:val="18"/>
                <w:szCs w:val="18"/>
              </w:rPr>
              <w:t>e</w:t>
            </w:r>
            <w:r w:rsidRPr="00821B9F">
              <w:rPr>
                <w:rFonts w:cs="Times New Roman"/>
                <w:sz w:val="18"/>
                <w:szCs w:val="18"/>
              </w:rPr>
              <w:t xml:space="preserve">xercise </w:t>
            </w:r>
            <w:r>
              <w:rPr>
                <w:rFonts w:cs="Times New Roman"/>
                <w:sz w:val="18"/>
                <w:szCs w:val="18"/>
              </w:rPr>
              <w:t>p</w:t>
            </w:r>
            <w:r w:rsidRPr="00821B9F">
              <w:rPr>
                <w:rFonts w:cs="Times New Roman"/>
                <w:sz w:val="18"/>
                <w:szCs w:val="18"/>
              </w:rPr>
              <w:t>rogram</w:t>
            </w:r>
          </w:p>
        </w:tc>
        <w:tc>
          <w:tcPr>
            <w:tcW w:w="709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7</w:t>
            </w:r>
            <w:r>
              <w:rPr>
                <w:rFonts w:cs="Times New Roman"/>
                <w:sz w:val="18"/>
                <w:szCs w:val="18"/>
              </w:rPr>
              <w:t xml:space="preserve"> sessions</w:t>
            </w:r>
          </w:p>
        </w:tc>
        <w:tc>
          <w:tcPr>
            <w:tcW w:w="1276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</w:t>
            </w:r>
            <w:r w:rsidRPr="00821B9F">
              <w:rPr>
                <w:rFonts w:cs="Times New Roman"/>
                <w:sz w:val="18"/>
                <w:szCs w:val="18"/>
              </w:rPr>
              <w:t xml:space="preserve">imple </w:t>
            </w:r>
            <w:r>
              <w:rPr>
                <w:rFonts w:cs="Times New Roman"/>
                <w:sz w:val="18"/>
                <w:szCs w:val="18"/>
              </w:rPr>
              <w:t>h</w:t>
            </w:r>
            <w:r w:rsidRPr="00821B9F">
              <w:rPr>
                <w:rFonts w:cs="Times New Roman"/>
                <w:sz w:val="18"/>
                <w:szCs w:val="18"/>
              </w:rPr>
              <w:t xml:space="preserve">ome </w:t>
            </w:r>
            <w:r>
              <w:rPr>
                <w:rFonts w:cs="Times New Roman"/>
                <w:sz w:val="18"/>
                <w:szCs w:val="18"/>
              </w:rPr>
              <w:t>e</w:t>
            </w:r>
            <w:r w:rsidRPr="00821B9F">
              <w:rPr>
                <w:rFonts w:cs="Times New Roman"/>
                <w:sz w:val="18"/>
                <w:szCs w:val="18"/>
              </w:rPr>
              <w:t xml:space="preserve">xercise </w:t>
            </w:r>
            <w:r>
              <w:rPr>
                <w:rFonts w:cs="Times New Roman"/>
                <w:sz w:val="18"/>
                <w:szCs w:val="18"/>
              </w:rPr>
              <w:t>p</w:t>
            </w:r>
            <w:r w:rsidRPr="00821B9F">
              <w:rPr>
                <w:rFonts w:cs="Times New Roman"/>
                <w:sz w:val="18"/>
                <w:szCs w:val="18"/>
              </w:rPr>
              <w:t>rogram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r w:rsidRPr="001D066A">
              <w:rPr>
                <w:rFonts w:cs="Times New Roman"/>
                <w:sz w:val="18"/>
                <w:szCs w:val="18"/>
              </w:rPr>
              <w:t>standing on both legs and then standing on one leg while holding on to a handrail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1D066A">
              <w:rPr>
                <w:rFonts w:cs="Times New Roman"/>
                <w:sz w:val="18"/>
                <w:szCs w:val="18"/>
              </w:rPr>
              <w:t xml:space="preserve">pulling a rubber band while sitting for arm and shoulder strength training, and getting in and out of a chair and going up and down </w:t>
            </w:r>
            <w:r w:rsidRPr="001D066A">
              <w:rPr>
                <w:rFonts w:cs="Times New Roman"/>
                <w:sz w:val="18"/>
                <w:szCs w:val="18"/>
              </w:rPr>
              <w:lastRenderedPageBreak/>
              <w:t>stairs</w:t>
            </w:r>
          </w:p>
        </w:tc>
        <w:tc>
          <w:tcPr>
            <w:tcW w:w="992" w:type="dxa"/>
          </w:tcPr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985" w:type="dxa"/>
          </w:tcPr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T</w:t>
            </w:r>
            <w:r>
              <w:rPr>
                <w:rFonts w:cs="Times New Roman"/>
                <w:sz w:val="18"/>
                <w:szCs w:val="18"/>
              </w:rPr>
              <w:t xml:space="preserve">UG: compared with </w:t>
            </w: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 w:rsidRPr="00A37672">
              <w:rPr>
                <w:rFonts w:cs="Times New Roman"/>
                <w:color w:val="000000" w:themeColor="text1"/>
                <w:sz w:val="18"/>
                <w:szCs w:val="18"/>
              </w:rPr>
              <w:t>↑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 xml:space="preserve">-,2000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-</w:t>
            </w:r>
          </w:p>
          <w:p w:rsidR="009D478A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Knee flexor strength: </w:t>
            </w: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-,</w:t>
            </w: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-, </w:t>
            </w: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 xml:space="preserve">-,2000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-</w:t>
            </w:r>
          </w:p>
          <w:p w:rsidR="009D478A" w:rsidRPr="00A37672" w:rsidRDefault="009D478A" w:rsidP="009D47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Knee extensor strength:</w:t>
            </w:r>
            <w:r>
              <w:rPr>
                <w:rFonts w:cs="Times New Roman" w:hint="eastAsia"/>
                <w:sz w:val="18"/>
                <w:szCs w:val="18"/>
              </w:rPr>
              <w:t xml:space="preserve"> 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-,</w:t>
            </w:r>
            <w:r>
              <w:rPr>
                <w:rFonts w:cs="Times New Roman" w:hint="eastAsia"/>
                <w:sz w:val="18"/>
                <w:szCs w:val="18"/>
              </w:rPr>
              <w:t>8</w:t>
            </w:r>
            <w:r>
              <w:rPr>
                <w:rFonts w:cs="Times New Roman"/>
                <w:sz w:val="18"/>
                <w:szCs w:val="18"/>
              </w:rPr>
              <w:t xml:space="preserve">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-, </w:t>
            </w:r>
            <w:r>
              <w:rPr>
                <w:rFonts w:cs="Times New Roman"/>
                <w:sz w:val="18"/>
                <w:szCs w:val="18"/>
              </w:rPr>
              <w:t xml:space="preserve">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/+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 xml:space="preserve">-,2000 </w:t>
            </w:r>
            <w:r>
              <w:rPr>
                <w:rFonts w:cs="Times New Roman" w:hint="eastAsia"/>
                <w:sz w:val="18"/>
                <w:szCs w:val="18"/>
              </w:rPr>
              <w:t>IU D</w:t>
            </w:r>
            <w:r w:rsidRPr="00FB4A8B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cs="Times New Roman"/>
                <w:sz w:val="18"/>
                <w:szCs w:val="18"/>
              </w:rPr>
              <w:t>/-</w:t>
            </w:r>
            <w:r>
              <w:rPr>
                <w:rFonts w:cs="Times New Roman" w:hint="eastAsia"/>
                <w:sz w:val="18"/>
                <w:szCs w:val="18"/>
              </w:rPr>
              <w:t>SHEP</w:t>
            </w: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614B86" w:rsidRPr="00A37672" w:rsidRDefault="00614B86" w:rsidP="00614B86">
      <w:pPr>
        <w:rPr>
          <w:rFonts w:cs="Times New Roman"/>
          <w:sz w:val="21"/>
        </w:rPr>
      </w:pPr>
      <w:r w:rsidRPr="00A37672">
        <w:rPr>
          <w:rFonts w:cs="Times New Roman"/>
          <w:sz w:val="21"/>
        </w:rPr>
        <w:t xml:space="preserve">Note: TUG: Timed up and Go Test; 6MW: </w:t>
      </w:r>
      <w:r>
        <w:rPr>
          <w:rFonts w:cs="Times New Roman"/>
          <w:sz w:val="21"/>
        </w:rPr>
        <w:t>6</w:t>
      </w:r>
      <w:r w:rsidRPr="00A37672">
        <w:rPr>
          <w:rFonts w:cs="Times New Roman"/>
          <w:sz w:val="21"/>
        </w:rPr>
        <w:t>-Minute Walk Test; 12MW: 12-Minute Walk Test; HG:</w:t>
      </w:r>
      <w:r w:rsidRPr="00A37672">
        <w:rPr>
          <w:rFonts w:cs="Times New Roman"/>
          <w:color w:val="FF0000"/>
          <w:sz w:val="21"/>
        </w:rPr>
        <w:t xml:space="preserve"> </w:t>
      </w:r>
      <w:r w:rsidRPr="00A37672">
        <w:rPr>
          <w:rFonts w:cs="Times New Roman"/>
          <w:color w:val="000000" w:themeColor="text1"/>
          <w:sz w:val="21"/>
        </w:rPr>
        <w:t>Hand grip strength</w:t>
      </w:r>
      <w:r w:rsidRPr="00A37672">
        <w:rPr>
          <w:rFonts w:cs="Times New Roman"/>
          <w:sz w:val="21"/>
        </w:rPr>
        <w:t>; SPP</w:t>
      </w:r>
      <w:r w:rsidRPr="00A37672">
        <w:rPr>
          <w:rFonts w:cs="Times New Roman" w:hint="eastAsia"/>
          <w:sz w:val="21"/>
        </w:rPr>
        <w:t>B</w:t>
      </w:r>
      <w:r w:rsidRPr="00A37672">
        <w:rPr>
          <w:rFonts w:cs="Times New Roman"/>
          <w:sz w:val="21"/>
        </w:rPr>
        <w:t>: the Short Physical Performance Battery. RT: resistance training; COPD: Chronic Obstructive Pulmonary Disease</w:t>
      </w:r>
      <w:r w:rsidRPr="00A37672">
        <w:rPr>
          <w:rFonts w:cs="Times New Roman" w:hint="eastAsia"/>
          <w:sz w:val="21"/>
        </w:rPr>
        <w:t>,</w:t>
      </w:r>
      <w:r w:rsidRPr="00A37672">
        <w:rPr>
          <w:rFonts w:cs="Times New Roman"/>
          <w:sz w:val="21"/>
        </w:rPr>
        <w:t xml:space="preserve"> 1RM: the one-repetition maximum, RPE:</w:t>
      </w:r>
      <w:r w:rsidRPr="00A37672">
        <w:t xml:space="preserve"> </w:t>
      </w:r>
      <w:r w:rsidRPr="00A37672">
        <w:rPr>
          <w:rFonts w:cs="Times New Roman"/>
          <w:sz w:val="21"/>
        </w:rPr>
        <w:t>Borg’s Rate of Perceived Exertion,</w:t>
      </w:r>
      <w:r w:rsidRPr="00A37672">
        <w:rPr>
          <w:rFonts w:cs="Times New Roman"/>
          <w:sz w:val="18"/>
          <w:szCs w:val="18"/>
        </w:rPr>
        <w:t xml:space="preserve"> </w:t>
      </w:r>
      <w:r w:rsidRPr="00A37672">
        <w:rPr>
          <w:rFonts w:cs="Times New Roman"/>
          <w:sz w:val="21"/>
        </w:rPr>
        <w:t>Wmax:</w:t>
      </w:r>
      <w:r>
        <w:rPr>
          <w:rFonts w:cs="Times New Roman"/>
          <w:sz w:val="21"/>
        </w:rPr>
        <w:t xml:space="preserve"> </w:t>
      </w:r>
      <w:r w:rsidRPr="00A37672">
        <w:rPr>
          <w:rFonts w:cs="Times New Roman"/>
          <w:sz w:val="21"/>
        </w:rPr>
        <w:t>maximal workload</w:t>
      </w:r>
      <w:r w:rsidR="00155EE2">
        <w:rPr>
          <w:rFonts w:cs="Times New Roman"/>
          <w:sz w:val="21"/>
        </w:rPr>
        <w:t>.</w:t>
      </w:r>
      <w:r w:rsidR="00155EE2" w:rsidRPr="00155EE2">
        <w:rPr>
          <w:rFonts w:cs="Times New Roman"/>
          <w:color w:val="000000" w:themeColor="text1"/>
          <w:sz w:val="18"/>
          <w:szCs w:val="18"/>
        </w:rPr>
        <w:t xml:space="preserve"> </w:t>
      </w:r>
      <w:r w:rsidR="00155EE2" w:rsidRPr="00155EE2">
        <w:rPr>
          <w:rFonts w:cs="Times New Roman"/>
          <w:color w:val="000000" w:themeColor="text1"/>
          <w:sz w:val="21"/>
          <w:szCs w:val="21"/>
        </w:rPr>
        <w:t>↑: increase, ↓: decrease;</w:t>
      </w:r>
      <w:r w:rsidR="00155EE2" w:rsidRPr="00155EE2">
        <w:rPr>
          <w:rFonts w:cs="Times New Roman"/>
          <w:sz w:val="21"/>
          <w:szCs w:val="21"/>
        </w:rPr>
        <w:t xml:space="preserve"> -: no change.</w:t>
      </w:r>
    </w:p>
    <w:p w:rsidR="008D5C4C" w:rsidRDefault="008D5C4C"/>
    <w:p w:rsidR="00F604A0" w:rsidRPr="00F604A0" w:rsidRDefault="008D5C4C" w:rsidP="00F604A0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F604A0" w:rsidRPr="00F604A0">
        <w:rPr>
          <w:noProof/>
        </w:rPr>
        <w:t>1. Agergaard J, Trøstrup J, Uth J</w:t>
      </w:r>
      <w:r w:rsidR="00F604A0" w:rsidRPr="00F604A0">
        <w:rPr>
          <w:i/>
          <w:noProof/>
        </w:rPr>
        <w:t xml:space="preserve"> et al.</w:t>
      </w:r>
      <w:r w:rsidR="00F604A0" w:rsidRPr="00F604A0">
        <w:rPr>
          <w:noProof/>
        </w:rPr>
        <w:t xml:space="preserve"> (2015) Does vitamin-D intake during resistance training improve the skeletal muscle hypertrophic and strength response in young and elderly men? - A randomized controlled trial. </w:t>
      </w:r>
      <w:r w:rsidR="00F604A0" w:rsidRPr="00F604A0">
        <w:rPr>
          <w:i/>
          <w:noProof/>
        </w:rPr>
        <w:t>Nutrition and metabolism</w:t>
      </w:r>
      <w:r w:rsidR="00F604A0" w:rsidRPr="00F604A0">
        <w:rPr>
          <w:noProof/>
        </w:rPr>
        <w:t xml:space="preserve"> </w:t>
      </w:r>
      <w:r w:rsidR="00F604A0" w:rsidRPr="00F604A0">
        <w:rPr>
          <w:b/>
          <w:noProof/>
        </w:rPr>
        <w:t>12</w:t>
      </w:r>
      <w:r w:rsidR="00F604A0" w:rsidRPr="00F604A0">
        <w:rPr>
          <w:noProof/>
        </w:rPr>
        <w:t>, 1-14.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2</w:t>
      </w:r>
      <w:r w:rsidRPr="00F604A0">
        <w:rPr>
          <w:rFonts w:hint="eastAsia"/>
          <w:noProof/>
        </w:rPr>
        <w:t xml:space="preserve">. Aoki K, Sakuma M, Endo N (2018) The impact of exercise and vitamin D supplementation on physical function in community-dwelling elderly individuals: a randomized trial. </w:t>
      </w:r>
      <w:r w:rsidRPr="00F604A0">
        <w:rPr>
          <w:rFonts w:hint="eastAsia"/>
          <w:i/>
          <w:noProof/>
        </w:rPr>
        <w:t>Journal of orthopaedic science</w:t>
      </w:r>
      <w:r w:rsidRPr="00F604A0">
        <w:rPr>
          <w:rFonts w:hint="eastAsia"/>
          <w:noProof/>
        </w:rPr>
        <w:t xml:space="preserve"> </w:t>
      </w:r>
      <w:r w:rsidRPr="00F604A0">
        <w:rPr>
          <w:rFonts w:hint="eastAsia"/>
          <w:b/>
          <w:noProof/>
        </w:rPr>
        <w:t>23</w:t>
      </w:r>
      <w:r w:rsidRPr="00F604A0">
        <w:rPr>
          <w:rFonts w:hint="eastAsia"/>
          <w:noProof/>
        </w:rPr>
        <w:t>, 682</w:t>
      </w:r>
      <w:r w:rsidRPr="00F604A0">
        <w:rPr>
          <w:rFonts w:hint="eastAsia"/>
          <w:noProof/>
        </w:rPr>
        <w:t>‐</w:t>
      </w:r>
      <w:r w:rsidRPr="00F604A0">
        <w:rPr>
          <w:rFonts w:hint="eastAsia"/>
          <w:noProof/>
        </w:rPr>
        <w:t>687.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3. Aschauer R, Unterberger S, Zöhrer PA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(2021) Effects of Vitamin D3 Supplementation and Resistance Training on 25-Hydroxyvitamin D Status and Functional Performance of Older Adults: a Randomized Placebo-Controlled Trial. </w:t>
      </w:r>
      <w:r w:rsidRPr="00F604A0">
        <w:rPr>
          <w:i/>
          <w:noProof/>
        </w:rPr>
        <w:t>Nutrients</w:t>
      </w:r>
      <w:r w:rsidRPr="00F604A0">
        <w:rPr>
          <w:noProof/>
        </w:rPr>
        <w:t xml:space="preserve"> </w:t>
      </w:r>
      <w:r w:rsidRPr="00F604A0">
        <w:rPr>
          <w:b/>
          <w:noProof/>
        </w:rPr>
        <w:t>14</w:t>
      </w:r>
      <w:r w:rsidRPr="00F604A0">
        <w:rPr>
          <w:noProof/>
        </w:rPr>
        <w:t>, 86.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4. Brech G, Machado-Lima A, Bastos MF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</w:t>
      </w:r>
      <w:r w:rsidRPr="00F604A0">
        <w:rPr>
          <w:rFonts w:hint="eastAsia"/>
          <w:noProof/>
        </w:rPr>
        <w:t xml:space="preserve">21) Vitamin D Supplementation Associated With 12-Weeks Multimodal Training in Low Bone Mineral Density Older Women: a Randomized Double-Blind Placebo-Controlled Trial. </w:t>
      </w:r>
      <w:r w:rsidRPr="00F604A0">
        <w:rPr>
          <w:rFonts w:hint="eastAsia"/>
          <w:i/>
          <w:noProof/>
        </w:rPr>
        <w:t>Archives of physical medicine and rehabilitation</w:t>
      </w:r>
      <w:r w:rsidRPr="00F604A0">
        <w:rPr>
          <w:rFonts w:hint="eastAsia"/>
          <w:noProof/>
        </w:rPr>
        <w:t xml:space="preserve"> </w:t>
      </w:r>
      <w:r w:rsidRPr="00F604A0">
        <w:rPr>
          <w:rFonts w:hint="eastAsia"/>
          <w:b/>
          <w:noProof/>
        </w:rPr>
        <w:t>101</w:t>
      </w:r>
      <w:r w:rsidRPr="00F604A0">
        <w:rPr>
          <w:rFonts w:hint="eastAsia"/>
          <w:noProof/>
        </w:rPr>
        <w:t>, e51</w:t>
      </w:r>
      <w:r w:rsidRPr="00F604A0">
        <w:rPr>
          <w:rFonts w:hint="eastAsia"/>
          <w:noProof/>
        </w:rPr>
        <w:t>‐</w:t>
      </w:r>
      <w:r w:rsidRPr="00F604A0">
        <w:rPr>
          <w:rFonts w:hint="eastAsia"/>
          <w:noProof/>
        </w:rPr>
        <w:t>e52.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 xml:space="preserve">5. Bunout D, Barrera G, </w:t>
      </w:r>
      <w:r w:rsidRPr="00F604A0">
        <w:rPr>
          <w:rFonts w:hint="eastAsia"/>
          <w:noProof/>
        </w:rPr>
        <w:t>Leiva L</w:t>
      </w:r>
      <w:r w:rsidRPr="00F604A0">
        <w:rPr>
          <w:rFonts w:hint="eastAsia"/>
          <w:i/>
          <w:noProof/>
        </w:rPr>
        <w:t xml:space="preserve"> et al.</w:t>
      </w:r>
      <w:r w:rsidRPr="00F604A0">
        <w:rPr>
          <w:rFonts w:hint="eastAsia"/>
          <w:noProof/>
        </w:rPr>
        <w:t xml:space="preserve"> (2006) Effects of vitamin D supplementation and exercise training on physical performance in Chilean vitamin D deficient elderly subjects. </w:t>
      </w:r>
      <w:r w:rsidRPr="00F604A0">
        <w:rPr>
          <w:rFonts w:hint="eastAsia"/>
          <w:i/>
          <w:noProof/>
        </w:rPr>
        <w:t>Experimental gerontology</w:t>
      </w:r>
      <w:r w:rsidRPr="00F604A0">
        <w:rPr>
          <w:rFonts w:hint="eastAsia"/>
          <w:noProof/>
        </w:rPr>
        <w:t xml:space="preserve"> </w:t>
      </w:r>
      <w:r w:rsidRPr="00F604A0">
        <w:rPr>
          <w:rFonts w:hint="eastAsia"/>
          <w:b/>
          <w:noProof/>
        </w:rPr>
        <w:t>41</w:t>
      </w:r>
      <w:r w:rsidRPr="00F604A0">
        <w:rPr>
          <w:rFonts w:hint="eastAsia"/>
          <w:noProof/>
        </w:rPr>
        <w:t>, 746</w:t>
      </w:r>
      <w:r w:rsidRPr="00F604A0">
        <w:rPr>
          <w:rFonts w:hint="eastAsia"/>
          <w:noProof/>
        </w:rPr>
        <w:t>‐</w:t>
      </w:r>
      <w:r w:rsidRPr="00F604A0">
        <w:rPr>
          <w:rFonts w:hint="eastAsia"/>
          <w:noProof/>
        </w:rPr>
        <w:t>752.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6. Draxler A, Franzke B, Kelecevic S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(2023) The influence of vitamin D supplementation and strength training on health biomarkers and chromosomal damage in community-dwelling older adults. </w:t>
      </w:r>
      <w:r w:rsidRPr="00F604A0">
        <w:rPr>
          <w:i/>
          <w:noProof/>
        </w:rPr>
        <w:t>Redox Biol</w:t>
      </w:r>
      <w:r w:rsidRPr="00F604A0">
        <w:rPr>
          <w:noProof/>
        </w:rPr>
        <w:t xml:space="preserve"> </w:t>
      </w:r>
      <w:r w:rsidRPr="00F604A0">
        <w:rPr>
          <w:b/>
          <w:noProof/>
        </w:rPr>
        <w:t>61</w:t>
      </w:r>
      <w:r w:rsidRPr="00F604A0">
        <w:rPr>
          <w:noProof/>
        </w:rPr>
        <w:t>, 102640.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7. Uusi-Rasi K, Patil R, Karinkanta S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(2015) Exercise and vitamin D in fall prevention among</w:t>
      </w:r>
      <w:r w:rsidRPr="00F604A0">
        <w:rPr>
          <w:rFonts w:hint="eastAsia"/>
          <w:noProof/>
        </w:rPr>
        <w:t xml:space="preserve"> older women: a randomized clinical trial. </w:t>
      </w:r>
      <w:r w:rsidRPr="00F604A0">
        <w:rPr>
          <w:rFonts w:hint="eastAsia"/>
          <w:i/>
          <w:noProof/>
        </w:rPr>
        <w:t>Jama Intern Med</w:t>
      </w:r>
      <w:r w:rsidRPr="00F604A0">
        <w:rPr>
          <w:rFonts w:hint="eastAsia"/>
          <w:noProof/>
        </w:rPr>
        <w:t xml:space="preserve"> </w:t>
      </w:r>
      <w:r w:rsidRPr="00F604A0">
        <w:rPr>
          <w:rFonts w:hint="eastAsia"/>
          <w:b/>
          <w:noProof/>
        </w:rPr>
        <w:t>175</w:t>
      </w:r>
      <w:r w:rsidRPr="00F604A0">
        <w:rPr>
          <w:rFonts w:hint="eastAsia"/>
          <w:noProof/>
        </w:rPr>
        <w:t>, 703</w:t>
      </w:r>
      <w:r w:rsidRPr="00F604A0">
        <w:rPr>
          <w:rFonts w:hint="eastAsia"/>
          <w:noProof/>
        </w:rPr>
        <w:t>‐</w:t>
      </w:r>
      <w:r w:rsidRPr="00F604A0">
        <w:rPr>
          <w:rFonts w:hint="eastAsia"/>
          <w:noProof/>
        </w:rPr>
        <w:t>711.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8. Verschueren SM, Bogaerts A, Delecluse C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(2011) The effects of whole-body vibration training and vitamin D supplementation on muscle strength, muscle mass, and bone density </w:t>
      </w:r>
      <w:r w:rsidRPr="00F604A0">
        <w:rPr>
          <w:rFonts w:hint="eastAsia"/>
          <w:noProof/>
        </w:rPr>
        <w:t xml:space="preserve">in institutionalized elderly women: a 6-month randomized, controlled trial. </w:t>
      </w:r>
      <w:r w:rsidRPr="00F604A0">
        <w:rPr>
          <w:rFonts w:hint="eastAsia"/>
          <w:i/>
          <w:noProof/>
        </w:rPr>
        <w:t>Journal of bone and mineral research</w:t>
      </w:r>
      <w:r w:rsidRPr="00F604A0">
        <w:rPr>
          <w:rFonts w:hint="eastAsia"/>
          <w:noProof/>
        </w:rPr>
        <w:t xml:space="preserve"> </w:t>
      </w:r>
      <w:r w:rsidRPr="00F604A0">
        <w:rPr>
          <w:rFonts w:hint="eastAsia"/>
          <w:b/>
          <w:noProof/>
        </w:rPr>
        <w:t>26</w:t>
      </w:r>
      <w:r w:rsidRPr="00F604A0">
        <w:rPr>
          <w:rFonts w:hint="eastAsia"/>
          <w:noProof/>
        </w:rPr>
        <w:t>, 42</w:t>
      </w:r>
      <w:r w:rsidRPr="00F604A0">
        <w:rPr>
          <w:rFonts w:hint="eastAsia"/>
          <w:noProof/>
        </w:rPr>
        <w:t>‐</w:t>
      </w:r>
      <w:r w:rsidRPr="00F604A0">
        <w:rPr>
          <w:rFonts w:hint="eastAsia"/>
          <w:noProof/>
        </w:rPr>
        <w:t>49.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9. Jessup JV, Horne C, Vishen RK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(2003) Effects of exercise on bone density, balance, and self-efficacy in older women. </w:t>
      </w:r>
      <w:r w:rsidRPr="00F604A0">
        <w:rPr>
          <w:i/>
          <w:noProof/>
        </w:rPr>
        <w:t>Biol Res Nurs</w:t>
      </w:r>
      <w:r w:rsidRPr="00F604A0">
        <w:rPr>
          <w:noProof/>
        </w:rPr>
        <w:t xml:space="preserve"> </w:t>
      </w:r>
      <w:r w:rsidRPr="00F604A0">
        <w:rPr>
          <w:b/>
          <w:noProof/>
        </w:rPr>
        <w:t>4</w:t>
      </w:r>
      <w:r w:rsidRPr="00F604A0">
        <w:rPr>
          <w:noProof/>
        </w:rPr>
        <w:t>, 171-180.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lastRenderedPageBreak/>
        <w:t>10. Gianoudis J, Bailey CA, Ebeling PR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(2014) Effects of a targeted multimodal exercise program incorporating high-speed power training on falls and fracture risk factors in older adults: a community-based randomized controlled trial. </w:t>
      </w:r>
      <w:r w:rsidRPr="00F604A0">
        <w:rPr>
          <w:i/>
          <w:noProof/>
        </w:rPr>
        <w:t>J Bone Miner Res</w:t>
      </w:r>
      <w:r w:rsidRPr="00F604A0">
        <w:rPr>
          <w:noProof/>
        </w:rPr>
        <w:t xml:space="preserve"> </w:t>
      </w:r>
      <w:r w:rsidRPr="00F604A0">
        <w:rPr>
          <w:b/>
          <w:noProof/>
        </w:rPr>
        <w:t>29</w:t>
      </w:r>
      <w:r w:rsidRPr="00F604A0">
        <w:rPr>
          <w:noProof/>
        </w:rPr>
        <w:t>, 182-191.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11. Drey M, Zech A, Freiberger E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(2012) Effects of strength training versus power training on physical performance in prefrail community-dwelling older adults. </w:t>
      </w:r>
      <w:r w:rsidRPr="00F604A0">
        <w:rPr>
          <w:i/>
          <w:noProof/>
        </w:rPr>
        <w:t>Gerontology</w:t>
      </w:r>
      <w:r w:rsidRPr="00F604A0">
        <w:rPr>
          <w:noProof/>
        </w:rPr>
        <w:t xml:space="preserve"> </w:t>
      </w:r>
      <w:r w:rsidRPr="00F604A0">
        <w:rPr>
          <w:b/>
          <w:noProof/>
        </w:rPr>
        <w:t>58</w:t>
      </w:r>
      <w:r w:rsidRPr="00F604A0">
        <w:rPr>
          <w:noProof/>
        </w:rPr>
        <w:t>, 197-204.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12. Hornikx M, Van Remoortel H, Lehouck A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(2012) Vitamin D supplementation during rehabilitation in COPD: a secondary analysis of a randomized trial. </w:t>
      </w:r>
      <w:r w:rsidRPr="00F604A0">
        <w:rPr>
          <w:i/>
          <w:noProof/>
        </w:rPr>
        <w:t>Respir Res</w:t>
      </w:r>
      <w:r w:rsidRPr="00F604A0">
        <w:rPr>
          <w:noProof/>
        </w:rPr>
        <w:t xml:space="preserve"> </w:t>
      </w:r>
      <w:r w:rsidRPr="00F604A0">
        <w:rPr>
          <w:b/>
          <w:noProof/>
        </w:rPr>
        <w:t>13</w:t>
      </w:r>
      <w:r w:rsidRPr="00F604A0">
        <w:rPr>
          <w:noProof/>
        </w:rPr>
        <w:t>, 1-9.</w:t>
      </w:r>
    </w:p>
    <w:p w:rsidR="00F604A0" w:rsidRPr="00F604A0" w:rsidRDefault="00F604A0" w:rsidP="00F604A0">
      <w:pPr>
        <w:pStyle w:val="EndNoteBibliography"/>
        <w:rPr>
          <w:noProof/>
        </w:rPr>
      </w:pPr>
      <w:r w:rsidRPr="00F604A0">
        <w:rPr>
          <w:noProof/>
        </w:rPr>
        <w:t>13. Stemmle J, Marzel A, Chocano-Bedoya PO</w:t>
      </w:r>
      <w:r w:rsidRPr="00F604A0">
        <w:rPr>
          <w:i/>
          <w:noProof/>
        </w:rPr>
        <w:t xml:space="preserve"> et al.</w:t>
      </w:r>
      <w:r w:rsidRPr="00F604A0">
        <w:rPr>
          <w:noProof/>
        </w:rPr>
        <w:t xml:space="preserve"> (2019) Effect of 800 IU Versus 2000 IU Vitamin D3 Wi</w:t>
      </w:r>
      <w:r w:rsidRPr="00F604A0">
        <w:rPr>
          <w:rFonts w:hint="eastAsia"/>
          <w:noProof/>
        </w:rPr>
        <w:t xml:space="preserve">th or Without a Simple Home Exercise Program on Functional Recovery After Hip Fracture: a Randomized Controlled Trial. </w:t>
      </w:r>
      <w:r w:rsidRPr="00F604A0">
        <w:rPr>
          <w:rFonts w:hint="eastAsia"/>
          <w:i/>
          <w:noProof/>
        </w:rPr>
        <w:t>Journal of the American Medical Directors Association</w:t>
      </w:r>
      <w:r w:rsidRPr="00F604A0">
        <w:rPr>
          <w:rFonts w:hint="eastAsia"/>
          <w:noProof/>
        </w:rPr>
        <w:t xml:space="preserve"> </w:t>
      </w:r>
      <w:r w:rsidRPr="00F604A0">
        <w:rPr>
          <w:rFonts w:hint="eastAsia"/>
          <w:b/>
          <w:noProof/>
        </w:rPr>
        <w:t>20</w:t>
      </w:r>
      <w:r w:rsidRPr="00F604A0">
        <w:rPr>
          <w:rFonts w:hint="eastAsia"/>
          <w:noProof/>
        </w:rPr>
        <w:t>, 530</w:t>
      </w:r>
      <w:r w:rsidRPr="00F604A0">
        <w:rPr>
          <w:rFonts w:hint="eastAsia"/>
          <w:noProof/>
        </w:rPr>
        <w:t>‐</w:t>
      </w:r>
      <w:r w:rsidRPr="00F604A0">
        <w:rPr>
          <w:rFonts w:hint="eastAsia"/>
          <w:noProof/>
        </w:rPr>
        <w:t>530.</w:t>
      </w:r>
    </w:p>
    <w:p w:rsidR="00DA2425" w:rsidRPr="008D5C4C" w:rsidRDefault="008D5C4C">
      <w:r>
        <w:fldChar w:fldCharType="end"/>
      </w:r>
    </w:p>
    <w:sectPr w:rsidR="00DA2425" w:rsidRPr="008D5C4C" w:rsidSect="005A7E27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6C24"/>
    <w:multiLevelType w:val="multilevel"/>
    <w:tmpl w:val="5642773A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80939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trition Research Reviews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s0rzwzmtrdppe0esaxaepdw9fwzxfw90r5&quot;&gt;My EndNote Library-Win&lt;record-ids&gt;&lt;item&gt;30329&lt;/item&gt;&lt;item&gt;32283&lt;/item&gt;&lt;item&gt;32471&lt;/item&gt;&lt;item&gt;32487&lt;/item&gt;&lt;item&gt;32611&lt;/item&gt;&lt;item&gt;32726&lt;/item&gt;&lt;item&gt;32728&lt;/item&gt;&lt;item&gt;32750&lt;/item&gt;&lt;item&gt;33039&lt;/item&gt;&lt;item&gt;33040&lt;/item&gt;&lt;item&gt;33041&lt;/item&gt;&lt;item&gt;33053&lt;/item&gt;&lt;/record-ids&gt;&lt;/item&gt;&lt;/Libraries&gt;"/>
  </w:docVars>
  <w:rsids>
    <w:rsidRoot w:val="005A7E27"/>
    <w:rsid w:val="000001C9"/>
    <w:rsid w:val="0000384F"/>
    <w:rsid w:val="00007E7E"/>
    <w:rsid w:val="00023431"/>
    <w:rsid w:val="000322E4"/>
    <w:rsid w:val="00033893"/>
    <w:rsid w:val="00037402"/>
    <w:rsid w:val="00037479"/>
    <w:rsid w:val="00037785"/>
    <w:rsid w:val="00051BC0"/>
    <w:rsid w:val="00053BDD"/>
    <w:rsid w:val="00056AE7"/>
    <w:rsid w:val="000573F8"/>
    <w:rsid w:val="000620CE"/>
    <w:rsid w:val="00062378"/>
    <w:rsid w:val="00065171"/>
    <w:rsid w:val="00066356"/>
    <w:rsid w:val="00070D59"/>
    <w:rsid w:val="00072769"/>
    <w:rsid w:val="00072790"/>
    <w:rsid w:val="00081346"/>
    <w:rsid w:val="0008417D"/>
    <w:rsid w:val="00085614"/>
    <w:rsid w:val="00093A07"/>
    <w:rsid w:val="00093C29"/>
    <w:rsid w:val="0009590C"/>
    <w:rsid w:val="000A1576"/>
    <w:rsid w:val="000A2279"/>
    <w:rsid w:val="000A5168"/>
    <w:rsid w:val="000B006B"/>
    <w:rsid w:val="000B06A5"/>
    <w:rsid w:val="000B54BB"/>
    <w:rsid w:val="000C45B3"/>
    <w:rsid w:val="000C588D"/>
    <w:rsid w:val="000D0B90"/>
    <w:rsid w:val="000D223F"/>
    <w:rsid w:val="000D5227"/>
    <w:rsid w:val="001032CF"/>
    <w:rsid w:val="00104391"/>
    <w:rsid w:val="00107EA7"/>
    <w:rsid w:val="00114DF0"/>
    <w:rsid w:val="001206A7"/>
    <w:rsid w:val="00124CC9"/>
    <w:rsid w:val="0012739D"/>
    <w:rsid w:val="00127F1A"/>
    <w:rsid w:val="001322EA"/>
    <w:rsid w:val="001331E4"/>
    <w:rsid w:val="001359DD"/>
    <w:rsid w:val="0014261B"/>
    <w:rsid w:val="00154F27"/>
    <w:rsid w:val="001553D8"/>
    <w:rsid w:val="00155EE2"/>
    <w:rsid w:val="001645A3"/>
    <w:rsid w:val="00164AFD"/>
    <w:rsid w:val="00170461"/>
    <w:rsid w:val="0017076E"/>
    <w:rsid w:val="00173880"/>
    <w:rsid w:val="00184648"/>
    <w:rsid w:val="00184A18"/>
    <w:rsid w:val="00185813"/>
    <w:rsid w:val="00197949"/>
    <w:rsid w:val="001A2434"/>
    <w:rsid w:val="001A664F"/>
    <w:rsid w:val="001B35F9"/>
    <w:rsid w:val="001B6B7A"/>
    <w:rsid w:val="001C0320"/>
    <w:rsid w:val="001C63A4"/>
    <w:rsid w:val="001D066A"/>
    <w:rsid w:val="001D0B67"/>
    <w:rsid w:val="001D498E"/>
    <w:rsid w:val="001E0E68"/>
    <w:rsid w:val="001F3DA5"/>
    <w:rsid w:val="002011BC"/>
    <w:rsid w:val="002019FB"/>
    <w:rsid w:val="00210452"/>
    <w:rsid w:val="00216588"/>
    <w:rsid w:val="00216F65"/>
    <w:rsid w:val="00224F56"/>
    <w:rsid w:val="00230009"/>
    <w:rsid w:val="0023262F"/>
    <w:rsid w:val="00234640"/>
    <w:rsid w:val="0025031E"/>
    <w:rsid w:val="00250398"/>
    <w:rsid w:val="00252C12"/>
    <w:rsid w:val="002541D9"/>
    <w:rsid w:val="002643C6"/>
    <w:rsid w:val="00272C63"/>
    <w:rsid w:val="00283A2B"/>
    <w:rsid w:val="002864FC"/>
    <w:rsid w:val="00286A4C"/>
    <w:rsid w:val="00286CE3"/>
    <w:rsid w:val="002A1CEE"/>
    <w:rsid w:val="002A50E3"/>
    <w:rsid w:val="002A5CE4"/>
    <w:rsid w:val="002B0CFC"/>
    <w:rsid w:val="002B2D6B"/>
    <w:rsid w:val="002B746B"/>
    <w:rsid w:val="002C0C4C"/>
    <w:rsid w:val="002C30A0"/>
    <w:rsid w:val="002C498C"/>
    <w:rsid w:val="002C5753"/>
    <w:rsid w:val="002D3A54"/>
    <w:rsid w:val="002D6750"/>
    <w:rsid w:val="002E1ECE"/>
    <w:rsid w:val="002E5051"/>
    <w:rsid w:val="002E7551"/>
    <w:rsid w:val="002F5FD6"/>
    <w:rsid w:val="002F6995"/>
    <w:rsid w:val="00300743"/>
    <w:rsid w:val="00307E40"/>
    <w:rsid w:val="00317490"/>
    <w:rsid w:val="00320722"/>
    <w:rsid w:val="003220F0"/>
    <w:rsid w:val="00334125"/>
    <w:rsid w:val="00340D89"/>
    <w:rsid w:val="00344600"/>
    <w:rsid w:val="00353AEA"/>
    <w:rsid w:val="00360DF6"/>
    <w:rsid w:val="00364B07"/>
    <w:rsid w:val="00370F65"/>
    <w:rsid w:val="0038245A"/>
    <w:rsid w:val="00382DBA"/>
    <w:rsid w:val="0038469F"/>
    <w:rsid w:val="0038575C"/>
    <w:rsid w:val="00385960"/>
    <w:rsid w:val="00386FB6"/>
    <w:rsid w:val="0039123C"/>
    <w:rsid w:val="00391CD6"/>
    <w:rsid w:val="00392523"/>
    <w:rsid w:val="0039252E"/>
    <w:rsid w:val="003930B2"/>
    <w:rsid w:val="003931EC"/>
    <w:rsid w:val="003A023C"/>
    <w:rsid w:val="003B0CE9"/>
    <w:rsid w:val="003B1AD1"/>
    <w:rsid w:val="003B24E8"/>
    <w:rsid w:val="003B4A9D"/>
    <w:rsid w:val="003B77AE"/>
    <w:rsid w:val="003C0231"/>
    <w:rsid w:val="003C1866"/>
    <w:rsid w:val="003D5055"/>
    <w:rsid w:val="003E11F2"/>
    <w:rsid w:val="003E17BF"/>
    <w:rsid w:val="003E2BD9"/>
    <w:rsid w:val="003F1674"/>
    <w:rsid w:val="003F25FB"/>
    <w:rsid w:val="0040016F"/>
    <w:rsid w:val="00401F59"/>
    <w:rsid w:val="00402AB9"/>
    <w:rsid w:val="00402D68"/>
    <w:rsid w:val="004030FD"/>
    <w:rsid w:val="004032DA"/>
    <w:rsid w:val="00403DA6"/>
    <w:rsid w:val="00406ED4"/>
    <w:rsid w:val="00415F62"/>
    <w:rsid w:val="00417681"/>
    <w:rsid w:val="00426F09"/>
    <w:rsid w:val="0043117A"/>
    <w:rsid w:val="00432049"/>
    <w:rsid w:val="00436F96"/>
    <w:rsid w:val="00441619"/>
    <w:rsid w:val="00442D3C"/>
    <w:rsid w:val="00443D57"/>
    <w:rsid w:val="00447ED8"/>
    <w:rsid w:val="00451561"/>
    <w:rsid w:val="004564EE"/>
    <w:rsid w:val="00456C57"/>
    <w:rsid w:val="00457024"/>
    <w:rsid w:val="00460254"/>
    <w:rsid w:val="00464693"/>
    <w:rsid w:val="00470DE3"/>
    <w:rsid w:val="00473489"/>
    <w:rsid w:val="004820E3"/>
    <w:rsid w:val="0048358F"/>
    <w:rsid w:val="004844BF"/>
    <w:rsid w:val="00485C0A"/>
    <w:rsid w:val="00486777"/>
    <w:rsid w:val="00487065"/>
    <w:rsid w:val="00490480"/>
    <w:rsid w:val="00497839"/>
    <w:rsid w:val="004A749A"/>
    <w:rsid w:val="004B33E0"/>
    <w:rsid w:val="004B3F90"/>
    <w:rsid w:val="004B4EBB"/>
    <w:rsid w:val="004B5C61"/>
    <w:rsid w:val="004C6827"/>
    <w:rsid w:val="004D01BC"/>
    <w:rsid w:val="004D3A96"/>
    <w:rsid w:val="004D5534"/>
    <w:rsid w:val="004D75DA"/>
    <w:rsid w:val="004F1A6D"/>
    <w:rsid w:val="004F567A"/>
    <w:rsid w:val="004F5AAB"/>
    <w:rsid w:val="0050286F"/>
    <w:rsid w:val="00502886"/>
    <w:rsid w:val="00502D75"/>
    <w:rsid w:val="00506B71"/>
    <w:rsid w:val="00507EDB"/>
    <w:rsid w:val="00511CD5"/>
    <w:rsid w:val="00514E7E"/>
    <w:rsid w:val="0051630B"/>
    <w:rsid w:val="005266D2"/>
    <w:rsid w:val="00535191"/>
    <w:rsid w:val="00535FBB"/>
    <w:rsid w:val="005373E6"/>
    <w:rsid w:val="0054065D"/>
    <w:rsid w:val="00546880"/>
    <w:rsid w:val="00547E74"/>
    <w:rsid w:val="00551C63"/>
    <w:rsid w:val="005569C1"/>
    <w:rsid w:val="0056784A"/>
    <w:rsid w:val="005708DE"/>
    <w:rsid w:val="00571F4E"/>
    <w:rsid w:val="005753EF"/>
    <w:rsid w:val="005808AC"/>
    <w:rsid w:val="005818BC"/>
    <w:rsid w:val="005822EE"/>
    <w:rsid w:val="00582576"/>
    <w:rsid w:val="00590683"/>
    <w:rsid w:val="00591D05"/>
    <w:rsid w:val="005A343F"/>
    <w:rsid w:val="005A7E27"/>
    <w:rsid w:val="005C2130"/>
    <w:rsid w:val="005C2816"/>
    <w:rsid w:val="005D617A"/>
    <w:rsid w:val="005E176B"/>
    <w:rsid w:val="005F383F"/>
    <w:rsid w:val="005F42C5"/>
    <w:rsid w:val="005F504F"/>
    <w:rsid w:val="00600025"/>
    <w:rsid w:val="00605837"/>
    <w:rsid w:val="00614B86"/>
    <w:rsid w:val="00617214"/>
    <w:rsid w:val="00623C4C"/>
    <w:rsid w:val="006248FB"/>
    <w:rsid w:val="00626FA3"/>
    <w:rsid w:val="006312F5"/>
    <w:rsid w:val="00632650"/>
    <w:rsid w:val="006352B1"/>
    <w:rsid w:val="00637A01"/>
    <w:rsid w:val="00645951"/>
    <w:rsid w:val="00646D61"/>
    <w:rsid w:val="00650B2B"/>
    <w:rsid w:val="006728AF"/>
    <w:rsid w:val="00672BB6"/>
    <w:rsid w:val="00673AD8"/>
    <w:rsid w:val="00683589"/>
    <w:rsid w:val="006978B7"/>
    <w:rsid w:val="006A0A89"/>
    <w:rsid w:val="006A1CE3"/>
    <w:rsid w:val="006A7967"/>
    <w:rsid w:val="006B2899"/>
    <w:rsid w:val="006B594A"/>
    <w:rsid w:val="006B71A6"/>
    <w:rsid w:val="006E0C71"/>
    <w:rsid w:val="006F07E6"/>
    <w:rsid w:val="00701F46"/>
    <w:rsid w:val="00705B12"/>
    <w:rsid w:val="00705D22"/>
    <w:rsid w:val="007067FB"/>
    <w:rsid w:val="00724F3D"/>
    <w:rsid w:val="007268D9"/>
    <w:rsid w:val="00733219"/>
    <w:rsid w:val="007371DB"/>
    <w:rsid w:val="00741C9E"/>
    <w:rsid w:val="00752CA7"/>
    <w:rsid w:val="00754200"/>
    <w:rsid w:val="00754F29"/>
    <w:rsid w:val="007572FC"/>
    <w:rsid w:val="007624F9"/>
    <w:rsid w:val="0076790D"/>
    <w:rsid w:val="00771112"/>
    <w:rsid w:val="00773BDE"/>
    <w:rsid w:val="00797031"/>
    <w:rsid w:val="007A3A32"/>
    <w:rsid w:val="007A46BE"/>
    <w:rsid w:val="007A53D8"/>
    <w:rsid w:val="007A6B87"/>
    <w:rsid w:val="007A7C5A"/>
    <w:rsid w:val="007B1A37"/>
    <w:rsid w:val="007B2D09"/>
    <w:rsid w:val="007C6592"/>
    <w:rsid w:val="007C7C0D"/>
    <w:rsid w:val="007D13EA"/>
    <w:rsid w:val="007D218D"/>
    <w:rsid w:val="007D3358"/>
    <w:rsid w:val="007E7944"/>
    <w:rsid w:val="007F202B"/>
    <w:rsid w:val="007F3A1D"/>
    <w:rsid w:val="007F72AA"/>
    <w:rsid w:val="00814D2F"/>
    <w:rsid w:val="00814D7A"/>
    <w:rsid w:val="0082094B"/>
    <w:rsid w:val="008209EB"/>
    <w:rsid w:val="00821A5B"/>
    <w:rsid w:val="00821B9F"/>
    <w:rsid w:val="008270A4"/>
    <w:rsid w:val="008316BC"/>
    <w:rsid w:val="00833B3F"/>
    <w:rsid w:val="00835178"/>
    <w:rsid w:val="0086150A"/>
    <w:rsid w:val="00862749"/>
    <w:rsid w:val="00872708"/>
    <w:rsid w:val="00872B67"/>
    <w:rsid w:val="008732C8"/>
    <w:rsid w:val="008764BC"/>
    <w:rsid w:val="00880C6B"/>
    <w:rsid w:val="008839C6"/>
    <w:rsid w:val="008872A4"/>
    <w:rsid w:val="008952D5"/>
    <w:rsid w:val="00896081"/>
    <w:rsid w:val="008A4E40"/>
    <w:rsid w:val="008B12E8"/>
    <w:rsid w:val="008B13C4"/>
    <w:rsid w:val="008C7D66"/>
    <w:rsid w:val="008D1333"/>
    <w:rsid w:val="008D3C4E"/>
    <w:rsid w:val="008D5C4C"/>
    <w:rsid w:val="008D628C"/>
    <w:rsid w:val="008E2A56"/>
    <w:rsid w:val="008E5284"/>
    <w:rsid w:val="008F377F"/>
    <w:rsid w:val="008F5E60"/>
    <w:rsid w:val="008F6C54"/>
    <w:rsid w:val="00911EB5"/>
    <w:rsid w:val="00912520"/>
    <w:rsid w:val="0092009E"/>
    <w:rsid w:val="00925775"/>
    <w:rsid w:val="00927801"/>
    <w:rsid w:val="00930054"/>
    <w:rsid w:val="00932369"/>
    <w:rsid w:val="00932521"/>
    <w:rsid w:val="00933EEE"/>
    <w:rsid w:val="00933F01"/>
    <w:rsid w:val="00940A48"/>
    <w:rsid w:val="00941B1D"/>
    <w:rsid w:val="00943988"/>
    <w:rsid w:val="00947DCB"/>
    <w:rsid w:val="0095017E"/>
    <w:rsid w:val="00955C0D"/>
    <w:rsid w:val="00955FC1"/>
    <w:rsid w:val="009631CC"/>
    <w:rsid w:val="00963511"/>
    <w:rsid w:val="0097302D"/>
    <w:rsid w:val="00973CCE"/>
    <w:rsid w:val="00974133"/>
    <w:rsid w:val="00976A4D"/>
    <w:rsid w:val="00982FE3"/>
    <w:rsid w:val="00984DDC"/>
    <w:rsid w:val="00984E75"/>
    <w:rsid w:val="00985C6F"/>
    <w:rsid w:val="00986D43"/>
    <w:rsid w:val="00987843"/>
    <w:rsid w:val="00996397"/>
    <w:rsid w:val="009976DB"/>
    <w:rsid w:val="009A2312"/>
    <w:rsid w:val="009A27D2"/>
    <w:rsid w:val="009A5122"/>
    <w:rsid w:val="009A5D19"/>
    <w:rsid w:val="009B59DF"/>
    <w:rsid w:val="009C1141"/>
    <w:rsid w:val="009D478A"/>
    <w:rsid w:val="009D5A36"/>
    <w:rsid w:val="009D5BFC"/>
    <w:rsid w:val="009E1604"/>
    <w:rsid w:val="009E373F"/>
    <w:rsid w:val="009E5074"/>
    <w:rsid w:val="009E692C"/>
    <w:rsid w:val="009E74C3"/>
    <w:rsid w:val="009F1E99"/>
    <w:rsid w:val="00A05357"/>
    <w:rsid w:val="00A05895"/>
    <w:rsid w:val="00A10D44"/>
    <w:rsid w:val="00A12F41"/>
    <w:rsid w:val="00A21D98"/>
    <w:rsid w:val="00A249BF"/>
    <w:rsid w:val="00A26191"/>
    <w:rsid w:val="00A400D0"/>
    <w:rsid w:val="00A40C27"/>
    <w:rsid w:val="00A448AB"/>
    <w:rsid w:val="00A53790"/>
    <w:rsid w:val="00A6510E"/>
    <w:rsid w:val="00A669B9"/>
    <w:rsid w:val="00A67474"/>
    <w:rsid w:val="00A67DE2"/>
    <w:rsid w:val="00A7062E"/>
    <w:rsid w:val="00A723BA"/>
    <w:rsid w:val="00A743E8"/>
    <w:rsid w:val="00A813F4"/>
    <w:rsid w:val="00A814B8"/>
    <w:rsid w:val="00A8446E"/>
    <w:rsid w:val="00A87580"/>
    <w:rsid w:val="00A93F0D"/>
    <w:rsid w:val="00A96911"/>
    <w:rsid w:val="00AA3511"/>
    <w:rsid w:val="00AA3D84"/>
    <w:rsid w:val="00AA3FC8"/>
    <w:rsid w:val="00AA6D98"/>
    <w:rsid w:val="00AB18F3"/>
    <w:rsid w:val="00AB4AA5"/>
    <w:rsid w:val="00AB62AD"/>
    <w:rsid w:val="00AC14D4"/>
    <w:rsid w:val="00AC2210"/>
    <w:rsid w:val="00AE4429"/>
    <w:rsid w:val="00AE7C3A"/>
    <w:rsid w:val="00AF59FA"/>
    <w:rsid w:val="00AF776A"/>
    <w:rsid w:val="00B1565B"/>
    <w:rsid w:val="00B1599C"/>
    <w:rsid w:val="00B15AEA"/>
    <w:rsid w:val="00B16F4F"/>
    <w:rsid w:val="00B20CD9"/>
    <w:rsid w:val="00B32DC5"/>
    <w:rsid w:val="00B35837"/>
    <w:rsid w:val="00B41E26"/>
    <w:rsid w:val="00B431CF"/>
    <w:rsid w:val="00B5065E"/>
    <w:rsid w:val="00B508FB"/>
    <w:rsid w:val="00B52BE0"/>
    <w:rsid w:val="00B62CF9"/>
    <w:rsid w:val="00B65862"/>
    <w:rsid w:val="00B66328"/>
    <w:rsid w:val="00B70C24"/>
    <w:rsid w:val="00B70E5C"/>
    <w:rsid w:val="00B72C2A"/>
    <w:rsid w:val="00B7524E"/>
    <w:rsid w:val="00B76163"/>
    <w:rsid w:val="00B8607A"/>
    <w:rsid w:val="00B94541"/>
    <w:rsid w:val="00B96E01"/>
    <w:rsid w:val="00BA58DA"/>
    <w:rsid w:val="00BC08DC"/>
    <w:rsid w:val="00BD2F98"/>
    <w:rsid w:val="00BE2864"/>
    <w:rsid w:val="00BE7111"/>
    <w:rsid w:val="00BF40BF"/>
    <w:rsid w:val="00C06768"/>
    <w:rsid w:val="00C17BA5"/>
    <w:rsid w:val="00C203F5"/>
    <w:rsid w:val="00C2779B"/>
    <w:rsid w:val="00C3250F"/>
    <w:rsid w:val="00C37AC6"/>
    <w:rsid w:val="00C43DA7"/>
    <w:rsid w:val="00C472CD"/>
    <w:rsid w:val="00C500DE"/>
    <w:rsid w:val="00C51346"/>
    <w:rsid w:val="00C53AC4"/>
    <w:rsid w:val="00C63543"/>
    <w:rsid w:val="00C64ADA"/>
    <w:rsid w:val="00C70B3F"/>
    <w:rsid w:val="00C73A0D"/>
    <w:rsid w:val="00C73CA1"/>
    <w:rsid w:val="00C747BB"/>
    <w:rsid w:val="00C75B9B"/>
    <w:rsid w:val="00C83993"/>
    <w:rsid w:val="00C84554"/>
    <w:rsid w:val="00C877BF"/>
    <w:rsid w:val="00C91ACF"/>
    <w:rsid w:val="00C953CE"/>
    <w:rsid w:val="00C96745"/>
    <w:rsid w:val="00CA66B2"/>
    <w:rsid w:val="00CB4FC6"/>
    <w:rsid w:val="00CD59A2"/>
    <w:rsid w:val="00CD637A"/>
    <w:rsid w:val="00CF2203"/>
    <w:rsid w:val="00D03B63"/>
    <w:rsid w:val="00D12212"/>
    <w:rsid w:val="00D15CD2"/>
    <w:rsid w:val="00D2673B"/>
    <w:rsid w:val="00D27701"/>
    <w:rsid w:val="00D335B4"/>
    <w:rsid w:val="00D423BB"/>
    <w:rsid w:val="00D4410F"/>
    <w:rsid w:val="00D45A41"/>
    <w:rsid w:val="00D467D3"/>
    <w:rsid w:val="00D54278"/>
    <w:rsid w:val="00D54B6A"/>
    <w:rsid w:val="00D577AF"/>
    <w:rsid w:val="00D62942"/>
    <w:rsid w:val="00D66B3B"/>
    <w:rsid w:val="00D67D9E"/>
    <w:rsid w:val="00D75E57"/>
    <w:rsid w:val="00D817AE"/>
    <w:rsid w:val="00D82BA4"/>
    <w:rsid w:val="00D83702"/>
    <w:rsid w:val="00D83B83"/>
    <w:rsid w:val="00D84372"/>
    <w:rsid w:val="00D86B91"/>
    <w:rsid w:val="00D9107D"/>
    <w:rsid w:val="00D979E3"/>
    <w:rsid w:val="00DA0A06"/>
    <w:rsid w:val="00DA2425"/>
    <w:rsid w:val="00DA7A48"/>
    <w:rsid w:val="00DC07D5"/>
    <w:rsid w:val="00DC4C7B"/>
    <w:rsid w:val="00DD3763"/>
    <w:rsid w:val="00DD3AB0"/>
    <w:rsid w:val="00DD59E9"/>
    <w:rsid w:val="00DD7D6A"/>
    <w:rsid w:val="00DE15C4"/>
    <w:rsid w:val="00DE24FF"/>
    <w:rsid w:val="00DE36CA"/>
    <w:rsid w:val="00DF0DB8"/>
    <w:rsid w:val="00E0245B"/>
    <w:rsid w:val="00E06077"/>
    <w:rsid w:val="00E078A0"/>
    <w:rsid w:val="00E1234F"/>
    <w:rsid w:val="00E22FF6"/>
    <w:rsid w:val="00E24164"/>
    <w:rsid w:val="00E24886"/>
    <w:rsid w:val="00E25EE9"/>
    <w:rsid w:val="00E321E8"/>
    <w:rsid w:val="00E3551A"/>
    <w:rsid w:val="00E36A4A"/>
    <w:rsid w:val="00E42128"/>
    <w:rsid w:val="00E44722"/>
    <w:rsid w:val="00E460CF"/>
    <w:rsid w:val="00E50850"/>
    <w:rsid w:val="00E50EA8"/>
    <w:rsid w:val="00E523F5"/>
    <w:rsid w:val="00E53F83"/>
    <w:rsid w:val="00E553C7"/>
    <w:rsid w:val="00E62929"/>
    <w:rsid w:val="00E64CAF"/>
    <w:rsid w:val="00E66796"/>
    <w:rsid w:val="00E67CAB"/>
    <w:rsid w:val="00E72784"/>
    <w:rsid w:val="00E731DA"/>
    <w:rsid w:val="00E80667"/>
    <w:rsid w:val="00E80AEA"/>
    <w:rsid w:val="00E80B03"/>
    <w:rsid w:val="00E81D77"/>
    <w:rsid w:val="00E86DD4"/>
    <w:rsid w:val="00E92715"/>
    <w:rsid w:val="00EA2814"/>
    <w:rsid w:val="00EA409D"/>
    <w:rsid w:val="00EA6219"/>
    <w:rsid w:val="00EB003D"/>
    <w:rsid w:val="00EB1FE5"/>
    <w:rsid w:val="00EC206A"/>
    <w:rsid w:val="00EC54E1"/>
    <w:rsid w:val="00ED2882"/>
    <w:rsid w:val="00ED7B46"/>
    <w:rsid w:val="00EE057B"/>
    <w:rsid w:val="00EE4C9C"/>
    <w:rsid w:val="00EE7577"/>
    <w:rsid w:val="00EF044B"/>
    <w:rsid w:val="00EF1D21"/>
    <w:rsid w:val="00EF2950"/>
    <w:rsid w:val="00EF461F"/>
    <w:rsid w:val="00F01710"/>
    <w:rsid w:val="00F01EA5"/>
    <w:rsid w:val="00F166F7"/>
    <w:rsid w:val="00F24247"/>
    <w:rsid w:val="00F2551C"/>
    <w:rsid w:val="00F25C1F"/>
    <w:rsid w:val="00F268F6"/>
    <w:rsid w:val="00F3120A"/>
    <w:rsid w:val="00F31360"/>
    <w:rsid w:val="00F3451C"/>
    <w:rsid w:val="00F435CB"/>
    <w:rsid w:val="00F53248"/>
    <w:rsid w:val="00F54148"/>
    <w:rsid w:val="00F56AB9"/>
    <w:rsid w:val="00F604A0"/>
    <w:rsid w:val="00F60568"/>
    <w:rsid w:val="00F61BC1"/>
    <w:rsid w:val="00F6297E"/>
    <w:rsid w:val="00F64DFC"/>
    <w:rsid w:val="00F677E6"/>
    <w:rsid w:val="00F7518F"/>
    <w:rsid w:val="00F82D6E"/>
    <w:rsid w:val="00F83D1C"/>
    <w:rsid w:val="00F9378A"/>
    <w:rsid w:val="00FA48FF"/>
    <w:rsid w:val="00FB261E"/>
    <w:rsid w:val="00FB3712"/>
    <w:rsid w:val="00FB37D8"/>
    <w:rsid w:val="00FB4A8B"/>
    <w:rsid w:val="00FB6309"/>
    <w:rsid w:val="00FB72A3"/>
    <w:rsid w:val="00FC4D6C"/>
    <w:rsid w:val="00FC5CBB"/>
    <w:rsid w:val="00FC6432"/>
    <w:rsid w:val="00FC7B70"/>
    <w:rsid w:val="00FD0925"/>
    <w:rsid w:val="00FD361C"/>
    <w:rsid w:val="00FD740A"/>
    <w:rsid w:val="00FE1B7B"/>
    <w:rsid w:val="00FE2BE7"/>
    <w:rsid w:val="00FF04BC"/>
    <w:rsid w:val="00FF2608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BD1DA"/>
  <w15:chartTrackingRefBased/>
  <w15:docId w15:val="{258A799A-862D-6140-BF47-8846DFA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7E27"/>
    <w:pPr>
      <w:widowControl w:val="0"/>
      <w:jc w:val="both"/>
    </w:p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037479"/>
    <w:pPr>
      <w:keepNext/>
      <w:keepLines/>
      <w:spacing w:before="260" w:after="260" w:line="416" w:lineRule="auto"/>
      <w:outlineLvl w:val="1"/>
    </w:pPr>
    <w:rPr>
      <w:rFonts w:asciiTheme="majorHAnsi" w:eastAsia="SimSun-ExtB" w:hAnsiTheme="majorHAnsi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037479"/>
    <w:rPr>
      <w:rFonts w:asciiTheme="majorHAnsi" w:eastAsia="SimSun-ExtB" w:hAnsiTheme="majorHAnsi" w:cstheme="majorBidi"/>
      <w:b/>
      <w:bCs/>
      <w:sz w:val="28"/>
      <w:szCs w:val="32"/>
    </w:rPr>
  </w:style>
  <w:style w:type="paragraph" w:customStyle="1" w:styleId="a">
    <w:name w:val="三级标题"/>
    <w:basedOn w:val="a0"/>
    <w:next w:val="a0"/>
    <w:autoRedefine/>
    <w:qFormat/>
    <w:rsid w:val="00A669B9"/>
    <w:pPr>
      <w:numPr>
        <w:numId w:val="1"/>
      </w:numPr>
    </w:pPr>
    <w:rPr>
      <w:rFonts w:cs="Times New Roman (正文 CS 字体)"/>
    </w:rPr>
  </w:style>
  <w:style w:type="table" w:styleId="a4">
    <w:name w:val="Table Grid"/>
    <w:basedOn w:val="a2"/>
    <w:uiPriority w:val="39"/>
    <w:rsid w:val="005A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8D5C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EndNoteBibliographyTitle">
    <w:name w:val="EndNote Bibliography Title"/>
    <w:basedOn w:val="a0"/>
    <w:link w:val="EndNoteBibliographyTitle0"/>
    <w:rsid w:val="008D5C4C"/>
    <w:pPr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a1"/>
    <w:link w:val="EndNoteBibliographyTitle"/>
    <w:rsid w:val="008D5C4C"/>
    <w:rPr>
      <w:rFonts w:cs="Times New Roman"/>
    </w:rPr>
  </w:style>
  <w:style w:type="paragraph" w:customStyle="1" w:styleId="EndNoteBibliography">
    <w:name w:val="EndNote Bibliography"/>
    <w:basedOn w:val="a0"/>
    <w:link w:val="EndNoteBibliography0"/>
    <w:rsid w:val="008D5C4C"/>
    <w:rPr>
      <w:rFonts w:cs="Times New Roman"/>
    </w:rPr>
  </w:style>
  <w:style w:type="character" w:customStyle="1" w:styleId="EndNoteBibliography0">
    <w:name w:val="EndNote Bibliography 字符"/>
    <w:basedOn w:val="a1"/>
    <w:link w:val="EndNoteBibliography"/>
    <w:rsid w:val="008D5C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2464</Words>
  <Characters>14046</Characters>
  <Application>Microsoft Office Word</Application>
  <DocSecurity>0</DocSecurity>
  <Lines>117</Lines>
  <Paragraphs>32</Paragraphs>
  <ScaleCrop>false</ScaleCrop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zhangjinghua429@163.com</dc:creator>
  <cp:keywords/>
  <dc:description/>
  <cp:lastModifiedBy>zhangjinghua429@163.com</cp:lastModifiedBy>
  <cp:revision>14</cp:revision>
  <dcterms:created xsi:type="dcterms:W3CDTF">2023-08-29T02:43:00Z</dcterms:created>
  <dcterms:modified xsi:type="dcterms:W3CDTF">2024-02-21T01:08:00Z</dcterms:modified>
</cp:coreProperties>
</file>