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Ind w:w="93" w:type="dxa"/>
        <w:tblLook w:val="04A0" w:firstRow="1" w:lastRow="0" w:firstColumn="1" w:lastColumn="0" w:noHBand="0" w:noVBand="1"/>
      </w:tblPr>
      <w:tblGrid>
        <w:gridCol w:w="2360"/>
        <w:gridCol w:w="860"/>
        <w:gridCol w:w="2920"/>
        <w:gridCol w:w="1300"/>
      </w:tblGrid>
      <w:tr w:rsidR="00370BD0" w:rsidRPr="00E16325" w14:paraId="2E793188" w14:textId="77777777" w:rsidTr="00AE17D0">
        <w:trPr>
          <w:trHeight w:val="300"/>
        </w:trPr>
        <w:tc>
          <w:tcPr>
            <w:tcW w:w="7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B4EC2" w14:textId="77777777" w:rsidR="00370BD0" w:rsidRPr="00E16325" w:rsidRDefault="00370BD0" w:rsidP="00AE17D0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E16325">
              <w:rPr>
                <w:rFonts w:eastAsia="Times New Roman" w:cs="Times New Roman"/>
                <w:b/>
                <w:bCs/>
                <w:color w:val="000000"/>
              </w:rPr>
              <w:t>eTable</w:t>
            </w:r>
            <w:proofErr w:type="spellEnd"/>
            <w:proofErr w:type="gramEnd"/>
            <w:r w:rsidRPr="00E16325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  <w:r w:rsidRPr="00E16325">
              <w:rPr>
                <w:rFonts w:eastAsia="Times New Roman" w:cs="Times New Roman"/>
                <w:color w:val="000000"/>
              </w:rPr>
              <w:t xml:space="preserve"> Countries included in the analysis and sample size</w:t>
            </w:r>
          </w:p>
        </w:tc>
      </w:tr>
      <w:tr w:rsidR="00370BD0" w:rsidRPr="00E16325" w14:paraId="292E94B7" w14:textId="77777777" w:rsidTr="00AE17D0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A6E0C10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Low-income countries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AD1C3F6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C57A1D7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Middle-income countries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8E8771F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N</w:t>
            </w:r>
          </w:p>
        </w:tc>
      </w:tr>
      <w:tr w:rsidR="00370BD0" w:rsidRPr="00E16325" w14:paraId="232DC08B" w14:textId="77777777" w:rsidTr="00AE17D0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BE9A6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F75DA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5,942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8D914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Bosnia Herzegovina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CA689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1,031</w:t>
            </w:r>
          </w:p>
        </w:tc>
      </w:tr>
      <w:tr w:rsidR="00370BD0" w:rsidRPr="00E16325" w14:paraId="5DED2948" w14:textId="77777777" w:rsidTr="00AE17D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0681E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Burkina Faso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715A7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4,948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65779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Brazil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69272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5,000</w:t>
            </w:r>
          </w:p>
        </w:tc>
      </w:tr>
      <w:tr w:rsidR="00370BD0" w:rsidRPr="00E16325" w14:paraId="6892CCFD" w14:textId="77777777" w:rsidTr="00AE17D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59162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Chad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761D2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4,870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0B3FF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5F709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3,994</w:t>
            </w:r>
          </w:p>
        </w:tc>
      </w:tr>
      <w:tr w:rsidR="00370BD0" w:rsidRPr="00E16325" w14:paraId="06B77049" w14:textId="77777777" w:rsidTr="00AE17D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EF301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Comoros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D5930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1,836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34887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Croatia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21E77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993</w:t>
            </w:r>
          </w:p>
        </w:tc>
      </w:tr>
      <w:tr w:rsidR="00370BD0" w:rsidRPr="00E16325" w14:paraId="6EE3DB9B" w14:textId="77777777" w:rsidTr="00AE17D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B44B6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Ethiopia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7C9B1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5,089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16165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Czech Republic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22E38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949</w:t>
            </w:r>
          </w:p>
        </w:tc>
      </w:tr>
      <w:tr w:rsidR="00370BD0" w:rsidRPr="00E16325" w14:paraId="183C869D" w14:textId="77777777" w:rsidTr="00AE17D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CAB2A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F4CCB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4,165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1B5C0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Dominican Republic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674D2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5,027</w:t>
            </w:r>
          </w:p>
        </w:tc>
      </w:tr>
      <w:tr w:rsidR="00370BD0" w:rsidRPr="00E16325" w14:paraId="17650CFA" w14:textId="77777777" w:rsidTr="00AE17D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50535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5A9BC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10,687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D3EDA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Ecuador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11BD1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5,675</w:t>
            </w:r>
          </w:p>
        </w:tc>
      </w:tr>
      <w:tr w:rsidR="00370BD0" w:rsidRPr="00E16325" w14:paraId="1C498EBA" w14:textId="77777777" w:rsidTr="00AE17D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F8374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Ivory Coast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2A832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3,251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B62B4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Estonia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65361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1,020</w:t>
            </w:r>
          </w:p>
        </w:tc>
      </w:tr>
      <w:tr w:rsidR="00370BD0" w:rsidRPr="00E16325" w14:paraId="05396D77" w14:textId="77777777" w:rsidTr="00AE17D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52AEB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C5FCC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4,640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3FA8F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03E0E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2,950</w:t>
            </w:r>
          </w:p>
        </w:tc>
      </w:tr>
      <w:tr w:rsidR="00370BD0" w:rsidRPr="00E16325" w14:paraId="0156F7BC" w14:textId="77777777" w:rsidTr="00AE17D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9218F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Laos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92EAF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4,988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0D135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Hungary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6ABBA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1,419</w:t>
            </w:r>
          </w:p>
        </w:tc>
      </w:tr>
      <w:tr w:rsidR="00370BD0" w:rsidRPr="00E16325" w14:paraId="74CCAEFC" w14:textId="77777777" w:rsidTr="00AE17D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A8FC3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Malawi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9E29E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5,551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77DE8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Kazakhstan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608CF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4,499</w:t>
            </w:r>
          </w:p>
        </w:tc>
      </w:tr>
      <w:tr w:rsidR="00370BD0" w:rsidRPr="00E16325" w14:paraId="5D406663" w14:textId="77777777" w:rsidTr="00AE17D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1E5D1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Mali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A6EE6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4,886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D3DA6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Latvia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3102D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929</w:t>
            </w:r>
          </w:p>
        </w:tc>
      </w:tr>
      <w:tr w:rsidR="00370BD0" w:rsidRPr="00E16325" w14:paraId="358963B0" w14:textId="77777777" w:rsidTr="00AE17D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4CE37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Mauritania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7DD2F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3,902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D3FAC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Malaysia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07D08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6,145</w:t>
            </w:r>
          </w:p>
        </w:tc>
      </w:tr>
      <w:tr w:rsidR="00370BD0" w:rsidRPr="00E16325" w14:paraId="3EA33E61" w14:textId="77777777" w:rsidTr="00AE17D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23139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Myanmar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75331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6,045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F3F77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Mauritius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288B4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3,968</w:t>
            </w:r>
          </w:p>
        </w:tc>
      </w:tr>
      <w:tr w:rsidR="00370BD0" w:rsidRPr="00E16325" w14:paraId="57DFD870" w14:textId="77777777" w:rsidTr="00AE17D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CD2AD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Nepal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AFC9A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8,820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9A445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FBC84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38,746</w:t>
            </w:r>
          </w:p>
        </w:tc>
      </w:tr>
      <w:tr w:rsidR="00370BD0" w:rsidRPr="00E16325" w14:paraId="3B6DB19A" w14:textId="77777777" w:rsidTr="00AE17D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F1B47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63D6C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6,501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F2EC7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Morocco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25A44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5,000</w:t>
            </w:r>
          </w:p>
        </w:tc>
      </w:tr>
      <w:tr w:rsidR="00370BD0" w:rsidRPr="00E16325" w14:paraId="0DD7EE3F" w14:textId="77777777" w:rsidTr="00AE17D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3450C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Republic of Congo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D0FA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3,075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9C4C9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Namibia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F352D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4,379</w:t>
            </w:r>
          </w:p>
        </w:tc>
      </w:tr>
      <w:tr w:rsidR="00370BD0" w:rsidRPr="00E16325" w14:paraId="788EB726" w14:textId="77777777" w:rsidTr="00AE17D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B93C5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0BED7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3,461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60284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Paraguay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B5593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5,288</w:t>
            </w:r>
          </w:p>
        </w:tc>
      </w:tr>
      <w:tr w:rsidR="00370BD0" w:rsidRPr="00E16325" w14:paraId="3FC942A8" w14:textId="77777777" w:rsidTr="00AE17D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52957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F9DE3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4,174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8D88B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Philippines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8267C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10,083</w:t>
            </w:r>
          </w:p>
        </w:tc>
      </w:tr>
      <w:tr w:rsidR="00370BD0" w:rsidRPr="00E16325" w14:paraId="7F6C26F3" w14:textId="77777777" w:rsidTr="00AE17D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EF82E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Zambia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CBB0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4,165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9E3A6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Russia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F206E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4,427</w:t>
            </w:r>
          </w:p>
        </w:tc>
      </w:tr>
      <w:tr w:rsidR="00370BD0" w:rsidRPr="00E16325" w14:paraId="396613E1" w14:textId="77777777" w:rsidTr="00AE17D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F3661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Zimbabwe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61C0E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4,290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EFF75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Slovakia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AF216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2,535</w:t>
            </w:r>
          </w:p>
        </w:tc>
      </w:tr>
      <w:tr w:rsidR="00370BD0" w:rsidRPr="00E16325" w14:paraId="11D6E5F7" w14:textId="77777777" w:rsidTr="00AE17D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6912" w14:textId="77777777" w:rsidR="00370BD0" w:rsidRPr="00E16325" w:rsidRDefault="00370BD0" w:rsidP="00AE17D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9234" w14:textId="77777777" w:rsidR="00370BD0" w:rsidRPr="00E16325" w:rsidRDefault="00370BD0" w:rsidP="00AE17D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1DDB5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South Africa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35CAB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2,629</w:t>
            </w:r>
          </w:p>
        </w:tc>
      </w:tr>
      <w:tr w:rsidR="00370BD0" w:rsidRPr="00E16325" w14:paraId="63A9EBA3" w14:textId="77777777" w:rsidTr="00AE17D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0E009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FB905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9E97B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Sri Lanka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EE667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6,805</w:t>
            </w:r>
          </w:p>
        </w:tc>
      </w:tr>
      <w:tr w:rsidR="00370BD0" w:rsidRPr="00E16325" w14:paraId="5FD0A307" w14:textId="77777777" w:rsidTr="00AE17D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1AD8D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BABD4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BA0EE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Swaziland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9BE27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3,117</w:t>
            </w:r>
          </w:p>
        </w:tc>
      </w:tr>
      <w:tr w:rsidR="00370BD0" w:rsidRPr="00E16325" w14:paraId="3C3A9921" w14:textId="77777777" w:rsidTr="00AE17D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B1A9C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8AF0F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0AADD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Tunisia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7C703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5,202</w:t>
            </w:r>
          </w:p>
        </w:tc>
      </w:tr>
      <w:tr w:rsidR="00370BD0" w:rsidRPr="00E16325" w14:paraId="5F5592D8" w14:textId="77777777" w:rsidTr="00AE17D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15511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92AFE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3267E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Ukraine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88FE9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2,860</w:t>
            </w:r>
          </w:p>
        </w:tc>
      </w:tr>
      <w:tr w:rsidR="00370BD0" w:rsidRPr="00E16325" w14:paraId="7968158C" w14:textId="77777777" w:rsidTr="00AE17D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F40F5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BE4B3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17DDE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69B7F" w14:textId="77777777" w:rsidR="00370BD0" w:rsidRPr="00E16325" w:rsidRDefault="00370BD0" w:rsidP="00AE17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6325">
              <w:rPr>
                <w:rFonts w:eastAsia="Times New Roman" w:cs="Times New Roman"/>
                <w:color w:val="000000"/>
                <w:sz w:val="22"/>
                <w:szCs w:val="22"/>
              </w:rPr>
              <w:t>2,996</w:t>
            </w:r>
          </w:p>
        </w:tc>
      </w:tr>
    </w:tbl>
    <w:p w14:paraId="36C97CD8" w14:textId="77777777" w:rsidR="0015152D" w:rsidRDefault="0015152D" w:rsidP="006070BD">
      <w:pPr>
        <w:rPr>
          <w:sz w:val="20"/>
          <w:szCs w:val="20"/>
        </w:rPr>
      </w:pPr>
    </w:p>
    <w:p w14:paraId="2978377A" w14:textId="77777777" w:rsidR="00C50E2F" w:rsidRDefault="00C50E2F" w:rsidP="006070BD">
      <w:pPr>
        <w:rPr>
          <w:sz w:val="20"/>
          <w:szCs w:val="20"/>
        </w:rPr>
        <w:sectPr w:rsidR="00C50E2F" w:rsidSect="006F0CFD">
          <w:footerReference w:type="even" r:id="rId8"/>
          <w:footerReference w:type="default" r:id="rId9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36"/>
      </w:tblGrid>
      <w:tr w:rsidR="00C50E2F" w:rsidRPr="002E58AC" w14:paraId="7842C859" w14:textId="77777777" w:rsidTr="00C50E2F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889D" w14:textId="77777777" w:rsidR="00C50E2F" w:rsidRPr="002E58AC" w:rsidRDefault="00C50E2F" w:rsidP="00AA392F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2E58AC">
              <w:rPr>
                <w:rFonts w:eastAsia="Times New Roman" w:cs="Times New Roman"/>
                <w:b/>
                <w:bCs/>
                <w:color w:val="000000"/>
              </w:rPr>
              <w:lastRenderedPageBreak/>
              <w:t>eTable</w:t>
            </w:r>
            <w:proofErr w:type="spellEnd"/>
            <w:proofErr w:type="gramEnd"/>
            <w:r w:rsidRPr="002E58AC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  <w:r w:rsidRPr="002E58AC">
              <w:rPr>
                <w:rFonts w:eastAsia="Times New Roman" w:cs="Times New Roman"/>
                <w:color w:val="000000"/>
              </w:rPr>
              <w:t xml:space="preserve"> Questions used to assess psychotic experiences</w:t>
            </w:r>
          </w:p>
        </w:tc>
      </w:tr>
      <w:tr w:rsidR="00C50E2F" w:rsidRPr="002E58AC" w14:paraId="55F6D66D" w14:textId="77777777" w:rsidTr="00C50E2F">
        <w:trPr>
          <w:trHeight w:val="494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EBF4" w14:textId="77777777" w:rsidR="00C50E2F" w:rsidRPr="002E58AC" w:rsidRDefault="00C50E2F" w:rsidP="00AA392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E58AC">
              <w:rPr>
                <w:rFonts w:eastAsia="Times New Roman" w:cs="Times New Roman"/>
                <w:color w:val="000000"/>
                <w:sz w:val="22"/>
                <w:szCs w:val="22"/>
              </w:rPr>
              <w:t>Respondents were asked the following questions with answer options ‘yes’ or ‘no’.</w:t>
            </w:r>
          </w:p>
          <w:p w14:paraId="4BC4BF97" w14:textId="77777777" w:rsidR="00C50E2F" w:rsidRPr="002E58AC" w:rsidRDefault="00C50E2F" w:rsidP="00AA392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E58AC">
              <w:rPr>
                <w:rFonts w:eastAsia="Times New Roman" w:cs="Times New Roman"/>
                <w:color w:val="000000"/>
                <w:sz w:val="22"/>
                <w:szCs w:val="22"/>
              </w:rPr>
              <w:t>During the last 12 months, have you experienced:</w:t>
            </w:r>
          </w:p>
        </w:tc>
      </w:tr>
      <w:tr w:rsidR="00C50E2F" w:rsidRPr="002E58AC" w14:paraId="2F74E83D" w14:textId="77777777" w:rsidTr="00C50E2F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F3E1" w14:textId="77777777" w:rsidR="00C50E2F" w:rsidRPr="002E58AC" w:rsidRDefault="00C50E2F" w:rsidP="00AA392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E58AC">
              <w:rPr>
                <w:rFonts w:eastAsia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2E58AC">
              <w:rPr>
                <w:rFonts w:eastAsia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2E58AC">
              <w:rPr>
                <w:rFonts w:eastAsia="Times New Roman" w:cs="Times New Roman"/>
                <w:color w:val="000000"/>
                <w:sz w:val="22"/>
                <w:szCs w:val="22"/>
              </w:rPr>
              <w:t>) ‘A feeling something strange and unexplainable was going on that other people would find hard to believe?’ (</w:t>
            </w:r>
            <w:proofErr w:type="gramStart"/>
            <w:r w:rsidRPr="002E58AC">
              <w:rPr>
                <w:rFonts w:eastAsia="Times New Roman" w:cs="Times New Roman"/>
                <w:color w:val="000000"/>
                <w:sz w:val="22"/>
                <w:szCs w:val="22"/>
              </w:rPr>
              <w:t>delusional</w:t>
            </w:r>
            <w:proofErr w:type="gramEnd"/>
            <w:r w:rsidRPr="002E58A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mood)</w:t>
            </w:r>
          </w:p>
        </w:tc>
      </w:tr>
      <w:tr w:rsidR="00C50E2F" w:rsidRPr="002E58AC" w14:paraId="5E605039" w14:textId="77777777" w:rsidTr="00C50E2F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3C69" w14:textId="77777777" w:rsidR="00C50E2F" w:rsidRPr="002E58AC" w:rsidRDefault="00C50E2F" w:rsidP="00AA392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E58AC">
              <w:rPr>
                <w:rFonts w:eastAsia="Times New Roman" w:cs="Times New Roman"/>
                <w:color w:val="000000"/>
                <w:sz w:val="22"/>
                <w:szCs w:val="22"/>
              </w:rPr>
              <w:t>(ii) ‘A feeling that people were too interested in you or there was a plot to harm you?’ (</w:t>
            </w:r>
            <w:proofErr w:type="gramStart"/>
            <w:r w:rsidRPr="002E58AC">
              <w:rPr>
                <w:rFonts w:eastAsia="Times New Roman" w:cs="Times New Roman"/>
                <w:color w:val="000000"/>
                <w:sz w:val="22"/>
                <w:szCs w:val="22"/>
              </w:rPr>
              <w:t>delusions</w:t>
            </w:r>
            <w:proofErr w:type="gramEnd"/>
            <w:r w:rsidRPr="002E58A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of reference and persecution)</w:t>
            </w:r>
          </w:p>
        </w:tc>
      </w:tr>
      <w:tr w:rsidR="00C50E2F" w:rsidRPr="002E58AC" w14:paraId="07AC7FA6" w14:textId="77777777" w:rsidTr="00C50E2F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90DF" w14:textId="77777777" w:rsidR="00C50E2F" w:rsidRPr="002E58AC" w:rsidRDefault="00C50E2F" w:rsidP="00AA392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E58AC">
              <w:rPr>
                <w:rFonts w:eastAsia="Times New Roman" w:cs="Times New Roman"/>
                <w:color w:val="000000"/>
                <w:sz w:val="22"/>
                <w:szCs w:val="22"/>
              </w:rPr>
              <w:t>(iii) ‘A feeling that your thoughts were being directly interfered [with] or controlled by another person, or your mind was being taken over by strange forces?’ (</w:t>
            </w:r>
            <w:proofErr w:type="gramStart"/>
            <w:r w:rsidRPr="002E58AC">
              <w:rPr>
                <w:rFonts w:eastAsia="Times New Roman" w:cs="Times New Roman"/>
                <w:color w:val="000000"/>
                <w:sz w:val="22"/>
                <w:szCs w:val="22"/>
              </w:rPr>
              <w:t>delusions</w:t>
            </w:r>
            <w:proofErr w:type="gramEnd"/>
            <w:r w:rsidRPr="002E58A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of control)</w:t>
            </w:r>
          </w:p>
        </w:tc>
      </w:tr>
      <w:tr w:rsidR="00C50E2F" w:rsidRPr="002E58AC" w14:paraId="2F094EFB" w14:textId="77777777" w:rsidTr="00C50E2F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9C576" w14:textId="77777777" w:rsidR="00C50E2F" w:rsidRPr="002E58AC" w:rsidRDefault="00C50E2F" w:rsidP="00AA392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7EA8">
              <w:rPr>
                <w:rFonts w:eastAsia="Times New Roman" w:cs="Times New Roman"/>
                <w:color w:val="000000"/>
                <w:sz w:val="22"/>
                <w:szCs w:val="22"/>
              </w:rPr>
              <w:t>(iv) ‘An experience of seeing visions or hearing voices that others could not see or hear when you were not half asleep, dreaming or under the influence of alcohol or drugs?’ (</w:t>
            </w:r>
            <w:proofErr w:type="gramStart"/>
            <w:r w:rsidRPr="00757EA8">
              <w:rPr>
                <w:rFonts w:eastAsia="Times New Roman" w:cs="Times New Roman"/>
                <w:color w:val="000000"/>
                <w:sz w:val="22"/>
                <w:szCs w:val="22"/>
              </w:rPr>
              <w:t>hallucinations</w:t>
            </w:r>
            <w:proofErr w:type="gramEnd"/>
            <w:r w:rsidRPr="00757EA8">
              <w:rPr>
                <w:rFonts w:eastAsia="Times New Roman" w:cs="Times New Roman"/>
                <w:color w:val="000000"/>
                <w:sz w:val="22"/>
                <w:szCs w:val="22"/>
              </w:rPr>
              <w:t>)</w:t>
            </w:r>
          </w:p>
        </w:tc>
      </w:tr>
    </w:tbl>
    <w:p w14:paraId="1327CAA1" w14:textId="77777777" w:rsidR="00C50E2F" w:rsidRDefault="00C50E2F" w:rsidP="00C50E2F">
      <w:pPr>
        <w:spacing w:line="480" w:lineRule="auto"/>
        <w:rPr>
          <w:rFonts w:cs="Times New Roman"/>
        </w:rPr>
      </w:pPr>
    </w:p>
    <w:p w14:paraId="1E305E01" w14:textId="77777777" w:rsidR="000339E7" w:rsidRDefault="000339E7" w:rsidP="00C50E2F">
      <w:pPr>
        <w:rPr>
          <w:rFonts w:cs="Times New Roman"/>
        </w:rPr>
      </w:pPr>
    </w:p>
    <w:p w14:paraId="25F96693" w14:textId="77777777" w:rsidR="0042702F" w:rsidRDefault="0042702F" w:rsidP="00C50E2F">
      <w:pPr>
        <w:rPr>
          <w:rFonts w:cs="Times New Roman"/>
        </w:rPr>
      </w:pPr>
    </w:p>
    <w:p w14:paraId="4B2CF837" w14:textId="77777777" w:rsidR="0042702F" w:rsidRDefault="0042702F" w:rsidP="00C50E2F">
      <w:pPr>
        <w:rPr>
          <w:rFonts w:cs="Times New Roman"/>
        </w:rPr>
        <w:sectPr w:rsidR="0042702F" w:rsidSect="006F0CFD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67"/>
        <w:gridCol w:w="6469"/>
      </w:tblGrid>
      <w:tr w:rsidR="00E97B44" w:rsidRPr="00ED4BB8" w14:paraId="30C96D05" w14:textId="77777777" w:rsidTr="009C0A82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545D" w14:textId="77777777" w:rsidR="00E97B44" w:rsidRPr="00ED4BB8" w:rsidRDefault="00E97B44" w:rsidP="009C0A82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ED4BB8">
              <w:rPr>
                <w:rFonts w:eastAsia="Times New Roman" w:cs="Times New Roman"/>
                <w:b/>
                <w:bCs/>
                <w:color w:val="000000"/>
              </w:rPr>
              <w:lastRenderedPageBreak/>
              <w:t>eTable</w:t>
            </w:r>
            <w:proofErr w:type="spellEnd"/>
            <w:proofErr w:type="gramEnd"/>
            <w:r w:rsidRPr="00ED4BB8">
              <w:rPr>
                <w:rFonts w:eastAsia="Times New Roman" w:cs="Times New Roman"/>
                <w:b/>
                <w:bCs/>
                <w:color w:val="000000"/>
              </w:rPr>
              <w:t xml:space="preserve"> 3</w:t>
            </w:r>
            <w:r w:rsidRPr="00ED4BB8">
              <w:rPr>
                <w:rFonts w:eastAsia="Times New Roman" w:cs="Times New Roman"/>
                <w:color w:val="000000"/>
              </w:rPr>
              <w:t xml:space="preserve"> Assessment of chronic physical conditions</w:t>
            </w:r>
          </w:p>
        </w:tc>
      </w:tr>
      <w:tr w:rsidR="00E97B44" w:rsidRPr="00ED4BB8" w14:paraId="4C14D877" w14:textId="77777777" w:rsidTr="009C0A82">
        <w:trPr>
          <w:trHeight w:val="320"/>
        </w:trPr>
        <w:tc>
          <w:tcPr>
            <w:tcW w:w="149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82EC3" w14:textId="77777777" w:rsidR="00E97B44" w:rsidRPr="00ED4BB8" w:rsidRDefault="00E97B44" w:rsidP="009C0A8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4BB8">
              <w:rPr>
                <w:rFonts w:eastAsia="Times New Roman" w:cs="Times New Roman"/>
                <w:color w:val="000000"/>
                <w:sz w:val="22"/>
                <w:szCs w:val="22"/>
              </w:rPr>
              <w:t>Chronic physical condition</w:t>
            </w:r>
          </w:p>
        </w:tc>
        <w:tc>
          <w:tcPr>
            <w:tcW w:w="350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9D6AF6E" w14:textId="77777777" w:rsidR="00E97B44" w:rsidRPr="00ED4BB8" w:rsidRDefault="00E97B44" w:rsidP="009C0A8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4BB8">
              <w:rPr>
                <w:rFonts w:eastAsia="Times New Roman" w:cs="Times New Roman"/>
                <w:color w:val="000000"/>
                <w:sz w:val="22"/>
                <w:szCs w:val="22"/>
              </w:rPr>
              <w:t>Assessment</w:t>
            </w:r>
          </w:p>
        </w:tc>
      </w:tr>
      <w:tr w:rsidR="00E97B44" w:rsidRPr="00ED4BB8" w14:paraId="5670A366" w14:textId="77777777" w:rsidTr="009C0A82">
        <w:trPr>
          <w:trHeight w:val="540"/>
        </w:trPr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12E56" w14:textId="77777777" w:rsidR="00E97B44" w:rsidRPr="00ED4BB8" w:rsidRDefault="00E97B44" w:rsidP="009C0A8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4BB8">
              <w:rPr>
                <w:rFonts w:eastAsia="Times New Roman" w:cs="Times New Roman"/>
                <w:color w:val="000000"/>
                <w:sz w:val="22"/>
                <w:szCs w:val="22"/>
              </w:rPr>
              <w:t>Arthritis</w:t>
            </w:r>
          </w:p>
        </w:tc>
        <w:tc>
          <w:tcPr>
            <w:tcW w:w="3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B82AA" w14:textId="2C4BFB1D" w:rsidR="00E97B44" w:rsidRPr="00ED4BB8" w:rsidRDefault="00E97B44" w:rsidP="009C0A8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Those who answered ‘</w:t>
            </w:r>
            <w:r w:rsidR="00FA3ED3">
              <w:rPr>
                <w:rFonts w:eastAsia="Times New Roman" w:cs="Times New Roman"/>
                <w:color w:val="000000"/>
                <w:sz w:val="22"/>
                <w:szCs w:val="22"/>
              </w:rPr>
              <w:t>y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es’ to the question ‘</w:t>
            </w:r>
            <w:r w:rsidRPr="00ED4BB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Have you ever been diagnosed with arthritis (a disease of the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joints</w:t>
            </w:r>
            <w:r w:rsidRPr="00ED4BB8">
              <w:rPr>
                <w:rFonts w:eastAsia="Times New Roman" w:cs="Times New Roman"/>
                <w:color w:val="000000"/>
                <w:sz w:val="22"/>
                <w:szCs w:val="22"/>
              </w:rPr>
              <w:t>)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?’</w:t>
            </w:r>
            <w:r w:rsidRPr="00ED4BB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were considered to have arthritis.</w:t>
            </w:r>
          </w:p>
        </w:tc>
      </w:tr>
      <w:tr w:rsidR="00E97B44" w:rsidRPr="00ED4BB8" w14:paraId="15D9B299" w14:textId="77777777" w:rsidTr="009C0A82">
        <w:trPr>
          <w:trHeight w:val="520"/>
        </w:trPr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9729F" w14:textId="77777777" w:rsidR="00E97B44" w:rsidRPr="00ED4BB8" w:rsidRDefault="00E97B44" w:rsidP="009C0A8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4BB8">
              <w:rPr>
                <w:rFonts w:eastAsia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3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F0D2F" w14:textId="1F6D77B3" w:rsidR="00E97B44" w:rsidRPr="00ED4BB8" w:rsidRDefault="00E97B44" w:rsidP="009C0A8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Those who answered ‘</w:t>
            </w:r>
            <w:r w:rsidR="00FA3ED3">
              <w:rPr>
                <w:rFonts w:eastAsia="Times New Roman" w:cs="Times New Roman"/>
                <w:color w:val="000000"/>
                <w:sz w:val="22"/>
                <w:szCs w:val="22"/>
              </w:rPr>
              <w:t>y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es’ to the question ‘</w:t>
            </w:r>
            <w:r w:rsidRPr="00ED4BB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Have you ever been diagnosed with asthma (an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allergic respiratory disease)?’ </w:t>
            </w:r>
            <w:r w:rsidRPr="00ED4BB8">
              <w:rPr>
                <w:rFonts w:eastAsia="Times New Roman" w:cs="Times New Roman"/>
                <w:color w:val="000000"/>
                <w:sz w:val="22"/>
                <w:szCs w:val="22"/>
              </w:rPr>
              <w:t>were considered to have asthma.</w:t>
            </w:r>
          </w:p>
        </w:tc>
      </w:tr>
      <w:tr w:rsidR="00E97B44" w:rsidRPr="00ED4BB8" w14:paraId="74F09922" w14:textId="77777777" w:rsidTr="009C0A82">
        <w:trPr>
          <w:trHeight w:val="520"/>
        </w:trPr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547FC" w14:textId="77777777" w:rsidR="00E97B44" w:rsidRPr="00ED4BB8" w:rsidRDefault="00E97B44" w:rsidP="009C0A8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4BB8">
              <w:rPr>
                <w:rFonts w:eastAsia="Times New Roman" w:cs="Times New Roman"/>
                <w:color w:val="000000"/>
                <w:sz w:val="22"/>
                <w:szCs w:val="22"/>
              </w:rPr>
              <w:t>Diabetes</w:t>
            </w:r>
          </w:p>
        </w:tc>
        <w:tc>
          <w:tcPr>
            <w:tcW w:w="3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7756C" w14:textId="21159688" w:rsidR="00E97B44" w:rsidRPr="00ED4BB8" w:rsidRDefault="00E97B44" w:rsidP="009C0A8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Those who answered ‘</w:t>
            </w:r>
            <w:r w:rsidR="00FA3ED3">
              <w:rPr>
                <w:rFonts w:eastAsia="Times New Roman" w:cs="Times New Roman"/>
                <w:color w:val="000000"/>
                <w:sz w:val="22"/>
                <w:szCs w:val="22"/>
              </w:rPr>
              <w:t>y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es’</w:t>
            </w:r>
            <w:r w:rsidRPr="00ED4BB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to the que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stion ‘</w:t>
            </w:r>
            <w:r w:rsidRPr="00ED4BB8">
              <w:rPr>
                <w:rFonts w:eastAsia="Times New Roman" w:cs="Times New Roman"/>
                <w:color w:val="000000"/>
                <w:sz w:val="22"/>
                <w:szCs w:val="22"/>
              </w:rPr>
              <w:t>Have you been diagnosed wi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th diabetes (high blood sugar)?’</w:t>
            </w:r>
            <w:r w:rsidRPr="00ED4BB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were considered to have diabetes.</w:t>
            </w:r>
          </w:p>
        </w:tc>
      </w:tr>
      <w:tr w:rsidR="00E97B44" w:rsidRPr="00ED4BB8" w14:paraId="53559E99" w14:textId="77777777" w:rsidTr="009C0A82">
        <w:trPr>
          <w:trHeight w:val="780"/>
        </w:trPr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F9294" w14:textId="77777777" w:rsidR="00E97B44" w:rsidRPr="00ED4BB8" w:rsidRDefault="00E97B44" w:rsidP="009C0A8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4BB8">
              <w:rPr>
                <w:rFonts w:eastAsia="Times New Roman" w:cs="Times New Roman"/>
                <w:color w:val="000000"/>
                <w:sz w:val="22"/>
                <w:szCs w:val="22"/>
              </w:rPr>
              <w:t>Angina</w:t>
            </w:r>
          </w:p>
        </w:tc>
        <w:tc>
          <w:tcPr>
            <w:tcW w:w="3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720E4" w14:textId="3656D1AF" w:rsidR="00E97B44" w:rsidRPr="00ED4BB8" w:rsidRDefault="00E97B44" w:rsidP="009C0A8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4BB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Those who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answered ‘</w:t>
            </w:r>
            <w:r w:rsidR="00FA3ED3">
              <w:rPr>
                <w:rFonts w:eastAsia="Times New Roman" w:cs="Times New Roman"/>
                <w:color w:val="000000"/>
                <w:sz w:val="22"/>
                <w:szCs w:val="22"/>
              </w:rPr>
              <w:t>y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es’ to the question ‘</w:t>
            </w:r>
            <w:r w:rsidRPr="00ED4BB8">
              <w:rPr>
                <w:rFonts w:eastAsia="Times New Roman" w:cs="Times New Roman"/>
                <w:color w:val="000000"/>
                <w:sz w:val="22"/>
                <w:szCs w:val="22"/>
              </w:rPr>
              <w:t>Have you been ever diagnosed with angina or an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gina pectoris (a heart disease)?’</w:t>
            </w:r>
            <w:r w:rsidRPr="00ED4BB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and/or those who screen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ed positive on</w:t>
            </w:r>
            <w:r w:rsidRPr="00ED4BB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the WHO Rose questionnaire</w:t>
            </w:r>
            <w:r w:rsidRPr="00ED4BB8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ED4BB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were considered to have angina.</w:t>
            </w:r>
          </w:p>
        </w:tc>
      </w:tr>
      <w:tr w:rsidR="00E97B44" w:rsidRPr="00ED4BB8" w14:paraId="114AAA85" w14:textId="77777777" w:rsidTr="009C0A82">
        <w:trPr>
          <w:trHeight w:val="1040"/>
        </w:trPr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23045" w14:textId="77777777" w:rsidR="00E97B44" w:rsidRPr="00ED4BB8" w:rsidRDefault="00E97B44" w:rsidP="009C0A8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4BB8">
              <w:rPr>
                <w:rFonts w:eastAsia="Times New Roman" w:cs="Times New Roman"/>
                <w:color w:val="000000"/>
                <w:sz w:val="22"/>
                <w:szCs w:val="22"/>
              </w:rPr>
              <w:t>Visual impairment</w:t>
            </w:r>
          </w:p>
        </w:tc>
        <w:tc>
          <w:tcPr>
            <w:tcW w:w="3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94FE" w14:textId="77777777" w:rsidR="00E97B44" w:rsidRPr="00ED4BB8" w:rsidRDefault="00E97B44" w:rsidP="009C0A8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4BB8">
              <w:rPr>
                <w:rFonts w:eastAsia="Times New Roman" w:cs="Times New Roman"/>
                <w:color w:val="000000"/>
                <w:sz w:val="22"/>
                <w:szCs w:val="22"/>
              </w:rPr>
              <w:t>Visual impairment was defined as having extreme difficulty in seeing and recognizing a person that the participant knows across the road (i.e., from a distance about 20 meters). A validity study showed that this response likely corresponds to World Health Organization definitions of visual impairment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  <w:r w:rsidRPr="00ED4BB8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E97B44" w:rsidRPr="00ED4BB8" w14:paraId="44414082" w14:textId="77777777" w:rsidTr="009C0A82">
        <w:trPr>
          <w:trHeight w:val="520"/>
        </w:trPr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7C6669" w14:textId="77777777" w:rsidR="00E97B44" w:rsidRPr="00ED4BB8" w:rsidRDefault="00E97B44" w:rsidP="009C0A8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4BB8">
              <w:rPr>
                <w:rFonts w:eastAsia="Times New Roman" w:cs="Times New Roman"/>
                <w:color w:val="000000"/>
                <w:sz w:val="22"/>
                <w:szCs w:val="22"/>
              </w:rPr>
              <w:t>Hearing problems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1CFE4" w14:textId="77777777" w:rsidR="00E97B44" w:rsidRPr="00ED4BB8" w:rsidRDefault="00E97B44" w:rsidP="009C0A82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4BB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The participant was considered to have hearing problems if the interviewer observed this condition by the end of the survey. </w:t>
            </w:r>
          </w:p>
        </w:tc>
      </w:tr>
    </w:tbl>
    <w:p w14:paraId="16549D89" w14:textId="77777777" w:rsidR="00E97B44" w:rsidRPr="00ED4BB8" w:rsidRDefault="00E97B44" w:rsidP="00E97B44">
      <w:pPr>
        <w:rPr>
          <w:sz w:val="20"/>
          <w:szCs w:val="20"/>
        </w:rPr>
      </w:pPr>
      <w:proofErr w:type="gramStart"/>
      <w:r w:rsidRPr="00ED4BB8">
        <w:rPr>
          <w:sz w:val="20"/>
          <w:szCs w:val="20"/>
        </w:rPr>
        <w:t>1.</w:t>
      </w:r>
      <w:r w:rsidRPr="00ED4BB8">
        <w:rPr>
          <w:sz w:val="20"/>
          <w:szCs w:val="20"/>
        </w:rPr>
        <w:tab/>
        <w:t>Rose</w:t>
      </w:r>
      <w:proofErr w:type="gramEnd"/>
      <w:r w:rsidRPr="00ED4BB8">
        <w:rPr>
          <w:sz w:val="20"/>
          <w:szCs w:val="20"/>
        </w:rPr>
        <w:t xml:space="preserve"> GA. </w:t>
      </w:r>
      <w:proofErr w:type="gramStart"/>
      <w:r w:rsidRPr="00ED4BB8">
        <w:rPr>
          <w:sz w:val="20"/>
          <w:szCs w:val="20"/>
        </w:rPr>
        <w:t xml:space="preserve">The diagnosis of </w:t>
      </w:r>
      <w:proofErr w:type="spellStart"/>
      <w:r w:rsidRPr="00ED4BB8">
        <w:rPr>
          <w:sz w:val="20"/>
          <w:szCs w:val="20"/>
        </w:rPr>
        <w:t>ischaemic</w:t>
      </w:r>
      <w:proofErr w:type="spellEnd"/>
      <w:r w:rsidRPr="00ED4BB8">
        <w:rPr>
          <w:sz w:val="20"/>
          <w:szCs w:val="20"/>
        </w:rPr>
        <w:t xml:space="preserve"> heart pain and intermittent claudication in field surveys.</w:t>
      </w:r>
      <w:proofErr w:type="gramEnd"/>
      <w:r w:rsidRPr="00ED4BB8">
        <w:rPr>
          <w:sz w:val="20"/>
          <w:szCs w:val="20"/>
        </w:rPr>
        <w:t xml:space="preserve"> Bull World Health Organ. 1962</w:t>
      </w:r>
      <w:proofErr w:type="gramStart"/>
      <w:r w:rsidRPr="00ED4BB8">
        <w:rPr>
          <w:sz w:val="20"/>
          <w:szCs w:val="20"/>
        </w:rPr>
        <w:t>;27:645</w:t>
      </w:r>
      <w:proofErr w:type="gramEnd"/>
      <w:r w:rsidRPr="00ED4BB8">
        <w:rPr>
          <w:sz w:val="20"/>
          <w:szCs w:val="20"/>
        </w:rPr>
        <w:t>-658.</w:t>
      </w:r>
    </w:p>
    <w:p w14:paraId="472C503C" w14:textId="77777777" w:rsidR="00E97B44" w:rsidRPr="00ED4BB8" w:rsidRDefault="00E97B44" w:rsidP="00E97B44">
      <w:pPr>
        <w:rPr>
          <w:sz w:val="20"/>
          <w:szCs w:val="20"/>
        </w:rPr>
      </w:pPr>
      <w:r w:rsidRPr="00ED4BB8">
        <w:rPr>
          <w:sz w:val="20"/>
          <w:szCs w:val="20"/>
        </w:rPr>
        <w:t>2.</w:t>
      </w:r>
      <w:r w:rsidRPr="00ED4BB8">
        <w:rPr>
          <w:sz w:val="20"/>
          <w:szCs w:val="20"/>
        </w:rPr>
        <w:tab/>
        <w:t xml:space="preserve">Freeman EE, Roy-Gagnon MH, Samson E, et al. The global burden of visual difficulty in low, middle, and </w:t>
      </w:r>
      <w:proofErr w:type="gramStart"/>
      <w:r w:rsidRPr="00ED4BB8">
        <w:rPr>
          <w:sz w:val="20"/>
          <w:szCs w:val="20"/>
        </w:rPr>
        <w:t>high income</w:t>
      </w:r>
      <w:proofErr w:type="gramEnd"/>
      <w:r w:rsidRPr="00ED4BB8">
        <w:rPr>
          <w:sz w:val="20"/>
          <w:szCs w:val="20"/>
        </w:rPr>
        <w:t xml:space="preserve"> countries. </w:t>
      </w:r>
      <w:proofErr w:type="spellStart"/>
      <w:r w:rsidRPr="00ED4BB8">
        <w:rPr>
          <w:sz w:val="20"/>
          <w:szCs w:val="20"/>
        </w:rPr>
        <w:t>PLoS</w:t>
      </w:r>
      <w:proofErr w:type="spellEnd"/>
      <w:r w:rsidRPr="00ED4BB8">
        <w:rPr>
          <w:sz w:val="20"/>
          <w:szCs w:val="20"/>
        </w:rPr>
        <w:t xml:space="preserve"> One. 2013;8(5)</w:t>
      </w:r>
      <w:proofErr w:type="gramStart"/>
      <w:r w:rsidRPr="00ED4BB8">
        <w:rPr>
          <w:sz w:val="20"/>
          <w:szCs w:val="20"/>
        </w:rPr>
        <w:t>:e63315</w:t>
      </w:r>
      <w:proofErr w:type="gramEnd"/>
      <w:r w:rsidRPr="00ED4BB8">
        <w:rPr>
          <w:sz w:val="20"/>
          <w:szCs w:val="20"/>
        </w:rPr>
        <w:t>.</w:t>
      </w:r>
    </w:p>
    <w:p w14:paraId="54BBEAF8" w14:textId="77777777" w:rsidR="004369C9" w:rsidRDefault="004369C9" w:rsidP="00C50E2F">
      <w:pPr>
        <w:rPr>
          <w:rFonts w:cs="Times New Roman"/>
        </w:rPr>
      </w:pPr>
    </w:p>
    <w:p w14:paraId="48320D20" w14:textId="77777777" w:rsidR="004369C9" w:rsidRDefault="004369C9" w:rsidP="00C50E2F">
      <w:pPr>
        <w:rPr>
          <w:rFonts w:cs="Times New Roman"/>
        </w:rPr>
        <w:sectPr w:rsidR="004369C9" w:rsidSect="007D0E3E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12152" w:type="dxa"/>
        <w:tblInd w:w="93" w:type="dxa"/>
        <w:tblLook w:val="04A0" w:firstRow="1" w:lastRow="0" w:firstColumn="1" w:lastColumn="0" w:noHBand="0" w:noVBand="1"/>
      </w:tblPr>
      <w:tblGrid>
        <w:gridCol w:w="2648"/>
        <w:gridCol w:w="1188"/>
        <w:gridCol w:w="1188"/>
        <w:gridCol w:w="1188"/>
        <w:gridCol w:w="1188"/>
        <w:gridCol w:w="1188"/>
        <w:gridCol w:w="1188"/>
        <w:gridCol w:w="1188"/>
        <w:gridCol w:w="1188"/>
      </w:tblGrid>
      <w:tr w:rsidR="004369C9" w:rsidRPr="000339E7" w14:paraId="01D34DF0" w14:textId="77777777" w:rsidTr="00EE6581">
        <w:trPr>
          <w:trHeight w:val="600"/>
        </w:trPr>
        <w:tc>
          <w:tcPr>
            <w:tcW w:w="121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7EF46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lastRenderedPageBreak/>
              <w:t>eTable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 xml:space="preserve"> 4</w:t>
            </w:r>
            <w:r w:rsidRPr="000339E7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0339E7">
              <w:rPr>
                <w:rFonts w:eastAsia="Times New Roman" w:cs="Times New Roman"/>
                <w:color w:val="000000"/>
              </w:rPr>
              <w:t xml:space="preserve">Association between different </w:t>
            </w:r>
            <w:r>
              <w:rPr>
                <w:rFonts w:eastAsia="Times New Roman" w:cs="Times New Roman"/>
                <w:color w:val="000000"/>
              </w:rPr>
              <w:t xml:space="preserve">types </w:t>
            </w:r>
            <w:r w:rsidRPr="000339E7">
              <w:rPr>
                <w:rFonts w:eastAsia="Times New Roman" w:cs="Times New Roman"/>
                <w:color w:val="000000"/>
              </w:rPr>
              <w:t xml:space="preserve">of </w:t>
            </w:r>
            <w:r>
              <w:rPr>
                <w:rFonts w:eastAsia="Times New Roman" w:cs="Times New Roman"/>
                <w:color w:val="000000"/>
              </w:rPr>
              <w:t xml:space="preserve">subjective cognitive complaints </w:t>
            </w:r>
            <w:r w:rsidRPr="000339E7">
              <w:rPr>
                <w:rFonts w:eastAsia="Times New Roman" w:cs="Times New Roman"/>
                <w:color w:val="000000"/>
              </w:rPr>
              <w:t>and psychotic experience</w:t>
            </w:r>
            <w:r>
              <w:rPr>
                <w:rFonts w:eastAsia="Times New Roman" w:cs="Times New Roman"/>
                <w:color w:val="000000"/>
              </w:rPr>
              <w:t>s</w:t>
            </w:r>
            <w:r w:rsidRPr="000339E7">
              <w:rPr>
                <w:rFonts w:eastAsia="Times New Roman" w:cs="Times New Roman"/>
                <w:color w:val="000000"/>
              </w:rPr>
              <w:t xml:space="preserve"> (outcome) estimated by multivariable logistic regression</w:t>
            </w:r>
          </w:p>
        </w:tc>
      </w:tr>
      <w:tr w:rsidR="004369C9" w:rsidRPr="000339E7" w14:paraId="2CBCB0C2" w14:textId="77777777" w:rsidTr="00EE6581">
        <w:trPr>
          <w:trHeight w:val="300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AD2E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9203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Overall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2E79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Age 18-44 years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7FF8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Age 45-64 years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26C9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Age ≥65 years</w:t>
            </w:r>
          </w:p>
        </w:tc>
      </w:tr>
      <w:tr w:rsidR="004369C9" w:rsidRPr="000339E7" w14:paraId="4ACDDAD9" w14:textId="77777777" w:rsidTr="00EE6581">
        <w:trPr>
          <w:trHeight w:val="320"/>
        </w:trPr>
        <w:tc>
          <w:tcPr>
            <w:tcW w:w="26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5BDBE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D15DC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Model 1</w:t>
            </w:r>
          </w:p>
        </w:tc>
        <w:tc>
          <w:tcPr>
            <w:tcW w:w="11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C9215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Model 2</w:t>
            </w:r>
            <w:r w:rsidRPr="00DF287C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CFE87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Model 1</w:t>
            </w:r>
          </w:p>
        </w:tc>
        <w:tc>
          <w:tcPr>
            <w:tcW w:w="11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D6527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Model 2</w:t>
            </w:r>
            <w:r w:rsidRPr="00DF287C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E300F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Model 1</w:t>
            </w:r>
          </w:p>
        </w:tc>
        <w:tc>
          <w:tcPr>
            <w:tcW w:w="11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66D57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Model 2</w:t>
            </w:r>
            <w:r w:rsidRPr="00DF287C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D94CD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Model 1</w:t>
            </w:r>
          </w:p>
        </w:tc>
        <w:tc>
          <w:tcPr>
            <w:tcW w:w="11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2290E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Model 2</w:t>
            </w:r>
            <w:r w:rsidRPr="00DF287C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4369C9" w:rsidRPr="000339E7" w14:paraId="07916149" w14:textId="77777777" w:rsidTr="00EE6581">
        <w:trPr>
          <w:trHeight w:val="320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8BBA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Difficulties in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30B2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D323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C194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18C4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F46B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5ED9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8A98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A1F0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369C9" w:rsidRPr="000339E7" w14:paraId="4185CB5A" w14:textId="77777777" w:rsidTr="00EE6581">
        <w:trPr>
          <w:trHeight w:val="300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F2FA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Memory/</w:t>
            </w: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concentration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4946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2.63***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BDFF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1.36***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C8FC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2.79***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545E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1.47***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9EC6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2.61***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D8E3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56D4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2.32***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DF1A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1.51*</w:t>
            </w:r>
          </w:p>
        </w:tc>
      </w:tr>
      <w:tr w:rsidR="004369C9" w:rsidRPr="000339E7" w14:paraId="45885785" w14:textId="77777777" w:rsidTr="00EE6581">
        <w:trPr>
          <w:trHeight w:val="300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0C8B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09F7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[2.38,2.91]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F790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[1.18,1.56]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16F1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[2.42,3.23]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0E45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[1.20,1.80]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2411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[2.19,3.10]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6017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[0.99,1.63]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29DF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[1.85,2.90]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2FD8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[1.09,2.11]</w:t>
            </w:r>
          </w:p>
        </w:tc>
      </w:tr>
      <w:tr w:rsidR="004369C9" w:rsidRPr="000339E7" w14:paraId="6EF64621" w14:textId="77777777" w:rsidTr="00EE6581">
        <w:trPr>
          <w:trHeight w:val="300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724B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Learning a new task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6D13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2.19***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7D33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1.25**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B46A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2.38***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2AC3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562E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2.21***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E64C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1.32**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C54E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1.95***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170F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1.50**</w:t>
            </w:r>
          </w:p>
        </w:tc>
      </w:tr>
      <w:tr w:rsidR="004369C9" w:rsidRPr="000339E7" w14:paraId="6081E8E5" w14:textId="77777777" w:rsidTr="00EE6581">
        <w:trPr>
          <w:trHeight w:val="300"/>
        </w:trPr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D5C38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BBDE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[1.97,2.43]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004C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[1.09,1.43]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B5CD7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[2.03,2.78]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5A06A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[0.99,1.50]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7C318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[1.88,2.61]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45F96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[1.07,1.64]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3DEAD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[1.58,2.41]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25CE0" w14:textId="77777777" w:rsidR="004369C9" w:rsidRPr="000339E7" w:rsidRDefault="004369C9" w:rsidP="00EE658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339E7">
              <w:rPr>
                <w:rFonts w:eastAsia="Times New Roman" w:cs="Times New Roman"/>
                <w:color w:val="000000"/>
                <w:sz w:val="22"/>
                <w:szCs w:val="22"/>
              </w:rPr>
              <w:t>[1.12,2.00]</w:t>
            </w:r>
          </w:p>
        </w:tc>
      </w:tr>
    </w:tbl>
    <w:p w14:paraId="72D08C21" w14:textId="77777777" w:rsidR="004369C9" w:rsidRDefault="004369C9" w:rsidP="004369C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 are odds ratio [95% confidence interval].</w:t>
      </w:r>
    </w:p>
    <w:p w14:paraId="459CC041" w14:textId="77777777" w:rsidR="004369C9" w:rsidRDefault="004369C9" w:rsidP="004369C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Variables on difficulties in memory/concentration and learning a new task were dichotomous variables and were included individually in the models.</w:t>
      </w:r>
    </w:p>
    <w:p w14:paraId="2988579B" w14:textId="77777777" w:rsidR="004369C9" w:rsidRPr="00CE67E3" w:rsidRDefault="004369C9" w:rsidP="004369C9">
      <w:pPr>
        <w:rPr>
          <w:rFonts w:cs="Times New Roman"/>
          <w:sz w:val="20"/>
          <w:szCs w:val="20"/>
        </w:rPr>
      </w:pPr>
      <w:r w:rsidRPr="00CE67E3">
        <w:rPr>
          <w:rFonts w:cs="Times New Roman"/>
          <w:sz w:val="20"/>
          <w:szCs w:val="20"/>
        </w:rPr>
        <w:t xml:space="preserve">Model 1 - adjusted for </w:t>
      </w:r>
      <w:proofErr w:type="spellStart"/>
      <w:r w:rsidRPr="00CE67E3">
        <w:rPr>
          <w:rFonts w:cs="Times New Roman"/>
          <w:sz w:val="20"/>
          <w:szCs w:val="20"/>
        </w:rPr>
        <w:t>sociodemographics</w:t>
      </w:r>
      <w:proofErr w:type="spellEnd"/>
      <w:r w:rsidRPr="00CE67E3">
        <w:rPr>
          <w:rFonts w:cs="Times New Roman"/>
          <w:sz w:val="20"/>
          <w:szCs w:val="20"/>
        </w:rPr>
        <w:t xml:space="preserve"> (age, sex, wealth, education, and country)</w:t>
      </w:r>
    </w:p>
    <w:p w14:paraId="6E958E8D" w14:textId="77777777" w:rsidR="004369C9" w:rsidRPr="00CE67E3" w:rsidRDefault="004369C9" w:rsidP="004369C9">
      <w:pPr>
        <w:rPr>
          <w:sz w:val="20"/>
          <w:szCs w:val="20"/>
        </w:rPr>
      </w:pPr>
      <w:proofErr w:type="gramStart"/>
      <w:r w:rsidRPr="00CE67E3">
        <w:rPr>
          <w:rFonts w:cs="Times New Roman"/>
          <w:sz w:val="20"/>
          <w:szCs w:val="20"/>
        </w:rPr>
        <w:t>Model 2 - adjusted for factors in Model 1 and smoking, heavy drinking, chronic physical condition, sleep problems, depression, anxiety, perceived stress, and antipsychotic use.</w:t>
      </w:r>
      <w:proofErr w:type="gramEnd"/>
    </w:p>
    <w:p w14:paraId="7A8AAEBB" w14:textId="77777777" w:rsidR="004369C9" w:rsidRPr="000F7569" w:rsidRDefault="004369C9" w:rsidP="004369C9">
      <w:pPr>
        <w:rPr>
          <w:rFonts w:cs="Times New Roman"/>
          <w:sz w:val="20"/>
          <w:szCs w:val="20"/>
        </w:rPr>
      </w:pPr>
      <w:proofErr w:type="gramStart"/>
      <w:r w:rsidRPr="002C2658">
        <w:rPr>
          <w:rFonts w:cs="Times New Roman"/>
          <w:sz w:val="20"/>
          <w:szCs w:val="20"/>
          <w:vertAlign w:val="superscript"/>
        </w:rPr>
        <w:t>a</w:t>
      </w:r>
      <w:proofErr w:type="gramEnd"/>
      <w:r>
        <w:rPr>
          <w:rFonts w:cs="Times New Roman"/>
          <w:sz w:val="20"/>
          <w:szCs w:val="20"/>
          <w:vertAlign w:val="superscript"/>
        </w:rPr>
        <w:t xml:space="preserve"> </w:t>
      </w:r>
      <w:r>
        <w:rPr>
          <w:rFonts w:cs="Times New Roman"/>
          <w:sz w:val="20"/>
          <w:szCs w:val="20"/>
        </w:rPr>
        <w:t>Morocco, Brazil, Hungary, and Zimbabwe are not included due to lack of data on perceived stress or anxiety.</w:t>
      </w:r>
    </w:p>
    <w:p w14:paraId="355E3159" w14:textId="77777777" w:rsidR="004369C9" w:rsidRPr="001D61B4" w:rsidRDefault="004369C9" w:rsidP="004369C9">
      <w:pPr>
        <w:rPr>
          <w:rFonts w:cs="Times New Roman"/>
          <w:sz w:val="20"/>
          <w:szCs w:val="20"/>
        </w:rPr>
      </w:pPr>
      <w:r w:rsidRPr="001D61B4">
        <w:rPr>
          <w:rFonts w:cs="Times New Roman"/>
          <w:color w:val="000000"/>
          <w:sz w:val="20"/>
          <w:szCs w:val="20"/>
        </w:rPr>
        <w:t xml:space="preserve">* </w:t>
      </w:r>
      <w:proofErr w:type="gramStart"/>
      <w:r w:rsidRPr="001D61B4">
        <w:rPr>
          <w:rFonts w:cs="Times New Roman"/>
          <w:color w:val="000000"/>
          <w:sz w:val="20"/>
          <w:szCs w:val="20"/>
        </w:rPr>
        <w:t>p</w:t>
      </w:r>
      <w:proofErr w:type="gramEnd"/>
      <w:r w:rsidRPr="001D61B4">
        <w:rPr>
          <w:rFonts w:cs="Times New Roman"/>
          <w:color w:val="000000"/>
          <w:sz w:val="20"/>
          <w:szCs w:val="20"/>
        </w:rPr>
        <w:t>&lt;0.05, ** p&lt;0.01, *** p&lt;0.001</w:t>
      </w:r>
    </w:p>
    <w:p w14:paraId="03C645E0" w14:textId="00F52AD3" w:rsidR="00C50E2F" w:rsidRDefault="00C50E2F" w:rsidP="006070BD">
      <w:pPr>
        <w:rPr>
          <w:sz w:val="20"/>
          <w:szCs w:val="20"/>
        </w:rPr>
      </w:pPr>
    </w:p>
    <w:p w14:paraId="5A2A23EB" w14:textId="77777777" w:rsidR="00F8692C" w:rsidRDefault="00F8692C" w:rsidP="006070BD">
      <w:pPr>
        <w:rPr>
          <w:sz w:val="20"/>
          <w:szCs w:val="20"/>
        </w:rPr>
      </w:pPr>
    </w:p>
    <w:p w14:paraId="24D4DC09" w14:textId="77777777" w:rsidR="00F8692C" w:rsidRDefault="00F8692C" w:rsidP="006070BD">
      <w:pPr>
        <w:rPr>
          <w:sz w:val="20"/>
          <w:szCs w:val="20"/>
        </w:rPr>
      </w:pPr>
    </w:p>
    <w:p w14:paraId="01457586" w14:textId="73D8311F" w:rsidR="00370BD0" w:rsidRPr="000039E0" w:rsidRDefault="00370BD0" w:rsidP="006070BD">
      <w:pPr>
        <w:rPr>
          <w:sz w:val="20"/>
          <w:szCs w:val="20"/>
        </w:rPr>
      </w:pPr>
    </w:p>
    <w:sectPr w:rsidR="00370BD0" w:rsidRPr="000039E0" w:rsidSect="004369C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7941E1" w15:done="0"/>
  <w15:commentEx w15:paraId="61B8B656" w15:done="0"/>
  <w15:commentEx w15:paraId="146ACBC6" w15:paraIdParent="61B8B656" w15:done="0"/>
  <w15:commentEx w15:paraId="60EADEFE" w15:done="0"/>
  <w15:commentEx w15:paraId="148C66E2" w15:paraIdParent="60EADEFE" w15:done="0"/>
  <w15:commentEx w15:paraId="3768BDFF" w15:done="0"/>
  <w15:commentEx w15:paraId="0E462C5D" w15:paraIdParent="3768BDFF" w15:done="0"/>
  <w15:commentEx w15:paraId="19E4C0D5" w15:done="0"/>
  <w15:commentEx w15:paraId="38820F89" w15:done="0"/>
  <w15:commentEx w15:paraId="28E0F61C" w15:paraIdParent="38820F89" w15:done="0"/>
  <w15:commentEx w15:paraId="034F87AE" w15:paraIdParent="38820F89" w15:done="0"/>
  <w15:commentEx w15:paraId="3BC87A68" w15:done="0"/>
  <w15:commentEx w15:paraId="0D0FC181" w15:paraIdParent="3BC87A68" w15:done="0"/>
  <w15:commentEx w15:paraId="5EB3953C" w15:done="0"/>
  <w15:commentEx w15:paraId="7B123202" w15:paraIdParent="5EB3953C" w15:done="0"/>
  <w15:commentEx w15:paraId="7E3C958A" w15:done="0"/>
  <w15:commentEx w15:paraId="0E9C3394" w15:done="0"/>
  <w15:commentEx w15:paraId="4B8592F9" w15:done="0"/>
  <w15:commentEx w15:paraId="2FD773A0" w15:done="0"/>
  <w15:commentEx w15:paraId="66BD81FA" w15:done="0"/>
  <w15:commentEx w15:paraId="00A6A73A" w15:done="0"/>
  <w15:commentEx w15:paraId="39225953" w15:done="0"/>
  <w15:commentEx w15:paraId="74F162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B8B656" w16cid:durableId="1E6CF9D1"/>
  <w16cid:commentId w16cid:paraId="146ACBC6" w16cid:durableId="1E6D2034"/>
  <w16cid:commentId w16cid:paraId="60EADEFE" w16cid:durableId="1E6D204B"/>
  <w16cid:commentId w16cid:paraId="3768BDFF" w16cid:durableId="1E6C7873"/>
  <w16cid:commentId w16cid:paraId="38820F89" w16cid:durableId="1E6D0461"/>
  <w16cid:commentId w16cid:paraId="28E0F61C" w16cid:durableId="1E6D2084"/>
  <w16cid:commentId w16cid:paraId="3BC87A68" w16cid:durableId="1E6CFC76"/>
  <w16cid:commentId w16cid:paraId="0D0FC181" w16cid:durableId="1E6D20C1"/>
  <w16cid:commentId w16cid:paraId="5EB3953C" w16cid:durableId="1E6D2187"/>
  <w16cid:commentId w16cid:paraId="0E9C3394" w16cid:durableId="1E6C7A18"/>
  <w16cid:commentId w16cid:paraId="4B8592F9" w16cid:durableId="1E6C7AF8"/>
  <w16cid:commentId w16cid:paraId="66BD81FA" w16cid:durableId="1E6C7C0B"/>
  <w16cid:commentId w16cid:paraId="00A6A73A" w16cid:durableId="1E6D228E"/>
  <w16cid:commentId w16cid:paraId="39225953" w16cid:durableId="1E6D2304"/>
  <w16cid:commentId w16cid:paraId="74F162B4" w16cid:durableId="1E6D013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EAA4E" w14:textId="77777777" w:rsidR="00466A93" w:rsidRDefault="00466A93" w:rsidP="00FB08CC">
      <w:r>
        <w:separator/>
      </w:r>
    </w:p>
  </w:endnote>
  <w:endnote w:type="continuationSeparator" w:id="0">
    <w:p w14:paraId="5BEE2F02" w14:textId="77777777" w:rsidR="00466A93" w:rsidRDefault="00466A93" w:rsidP="00F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16CAB" w14:textId="77777777" w:rsidR="00466A93" w:rsidRDefault="00466A93" w:rsidP="00656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88B4EA" w14:textId="77777777" w:rsidR="00466A93" w:rsidRDefault="00466A93" w:rsidP="00FB08C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CFE8B" w14:textId="39B15AAC" w:rsidR="00466A93" w:rsidRDefault="00466A93" w:rsidP="00656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9C9">
      <w:rPr>
        <w:rStyle w:val="PageNumber"/>
        <w:noProof/>
      </w:rPr>
      <w:t>4</w:t>
    </w:r>
    <w:r>
      <w:rPr>
        <w:rStyle w:val="PageNumber"/>
      </w:rPr>
      <w:fldChar w:fldCharType="end"/>
    </w:r>
  </w:p>
  <w:p w14:paraId="71814ABC" w14:textId="77777777" w:rsidR="00466A93" w:rsidRDefault="00466A93" w:rsidP="00FB08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C5DE7" w14:textId="77777777" w:rsidR="00466A93" w:rsidRDefault="00466A93" w:rsidP="00FB08CC">
      <w:r>
        <w:separator/>
      </w:r>
    </w:p>
  </w:footnote>
  <w:footnote w:type="continuationSeparator" w:id="0">
    <w:p w14:paraId="43DBBA56" w14:textId="77777777" w:rsidR="00466A93" w:rsidRDefault="00466A93" w:rsidP="00FB0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7EE4"/>
    <w:multiLevelType w:val="hybridMultilevel"/>
    <w:tmpl w:val="A694FD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y Vancampfort">
    <w15:presenceInfo w15:providerId="None" w15:userId="Davy Vancampfort"/>
  </w15:person>
  <w15:person w15:author="Microsoft Office User">
    <w15:presenceInfo w15:providerId="None" w15:userId="Microsoft Office User"/>
  </w15:person>
  <w15:person w15:author="Nicola Veronese">
    <w15:presenceInfo w15:providerId="None" w15:userId="Nicola Veronese"/>
  </w15:person>
  <w15:person w15:author="Lee Smith">
    <w15:presenceInfo w15:providerId="None" w15:userId="Lee Sm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2z5xwrr4s255jexte2pwr2czrta9p02zs9t&quot;&gt;Endnote27Dec2017&lt;record-ids&gt;&lt;item&gt;1280&lt;/item&gt;&lt;item&gt;1312&lt;/item&gt;&lt;item&gt;1617&lt;/item&gt;&lt;item&gt;1768&lt;/item&gt;&lt;item&gt;2907&lt;/item&gt;&lt;item&gt;3864&lt;/item&gt;&lt;item&gt;3866&lt;/item&gt;&lt;item&gt;4656&lt;/item&gt;&lt;item&gt;4684&lt;/item&gt;&lt;item&gt;5329&lt;/item&gt;&lt;item&gt;5353&lt;/item&gt;&lt;item&gt;5361&lt;/item&gt;&lt;item&gt;5378&lt;/item&gt;&lt;item&gt;5649&lt;/item&gt;&lt;item&gt;5654&lt;/item&gt;&lt;item&gt;5747&lt;/item&gt;&lt;item&gt;5991&lt;/item&gt;&lt;item&gt;5999&lt;/item&gt;&lt;item&gt;6011&lt;/item&gt;&lt;item&gt;6105&lt;/item&gt;&lt;item&gt;6149&lt;/item&gt;&lt;item&gt;6591&lt;/item&gt;&lt;item&gt;6627&lt;/item&gt;&lt;item&gt;7191&lt;/item&gt;&lt;item&gt;7194&lt;/item&gt;&lt;item&gt;7226&lt;/item&gt;&lt;item&gt;7228&lt;/item&gt;&lt;item&gt;7350&lt;/item&gt;&lt;item&gt;7369&lt;/item&gt;&lt;item&gt;7375&lt;/item&gt;&lt;item&gt;7377&lt;/item&gt;&lt;item&gt;7380&lt;/item&gt;&lt;item&gt;7381&lt;/item&gt;&lt;item&gt;7383&lt;/item&gt;&lt;item&gt;7385&lt;/item&gt;&lt;item&gt;7389&lt;/item&gt;&lt;item&gt;7392&lt;/item&gt;&lt;item&gt;7393&lt;/item&gt;&lt;item&gt;7394&lt;/item&gt;&lt;item&gt;7395&lt;/item&gt;&lt;item&gt;7396&lt;/item&gt;&lt;item&gt;7397&lt;/item&gt;&lt;item&gt;7399&lt;/item&gt;&lt;item&gt;7404&lt;/item&gt;&lt;item&gt;7408&lt;/item&gt;&lt;item&gt;7411&lt;/item&gt;&lt;item&gt;7414&lt;/item&gt;&lt;item&gt;7451&lt;/item&gt;&lt;item&gt;7483&lt;/item&gt;&lt;item&gt;7487&lt;/item&gt;&lt;item&gt;7488&lt;/item&gt;&lt;item&gt;7489&lt;/item&gt;&lt;item&gt;7490&lt;/item&gt;&lt;item&gt;7491&lt;/item&gt;&lt;item&gt;7659&lt;/item&gt;&lt;/record-ids&gt;&lt;/item&gt;&lt;/Libraries&gt;"/>
  </w:docVars>
  <w:rsids>
    <w:rsidRoot w:val="00874C6D"/>
    <w:rsid w:val="000023D7"/>
    <w:rsid w:val="000039E0"/>
    <w:rsid w:val="000059F9"/>
    <w:rsid w:val="00010C87"/>
    <w:rsid w:val="000142FC"/>
    <w:rsid w:val="000152F3"/>
    <w:rsid w:val="0001633E"/>
    <w:rsid w:val="00017631"/>
    <w:rsid w:val="00017FC5"/>
    <w:rsid w:val="00025357"/>
    <w:rsid w:val="00027A18"/>
    <w:rsid w:val="00031118"/>
    <w:rsid w:val="000314A2"/>
    <w:rsid w:val="000339E7"/>
    <w:rsid w:val="0003474F"/>
    <w:rsid w:val="0003499D"/>
    <w:rsid w:val="00036620"/>
    <w:rsid w:val="0004176D"/>
    <w:rsid w:val="00047979"/>
    <w:rsid w:val="00052830"/>
    <w:rsid w:val="00053563"/>
    <w:rsid w:val="00062314"/>
    <w:rsid w:val="00065254"/>
    <w:rsid w:val="000666BA"/>
    <w:rsid w:val="000712C2"/>
    <w:rsid w:val="00071E4D"/>
    <w:rsid w:val="0007401E"/>
    <w:rsid w:val="000740F5"/>
    <w:rsid w:val="00074E48"/>
    <w:rsid w:val="000776B3"/>
    <w:rsid w:val="00081EF5"/>
    <w:rsid w:val="000837CA"/>
    <w:rsid w:val="00083E32"/>
    <w:rsid w:val="00084650"/>
    <w:rsid w:val="000847A9"/>
    <w:rsid w:val="00084860"/>
    <w:rsid w:val="0008618B"/>
    <w:rsid w:val="00090030"/>
    <w:rsid w:val="000910E6"/>
    <w:rsid w:val="000926E0"/>
    <w:rsid w:val="00093B33"/>
    <w:rsid w:val="000A6ED1"/>
    <w:rsid w:val="000B0F23"/>
    <w:rsid w:val="000B1961"/>
    <w:rsid w:val="000B29A9"/>
    <w:rsid w:val="000B4748"/>
    <w:rsid w:val="000B5EA9"/>
    <w:rsid w:val="000C167A"/>
    <w:rsid w:val="000C312D"/>
    <w:rsid w:val="000C3643"/>
    <w:rsid w:val="000C473E"/>
    <w:rsid w:val="000C6C1A"/>
    <w:rsid w:val="000C7F5F"/>
    <w:rsid w:val="000D0A9A"/>
    <w:rsid w:val="000D3BF6"/>
    <w:rsid w:val="000D57F1"/>
    <w:rsid w:val="000D6158"/>
    <w:rsid w:val="000D7CBF"/>
    <w:rsid w:val="000E3213"/>
    <w:rsid w:val="000E3338"/>
    <w:rsid w:val="000E5BBD"/>
    <w:rsid w:val="000F316D"/>
    <w:rsid w:val="000F7569"/>
    <w:rsid w:val="000F79F1"/>
    <w:rsid w:val="000F7EA7"/>
    <w:rsid w:val="001019F5"/>
    <w:rsid w:val="00103115"/>
    <w:rsid w:val="00104D70"/>
    <w:rsid w:val="0011011A"/>
    <w:rsid w:val="00111386"/>
    <w:rsid w:val="001113DB"/>
    <w:rsid w:val="001140DF"/>
    <w:rsid w:val="0011458B"/>
    <w:rsid w:val="00120513"/>
    <w:rsid w:val="0012273F"/>
    <w:rsid w:val="001231B1"/>
    <w:rsid w:val="00126B8E"/>
    <w:rsid w:val="00127095"/>
    <w:rsid w:val="00132ECF"/>
    <w:rsid w:val="00134026"/>
    <w:rsid w:val="00134379"/>
    <w:rsid w:val="00135AF4"/>
    <w:rsid w:val="0013612A"/>
    <w:rsid w:val="00137E74"/>
    <w:rsid w:val="00142502"/>
    <w:rsid w:val="001428CD"/>
    <w:rsid w:val="001429E3"/>
    <w:rsid w:val="00143459"/>
    <w:rsid w:val="00146621"/>
    <w:rsid w:val="00147741"/>
    <w:rsid w:val="0015152D"/>
    <w:rsid w:val="00153A5A"/>
    <w:rsid w:val="00157C3F"/>
    <w:rsid w:val="001601A7"/>
    <w:rsid w:val="00163A6B"/>
    <w:rsid w:val="00164F94"/>
    <w:rsid w:val="001660EF"/>
    <w:rsid w:val="001666D9"/>
    <w:rsid w:val="001669A2"/>
    <w:rsid w:val="00172692"/>
    <w:rsid w:val="00172D0F"/>
    <w:rsid w:val="00173388"/>
    <w:rsid w:val="001743A2"/>
    <w:rsid w:val="001774E7"/>
    <w:rsid w:val="001807AC"/>
    <w:rsid w:val="0018319D"/>
    <w:rsid w:val="00185BBE"/>
    <w:rsid w:val="001875BF"/>
    <w:rsid w:val="0018793C"/>
    <w:rsid w:val="00187D94"/>
    <w:rsid w:val="001903A4"/>
    <w:rsid w:val="00194BB0"/>
    <w:rsid w:val="00196C51"/>
    <w:rsid w:val="001A2037"/>
    <w:rsid w:val="001A3776"/>
    <w:rsid w:val="001A3797"/>
    <w:rsid w:val="001A46E9"/>
    <w:rsid w:val="001A6DF9"/>
    <w:rsid w:val="001B2229"/>
    <w:rsid w:val="001B3F51"/>
    <w:rsid w:val="001B45FD"/>
    <w:rsid w:val="001B4775"/>
    <w:rsid w:val="001B4C40"/>
    <w:rsid w:val="001B5D9A"/>
    <w:rsid w:val="001C2A21"/>
    <w:rsid w:val="001C35F1"/>
    <w:rsid w:val="001C5223"/>
    <w:rsid w:val="001C7484"/>
    <w:rsid w:val="001D5452"/>
    <w:rsid w:val="001D61B4"/>
    <w:rsid w:val="001E06E8"/>
    <w:rsid w:val="001E2B26"/>
    <w:rsid w:val="001E48A8"/>
    <w:rsid w:val="001E4FB3"/>
    <w:rsid w:val="001E500F"/>
    <w:rsid w:val="001E5DEB"/>
    <w:rsid w:val="001E7020"/>
    <w:rsid w:val="001E7630"/>
    <w:rsid w:val="001F321B"/>
    <w:rsid w:val="00203C94"/>
    <w:rsid w:val="002060B2"/>
    <w:rsid w:val="002063BA"/>
    <w:rsid w:val="0021453E"/>
    <w:rsid w:val="00214C8D"/>
    <w:rsid w:val="0021538A"/>
    <w:rsid w:val="00215AB2"/>
    <w:rsid w:val="00217CF6"/>
    <w:rsid w:val="00222686"/>
    <w:rsid w:val="00222885"/>
    <w:rsid w:val="00223D60"/>
    <w:rsid w:val="00225040"/>
    <w:rsid w:val="00231920"/>
    <w:rsid w:val="00232B24"/>
    <w:rsid w:val="00233B8C"/>
    <w:rsid w:val="002348C8"/>
    <w:rsid w:val="00235185"/>
    <w:rsid w:val="002363FF"/>
    <w:rsid w:val="00236508"/>
    <w:rsid w:val="00244446"/>
    <w:rsid w:val="002445FA"/>
    <w:rsid w:val="00257121"/>
    <w:rsid w:val="00257AB2"/>
    <w:rsid w:val="002603AE"/>
    <w:rsid w:val="00262972"/>
    <w:rsid w:val="002669BB"/>
    <w:rsid w:val="00266A74"/>
    <w:rsid w:val="00270F6E"/>
    <w:rsid w:val="002731FA"/>
    <w:rsid w:val="0027328A"/>
    <w:rsid w:val="002747C0"/>
    <w:rsid w:val="00274DBE"/>
    <w:rsid w:val="00281316"/>
    <w:rsid w:val="00285C15"/>
    <w:rsid w:val="00285EC4"/>
    <w:rsid w:val="00293A0C"/>
    <w:rsid w:val="00295497"/>
    <w:rsid w:val="002A0DD9"/>
    <w:rsid w:val="002A1886"/>
    <w:rsid w:val="002A5C53"/>
    <w:rsid w:val="002A6C1C"/>
    <w:rsid w:val="002B18C5"/>
    <w:rsid w:val="002B306A"/>
    <w:rsid w:val="002B407A"/>
    <w:rsid w:val="002B4695"/>
    <w:rsid w:val="002B54CC"/>
    <w:rsid w:val="002B5BF9"/>
    <w:rsid w:val="002B6CC1"/>
    <w:rsid w:val="002C0672"/>
    <w:rsid w:val="002C133D"/>
    <w:rsid w:val="002C2658"/>
    <w:rsid w:val="002C7E84"/>
    <w:rsid w:val="002D0B3A"/>
    <w:rsid w:val="002D1A97"/>
    <w:rsid w:val="002D6762"/>
    <w:rsid w:val="002E31A0"/>
    <w:rsid w:val="002E607E"/>
    <w:rsid w:val="002E770E"/>
    <w:rsid w:val="002F09A3"/>
    <w:rsid w:val="002F4524"/>
    <w:rsid w:val="002F4556"/>
    <w:rsid w:val="002F6A94"/>
    <w:rsid w:val="002F6AE8"/>
    <w:rsid w:val="002F77C6"/>
    <w:rsid w:val="00300B3F"/>
    <w:rsid w:val="00302B13"/>
    <w:rsid w:val="003050A8"/>
    <w:rsid w:val="003068AF"/>
    <w:rsid w:val="00310E14"/>
    <w:rsid w:val="00311CE4"/>
    <w:rsid w:val="00312B15"/>
    <w:rsid w:val="0031322B"/>
    <w:rsid w:val="00313700"/>
    <w:rsid w:val="00314D2C"/>
    <w:rsid w:val="003156CC"/>
    <w:rsid w:val="003169D9"/>
    <w:rsid w:val="00317676"/>
    <w:rsid w:val="00330F99"/>
    <w:rsid w:val="003331C7"/>
    <w:rsid w:val="00333537"/>
    <w:rsid w:val="003354B4"/>
    <w:rsid w:val="0034662C"/>
    <w:rsid w:val="00350647"/>
    <w:rsid w:val="00354D81"/>
    <w:rsid w:val="00355202"/>
    <w:rsid w:val="00361F0A"/>
    <w:rsid w:val="00362A1D"/>
    <w:rsid w:val="003632E0"/>
    <w:rsid w:val="00363619"/>
    <w:rsid w:val="00370BD0"/>
    <w:rsid w:val="0037197C"/>
    <w:rsid w:val="0037270B"/>
    <w:rsid w:val="00372F0C"/>
    <w:rsid w:val="00376D63"/>
    <w:rsid w:val="00380E51"/>
    <w:rsid w:val="00384085"/>
    <w:rsid w:val="00387842"/>
    <w:rsid w:val="00394536"/>
    <w:rsid w:val="00396381"/>
    <w:rsid w:val="003A03EC"/>
    <w:rsid w:val="003A0D5C"/>
    <w:rsid w:val="003A357F"/>
    <w:rsid w:val="003A5A64"/>
    <w:rsid w:val="003A609A"/>
    <w:rsid w:val="003A7FDB"/>
    <w:rsid w:val="003B1083"/>
    <w:rsid w:val="003B3677"/>
    <w:rsid w:val="003B55FB"/>
    <w:rsid w:val="003B7E9C"/>
    <w:rsid w:val="003C0D34"/>
    <w:rsid w:val="003C3400"/>
    <w:rsid w:val="003C425E"/>
    <w:rsid w:val="003C61E9"/>
    <w:rsid w:val="003C6565"/>
    <w:rsid w:val="003C7A52"/>
    <w:rsid w:val="003D2ACA"/>
    <w:rsid w:val="003D36F9"/>
    <w:rsid w:val="003D4678"/>
    <w:rsid w:val="003E0FFC"/>
    <w:rsid w:val="003E14D6"/>
    <w:rsid w:val="003E5CE2"/>
    <w:rsid w:val="003F1C33"/>
    <w:rsid w:val="003F25C5"/>
    <w:rsid w:val="003F3B75"/>
    <w:rsid w:val="003F435A"/>
    <w:rsid w:val="003F7637"/>
    <w:rsid w:val="003F7FCF"/>
    <w:rsid w:val="00400980"/>
    <w:rsid w:val="004012D3"/>
    <w:rsid w:val="00402871"/>
    <w:rsid w:val="00413E4F"/>
    <w:rsid w:val="004145B2"/>
    <w:rsid w:val="004152B3"/>
    <w:rsid w:val="004201C2"/>
    <w:rsid w:val="00421D0C"/>
    <w:rsid w:val="0042702F"/>
    <w:rsid w:val="00431B03"/>
    <w:rsid w:val="004347F4"/>
    <w:rsid w:val="004369C9"/>
    <w:rsid w:val="00437E9C"/>
    <w:rsid w:val="00441B9A"/>
    <w:rsid w:val="00441C30"/>
    <w:rsid w:val="004423CD"/>
    <w:rsid w:val="00442445"/>
    <w:rsid w:val="0044402E"/>
    <w:rsid w:val="004564C1"/>
    <w:rsid w:val="004613E7"/>
    <w:rsid w:val="00466A93"/>
    <w:rsid w:val="00466C70"/>
    <w:rsid w:val="00466E4A"/>
    <w:rsid w:val="00467993"/>
    <w:rsid w:val="004756D7"/>
    <w:rsid w:val="004757E4"/>
    <w:rsid w:val="004802ED"/>
    <w:rsid w:val="0048204A"/>
    <w:rsid w:val="00486375"/>
    <w:rsid w:val="00486B08"/>
    <w:rsid w:val="004976AC"/>
    <w:rsid w:val="00497894"/>
    <w:rsid w:val="004A1601"/>
    <w:rsid w:val="004A3358"/>
    <w:rsid w:val="004A4396"/>
    <w:rsid w:val="004A721C"/>
    <w:rsid w:val="004A771A"/>
    <w:rsid w:val="004B2F1D"/>
    <w:rsid w:val="004B44F8"/>
    <w:rsid w:val="004B5F6C"/>
    <w:rsid w:val="004C0815"/>
    <w:rsid w:val="004C0DA4"/>
    <w:rsid w:val="004C0E00"/>
    <w:rsid w:val="004C27EA"/>
    <w:rsid w:val="004C47CB"/>
    <w:rsid w:val="004C4E92"/>
    <w:rsid w:val="004D1C61"/>
    <w:rsid w:val="004D215D"/>
    <w:rsid w:val="004D2796"/>
    <w:rsid w:val="004D2872"/>
    <w:rsid w:val="004D4054"/>
    <w:rsid w:val="004D4CF5"/>
    <w:rsid w:val="004D5656"/>
    <w:rsid w:val="004D5BE8"/>
    <w:rsid w:val="004D6B0D"/>
    <w:rsid w:val="004D6FAC"/>
    <w:rsid w:val="004D727C"/>
    <w:rsid w:val="004E2BB8"/>
    <w:rsid w:val="004E2C2B"/>
    <w:rsid w:val="004E3C70"/>
    <w:rsid w:val="004E4682"/>
    <w:rsid w:val="004E4BD3"/>
    <w:rsid w:val="004E4E58"/>
    <w:rsid w:val="004F0AEC"/>
    <w:rsid w:val="004F2A6D"/>
    <w:rsid w:val="004F2B11"/>
    <w:rsid w:val="004F5E5F"/>
    <w:rsid w:val="00501817"/>
    <w:rsid w:val="00504695"/>
    <w:rsid w:val="00505B09"/>
    <w:rsid w:val="00505C79"/>
    <w:rsid w:val="00506A6C"/>
    <w:rsid w:val="00511624"/>
    <w:rsid w:val="00515090"/>
    <w:rsid w:val="005156E5"/>
    <w:rsid w:val="005164FE"/>
    <w:rsid w:val="0051687D"/>
    <w:rsid w:val="0051759E"/>
    <w:rsid w:val="00522A09"/>
    <w:rsid w:val="00522F13"/>
    <w:rsid w:val="00525624"/>
    <w:rsid w:val="00526321"/>
    <w:rsid w:val="0053038C"/>
    <w:rsid w:val="005369F4"/>
    <w:rsid w:val="00540CCF"/>
    <w:rsid w:val="00541D28"/>
    <w:rsid w:val="00542328"/>
    <w:rsid w:val="00542EC1"/>
    <w:rsid w:val="005430AF"/>
    <w:rsid w:val="005462E9"/>
    <w:rsid w:val="00552289"/>
    <w:rsid w:val="00552A05"/>
    <w:rsid w:val="005530BB"/>
    <w:rsid w:val="00555F10"/>
    <w:rsid w:val="00556A6B"/>
    <w:rsid w:val="005634B5"/>
    <w:rsid w:val="00563EFA"/>
    <w:rsid w:val="005643CD"/>
    <w:rsid w:val="00564632"/>
    <w:rsid w:val="00566BB3"/>
    <w:rsid w:val="00570BF6"/>
    <w:rsid w:val="00570DE3"/>
    <w:rsid w:val="00571CA8"/>
    <w:rsid w:val="00573AD4"/>
    <w:rsid w:val="005832D7"/>
    <w:rsid w:val="005834E6"/>
    <w:rsid w:val="00591C02"/>
    <w:rsid w:val="00594569"/>
    <w:rsid w:val="00595A86"/>
    <w:rsid w:val="005966C4"/>
    <w:rsid w:val="00596F48"/>
    <w:rsid w:val="005A1BF5"/>
    <w:rsid w:val="005A2FB0"/>
    <w:rsid w:val="005A3D06"/>
    <w:rsid w:val="005B3222"/>
    <w:rsid w:val="005B454B"/>
    <w:rsid w:val="005B4853"/>
    <w:rsid w:val="005B646A"/>
    <w:rsid w:val="005C018D"/>
    <w:rsid w:val="005C0B12"/>
    <w:rsid w:val="005C0BF3"/>
    <w:rsid w:val="005C4F7F"/>
    <w:rsid w:val="005C5B6F"/>
    <w:rsid w:val="005D06B0"/>
    <w:rsid w:val="005D07D4"/>
    <w:rsid w:val="005D3F0E"/>
    <w:rsid w:val="005D6373"/>
    <w:rsid w:val="005D7519"/>
    <w:rsid w:val="005E04B8"/>
    <w:rsid w:val="005E30BC"/>
    <w:rsid w:val="005E3844"/>
    <w:rsid w:val="005E6299"/>
    <w:rsid w:val="005E6F4B"/>
    <w:rsid w:val="005F1A8B"/>
    <w:rsid w:val="005F375C"/>
    <w:rsid w:val="005F376A"/>
    <w:rsid w:val="005F3900"/>
    <w:rsid w:val="005F3BEA"/>
    <w:rsid w:val="005F5DED"/>
    <w:rsid w:val="006036A0"/>
    <w:rsid w:val="006062A5"/>
    <w:rsid w:val="006070BD"/>
    <w:rsid w:val="0061022F"/>
    <w:rsid w:val="00612968"/>
    <w:rsid w:val="00614D1A"/>
    <w:rsid w:val="0061526B"/>
    <w:rsid w:val="00617779"/>
    <w:rsid w:val="00617947"/>
    <w:rsid w:val="00620190"/>
    <w:rsid w:val="006206F7"/>
    <w:rsid w:val="00621FE1"/>
    <w:rsid w:val="00622361"/>
    <w:rsid w:val="00622537"/>
    <w:rsid w:val="00627880"/>
    <w:rsid w:val="00631FF9"/>
    <w:rsid w:val="00633B52"/>
    <w:rsid w:val="00637321"/>
    <w:rsid w:val="006374B0"/>
    <w:rsid w:val="00637670"/>
    <w:rsid w:val="00637A54"/>
    <w:rsid w:val="00646414"/>
    <w:rsid w:val="00646A69"/>
    <w:rsid w:val="00652B42"/>
    <w:rsid w:val="00653741"/>
    <w:rsid w:val="00654861"/>
    <w:rsid w:val="00654BE0"/>
    <w:rsid w:val="006556F9"/>
    <w:rsid w:val="00656B30"/>
    <w:rsid w:val="00661483"/>
    <w:rsid w:val="00664D93"/>
    <w:rsid w:val="00667E64"/>
    <w:rsid w:val="00667FF2"/>
    <w:rsid w:val="006714D7"/>
    <w:rsid w:val="006753BF"/>
    <w:rsid w:val="00676B4A"/>
    <w:rsid w:val="00682525"/>
    <w:rsid w:val="00682575"/>
    <w:rsid w:val="00682C04"/>
    <w:rsid w:val="00682D4D"/>
    <w:rsid w:val="00684380"/>
    <w:rsid w:val="00684C29"/>
    <w:rsid w:val="00684D1F"/>
    <w:rsid w:val="00685C72"/>
    <w:rsid w:val="00693EAC"/>
    <w:rsid w:val="006A1707"/>
    <w:rsid w:val="006A5383"/>
    <w:rsid w:val="006A5654"/>
    <w:rsid w:val="006A5EFA"/>
    <w:rsid w:val="006B529F"/>
    <w:rsid w:val="006B5E5D"/>
    <w:rsid w:val="006B68E6"/>
    <w:rsid w:val="006C0059"/>
    <w:rsid w:val="006C3852"/>
    <w:rsid w:val="006C7184"/>
    <w:rsid w:val="006D2E84"/>
    <w:rsid w:val="006D5234"/>
    <w:rsid w:val="006E027D"/>
    <w:rsid w:val="006F09E0"/>
    <w:rsid w:val="006F0B22"/>
    <w:rsid w:val="006F0CFD"/>
    <w:rsid w:val="006F4BB4"/>
    <w:rsid w:val="006F5A40"/>
    <w:rsid w:val="006F606A"/>
    <w:rsid w:val="006F6328"/>
    <w:rsid w:val="006F7F83"/>
    <w:rsid w:val="00702EC7"/>
    <w:rsid w:val="00703F84"/>
    <w:rsid w:val="00705FCA"/>
    <w:rsid w:val="00710771"/>
    <w:rsid w:val="007125AB"/>
    <w:rsid w:val="00712925"/>
    <w:rsid w:val="00713D76"/>
    <w:rsid w:val="007142D5"/>
    <w:rsid w:val="007166C2"/>
    <w:rsid w:val="00721F3E"/>
    <w:rsid w:val="007239CB"/>
    <w:rsid w:val="00723C2E"/>
    <w:rsid w:val="00726BEA"/>
    <w:rsid w:val="007318C5"/>
    <w:rsid w:val="00731DFC"/>
    <w:rsid w:val="0073598E"/>
    <w:rsid w:val="00737881"/>
    <w:rsid w:val="007379B6"/>
    <w:rsid w:val="00742563"/>
    <w:rsid w:val="00744533"/>
    <w:rsid w:val="00745469"/>
    <w:rsid w:val="007503FF"/>
    <w:rsid w:val="00751BB3"/>
    <w:rsid w:val="00751DA8"/>
    <w:rsid w:val="0075205B"/>
    <w:rsid w:val="00755528"/>
    <w:rsid w:val="007562D3"/>
    <w:rsid w:val="00757EA8"/>
    <w:rsid w:val="00760FA1"/>
    <w:rsid w:val="00762D8D"/>
    <w:rsid w:val="00765727"/>
    <w:rsid w:val="00765B71"/>
    <w:rsid w:val="00766597"/>
    <w:rsid w:val="00771013"/>
    <w:rsid w:val="00771095"/>
    <w:rsid w:val="00771F9D"/>
    <w:rsid w:val="0077395E"/>
    <w:rsid w:val="00774113"/>
    <w:rsid w:val="00776CB9"/>
    <w:rsid w:val="00781018"/>
    <w:rsid w:val="00784490"/>
    <w:rsid w:val="00790144"/>
    <w:rsid w:val="00790EC4"/>
    <w:rsid w:val="007918E1"/>
    <w:rsid w:val="00793B49"/>
    <w:rsid w:val="00797155"/>
    <w:rsid w:val="007A0189"/>
    <w:rsid w:val="007A1759"/>
    <w:rsid w:val="007A1925"/>
    <w:rsid w:val="007A7A8A"/>
    <w:rsid w:val="007B1902"/>
    <w:rsid w:val="007B1ADE"/>
    <w:rsid w:val="007B1B58"/>
    <w:rsid w:val="007B23A9"/>
    <w:rsid w:val="007C4BCB"/>
    <w:rsid w:val="007C4E7D"/>
    <w:rsid w:val="007C6ADF"/>
    <w:rsid w:val="007D0E3E"/>
    <w:rsid w:val="007D1EBB"/>
    <w:rsid w:val="007D2255"/>
    <w:rsid w:val="007D24A9"/>
    <w:rsid w:val="007D37F6"/>
    <w:rsid w:val="007D53FE"/>
    <w:rsid w:val="007E1D53"/>
    <w:rsid w:val="007E1E9B"/>
    <w:rsid w:val="007E211A"/>
    <w:rsid w:val="007E33E8"/>
    <w:rsid w:val="007E40BF"/>
    <w:rsid w:val="007E6C90"/>
    <w:rsid w:val="007F02A3"/>
    <w:rsid w:val="007F3EBC"/>
    <w:rsid w:val="007F4656"/>
    <w:rsid w:val="007F628C"/>
    <w:rsid w:val="00801BB7"/>
    <w:rsid w:val="00802BE1"/>
    <w:rsid w:val="008042CE"/>
    <w:rsid w:val="008050A8"/>
    <w:rsid w:val="00805D45"/>
    <w:rsid w:val="008069EE"/>
    <w:rsid w:val="00811FF0"/>
    <w:rsid w:val="00813843"/>
    <w:rsid w:val="00815036"/>
    <w:rsid w:val="008152E2"/>
    <w:rsid w:val="008153AF"/>
    <w:rsid w:val="0081549D"/>
    <w:rsid w:val="008154A9"/>
    <w:rsid w:val="00821B17"/>
    <w:rsid w:val="00823568"/>
    <w:rsid w:val="008263D1"/>
    <w:rsid w:val="008270D0"/>
    <w:rsid w:val="00830F79"/>
    <w:rsid w:val="00832734"/>
    <w:rsid w:val="00833211"/>
    <w:rsid w:val="00833FD1"/>
    <w:rsid w:val="008352CA"/>
    <w:rsid w:val="00837A07"/>
    <w:rsid w:val="0085001C"/>
    <w:rsid w:val="008510F9"/>
    <w:rsid w:val="0085278C"/>
    <w:rsid w:val="00853510"/>
    <w:rsid w:val="00853DCD"/>
    <w:rsid w:val="008557DF"/>
    <w:rsid w:val="00862B26"/>
    <w:rsid w:val="00862E56"/>
    <w:rsid w:val="008642DD"/>
    <w:rsid w:val="00865566"/>
    <w:rsid w:val="008728B2"/>
    <w:rsid w:val="00874BDB"/>
    <w:rsid w:val="00874C6D"/>
    <w:rsid w:val="00875773"/>
    <w:rsid w:val="00880673"/>
    <w:rsid w:val="0088180B"/>
    <w:rsid w:val="00882FBE"/>
    <w:rsid w:val="00884C63"/>
    <w:rsid w:val="00886FB1"/>
    <w:rsid w:val="00892B19"/>
    <w:rsid w:val="008A1F28"/>
    <w:rsid w:val="008A3EBB"/>
    <w:rsid w:val="008A6313"/>
    <w:rsid w:val="008B0742"/>
    <w:rsid w:val="008B2547"/>
    <w:rsid w:val="008C2F9C"/>
    <w:rsid w:val="008C45E8"/>
    <w:rsid w:val="008C721C"/>
    <w:rsid w:val="008D09C0"/>
    <w:rsid w:val="008D5185"/>
    <w:rsid w:val="008E369A"/>
    <w:rsid w:val="008E3C8A"/>
    <w:rsid w:val="008E5ACE"/>
    <w:rsid w:val="008E697B"/>
    <w:rsid w:val="008E7B74"/>
    <w:rsid w:val="008F7E22"/>
    <w:rsid w:val="009014D4"/>
    <w:rsid w:val="00905A36"/>
    <w:rsid w:val="009145B8"/>
    <w:rsid w:val="00915B1C"/>
    <w:rsid w:val="00916C93"/>
    <w:rsid w:val="009252C8"/>
    <w:rsid w:val="00927B49"/>
    <w:rsid w:val="009308C5"/>
    <w:rsid w:val="00932DF7"/>
    <w:rsid w:val="00942C3A"/>
    <w:rsid w:val="00945428"/>
    <w:rsid w:val="00945BE9"/>
    <w:rsid w:val="009469CD"/>
    <w:rsid w:val="0095310C"/>
    <w:rsid w:val="00955B73"/>
    <w:rsid w:val="009617E0"/>
    <w:rsid w:val="009625F7"/>
    <w:rsid w:val="0097065D"/>
    <w:rsid w:val="00970712"/>
    <w:rsid w:val="00972310"/>
    <w:rsid w:val="00972841"/>
    <w:rsid w:val="00973245"/>
    <w:rsid w:val="00973D42"/>
    <w:rsid w:val="00976A25"/>
    <w:rsid w:val="00980361"/>
    <w:rsid w:val="00980514"/>
    <w:rsid w:val="0098191D"/>
    <w:rsid w:val="009843B1"/>
    <w:rsid w:val="00990767"/>
    <w:rsid w:val="00992AA5"/>
    <w:rsid w:val="009950AB"/>
    <w:rsid w:val="00996253"/>
    <w:rsid w:val="009A30D2"/>
    <w:rsid w:val="009A6A33"/>
    <w:rsid w:val="009A75B7"/>
    <w:rsid w:val="009B2234"/>
    <w:rsid w:val="009B2265"/>
    <w:rsid w:val="009B2BC8"/>
    <w:rsid w:val="009B3A5D"/>
    <w:rsid w:val="009B4187"/>
    <w:rsid w:val="009B4C3A"/>
    <w:rsid w:val="009B4D58"/>
    <w:rsid w:val="009B524C"/>
    <w:rsid w:val="009B5A05"/>
    <w:rsid w:val="009B6352"/>
    <w:rsid w:val="009B72AA"/>
    <w:rsid w:val="009C18F8"/>
    <w:rsid w:val="009D03ED"/>
    <w:rsid w:val="009D134B"/>
    <w:rsid w:val="009D7F8D"/>
    <w:rsid w:val="009E24A1"/>
    <w:rsid w:val="009E436E"/>
    <w:rsid w:val="009F191B"/>
    <w:rsid w:val="009F223E"/>
    <w:rsid w:val="009F45E8"/>
    <w:rsid w:val="009F4BE0"/>
    <w:rsid w:val="009F5F8C"/>
    <w:rsid w:val="00A003A8"/>
    <w:rsid w:val="00A02754"/>
    <w:rsid w:val="00A049E9"/>
    <w:rsid w:val="00A11CAA"/>
    <w:rsid w:val="00A13C12"/>
    <w:rsid w:val="00A16254"/>
    <w:rsid w:val="00A20303"/>
    <w:rsid w:val="00A2330C"/>
    <w:rsid w:val="00A23D72"/>
    <w:rsid w:val="00A2579E"/>
    <w:rsid w:val="00A26A7C"/>
    <w:rsid w:val="00A27CFE"/>
    <w:rsid w:val="00A315BC"/>
    <w:rsid w:val="00A33DED"/>
    <w:rsid w:val="00A33FEF"/>
    <w:rsid w:val="00A353D6"/>
    <w:rsid w:val="00A4039C"/>
    <w:rsid w:val="00A40449"/>
    <w:rsid w:val="00A419D9"/>
    <w:rsid w:val="00A4336A"/>
    <w:rsid w:val="00A434E1"/>
    <w:rsid w:val="00A4366C"/>
    <w:rsid w:val="00A43B24"/>
    <w:rsid w:val="00A44D15"/>
    <w:rsid w:val="00A44F63"/>
    <w:rsid w:val="00A46195"/>
    <w:rsid w:val="00A470CF"/>
    <w:rsid w:val="00A50AB6"/>
    <w:rsid w:val="00A50FA5"/>
    <w:rsid w:val="00A52512"/>
    <w:rsid w:val="00A57E67"/>
    <w:rsid w:val="00A62D0C"/>
    <w:rsid w:val="00A66EAB"/>
    <w:rsid w:val="00A80F0D"/>
    <w:rsid w:val="00A82906"/>
    <w:rsid w:val="00A83118"/>
    <w:rsid w:val="00A83A70"/>
    <w:rsid w:val="00A842BB"/>
    <w:rsid w:val="00A844C6"/>
    <w:rsid w:val="00A861DA"/>
    <w:rsid w:val="00A87CC6"/>
    <w:rsid w:val="00A87FE9"/>
    <w:rsid w:val="00A91B2F"/>
    <w:rsid w:val="00A91B78"/>
    <w:rsid w:val="00A944C0"/>
    <w:rsid w:val="00A958F5"/>
    <w:rsid w:val="00AA07C9"/>
    <w:rsid w:val="00AA2D25"/>
    <w:rsid w:val="00AA328C"/>
    <w:rsid w:val="00AA392F"/>
    <w:rsid w:val="00AA5A6A"/>
    <w:rsid w:val="00AA75FC"/>
    <w:rsid w:val="00AA7B8F"/>
    <w:rsid w:val="00AA7F09"/>
    <w:rsid w:val="00AB31AD"/>
    <w:rsid w:val="00AB3786"/>
    <w:rsid w:val="00AB4060"/>
    <w:rsid w:val="00AB4AE6"/>
    <w:rsid w:val="00AB7E7D"/>
    <w:rsid w:val="00AC112D"/>
    <w:rsid w:val="00AC1665"/>
    <w:rsid w:val="00AC325A"/>
    <w:rsid w:val="00AC4027"/>
    <w:rsid w:val="00AC48D2"/>
    <w:rsid w:val="00AC6926"/>
    <w:rsid w:val="00AD05FB"/>
    <w:rsid w:val="00AD3607"/>
    <w:rsid w:val="00AD5784"/>
    <w:rsid w:val="00AE07C3"/>
    <w:rsid w:val="00AE17D0"/>
    <w:rsid w:val="00AE72F9"/>
    <w:rsid w:val="00AF0139"/>
    <w:rsid w:val="00AF1D4D"/>
    <w:rsid w:val="00AF214E"/>
    <w:rsid w:val="00AF3426"/>
    <w:rsid w:val="00AF69C0"/>
    <w:rsid w:val="00AF6DC6"/>
    <w:rsid w:val="00AF6F88"/>
    <w:rsid w:val="00AF79C5"/>
    <w:rsid w:val="00B002A5"/>
    <w:rsid w:val="00B00AAE"/>
    <w:rsid w:val="00B030FF"/>
    <w:rsid w:val="00B041F6"/>
    <w:rsid w:val="00B0451A"/>
    <w:rsid w:val="00B0478C"/>
    <w:rsid w:val="00B04C8A"/>
    <w:rsid w:val="00B05809"/>
    <w:rsid w:val="00B10400"/>
    <w:rsid w:val="00B111D4"/>
    <w:rsid w:val="00B128B8"/>
    <w:rsid w:val="00B12B70"/>
    <w:rsid w:val="00B13E7B"/>
    <w:rsid w:val="00B15E9D"/>
    <w:rsid w:val="00B17D52"/>
    <w:rsid w:val="00B21387"/>
    <w:rsid w:val="00B217DC"/>
    <w:rsid w:val="00B22FAD"/>
    <w:rsid w:val="00B23D1E"/>
    <w:rsid w:val="00B23FF0"/>
    <w:rsid w:val="00B248F0"/>
    <w:rsid w:val="00B24DA9"/>
    <w:rsid w:val="00B26F6D"/>
    <w:rsid w:val="00B27936"/>
    <w:rsid w:val="00B30C18"/>
    <w:rsid w:val="00B32ABB"/>
    <w:rsid w:val="00B45CC3"/>
    <w:rsid w:val="00B513D9"/>
    <w:rsid w:val="00B52D8E"/>
    <w:rsid w:val="00B53A0C"/>
    <w:rsid w:val="00B61B7F"/>
    <w:rsid w:val="00B62F83"/>
    <w:rsid w:val="00B64CE6"/>
    <w:rsid w:val="00B6758F"/>
    <w:rsid w:val="00B701C1"/>
    <w:rsid w:val="00B70D7D"/>
    <w:rsid w:val="00B717E3"/>
    <w:rsid w:val="00B73F11"/>
    <w:rsid w:val="00B80E63"/>
    <w:rsid w:val="00B81B3C"/>
    <w:rsid w:val="00B87937"/>
    <w:rsid w:val="00B91751"/>
    <w:rsid w:val="00B9188F"/>
    <w:rsid w:val="00B93768"/>
    <w:rsid w:val="00B9474C"/>
    <w:rsid w:val="00BA0827"/>
    <w:rsid w:val="00BA19FE"/>
    <w:rsid w:val="00BA3345"/>
    <w:rsid w:val="00BA36D6"/>
    <w:rsid w:val="00BA431E"/>
    <w:rsid w:val="00BA6D6E"/>
    <w:rsid w:val="00BA7D42"/>
    <w:rsid w:val="00BB0054"/>
    <w:rsid w:val="00BB0A08"/>
    <w:rsid w:val="00BB386F"/>
    <w:rsid w:val="00BB43E9"/>
    <w:rsid w:val="00BC2300"/>
    <w:rsid w:val="00BC3085"/>
    <w:rsid w:val="00BC36C6"/>
    <w:rsid w:val="00BC3FFA"/>
    <w:rsid w:val="00BC646F"/>
    <w:rsid w:val="00BC6597"/>
    <w:rsid w:val="00BD1065"/>
    <w:rsid w:val="00BD3633"/>
    <w:rsid w:val="00BD38C2"/>
    <w:rsid w:val="00BE3C25"/>
    <w:rsid w:val="00BE448D"/>
    <w:rsid w:val="00BF0FFB"/>
    <w:rsid w:val="00BF11F2"/>
    <w:rsid w:val="00BF1F51"/>
    <w:rsid w:val="00BF1F7F"/>
    <w:rsid w:val="00BF52CE"/>
    <w:rsid w:val="00BF5A9F"/>
    <w:rsid w:val="00C014BA"/>
    <w:rsid w:val="00C01851"/>
    <w:rsid w:val="00C02419"/>
    <w:rsid w:val="00C02872"/>
    <w:rsid w:val="00C028DF"/>
    <w:rsid w:val="00C02C86"/>
    <w:rsid w:val="00C0581D"/>
    <w:rsid w:val="00C0594B"/>
    <w:rsid w:val="00C06D17"/>
    <w:rsid w:val="00C10AB1"/>
    <w:rsid w:val="00C11A2E"/>
    <w:rsid w:val="00C20562"/>
    <w:rsid w:val="00C21E07"/>
    <w:rsid w:val="00C22D77"/>
    <w:rsid w:val="00C23009"/>
    <w:rsid w:val="00C23EDE"/>
    <w:rsid w:val="00C254A4"/>
    <w:rsid w:val="00C2642D"/>
    <w:rsid w:val="00C26AA8"/>
    <w:rsid w:val="00C3138F"/>
    <w:rsid w:val="00C3163E"/>
    <w:rsid w:val="00C31A07"/>
    <w:rsid w:val="00C3325E"/>
    <w:rsid w:val="00C3385F"/>
    <w:rsid w:val="00C3689E"/>
    <w:rsid w:val="00C372D2"/>
    <w:rsid w:val="00C431F0"/>
    <w:rsid w:val="00C447C3"/>
    <w:rsid w:val="00C500AD"/>
    <w:rsid w:val="00C50E2F"/>
    <w:rsid w:val="00C5260C"/>
    <w:rsid w:val="00C560AB"/>
    <w:rsid w:val="00C564D9"/>
    <w:rsid w:val="00C62A78"/>
    <w:rsid w:val="00C6318E"/>
    <w:rsid w:val="00C6330B"/>
    <w:rsid w:val="00C63514"/>
    <w:rsid w:val="00C637FE"/>
    <w:rsid w:val="00C64E23"/>
    <w:rsid w:val="00C72F4F"/>
    <w:rsid w:val="00C73ACA"/>
    <w:rsid w:val="00C7658A"/>
    <w:rsid w:val="00C84BD1"/>
    <w:rsid w:val="00C85BD8"/>
    <w:rsid w:val="00C86069"/>
    <w:rsid w:val="00C87241"/>
    <w:rsid w:val="00C94798"/>
    <w:rsid w:val="00C97EA9"/>
    <w:rsid w:val="00CA0179"/>
    <w:rsid w:val="00CA0973"/>
    <w:rsid w:val="00CA5D16"/>
    <w:rsid w:val="00CB3141"/>
    <w:rsid w:val="00CB5571"/>
    <w:rsid w:val="00CB6991"/>
    <w:rsid w:val="00CB6DC8"/>
    <w:rsid w:val="00CC5B25"/>
    <w:rsid w:val="00CC644F"/>
    <w:rsid w:val="00CC7C91"/>
    <w:rsid w:val="00CD2FB7"/>
    <w:rsid w:val="00CD7FD8"/>
    <w:rsid w:val="00CE0BB8"/>
    <w:rsid w:val="00CE432D"/>
    <w:rsid w:val="00CE67E3"/>
    <w:rsid w:val="00CE70DC"/>
    <w:rsid w:val="00CF1606"/>
    <w:rsid w:val="00CF18DD"/>
    <w:rsid w:val="00CF6046"/>
    <w:rsid w:val="00CF6F51"/>
    <w:rsid w:val="00D00119"/>
    <w:rsid w:val="00D05173"/>
    <w:rsid w:val="00D06FD6"/>
    <w:rsid w:val="00D132FE"/>
    <w:rsid w:val="00D13DBB"/>
    <w:rsid w:val="00D15740"/>
    <w:rsid w:val="00D20D5B"/>
    <w:rsid w:val="00D21743"/>
    <w:rsid w:val="00D22E53"/>
    <w:rsid w:val="00D231D2"/>
    <w:rsid w:val="00D23F7C"/>
    <w:rsid w:val="00D25624"/>
    <w:rsid w:val="00D25ED9"/>
    <w:rsid w:val="00D308F9"/>
    <w:rsid w:val="00D418BE"/>
    <w:rsid w:val="00D4498E"/>
    <w:rsid w:val="00D4673C"/>
    <w:rsid w:val="00D47730"/>
    <w:rsid w:val="00D500CA"/>
    <w:rsid w:val="00D519EA"/>
    <w:rsid w:val="00D52F23"/>
    <w:rsid w:val="00D53A79"/>
    <w:rsid w:val="00D552D6"/>
    <w:rsid w:val="00D56567"/>
    <w:rsid w:val="00D56BA3"/>
    <w:rsid w:val="00D60327"/>
    <w:rsid w:val="00D64C86"/>
    <w:rsid w:val="00D675A5"/>
    <w:rsid w:val="00D676D0"/>
    <w:rsid w:val="00D67986"/>
    <w:rsid w:val="00D72029"/>
    <w:rsid w:val="00D724B3"/>
    <w:rsid w:val="00D725AF"/>
    <w:rsid w:val="00D73511"/>
    <w:rsid w:val="00D73B68"/>
    <w:rsid w:val="00D76DF8"/>
    <w:rsid w:val="00D77E38"/>
    <w:rsid w:val="00D90DAE"/>
    <w:rsid w:val="00D945A7"/>
    <w:rsid w:val="00D957C4"/>
    <w:rsid w:val="00DA01CE"/>
    <w:rsid w:val="00DA775A"/>
    <w:rsid w:val="00DA7A3A"/>
    <w:rsid w:val="00DA7F4E"/>
    <w:rsid w:val="00DB11C1"/>
    <w:rsid w:val="00DB31D6"/>
    <w:rsid w:val="00DB3268"/>
    <w:rsid w:val="00DB4D6B"/>
    <w:rsid w:val="00DB5210"/>
    <w:rsid w:val="00DB7CC1"/>
    <w:rsid w:val="00DC5CD6"/>
    <w:rsid w:val="00DD23B5"/>
    <w:rsid w:val="00DD4A87"/>
    <w:rsid w:val="00DE1D6D"/>
    <w:rsid w:val="00DE3D6D"/>
    <w:rsid w:val="00DE4AEB"/>
    <w:rsid w:val="00DE7B8E"/>
    <w:rsid w:val="00DF287C"/>
    <w:rsid w:val="00DF66F8"/>
    <w:rsid w:val="00DF71B6"/>
    <w:rsid w:val="00DF7513"/>
    <w:rsid w:val="00E00200"/>
    <w:rsid w:val="00E01A30"/>
    <w:rsid w:val="00E043AB"/>
    <w:rsid w:val="00E045C5"/>
    <w:rsid w:val="00E04680"/>
    <w:rsid w:val="00E06825"/>
    <w:rsid w:val="00E132FD"/>
    <w:rsid w:val="00E1368C"/>
    <w:rsid w:val="00E15D40"/>
    <w:rsid w:val="00E162F5"/>
    <w:rsid w:val="00E17115"/>
    <w:rsid w:val="00E174B2"/>
    <w:rsid w:val="00E21496"/>
    <w:rsid w:val="00E23E92"/>
    <w:rsid w:val="00E26613"/>
    <w:rsid w:val="00E37183"/>
    <w:rsid w:val="00E4075C"/>
    <w:rsid w:val="00E41E14"/>
    <w:rsid w:val="00E4321B"/>
    <w:rsid w:val="00E448C8"/>
    <w:rsid w:val="00E45E6A"/>
    <w:rsid w:val="00E4649E"/>
    <w:rsid w:val="00E52563"/>
    <w:rsid w:val="00E538BE"/>
    <w:rsid w:val="00E54C4F"/>
    <w:rsid w:val="00E54E7E"/>
    <w:rsid w:val="00E57D42"/>
    <w:rsid w:val="00E613AB"/>
    <w:rsid w:val="00E671EA"/>
    <w:rsid w:val="00E72834"/>
    <w:rsid w:val="00E74A79"/>
    <w:rsid w:val="00E752C8"/>
    <w:rsid w:val="00E76E21"/>
    <w:rsid w:val="00E77F04"/>
    <w:rsid w:val="00E80057"/>
    <w:rsid w:val="00E83358"/>
    <w:rsid w:val="00E8379D"/>
    <w:rsid w:val="00E838D4"/>
    <w:rsid w:val="00E83E08"/>
    <w:rsid w:val="00E84FD5"/>
    <w:rsid w:val="00E91D9F"/>
    <w:rsid w:val="00E9229B"/>
    <w:rsid w:val="00E926DF"/>
    <w:rsid w:val="00E93D01"/>
    <w:rsid w:val="00E95691"/>
    <w:rsid w:val="00E96E18"/>
    <w:rsid w:val="00E97B44"/>
    <w:rsid w:val="00EA0B45"/>
    <w:rsid w:val="00EA2A26"/>
    <w:rsid w:val="00EA2F6D"/>
    <w:rsid w:val="00EB0662"/>
    <w:rsid w:val="00EB253F"/>
    <w:rsid w:val="00EB3011"/>
    <w:rsid w:val="00EB4B77"/>
    <w:rsid w:val="00EB56A8"/>
    <w:rsid w:val="00EC31EC"/>
    <w:rsid w:val="00EC6B86"/>
    <w:rsid w:val="00ED01EB"/>
    <w:rsid w:val="00ED3048"/>
    <w:rsid w:val="00ED4305"/>
    <w:rsid w:val="00ED78E1"/>
    <w:rsid w:val="00EE0A44"/>
    <w:rsid w:val="00EE13A6"/>
    <w:rsid w:val="00EE2E68"/>
    <w:rsid w:val="00EE36BF"/>
    <w:rsid w:val="00EE49A9"/>
    <w:rsid w:val="00EE743A"/>
    <w:rsid w:val="00EE7C62"/>
    <w:rsid w:val="00EF3CF3"/>
    <w:rsid w:val="00EF7ACB"/>
    <w:rsid w:val="00F017D1"/>
    <w:rsid w:val="00F021FF"/>
    <w:rsid w:val="00F0306E"/>
    <w:rsid w:val="00F06888"/>
    <w:rsid w:val="00F06D1B"/>
    <w:rsid w:val="00F119B9"/>
    <w:rsid w:val="00F11FF3"/>
    <w:rsid w:val="00F14196"/>
    <w:rsid w:val="00F165E8"/>
    <w:rsid w:val="00F16E09"/>
    <w:rsid w:val="00F16EBB"/>
    <w:rsid w:val="00F212C0"/>
    <w:rsid w:val="00F22BA5"/>
    <w:rsid w:val="00F241F0"/>
    <w:rsid w:val="00F26CF9"/>
    <w:rsid w:val="00F30891"/>
    <w:rsid w:val="00F309B8"/>
    <w:rsid w:val="00F309BE"/>
    <w:rsid w:val="00F30C2B"/>
    <w:rsid w:val="00F30F16"/>
    <w:rsid w:val="00F333F2"/>
    <w:rsid w:val="00F3382B"/>
    <w:rsid w:val="00F36011"/>
    <w:rsid w:val="00F36142"/>
    <w:rsid w:val="00F366C6"/>
    <w:rsid w:val="00F372D2"/>
    <w:rsid w:val="00F3771E"/>
    <w:rsid w:val="00F378EE"/>
    <w:rsid w:val="00F41775"/>
    <w:rsid w:val="00F41C9F"/>
    <w:rsid w:val="00F4228C"/>
    <w:rsid w:val="00F42BC9"/>
    <w:rsid w:val="00F445B1"/>
    <w:rsid w:val="00F4629D"/>
    <w:rsid w:val="00F467C1"/>
    <w:rsid w:val="00F51D62"/>
    <w:rsid w:val="00F5208D"/>
    <w:rsid w:val="00F52E8C"/>
    <w:rsid w:val="00F54E54"/>
    <w:rsid w:val="00F60686"/>
    <w:rsid w:val="00F61CE7"/>
    <w:rsid w:val="00F760D4"/>
    <w:rsid w:val="00F77ED2"/>
    <w:rsid w:val="00F80D77"/>
    <w:rsid w:val="00F812A3"/>
    <w:rsid w:val="00F84A72"/>
    <w:rsid w:val="00F84DE2"/>
    <w:rsid w:val="00F8692C"/>
    <w:rsid w:val="00F9201B"/>
    <w:rsid w:val="00F92786"/>
    <w:rsid w:val="00F93F70"/>
    <w:rsid w:val="00F95121"/>
    <w:rsid w:val="00F958A2"/>
    <w:rsid w:val="00F96A35"/>
    <w:rsid w:val="00F97B86"/>
    <w:rsid w:val="00FA20C5"/>
    <w:rsid w:val="00FA3B1A"/>
    <w:rsid w:val="00FA3ED3"/>
    <w:rsid w:val="00FA41AA"/>
    <w:rsid w:val="00FA66E5"/>
    <w:rsid w:val="00FB08CC"/>
    <w:rsid w:val="00FB1EEC"/>
    <w:rsid w:val="00FC2762"/>
    <w:rsid w:val="00FC5083"/>
    <w:rsid w:val="00FC7469"/>
    <w:rsid w:val="00FC7679"/>
    <w:rsid w:val="00FD0AF6"/>
    <w:rsid w:val="00FD2327"/>
    <w:rsid w:val="00FD2475"/>
    <w:rsid w:val="00FD6EE4"/>
    <w:rsid w:val="00FD7392"/>
    <w:rsid w:val="00FD767F"/>
    <w:rsid w:val="00FE0550"/>
    <w:rsid w:val="00FE309A"/>
    <w:rsid w:val="00FE5748"/>
    <w:rsid w:val="00FE791C"/>
    <w:rsid w:val="00FF05A8"/>
    <w:rsid w:val="00FF2D11"/>
    <w:rsid w:val="00FF4651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74E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FD"/>
  </w:style>
  <w:style w:type="paragraph" w:styleId="Heading1">
    <w:name w:val="heading 1"/>
    <w:basedOn w:val="Normal"/>
    <w:link w:val="Heading1Char"/>
    <w:uiPriority w:val="9"/>
    <w:qFormat/>
    <w:rsid w:val="009B418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7E9C"/>
    <w:rPr>
      <w:color w:val="0563C1"/>
      <w:u w:val="single"/>
    </w:rPr>
  </w:style>
  <w:style w:type="paragraph" w:customStyle="1" w:styleId="BodyA">
    <w:name w:val="Body A"/>
    <w:rsid w:val="0075552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FB08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8CC"/>
  </w:style>
  <w:style w:type="character" w:styleId="PageNumber">
    <w:name w:val="page number"/>
    <w:basedOn w:val="DefaultParagraphFont"/>
    <w:uiPriority w:val="99"/>
    <w:semiHidden/>
    <w:unhideWhenUsed/>
    <w:rsid w:val="00FB08CC"/>
  </w:style>
  <w:style w:type="character" w:customStyle="1" w:styleId="Heading1Char">
    <w:name w:val="Heading 1 Char"/>
    <w:basedOn w:val="DefaultParagraphFont"/>
    <w:link w:val="Heading1"/>
    <w:uiPriority w:val="9"/>
    <w:rsid w:val="009B4187"/>
    <w:rPr>
      <w:rFonts w:eastAsia="Times New Roman" w:cs="Times New Roman"/>
      <w:b/>
      <w:bCs/>
      <w:kern w:val="36"/>
      <w:sz w:val="48"/>
      <w:szCs w:val="48"/>
      <w:lang w:val="x-none"/>
    </w:rPr>
  </w:style>
  <w:style w:type="character" w:styleId="CommentReference">
    <w:name w:val="annotation reference"/>
    <w:uiPriority w:val="99"/>
    <w:semiHidden/>
    <w:unhideWhenUsed/>
    <w:rsid w:val="009B41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B4187"/>
    <w:pPr>
      <w:spacing w:after="160"/>
    </w:pPr>
    <w:rPr>
      <w:rFonts w:ascii="Calibri" w:eastAsia="Yu Mincho" w:hAnsi="Calibri" w:cs="Times New Roman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187"/>
    <w:rPr>
      <w:rFonts w:ascii="Calibri" w:eastAsia="Yu Mincho" w:hAnsi="Calibri" w:cs="Times New Roman"/>
      <w:lang w:val="x-none" w:eastAsia="x-none"/>
    </w:rPr>
  </w:style>
  <w:style w:type="character" w:customStyle="1" w:styleId="highlight">
    <w:name w:val="highlight"/>
    <w:basedOn w:val="DefaultParagraphFont"/>
    <w:rsid w:val="009B4187"/>
  </w:style>
  <w:style w:type="paragraph" w:styleId="BalloonText">
    <w:name w:val="Balloon Text"/>
    <w:basedOn w:val="Normal"/>
    <w:link w:val="BalloonTextChar"/>
    <w:uiPriority w:val="99"/>
    <w:semiHidden/>
    <w:unhideWhenUsed/>
    <w:rsid w:val="009B41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8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E76E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customStyle="1" w:styleId="EndNoteBibliographyTitle">
    <w:name w:val="EndNote Bibliography Title"/>
    <w:basedOn w:val="Normal"/>
    <w:rsid w:val="0015152D"/>
    <w:pPr>
      <w:jc w:val="center"/>
    </w:pPr>
    <w:rPr>
      <w:rFonts w:cs="Times New Roman"/>
    </w:rPr>
  </w:style>
  <w:style w:type="paragraph" w:customStyle="1" w:styleId="EndNoteBibliography">
    <w:name w:val="EndNote Bibliography"/>
    <w:basedOn w:val="Normal"/>
    <w:rsid w:val="0015152D"/>
    <w:rPr>
      <w:rFonts w:cs="Times New Roman"/>
    </w:rPr>
  </w:style>
  <w:style w:type="character" w:customStyle="1" w:styleId="paragraph">
    <w:name w:val="paragraph"/>
    <w:basedOn w:val="DefaultParagraphFont"/>
    <w:rsid w:val="00AE17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613"/>
    <w:pPr>
      <w:spacing w:after="0"/>
    </w:pPr>
    <w:rPr>
      <w:rFonts w:ascii="Times New Roman" w:eastAsiaTheme="minorEastAsia" w:hAnsi="Times New Roman" w:cstheme="minorBidi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613"/>
    <w:rPr>
      <w:rFonts w:ascii="Calibri" w:eastAsia="Yu Mincho" w:hAnsi="Calibri" w:cs="Times New Roman"/>
      <w:b/>
      <w:bCs/>
      <w:sz w:val="20"/>
      <w:szCs w:val="20"/>
      <w:lang w:val="x-none" w:eastAsia="x-none"/>
    </w:rPr>
  </w:style>
  <w:style w:type="paragraph" w:customStyle="1" w:styleId="Title1">
    <w:name w:val="Title1"/>
    <w:basedOn w:val="Normal"/>
    <w:rsid w:val="00132ECF"/>
    <w:pPr>
      <w:spacing w:before="100" w:beforeAutospacing="1" w:after="100" w:afterAutospacing="1"/>
    </w:pPr>
    <w:rPr>
      <w:rFonts w:eastAsia="Times New Roman" w:cs="Times New Roman"/>
      <w:lang w:val="en-GB" w:eastAsia="en-GB"/>
    </w:rPr>
  </w:style>
  <w:style w:type="paragraph" w:customStyle="1" w:styleId="desc">
    <w:name w:val="desc"/>
    <w:basedOn w:val="Normal"/>
    <w:rsid w:val="00132ECF"/>
    <w:pPr>
      <w:spacing w:before="100" w:beforeAutospacing="1" w:after="100" w:afterAutospacing="1"/>
    </w:pPr>
    <w:rPr>
      <w:rFonts w:eastAsia="Times New Roman" w:cs="Times New Roman"/>
      <w:lang w:val="en-GB" w:eastAsia="en-GB"/>
    </w:rPr>
  </w:style>
  <w:style w:type="paragraph" w:customStyle="1" w:styleId="details">
    <w:name w:val="details"/>
    <w:basedOn w:val="Normal"/>
    <w:rsid w:val="00132ECF"/>
    <w:pPr>
      <w:spacing w:before="100" w:beforeAutospacing="1" w:after="100" w:afterAutospacing="1"/>
    </w:pPr>
    <w:rPr>
      <w:rFonts w:eastAsia="Times New Roman" w:cs="Times New Roman"/>
      <w:lang w:val="en-GB" w:eastAsia="en-GB"/>
    </w:rPr>
  </w:style>
  <w:style w:type="character" w:customStyle="1" w:styleId="jrnl">
    <w:name w:val="jrnl"/>
    <w:basedOn w:val="DefaultParagraphFont"/>
    <w:rsid w:val="00132ECF"/>
  </w:style>
  <w:style w:type="paragraph" w:styleId="Revision">
    <w:name w:val="Revision"/>
    <w:hidden/>
    <w:uiPriority w:val="99"/>
    <w:semiHidden/>
    <w:rsid w:val="00132ECF"/>
  </w:style>
  <w:style w:type="character" w:styleId="FollowedHyperlink">
    <w:name w:val="FollowedHyperlink"/>
    <w:basedOn w:val="DefaultParagraphFont"/>
    <w:uiPriority w:val="99"/>
    <w:semiHidden/>
    <w:unhideWhenUsed/>
    <w:rsid w:val="001E4F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FD"/>
  </w:style>
  <w:style w:type="paragraph" w:styleId="Heading1">
    <w:name w:val="heading 1"/>
    <w:basedOn w:val="Normal"/>
    <w:link w:val="Heading1Char"/>
    <w:uiPriority w:val="9"/>
    <w:qFormat/>
    <w:rsid w:val="009B418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7E9C"/>
    <w:rPr>
      <w:color w:val="0563C1"/>
      <w:u w:val="single"/>
    </w:rPr>
  </w:style>
  <w:style w:type="paragraph" w:customStyle="1" w:styleId="BodyA">
    <w:name w:val="Body A"/>
    <w:rsid w:val="0075552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FB08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8CC"/>
  </w:style>
  <w:style w:type="character" w:styleId="PageNumber">
    <w:name w:val="page number"/>
    <w:basedOn w:val="DefaultParagraphFont"/>
    <w:uiPriority w:val="99"/>
    <w:semiHidden/>
    <w:unhideWhenUsed/>
    <w:rsid w:val="00FB08CC"/>
  </w:style>
  <w:style w:type="character" w:customStyle="1" w:styleId="Heading1Char">
    <w:name w:val="Heading 1 Char"/>
    <w:basedOn w:val="DefaultParagraphFont"/>
    <w:link w:val="Heading1"/>
    <w:uiPriority w:val="9"/>
    <w:rsid w:val="009B4187"/>
    <w:rPr>
      <w:rFonts w:eastAsia="Times New Roman" w:cs="Times New Roman"/>
      <w:b/>
      <w:bCs/>
      <w:kern w:val="36"/>
      <w:sz w:val="48"/>
      <w:szCs w:val="48"/>
      <w:lang w:val="x-none"/>
    </w:rPr>
  </w:style>
  <w:style w:type="character" w:styleId="CommentReference">
    <w:name w:val="annotation reference"/>
    <w:uiPriority w:val="99"/>
    <w:semiHidden/>
    <w:unhideWhenUsed/>
    <w:rsid w:val="009B41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B4187"/>
    <w:pPr>
      <w:spacing w:after="160"/>
    </w:pPr>
    <w:rPr>
      <w:rFonts w:ascii="Calibri" w:eastAsia="Yu Mincho" w:hAnsi="Calibri" w:cs="Times New Roman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187"/>
    <w:rPr>
      <w:rFonts w:ascii="Calibri" w:eastAsia="Yu Mincho" w:hAnsi="Calibri" w:cs="Times New Roman"/>
      <w:lang w:val="x-none" w:eastAsia="x-none"/>
    </w:rPr>
  </w:style>
  <w:style w:type="character" w:customStyle="1" w:styleId="highlight">
    <w:name w:val="highlight"/>
    <w:basedOn w:val="DefaultParagraphFont"/>
    <w:rsid w:val="009B4187"/>
  </w:style>
  <w:style w:type="paragraph" w:styleId="BalloonText">
    <w:name w:val="Balloon Text"/>
    <w:basedOn w:val="Normal"/>
    <w:link w:val="BalloonTextChar"/>
    <w:uiPriority w:val="99"/>
    <w:semiHidden/>
    <w:unhideWhenUsed/>
    <w:rsid w:val="009B41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8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E76E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customStyle="1" w:styleId="EndNoteBibliographyTitle">
    <w:name w:val="EndNote Bibliography Title"/>
    <w:basedOn w:val="Normal"/>
    <w:rsid w:val="0015152D"/>
    <w:pPr>
      <w:jc w:val="center"/>
    </w:pPr>
    <w:rPr>
      <w:rFonts w:cs="Times New Roman"/>
    </w:rPr>
  </w:style>
  <w:style w:type="paragraph" w:customStyle="1" w:styleId="EndNoteBibliography">
    <w:name w:val="EndNote Bibliography"/>
    <w:basedOn w:val="Normal"/>
    <w:rsid w:val="0015152D"/>
    <w:rPr>
      <w:rFonts w:cs="Times New Roman"/>
    </w:rPr>
  </w:style>
  <w:style w:type="character" w:customStyle="1" w:styleId="paragraph">
    <w:name w:val="paragraph"/>
    <w:basedOn w:val="DefaultParagraphFont"/>
    <w:rsid w:val="00AE17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613"/>
    <w:pPr>
      <w:spacing w:after="0"/>
    </w:pPr>
    <w:rPr>
      <w:rFonts w:ascii="Times New Roman" w:eastAsiaTheme="minorEastAsia" w:hAnsi="Times New Roman" w:cstheme="minorBidi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613"/>
    <w:rPr>
      <w:rFonts w:ascii="Calibri" w:eastAsia="Yu Mincho" w:hAnsi="Calibri" w:cs="Times New Roman"/>
      <w:b/>
      <w:bCs/>
      <w:sz w:val="20"/>
      <w:szCs w:val="20"/>
      <w:lang w:val="x-none" w:eastAsia="x-none"/>
    </w:rPr>
  </w:style>
  <w:style w:type="paragraph" w:customStyle="1" w:styleId="Title1">
    <w:name w:val="Title1"/>
    <w:basedOn w:val="Normal"/>
    <w:rsid w:val="00132ECF"/>
    <w:pPr>
      <w:spacing w:before="100" w:beforeAutospacing="1" w:after="100" w:afterAutospacing="1"/>
    </w:pPr>
    <w:rPr>
      <w:rFonts w:eastAsia="Times New Roman" w:cs="Times New Roman"/>
      <w:lang w:val="en-GB" w:eastAsia="en-GB"/>
    </w:rPr>
  </w:style>
  <w:style w:type="paragraph" w:customStyle="1" w:styleId="desc">
    <w:name w:val="desc"/>
    <w:basedOn w:val="Normal"/>
    <w:rsid w:val="00132ECF"/>
    <w:pPr>
      <w:spacing w:before="100" w:beforeAutospacing="1" w:after="100" w:afterAutospacing="1"/>
    </w:pPr>
    <w:rPr>
      <w:rFonts w:eastAsia="Times New Roman" w:cs="Times New Roman"/>
      <w:lang w:val="en-GB" w:eastAsia="en-GB"/>
    </w:rPr>
  </w:style>
  <w:style w:type="paragraph" w:customStyle="1" w:styleId="details">
    <w:name w:val="details"/>
    <w:basedOn w:val="Normal"/>
    <w:rsid w:val="00132ECF"/>
    <w:pPr>
      <w:spacing w:before="100" w:beforeAutospacing="1" w:after="100" w:afterAutospacing="1"/>
    </w:pPr>
    <w:rPr>
      <w:rFonts w:eastAsia="Times New Roman" w:cs="Times New Roman"/>
      <w:lang w:val="en-GB" w:eastAsia="en-GB"/>
    </w:rPr>
  </w:style>
  <w:style w:type="character" w:customStyle="1" w:styleId="jrnl">
    <w:name w:val="jrnl"/>
    <w:basedOn w:val="DefaultParagraphFont"/>
    <w:rsid w:val="00132ECF"/>
  </w:style>
  <w:style w:type="paragraph" w:styleId="Revision">
    <w:name w:val="Revision"/>
    <w:hidden/>
    <w:uiPriority w:val="99"/>
    <w:semiHidden/>
    <w:rsid w:val="00132ECF"/>
  </w:style>
  <w:style w:type="character" w:styleId="FollowedHyperlink">
    <w:name w:val="FollowedHyperlink"/>
    <w:basedOn w:val="DefaultParagraphFont"/>
    <w:uiPriority w:val="99"/>
    <w:semiHidden/>
    <w:unhideWhenUsed/>
    <w:rsid w:val="001E4F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824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057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518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1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753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1/relationships/people" Target="people.xml"/><Relationship Id="rId17" Type="http://schemas.microsoft.com/office/2016/09/relationships/commentsIds" Target="commentsIds.xml"/><Relationship Id="rId18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676</Words>
  <Characters>3858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 Koyanagi</dc:creator>
  <cp:lastModifiedBy>Ai Koyanagi</cp:lastModifiedBy>
  <cp:revision>5</cp:revision>
  <cp:lastPrinted>2018-03-12T11:43:00Z</cp:lastPrinted>
  <dcterms:created xsi:type="dcterms:W3CDTF">2018-04-07T13:11:00Z</dcterms:created>
  <dcterms:modified xsi:type="dcterms:W3CDTF">2018-06-12T08:20:00Z</dcterms:modified>
</cp:coreProperties>
</file>